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77" w:rsidRPr="001309AC" w:rsidRDefault="004405F2" w:rsidP="009A05B3">
      <w:pPr>
        <w:spacing w:after="0" w:line="240" w:lineRule="auto"/>
        <w:rPr>
          <w:rFonts w:ascii="Times New Roman" w:hAnsi="Times New Roman" w:cs="Times New Roman"/>
          <w:color w:val="4D4D4D"/>
          <w:sz w:val="20"/>
          <w:szCs w:val="20"/>
        </w:rPr>
      </w:pPr>
      <w:r w:rsidRPr="001309AC">
        <w:rPr>
          <w:rFonts w:ascii="Times New Roman" w:hAnsi="Times New Roman" w:cs="Times New Roman"/>
          <w:noProof/>
          <w:color w:val="4D4D4D"/>
          <w:sz w:val="20"/>
          <w:szCs w:val="20"/>
          <w:lang w:eastAsia="fr-FR"/>
        </w:rPr>
        <w:drawing>
          <wp:anchor distT="0" distB="0" distL="114300" distR="114300" simplePos="0" relativeHeight="251657216" behindDoc="0" locked="0" layoutInCell="1" allowOverlap="1" wp14:anchorId="3D2C32B7" wp14:editId="63A263BB">
            <wp:simplePos x="0" y="0"/>
            <wp:positionH relativeFrom="margin">
              <wp:posOffset>2424430</wp:posOffset>
            </wp:positionH>
            <wp:positionV relativeFrom="paragraph">
              <wp:posOffset>-528320</wp:posOffset>
            </wp:positionV>
            <wp:extent cx="1038225" cy="795020"/>
            <wp:effectExtent l="0" t="0" r="0" b="0"/>
            <wp:wrapNone/>
            <wp:docPr id="2" name="Image 2" descr="C:\Users\LENOVO\Pictures\Environnement\Armoirie Madagas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Environnement\Armoirie Madagasca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369" cy="795130"/>
                    </a:xfrm>
                    <a:prstGeom prst="rect">
                      <a:avLst/>
                    </a:prstGeom>
                    <a:noFill/>
                    <a:ln>
                      <a:noFill/>
                    </a:ln>
                  </pic:spPr>
                </pic:pic>
              </a:graphicData>
            </a:graphic>
            <wp14:sizeRelH relativeFrom="margin">
              <wp14:pctWidth>0</wp14:pctWidth>
            </wp14:sizeRelH>
          </wp:anchor>
        </w:drawing>
      </w:r>
    </w:p>
    <w:p w:rsidR="00721CE1" w:rsidRPr="001309AC" w:rsidRDefault="00960E5D" w:rsidP="009A05B3">
      <w:pPr>
        <w:tabs>
          <w:tab w:val="left" w:pos="5823"/>
        </w:tabs>
        <w:spacing w:after="0" w:line="240" w:lineRule="auto"/>
        <w:rPr>
          <w:rFonts w:ascii="Times New Roman" w:hAnsi="Times New Roman" w:cs="Times New Roman"/>
          <w:color w:val="4D4D4D"/>
          <w:sz w:val="20"/>
          <w:szCs w:val="20"/>
        </w:rPr>
      </w:pPr>
      <w:r w:rsidRPr="001309AC">
        <w:rPr>
          <w:rFonts w:ascii="Times New Roman" w:hAnsi="Times New Roman" w:cs="Times New Roman"/>
          <w:noProof/>
          <w:color w:val="4D4D4D"/>
          <w:sz w:val="20"/>
          <w:szCs w:val="20"/>
          <w:lang w:eastAsia="fr-FR"/>
        </w:rPr>
        <w:drawing>
          <wp:anchor distT="0" distB="0" distL="114300" distR="114300" simplePos="0" relativeHeight="251659264" behindDoc="0" locked="0" layoutInCell="1" allowOverlap="1" wp14:anchorId="719ADB22" wp14:editId="5CD5A9A7">
            <wp:simplePos x="0" y="0"/>
            <wp:positionH relativeFrom="margin">
              <wp:posOffset>2500630</wp:posOffset>
            </wp:positionH>
            <wp:positionV relativeFrom="paragraph">
              <wp:posOffset>80645</wp:posOffset>
            </wp:positionV>
            <wp:extent cx="762000" cy="762000"/>
            <wp:effectExtent l="0" t="0" r="0" b="0"/>
            <wp:wrapNone/>
            <wp:docPr id="3" name="Image 3" descr="C:\Users\LENOVO\Pictures\Environnement\meh-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Pictures\Environnement\meh-12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8E8" w:rsidRPr="001309AC">
        <w:rPr>
          <w:rFonts w:ascii="Times New Roman" w:hAnsi="Times New Roman" w:cs="Times New Roman"/>
          <w:color w:val="4D4D4D"/>
          <w:sz w:val="20"/>
          <w:szCs w:val="20"/>
        </w:rPr>
        <w:tab/>
      </w:r>
    </w:p>
    <w:p w:rsidR="001726FB" w:rsidRPr="001309AC" w:rsidRDefault="001726FB" w:rsidP="009A05B3">
      <w:pPr>
        <w:spacing w:after="0" w:line="240" w:lineRule="auto"/>
        <w:ind w:firstLine="708"/>
        <w:jc w:val="both"/>
        <w:rPr>
          <w:rFonts w:ascii="Times New Roman" w:hAnsi="Times New Roman" w:cs="Times New Roman"/>
          <w:color w:val="4D4D4D"/>
          <w:sz w:val="20"/>
          <w:szCs w:val="20"/>
        </w:rPr>
      </w:pPr>
    </w:p>
    <w:p w:rsidR="004D7B2D" w:rsidRPr="001309AC" w:rsidRDefault="004D7B2D" w:rsidP="009A05B3">
      <w:pPr>
        <w:spacing w:after="0" w:line="240" w:lineRule="auto"/>
        <w:jc w:val="center"/>
        <w:rPr>
          <w:rFonts w:ascii="Times New Roman" w:hAnsi="Times New Roman" w:cs="Times New Roman"/>
          <w:b/>
          <w:sz w:val="20"/>
          <w:szCs w:val="20"/>
        </w:rPr>
      </w:pPr>
    </w:p>
    <w:p w:rsidR="009A05B3" w:rsidRPr="001309AC" w:rsidRDefault="009A05B3" w:rsidP="009A05B3">
      <w:pPr>
        <w:spacing w:after="0" w:line="240" w:lineRule="auto"/>
        <w:jc w:val="center"/>
        <w:rPr>
          <w:rFonts w:ascii="Times New Roman" w:hAnsi="Times New Roman" w:cs="Times New Roman"/>
          <w:b/>
          <w:sz w:val="24"/>
          <w:szCs w:val="24"/>
        </w:rPr>
      </w:pPr>
    </w:p>
    <w:p w:rsidR="009A05B3" w:rsidRPr="001309AC" w:rsidRDefault="009A05B3" w:rsidP="009A05B3">
      <w:pPr>
        <w:spacing w:after="0" w:line="240" w:lineRule="auto"/>
        <w:jc w:val="center"/>
        <w:rPr>
          <w:rFonts w:ascii="Times New Roman" w:hAnsi="Times New Roman" w:cs="Times New Roman"/>
          <w:b/>
          <w:sz w:val="24"/>
          <w:szCs w:val="24"/>
        </w:rPr>
      </w:pPr>
    </w:p>
    <w:p w:rsidR="00960E5D" w:rsidRPr="001309AC" w:rsidRDefault="00960E5D" w:rsidP="009A05B3">
      <w:pPr>
        <w:spacing w:after="0" w:line="240" w:lineRule="auto"/>
        <w:jc w:val="center"/>
        <w:rPr>
          <w:rFonts w:ascii="Times New Roman" w:hAnsi="Times New Roman" w:cs="Times New Roman"/>
          <w:b/>
          <w:sz w:val="24"/>
          <w:szCs w:val="24"/>
        </w:rPr>
      </w:pPr>
      <w:r w:rsidRPr="001309AC">
        <w:rPr>
          <w:rFonts w:ascii="Times New Roman" w:hAnsi="Times New Roman" w:cs="Times New Roman"/>
          <w:b/>
          <w:sz w:val="24"/>
          <w:szCs w:val="24"/>
        </w:rPr>
        <w:t>MINISTERE DE L’ENERGIE ET DES HYDROCARBURES</w:t>
      </w:r>
    </w:p>
    <w:p w:rsidR="00960E5D" w:rsidRPr="001309AC" w:rsidRDefault="00960E5D" w:rsidP="009A05B3">
      <w:pPr>
        <w:spacing w:after="0" w:line="240" w:lineRule="auto"/>
        <w:jc w:val="center"/>
        <w:rPr>
          <w:rFonts w:ascii="Times New Roman" w:hAnsi="Times New Roman" w:cs="Times New Roman"/>
          <w:b/>
          <w:sz w:val="24"/>
          <w:szCs w:val="24"/>
        </w:rPr>
      </w:pPr>
      <w:r w:rsidRPr="001309AC">
        <w:rPr>
          <w:rFonts w:ascii="Times New Roman" w:hAnsi="Times New Roman" w:cs="Times New Roman"/>
          <w:b/>
          <w:sz w:val="24"/>
          <w:szCs w:val="24"/>
        </w:rPr>
        <w:t>***********</w:t>
      </w:r>
    </w:p>
    <w:p w:rsidR="00960E5D" w:rsidRPr="001309AC" w:rsidRDefault="00056697" w:rsidP="009A05B3">
      <w:pPr>
        <w:pStyle w:val="Corpsdetexte"/>
        <w:jc w:val="center"/>
        <w:rPr>
          <w:b/>
          <w:sz w:val="24"/>
          <w:szCs w:val="24"/>
        </w:rPr>
      </w:pPr>
      <w:r w:rsidRPr="001309AC">
        <w:rPr>
          <w:b/>
          <w:sz w:val="24"/>
          <w:szCs w:val="24"/>
        </w:rPr>
        <w:t>APPEL A PROJET</w:t>
      </w:r>
      <w:r w:rsidR="00391452" w:rsidRPr="001309AC">
        <w:rPr>
          <w:b/>
          <w:sz w:val="24"/>
          <w:szCs w:val="24"/>
        </w:rPr>
        <w:t>S</w:t>
      </w:r>
      <w:r w:rsidRPr="001309AC">
        <w:rPr>
          <w:b/>
          <w:sz w:val="24"/>
          <w:szCs w:val="24"/>
        </w:rPr>
        <w:t xml:space="preserve"> N°01/MEH</w:t>
      </w:r>
      <w:r w:rsidR="005B2542" w:rsidRPr="001309AC">
        <w:rPr>
          <w:b/>
          <w:sz w:val="24"/>
          <w:szCs w:val="24"/>
        </w:rPr>
        <w:t>/2022</w:t>
      </w:r>
    </w:p>
    <w:p w:rsidR="00056697" w:rsidRPr="001309AC" w:rsidRDefault="00056697" w:rsidP="009A05B3">
      <w:pPr>
        <w:spacing w:after="0" w:line="240" w:lineRule="auto"/>
        <w:jc w:val="center"/>
        <w:rPr>
          <w:rFonts w:ascii="Times New Roman" w:hAnsi="Times New Roman" w:cs="Times New Roman"/>
          <w:b/>
          <w:sz w:val="24"/>
          <w:szCs w:val="24"/>
        </w:rPr>
      </w:pPr>
    </w:p>
    <w:p w:rsidR="00056697" w:rsidRPr="001309AC" w:rsidRDefault="00960E5D" w:rsidP="009A05B3">
      <w:pPr>
        <w:spacing w:after="0" w:line="240" w:lineRule="auto"/>
        <w:jc w:val="center"/>
        <w:rPr>
          <w:rFonts w:ascii="Times New Roman" w:hAnsi="Times New Roman" w:cs="Times New Roman"/>
          <w:b/>
          <w:sz w:val="24"/>
          <w:szCs w:val="24"/>
        </w:rPr>
      </w:pPr>
      <w:r w:rsidRPr="001309AC">
        <w:rPr>
          <w:rFonts w:ascii="Times New Roman" w:hAnsi="Times New Roman" w:cs="Times New Roman"/>
          <w:b/>
          <w:sz w:val="24"/>
          <w:szCs w:val="24"/>
        </w:rPr>
        <w:t xml:space="preserve">AVIS D’APPEL A MANIFESTATION D’INTERET </w:t>
      </w:r>
    </w:p>
    <w:p w:rsidR="00960E5D" w:rsidRPr="001309AC" w:rsidRDefault="00960E5D" w:rsidP="009A05B3">
      <w:pPr>
        <w:pStyle w:val="Corpsdetexte"/>
        <w:rPr>
          <w:b/>
          <w:sz w:val="24"/>
          <w:szCs w:val="24"/>
        </w:rPr>
      </w:pPr>
    </w:p>
    <w:p w:rsidR="00AE40B9" w:rsidRPr="00AE40B9" w:rsidRDefault="00AE40B9" w:rsidP="00AE40B9">
      <w:pPr>
        <w:spacing w:after="0" w:line="240" w:lineRule="auto"/>
        <w:jc w:val="center"/>
        <w:rPr>
          <w:rFonts w:ascii="Times New Roman" w:hAnsi="Times New Roman" w:cs="Times New Roman"/>
          <w:b/>
          <w:sz w:val="24"/>
          <w:szCs w:val="24"/>
        </w:rPr>
      </w:pPr>
      <w:r w:rsidRPr="00AE40B9">
        <w:rPr>
          <w:rFonts w:ascii="Times New Roman" w:hAnsi="Times New Roman" w:cs="Times New Roman"/>
          <w:b/>
          <w:sz w:val="24"/>
          <w:szCs w:val="24"/>
        </w:rPr>
        <w:t>PROJET DE CONSTRUCTION DE CENTRALES DE PRODUCTION ELECTRIQUE</w:t>
      </w:r>
    </w:p>
    <w:p w:rsidR="00AE40B9" w:rsidRPr="00AE40B9" w:rsidRDefault="00AE40B9" w:rsidP="00AE40B9">
      <w:pPr>
        <w:spacing w:after="0" w:line="240" w:lineRule="auto"/>
        <w:jc w:val="center"/>
        <w:rPr>
          <w:rFonts w:ascii="Times New Roman" w:hAnsi="Times New Roman" w:cs="Times New Roman"/>
          <w:b/>
          <w:sz w:val="24"/>
          <w:szCs w:val="24"/>
        </w:rPr>
      </w:pPr>
      <w:r w:rsidRPr="00AE40B9">
        <w:rPr>
          <w:rFonts w:ascii="Times New Roman" w:hAnsi="Times New Roman" w:cs="Times New Roman"/>
          <w:b/>
          <w:sz w:val="24"/>
          <w:szCs w:val="24"/>
        </w:rPr>
        <w:t>A PARTIR DE SOURCES RENOU</w:t>
      </w:r>
      <w:bookmarkStart w:id="0" w:name="_GoBack"/>
      <w:bookmarkEnd w:id="0"/>
      <w:r w:rsidRPr="00AE40B9">
        <w:rPr>
          <w:rFonts w:ascii="Times New Roman" w:hAnsi="Times New Roman" w:cs="Times New Roman"/>
          <w:b/>
          <w:sz w:val="24"/>
          <w:szCs w:val="24"/>
        </w:rPr>
        <w:t>VELABLES, DE PETITES AUX MOYENNES PUISSANCES ET RACCORDEMENT AU RESEAU PUBLIC RIA (RESEAU INTERCONNECTE D’ANTANANARIVO) AU NIVEAU DES SOUS-STATIONS 90 kV DU PROJET RING TANA</w:t>
      </w:r>
    </w:p>
    <w:p w:rsidR="004D7B2D" w:rsidRPr="001309AC" w:rsidRDefault="004D7B2D" w:rsidP="009A05B3">
      <w:pPr>
        <w:spacing w:after="0" w:line="240" w:lineRule="auto"/>
        <w:rPr>
          <w:rFonts w:ascii="Times New Roman" w:hAnsi="Times New Roman" w:cs="Times New Roman"/>
          <w:b/>
          <w:sz w:val="20"/>
          <w:szCs w:val="20"/>
        </w:rPr>
      </w:pPr>
    </w:p>
    <w:p w:rsidR="00B9089C" w:rsidRPr="001309AC" w:rsidRDefault="00B9089C" w:rsidP="009A05B3">
      <w:pPr>
        <w:spacing w:after="0" w:line="240" w:lineRule="auto"/>
        <w:jc w:val="center"/>
        <w:rPr>
          <w:rFonts w:ascii="Times New Roman" w:hAnsi="Times New Roman" w:cs="Times New Roman"/>
          <w:b/>
          <w:bCs/>
          <w:kern w:val="20"/>
          <w:sz w:val="28"/>
          <w:szCs w:val="28"/>
        </w:rPr>
      </w:pPr>
    </w:p>
    <w:p w:rsidR="00B9089C" w:rsidRPr="001309AC" w:rsidRDefault="00B9089C" w:rsidP="009A05B3">
      <w:pPr>
        <w:spacing w:after="0" w:line="240" w:lineRule="auto"/>
        <w:jc w:val="center"/>
        <w:rPr>
          <w:rFonts w:ascii="Times New Roman" w:hAnsi="Times New Roman" w:cs="Times New Roman"/>
          <w:b/>
          <w:bCs/>
          <w:kern w:val="20"/>
          <w:sz w:val="28"/>
          <w:szCs w:val="28"/>
        </w:rPr>
      </w:pPr>
    </w:p>
    <w:p w:rsidR="00B9089C" w:rsidRPr="001309AC" w:rsidRDefault="00B9089C" w:rsidP="009A05B3">
      <w:pPr>
        <w:spacing w:after="0" w:line="240" w:lineRule="auto"/>
        <w:jc w:val="center"/>
        <w:rPr>
          <w:rFonts w:ascii="Times New Roman" w:hAnsi="Times New Roman" w:cs="Times New Roman"/>
          <w:b/>
          <w:bCs/>
          <w:kern w:val="20"/>
          <w:sz w:val="28"/>
          <w:szCs w:val="28"/>
          <w:u w:val="single"/>
        </w:rPr>
      </w:pPr>
      <w:r w:rsidRPr="001309AC">
        <w:rPr>
          <w:rFonts w:ascii="Times New Roman" w:hAnsi="Times New Roman" w:cs="Times New Roman"/>
          <w:b/>
          <w:bCs/>
          <w:kern w:val="20"/>
          <w:sz w:val="28"/>
          <w:szCs w:val="28"/>
          <w:u w:val="single"/>
        </w:rPr>
        <w:t>MODELE DE SOUMISSION DE MANIFESTATION D’INTÉRÊT</w:t>
      </w:r>
    </w:p>
    <w:p w:rsidR="00B9089C" w:rsidRPr="001309AC" w:rsidRDefault="00B9089C" w:rsidP="009A05B3">
      <w:pPr>
        <w:spacing w:after="0" w:line="240" w:lineRule="auto"/>
        <w:rPr>
          <w:rFonts w:ascii="Times New Roman" w:hAnsi="Times New Roman" w:cs="Times New Roman"/>
        </w:rPr>
      </w:pPr>
    </w:p>
    <w:p w:rsidR="00B9089C" w:rsidRPr="001309AC" w:rsidRDefault="00B9089C" w:rsidP="009A05B3">
      <w:pPr>
        <w:spacing w:after="0" w:line="240" w:lineRule="auto"/>
        <w:jc w:val="center"/>
        <w:rPr>
          <w:rFonts w:ascii="Times New Roman" w:hAnsi="Times New Roman" w:cs="Times New Roman"/>
          <w:b/>
          <w:bCs/>
          <w:szCs w:val="24"/>
        </w:rPr>
      </w:pPr>
    </w:p>
    <w:p w:rsidR="00B9089C" w:rsidRPr="001309AC" w:rsidRDefault="00B9089C" w:rsidP="009A05B3">
      <w:pPr>
        <w:spacing w:after="0" w:line="240" w:lineRule="auto"/>
        <w:jc w:val="center"/>
        <w:rPr>
          <w:rFonts w:ascii="Times New Roman" w:hAnsi="Times New Roman" w:cs="Times New Roman"/>
          <w:b/>
          <w:bCs/>
          <w:szCs w:val="24"/>
        </w:rPr>
      </w:pPr>
      <w:r w:rsidRPr="001309AC">
        <w:rPr>
          <w:rFonts w:ascii="Times New Roman" w:hAnsi="Times New Roman" w:cs="Times New Roman"/>
          <w:b/>
          <w:bCs/>
          <w:szCs w:val="24"/>
        </w:rPr>
        <w:t>MANIFESTATION D’INTÉRÊT</w:t>
      </w:r>
    </w:p>
    <w:p w:rsidR="00B9089C" w:rsidRPr="001309AC" w:rsidRDefault="00B9089C" w:rsidP="009A05B3">
      <w:pPr>
        <w:spacing w:after="0" w:line="240" w:lineRule="auto"/>
        <w:jc w:val="center"/>
        <w:rPr>
          <w:rFonts w:ascii="Times New Roman" w:hAnsi="Times New Roman" w:cs="Times New Roman"/>
          <w:b/>
          <w:bCs/>
          <w:szCs w:val="24"/>
        </w:rPr>
      </w:pPr>
      <w:r w:rsidRPr="001309AC">
        <w:rPr>
          <w:rFonts w:ascii="Times New Roman" w:hAnsi="Times New Roman" w:cs="Times New Roman"/>
          <w:b/>
          <w:bCs/>
          <w:szCs w:val="24"/>
        </w:rPr>
        <w:t xml:space="preserve">Pour participation à l’Appel à Projets </w:t>
      </w:r>
      <w:r w:rsidRPr="001309AC">
        <w:rPr>
          <w:rFonts w:ascii="Times New Roman" w:hAnsi="Times New Roman" w:cs="Times New Roman"/>
          <w:b/>
          <w:sz w:val="24"/>
          <w:szCs w:val="24"/>
        </w:rPr>
        <w:t>N°01/MEH/2022</w:t>
      </w:r>
    </w:p>
    <w:p w:rsidR="00B9089C" w:rsidRPr="001309AC" w:rsidRDefault="00B9089C" w:rsidP="009A05B3">
      <w:pPr>
        <w:spacing w:after="0" w:line="240" w:lineRule="auto"/>
        <w:jc w:val="both"/>
        <w:rPr>
          <w:rFonts w:ascii="Times New Roman" w:hAnsi="Times New Roman" w:cs="Times New Roman"/>
          <w:b/>
          <w:u w:val="single"/>
        </w:rPr>
      </w:pPr>
    </w:p>
    <w:p w:rsidR="00B9089C" w:rsidRPr="001309AC" w:rsidRDefault="00B9089C" w:rsidP="009A05B3">
      <w:pPr>
        <w:spacing w:after="0" w:line="240" w:lineRule="auto"/>
        <w:ind w:firstLine="708"/>
        <w:jc w:val="both"/>
        <w:rPr>
          <w:rFonts w:ascii="Times New Roman" w:hAnsi="Times New Roman" w:cs="Times New Roman"/>
          <w:bCs/>
        </w:rPr>
      </w:pPr>
      <w:r w:rsidRPr="001309AC">
        <w:rPr>
          <w:rFonts w:ascii="Times New Roman" w:hAnsi="Times New Roman" w:cs="Times New Roman"/>
        </w:rPr>
        <w:t>Veuillez fournir la lettre de Manifestation d’Intérêt à l’Appel à Projets N°01/MEH/2022</w:t>
      </w:r>
      <w:r w:rsidRPr="001309AC">
        <w:rPr>
          <w:rFonts w:ascii="Times New Roman" w:hAnsi="Times New Roman" w:cs="Times New Roman"/>
          <w:bCs/>
        </w:rPr>
        <w:t xml:space="preserve"> </w:t>
      </w:r>
      <w:r w:rsidRPr="001309AC">
        <w:rPr>
          <w:rFonts w:ascii="Times New Roman" w:hAnsi="Times New Roman" w:cs="Times New Roman"/>
        </w:rPr>
        <w:t xml:space="preserve">remplie et signée par le représentant de l’organisation postulante ou du consortium, </w:t>
      </w:r>
      <w:r w:rsidRPr="001309AC">
        <w:rPr>
          <w:rFonts w:ascii="Times New Roman" w:hAnsi="Times New Roman" w:cs="Times New Roman"/>
          <w:bCs/>
        </w:rPr>
        <w:t xml:space="preserve">avec toutes les pièces jointes et les annexes remplies dans leur intégralité.  </w:t>
      </w:r>
    </w:p>
    <w:p w:rsidR="00B9089C" w:rsidRPr="001309AC" w:rsidRDefault="00B9089C" w:rsidP="009A05B3">
      <w:pPr>
        <w:autoSpaceDE w:val="0"/>
        <w:autoSpaceDN w:val="0"/>
        <w:adjustRightInd w:val="0"/>
        <w:spacing w:after="0" w:line="240" w:lineRule="auto"/>
        <w:ind w:firstLine="708"/>
        <w:jc w:val="both"/>
        <w:rPr>
          <w:rFonts w:ascii="Times New Roman" w:hAnsi="Times New Roman" w:cs="Times New Roman"/>
        </w:rPr>
      </w:pPr>
      <w:r w:rsidRPr="001309AC">
        <w:rPr>
          <w:rFonts w:ascii="Times New Roman" w:hAnsi="Times New Roman" w:cs="Times New Roman"/>
          <w:bCs/>
        </w:rPr>
        <w:t>Aucun document supplémentaire (brochure, lettre, etc.) joint à votre candidature outre que ceux requis par le présent formulaire ne sera pris en considération.</w:t>
      </w:r>
      <w:r w:rsidRPr="001309AC">
        <w:rPr>
          <w:rFonts w:ascii="Times New Roman" w:hAnsi="Times New Roman" w:cs="Times New Roman"/>
        </w:rPr>
        <w:t xml:space="preserve"> </w:t>
      </w:r>
    </w:p>
    <w:p w:rsidR="00B9089C" w:rsidRPr="001309AC" w:rsidRDefault="00B9089C" w:rsidP="009A05B3">
      <w:pPr>
        <w:autoSpaceDE w:val="0"/>
        <w:autoSpaceDN w:val="0"/>
        <w:adjustRightInd w:val="0"/>
        <w:spacing w:after="0" w:line="240" w:lineRule="auto"/>
        <w:jc w:val="both"/>
        <w:rPr>
          <w:rFonts w:ascii="Times New Roman" w:hAnsi="Times New Roman" w:cs="Times New Roman"/>
        </w:rPr>
      </w:pPr>
    </w:p>
    <w:p w:rsidR="00B9089C" w:rsidRPr="001309AC" w:rsidRDefault="00B9089C" w:rsidP="009A05B3">
      <w:pPr>
        <w:autoSpaceDE w:val="0"/>
        <w:autoSpaceDN w:val="0"/>
        <w:adjustRightInd w:val="0"/>
        <w:spacing w:after="0" w:line="240" w:lineRule="auto"/>
        <w:ind w:firstLine="708"/>
        <w:jc w:val="both"/>
        <w:rPr>
          <w:rFonts w:ascii="Times New Roman" w:hAnsi="Times New Roman" w:cs="Times New Roman"/>
          <w:highlight w:val="yellow"/>
        </w:rPr>
      </w:pPr>
      <w:r w:rsidRPr="001309AC">
        <w:rPr>
          <w:rFonts w:ascii="Times New Roman" w:hAnsi="Times New Roman" w:cs="Times New Roman"/>
        </w:rPr>
        <w:t xml:space="preserve">Les candidatures soumises par un consortium </w:t>
      </w:r>
      <w:bookmarkStart w:id="1" w:name="_Hlk86413685"/>
      <w:r w:rsidRPr="001309AC">
        <w:rPr>
          <w:rFonts w:ascii="Times New Roman" w:hAnsi="Times New Roman" w:cs="Times New Roman"/>
        </w:rPr>
        <w:t>(c'est-à-dire un groupement permanent, ou un groupement créé aux fins d'un appel d'offres spécifique qui s’engage à se constituer en une société de droit malagasy une fois sa candidature retenue à l’issue de la présente procédure d’Appel à Projets)</w:t>
      </w:r>
      <w:r w:rsidRPr="001309AC" w:rsidDel="00C91514">
        <w:rPr>
          <w:rFonts w:ascii="Times New Roman" w:hAnsi="Times New Roman" w:cs="Times New Roman"/>
        </w:rPr>
        <w:t xml:space="preserve"> </w:t>
      </w:r>
      <w:bookmarkEnd w:id="1"/>
      <w:r w:rsidRPr="001309AC">
        <w:rPr>
          <w:rFonts w:ascii="Times New Roman" w:hAnsi="Times New Roman" w:cs="Times New Roman"/>
        </w:rPr>
        <w:t>doivent respecter les instructions décrites dans la lettre de manifestation d’intérêt pour le chef de file du consortium et ses membres.</w:t>
      </w:r>
      <w:r w:rsidRPr="001309AC">
        <w:rPr>
          <w:rFonts w:ascii="Times New Roman" w:hAnsi="Times New Roman" w:cs="Times New Roman"/>
          <w:highlight w:val="yellow"/>
        </w:rPr>
        <w:t xml:space="preserve"> </w:t>
      </w:r>
    </w:p>
    <w:p w:rsidR="00B9089C" w:rsidRPr="001309AC" w:rsidRDefault="00B9089C" w:rsidP="009A05B3">
      <w:pPr>
        <w:autoSpaceDE w:val="0"/>
        <w:autoSpaceDN w:val="0"/>
        <w:adjustRightInd w:val="0"/>
        <w:spacing w:after="0" w:line="240" w:lineRule="auto"/>
        <w:jc w:val="both"/>
        <w:rPr>
          <w:rFonts w:ascii="Times New Roman" w:hAnsi="Times New Roman" w:cs="Times New Roman"/>
          <w:highlight w:val="yellow"/>
        </w:rPr>
      </w:pPr>
    </w:p>
    <w:p w:rsidR="00B9089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bCs/>
        </w:rPr>
        <w:t>Aucune information sur le type de projets que l’organisation ou le consortium veut développer doit être fournie durant cette phase de Manifestation d’Intérêt</w:t>
      </w:r>
      <w:r w:rsidRPr="001309AC">
        <w:rPr>
          <w:rFonts w:ascii="Times New Roman" w:hAnsi="Times New Roman" w:cs="Times New Roman"/>
        </w:rPr>
        <w:t xml:space="preserve">. </w:t>
      </w:r>
    </w:p>
    <w:p w:rsidR="00AE40B9" w:rsidRPr="001309AC" w:rsidRDefault="00AE40B9" w:rsidP="009A05B3">
      <w:pPr>
        <w:spacing w:after="0" w:line="240" w:lineRule="auto"/>
        <w:ind w:firstLine="708"/>
        <w:jc w:val="both"/>
        <w:rPr>
          <w:rFonts w:ascii="Times New Roman" w:hAnsi="Times New Roman" w:cs="Times New Roman"/>
        </w:rPr>
      </w:pPr>
    </w:p>
    <w:p w:rsidR="00B9089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rPr>
        <w:t xml:space="preserve">L’évaluation se basera seulement sur les capacités et les compétences techniques et financières des candidats. </w:t>
      </w:r>
    </w:p>
    <w:p w:rsidR="00AE40B9" w:rsidRPr="001309AC" w:rsidRDefault="00AE40B9" w:rsidP="009A05B3">
      <w:pPr>
        <w:spacing w:after="0" w:line="240" w:lineRule="auto"/>
        <w:ind w:firstLine="708"/>
        <w:jc w:val="both"/>
        <w:rPr>
          <w:rFonts w:ascii="Times New Roman" w:hAnsi="Times New Roman" w:cs="Times New Roman"/>
        </w:rPr>
      </w:pPr>
    </w:p>
    <w:p w:rsidR="00B9089C" w:rsidRPr="001309A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rPr>
        <w:t>Uniquement les firmes ou consortiums sélectionnés seront invités à faire des propositions techniques et financières sur des projets concrets.</w:t>
      </w:r>
    </w:p>
    <w:p w:rsidR="00B9089C" w:rsidRDefault="00B9089C" w:rsidP="009A05B3">
      <w:pPr>
        <w:spacing w:after="0" w:line="240" w:lineRule="auto"/>
        <w:jc w:val="both"/>
        <w:rPr>
          <w:rFonts w:ascii="Times New Roman" w:hAnsi="Times New Roman" w:cs="Times New Roman"/>
        </w:rPr>
      </w:pPr>
    </w:p>
    <w:p w:rsidR="00AE40B9" w:rsidRDefault="00AE40B9" w:rsidP="009A05B3">
      <w:pPr>
        <w:spacing w:after="0" w:line="240" w:lineRule="auto"/>
        <w:jc w:val="both"/>
        <w:rPr>
          <w:rFonts w:ascii="Times New Roman" w:hAnsi="Times New Roman" w:cs="Times New Roman"/>
        </w:rPr>
      </w:pPr>
    </w:p>
    <w:p w:rsidR="00AE40B9" w:rsidRDefault="00AE40B9" w:rsidP="009A05B3">
      <w:pPr>
        <w:spacing w:after="0" w:line="240" w:lineRule="auto"/>
        <w:jc w:val="both"/>
        <w:rPr>
          <w:rFonts w:ascii="Times New Roman" w:hAnsi="Times New Roman" w:cs="Times New Roman"/>
        </w:rPr>
      </w:pPr>
    </w:p>
    <w:p w:rsidR="00AE40B9" w:rsidRDefault="00AE40B9" w:rsidP="009A05B3">
      <w:pPr>
        <w:spacing w:after="0" w:line="240" w:lineRule="auto"/>
        <w:jc w:val="both"/>
        <w:rPr>
          <w:rFonts w:ascii="Times New Roman" w:hAnsi="Times New Roman" w:cs="Times New Roman"/>
        </w:rPr>
      </w:pPr>
    </w:p>
    <w:p w:rsidR="00AE40B9" w:rsidRDefault="00AE40B9" w:rsidP="009A05B3">
      <w:pPr>
        <w:spacing w:after="0" w:line="240" w:lineRule="auto"/>
        <w:jc w:val="both"/>
        <w:rPr>
          <w:rFonts w:ascii="Times New Roman" w:hAnsi="Times New Roman" w:cs="Times New Roman"/>
        </w:rPr>
      </w:pPr>
    </w:p>
    <w:p w:rsidR="00AE40B9" w:rsidRDefault="00AE40B9" w:rsidP="009A05B3">
      <w:pPr>
        <w:spacing w:after="0" w:line="240" w:lineRule="auto"/>
        <w:jc w:val="both"/>
        <w:rPr>
          <w:rFonts w:ascii="Times New Roman" w:hAnsi="Times New Roman" w:cs="Times New Roman"/>
        </w:rPr>
      </w:pPr>
    </w:p>
    <w:p w:rsidR="00AE40B9" w:rsidRDefault="00AE40B9" w:rsidP="009A05B3">
      <w:pPr>
        <w:spacing w:after="0" w:line="240" w:lineRule="auto"/>
        <w:jc w:val="both"/>
        <w:rPr>
          <w:rFonts w:ascii="Times New Roman" w:hAnsi="Times New Roman" w:cs="Times New Roman"/>
        </w:rPr>
      </w:pPr>
    </w:p>
    <w:p w:rsidR="00AE40B9" w:rsidRPr="001309AC" w:rsidRDefault="00AE40B9" w:rsidP="009A05B3">
      <w:pPr>
        <w:spacing w:after="0" w:line="240" w:lineRule="auto"/>
        <w:jc w:val="both"/>
        <w:rPr>
          <w:rFonts w:ascii="Times New Roman" w:hAnsi="Times New Roman" w:cs="Times New Roman"/>
        </w:rPr>
      </w:pPr>
    </w:p>
    <w:p w:rsidR="00B9089C" w:rsidRPr="001309AC" w:rsidRDefault="00B9089C" w:rsidP="009A05B3">
      <w:pPr>
        <w:pStyle w:val="Paragraphedeliste"/>
        <w:numPr>
          <w:ilvl w:val="0"/>
          <w:numId w:val="11"/>
        </w:numPr>
        <w:spacing w:after="0" w:line="240" w:lineRule="auto"/>
        <w:jc w:val="both"/>
        <w:rPr>
          <w:rFonts w:ascii="Times New Roman" w:hAnsi="Times New Roman" w:cs="Times New Roman"/>
          <w:b/>
          <w:bCs/>
          <w:sz w:val="24"/>
          <w:szCs w:val="24"/>
          <w:u w:val="single"/>
        </w:rPr>
      </w:pPr>
      <w:r w:rsidRPr="001309AC">
        <w:rPr>
          <w:rFonts w:ascii="Times New Roman" w:hAnsi="Times New Roman" w:cs="Times New Roman"/>
          <w:b/>
          <w:bCs/>
          <w:sz w:val="24"/>
          <w:szCs w:val="24"/>
          <w:u w:val="single"/>
        </w:rPr>
        <w:lastRenderedPageBreak/>
        <w:t>Capacités techniques :</w:t>
      </w:r>
    </w:p>
    <w:p w:rsidR="00391452" w:rsidRPr="001309AC" w:rsidRDefault="00391452" w:rsidP="009A05B3">
      <w:pPr>
        <w:pStyle w:val="Paragraphedeliste"/>
        <w:spacing w:after="0" w:line="240" w:lineRule="auto"/>
        <w:jc w:val="both"/>
        <w:rPr>
          <w:rFonts w:ascii="Times New Roman" w:hAnsi="Times New Roman" w:cs="Times New Roman"/>
          <w:b/>
          <w:bCs/>
          <w:sz w:val="24"/>
          <w:szCs w:val="24"/>
          <w:u w:val="single"/>
        </w:rPr>
      </w:pPr>
    </w:p>
    <w:p w:rsidR="00B9089C" w:rsidRPr="001309A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rPr>
        <w:t>Les capacités techniques du soumissionnaire ou du consortium seront évaluées sur la base de :</w:t>
      </w:r>
    </w:p>
    <w:p w:rsidR="00B9089C" w:rsidRPr="001309AC" w:rsidRDefault="00B9089C" w:rsidP="009A05B3">
      <w:pPr>
        <w:pStyle w:val="Paragraphedeliste"/>
        <w:numPr>
          <w:ilvl w:val="0"/>
          <w:numId w:val="9"/>
        </w:numPr>
        <w:spacing w:after="0" w:line="240" w:lineRule="auto"/>
        <w:ind w:left="284"/>
        <w:jc w:val="both"/>
        <w:rPr>
          <w:rFonts w:ascii="Times New Roman" w:hAnsi="Times New Roman" w:cs="Times New Roman"/>
        </w:rPr>
      </w:pPr>
      <w:r w:rsidRPr="001309AC">
        <w:rPr>
          <w:rFonts w:ascii="Times New Roman" w:hAnsi="Times New Roman" w:cs="Times New Roman"/>
        </w:rPr>
        <w:t>Expériences passées dans le secteur</w:t>
      </w:r>
      <w:r w:rsidR="00391452" w:rsidRPr="001309AC">
        <w:rPr>
          <w:rFonts w:ascii="Times New Roman" w:hAnsi="Times New Roman" w:cs="Times New Roman"/>
        </w:rPr>
        <w:t>,</w:t>
      </w:r>
      <w:r w:rsidRPr="001309AC">
        <w:rPr>
          <w:rFonts w:ascii="Times New Roman" w:hAnsi="Times New Roman" w:cs="Times New Roman"/>
        </w:rPr>
        <w:t xml:space="preserve"> demandées dans l’Annexe 1 ;</w:t>
      </w:r>
    </w:p>
    <w:p w:rsidR="00391452" w:rsidRPr="001309AC" w:rsidRDefault="00391452" w:rsidP="009A05B3">
      <w:pPr>
        <w:pStyle w:val="Paragraphedeliste"/>
        <w:widowControl w:val="0"/>
        <w:numPr>
          <w:ilvl w:val="1"/>
          <w:numId w:val="9"/>
        </w:numPr>
        <w:tabs>
          <w:tab w:val="left" w:pos="473"/>
        </w:tabs>
        <w:autoSpaceDE w:val="0"/>
        <w:autoSpaceDN w:val="0"/>
        <w:spacing w:after="0" w:line="240" w:lineRule="auto"/>
        <w:ind w:left="284" w:right="150"/>
        <w:contextualSpacing w:val="0"/>
        <w:jc w:val="both"/>
        <w:rPr>
          <w:rFonts w:ascii="Times New Roman" w:hAnsi="Times New Roman" w:cs="Times New Roman"/>
        </w:rPr>
      </w:pPr>
      <w:r w:rsidRPr="001309AC">
        <w:rPr>
          <w:rFonts w:ascii="Times New Roman" w:hAnsi="Times New Roman" w:cs="Times New Roman"/>
        </w:rPr>
        <w:t>PJ 1 : Présentation de la firme ou du consortium ;</w:t>
      </w:r>
    </w:p>
    <w:p w:rsidR="00391452" w:rsidRPr="001309AC" w:rsidRDefault="00391452" w:rsidP="009A05B3">
      <w:pPr>
        <w:pStyle w:val="Paragraphedeliste"/>
        <w:widowControl w:val="0"/>
        <w:numPr>
          <w:ilvl w:val="1"/>
          <w:numId w:val="9"/>
        </w:numPr>
        <w:tabs>
          <w:tab w:val="left" w:pos="473"/>
        </w:tabs>
        <w:autoSpaceDE w:val="0"/>
        <w:autoSpaceDN w:val="0"/>
        <w:spacing w:after="0" w:line="240" w:lineRule="auto"/>
        <w:ind w:left="284" w:right="150"/>
        <w:contextualSpacing w:val="0"/>
        <w:jc w:val="both"/>
        <w:rPr>
          <w:rFonts w:ascii="Times New Roman" w:hAnsi="Times New Roman" w:cs="Times New Roman"/>
        </w:rPr>
      </w:pPr>
      <w:r w:rsidRPr="001309AC">
        <w:rPr>
          <w:rFonts w:ascii="Times New Roman" w:hAnsi="Times New Roman" w:cs="Times New Roman"/>
        </w:rPr>
        <w:t>PJ 2 : Organigramme de la firme ou du consortium dans le cadre du projet ;</w:t>
      </w:r>
    </w:p>
    <w:p w:rsidR="00391452" w:rsidRPr="001309AC" w:rsidRDefault="00391452" w:rsidP="009A05B3">
      <w:pPr>
        <w:pStyle w:val="Paragraphedeliste"/>
        <w:widowControl w:val="0"/>
        <w:numPr>
          <w:ilvl w:val="1"/>
          <w:numId w:val="9"/>
        </w:numPr>
        <w:tabs>
          <w:tab w:val="left" w:pos="473"/>
        </w:tabs>
        <w:autoSpaceDE w:val="0"/>
        <w:autoSpaceDN w:val="0"/>
        <w:spacing w:after="0" w:line="240" w:lineRule="auto"/>
        <w:ind w:left="284" w:right="150"/>
        <w:contextualSpacing w:val="0"/>
        <w:jc w:val="both"/>
        <w:rPr>
          <w:rFonts w:ascii="Times New Roman" w:hAnsi="Times New Roman" w:cs="Times New Roman"/>
        </w:rPr>
      </w:pPr>
      <w:r w:rsidRPr="001309AC">
        <w:rPr>
          <w:rFonts w:ascii="Times New Roman" w:hAnsi="Times New Roman" w:cs="Times New Roman"/>
        </w:rPr>
        <w:t>PJ 3 : Liste du personnel affecté au projet avec leur poste respectif (au minimum un chef de projet, un expert technique et un expert financier) ;</w:t>
      </w:r>
    </w:p>
    <w:p w:rsidR="00391452" w:rsidRPr="001309AC" w:rsidRDefault="00391452" w:rsidP="009A05B3">
      <w:pPr>
        <w:pStyle w:val="Paragraphedeliste"/>
        <w:widowControl w:val="0"/>
        <w:numPr>
          <w:ilvl w:val="1"/>
          <w:numId w:val="9"/>
        </w:numPr>
        <w:tabs>
          <w:tab w:val="left" w:pos="473"/>
        </w:tabs>
        <w:autoSpaceDE w:val="0"/>
        <w:autoSpaceDN w:val="0"/>
        <w:spacing w:after="0" w:line="240" w:lineRule="auto"/>
        <w:ind w:left="284" w:right="150"/>
        <w:contextualSpacing w:val="0"/>
        <w:jc w:val="both"/>
        <w:rPr>
          <w:rFonts w:ascii="Times New Roman" w:hAnsi="Times New Roman" w:cs="Times New Roman"/>
        </w:rPr>
      </w:pPr>
      <w:r w:rsidRPr="001309AC">
        <w:rPr>
          <w:rFonts w:ascii="Times New Roman" w:hAnsi="Times New Roman" w:cs="Times New Roman"/>
        </w:rPr>
        <w:t>PJ 4 : CV courts selon le modèle fourni (2 pages maximum) du personnel clé dédié au projet (seules les deux premières pages des CV seront considérés dans le cas de CV de plus de 2 pages) ;</w:t>
      </w:r>
    </w:p>
    <w:p w:rsidR="00391452" w:rsidRPr="001309AC" w:rsidRDefault="00391452" w:rsidP="009A05B3">
      <w:pPr>
        <w:pStyle w:val="Paragraphedeliste"/>
        <w:spacing w:after="0" w:line="240" w:lineRule="auto"/>
        <w:ind w:left="284"/>
        <w:jc w:val="both"/>
        <w:rPr>
          <w:rFonts w:ascii="Times New Roman" w:hAnsi="Times New Roman" w:cs="Times New Roman"/>
        </w:rPr>
      </w:pPr>
    </w:p>
    <w:p w:rsidR="00B9089C" w:rsidRPr="001309AC" w:rsidRDefault="00B9089C" w:rsidP="009A05B3">
      <w:pPr>
        <w:pStyle w:val="Paragraphedeliste"/>
        <w:numPr>
          <w:ilvl w:val="0"/>
          <w:numId w:val="11"/>
        </w:numPr>
        <w:spacing w:after="0" w:line="240" w:lineRule="auto"/>
        <w:jc w:val="both"/>
        <w:rPr>
          <w:rFonts w:ascii="Times New Roman" w:hAnsi="Times New Roman" w:cs="Times New Roman"/>
          <w:b/>
          <w:bCs/>
          <w:sz w:val="24"/>
          <w:szCs w:val="24"/>
          <w:u w:val="single"/>
        </w:rPr>
      </w:pPr>
      <w:r w:rsidRPr="001309AC">
        <w:rPr>
          <w:rFonts w:ascii="Times New Roman" w:hAnsi="Times New Roman" w:cs="Times New Roman"/>
          <w:b/>
          <w:bCs/>
          <w:sz w:val="24"/>
          <w:szCs w:val="24"/>
          <w:u w:val="single"/>
        </w:rPr>
        <w:t>Capac</w:t>
      </w:r>
      <w:r w:rsidR="00391452" w:rsidRPr="001309AC">
        <w:rPr>
          <w:rFonts w:ascii="Times New Roman" w:hAnsi="Times New Roman" w:cs="Times New Roman"/>
          <w:b/>
          <w:bCs/>
          <w:sz w:val="24"/>
          <w:szCs w:val="24"/>
          <w:u w:val="single"/>
        </w:rPr>
        <w:t>ités économiques et financières :</w:t>
      </w:r>
    </w:p>
    <w:p w:rsidR="00391452" w:rsidRPr="001309AC" w:rsidRDefault="00391452" w:rsidP="009A05B3">
      <w:pPr>
        <w:pStyle w:val="Paragraphedeliste"/>
        <w:spacing w:after="0" w:line="240" w:lineRule="auto"/>
        <w:jc w:val="both"/>
        <w:rPr>
          <w:rFonts w:ascii="Times New Roman" w:hAnsi="Times New Roman" w:cs="Times New Roman"/>
          <w:b/>
          <w:bCs/>
          <w:sz w:val="24"/>
          <w:szCs w:val="24"/>
          <w:u w:val="single"/>
        </w:rPr>
      </w:pPr>
    </w:p>
    <w:p w:rsidR="00B9089C" w:rsidRPr="001309A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rPr>
        <w:t>Les capacités économiques et financières du soumissionnaire ou du consortium seront évaluées sur la base de :</w:t>
      </w:r>
    </w:p>
    <w:p w:rsidR="00391452" w:rsidRPr="001309AC" w:rsidRDefault="00391452" w:rsidP="009A05B3">
      <w:pPr>
        <w:pStyle w:val="Paragraphedeliste"/>
        <w:numPr>
          <w:ilvl w:val="0"/>
          <w:numId w:val="9"/>
        </w:numPr>
        <w:spacing w:after="0" w:line="240" w:lineRule="auto"/>
        <w:ind w:left="284"/>
        <w:jc w:val="both"/>
        <w:rPr>
          <w:rFonts w:ascii="Times New Roman" w:hAnsi="Times New Roman" w:cs="Times New Roman"/>
        </w:rPr>
      </w:pPr>
      <w:r w:rsidRPr="001309AC">
        <w:rPr>
          <w:rFonts w:ascii="Times New Roman" w:hAnsi="Times New Roman" w:cs="Times New Roman"/>
        </w:rPr>
        <w:t>PJ 5 : Etats financiers (bilans, compte de résultats, tableau de flux de trésorerie et variation des capitaux) des trois (03) dernières années seulement en Euro ou en USD ou en Ariary (en cas de Consortium, états financiers de chaque entreprise) certifiés par un commissaire au compte ou une entité indépendante équivalente ;</w:t>
      </w:r>
    </w:p>
    <w:p w:rsidR="00391452" w:rsidRPr="001309AC" w:rsidRDefault="00391452" w:rsidP="009A05B3">
      <w:pPr>
        <w:pStyle w:val="Paragraphedeliste"/>
        <w:numPr>
          <w:ilvl w:val="0"/>
          <w:numId w:val="9"/>
        </w:numPr>
        <w:spacing w:after="0" w:line="240" w:lineRule="auto"/>
        <w:ind w:left="284"/>
        <w:jc w:val="both"/>
        <w:rPr>
          <w:rFonts w:ascii="Times New Roman" w:hAnsi="Times New Roman" w:cs="Times New Roman"/>
        </w:rPr>
      </w:pPr>
      <w:r w:rsidRPr="001309AC">
        <w:rPr>
          <w:rFonts w:ascii="Times New Roman" w:hAnsi="Times New Roman" w:cs="Times New Roman"/>
        </w:rPr>
        <w:t>PJ 7 : Formulaire d’aide pour l’élaboration de critère d’évaluation des Etats Financiers.</w:t>
      </w:r>
    </w:p>
    <w:p w:rsidR="00391452" w:rsidRPr="001309AC" w:rsidRDefault="00391452" w:rsidP="009A05B3">
      <w:pPr>
        <w:spacing w:after="0" w:line="240" w:lineRule="auto"/>
        <w:jc w:val="both"/>
        <w:rPr>
          <w:rFonts w:ascii="Times New Roman" w:hAnsi="Times New Roman" w:cs="Times New Roman"/>
          <w:b/>
          <w:bCs/>
          <w:sz w:val="24"/>
          <w:szCs w:val="24"/>
        </w:rPr>
      </w:pPr>
    </w:p>
    <w:p w:rsidR="00B9089C" w:rsidRDefault="00B9089C" w:rsidP="009A05B3">
      <w:pPr>
        <w:pStyle w:val="Paragraphedeliste"/>
        <w:numPr>
          <w:ilvl w:val="0"/>
          <w:numId w:val="11"/>
        </w:numPr>
        <w:spacing w:after="0" w:line="240" w:lineRule="auto"/>
        <w:jc w:val="both"/>
        <w:rPr>
          <w:rFonts w:ascii="Times New Roman" w:hAnsi="Times New Roman" w:cs="Times New Roman"/>
          <w:b/>
          <w:bCs/>
          <w:sz w:val="24"/>
          <w:szCs w:val="24"/>
          <w:u w:val="single"/>
        </w:rPr>
      </w:pPr>
      <w:r w:rsidRPr="001309AC">
        <w:rPr>
          <w:rFonts w:ascii="Times New Roman" w:hAnsi="Times New Roman" w:cs="Times New Roman"/>
          <w:b/>
          <w:bCs/>
          <w:sz w:val="24"/>
          <w:szCs w:val="24"/>
          <w:u w:val="single"/>
        </w:rPr>
        <w:t>Déclarations</w:t>
      </w:r>
      <w:r w:rsidR="00391452" w:rsidRPr="001309AC">
        <w:rPr>
          <w:rFonts w:ascii="Times New Roman" w:hAnsi="Times New Roman" w:cs="Times New Roman"/>
          <w:b/>
          <w:bCs/>
          <w:sz w:val="24"/>
          <w:szCs w:val="24"/>
          <w:u w:val="single"/>
        </w:rPr>
        <w:t> :</w:t>
      </w:r>
    </w:p>
    <w:p w:rsidR="00AE40B9" w:rsidRPr="001309AC" w:rsidRDefault="00AE40B9" w:rsidP="00AE40B9">
      <w:pPr>
        <w:pStyle w:val="Paragraphedeliste"/>
        <w:spacing w:after="0" w:line="240" w:lineRule="auto"/>
        <w:jc w:val="both"/>
        <w:rPr>
          <w:rFonts w:ascii="Times New Roman" w:hAnsi="Times New Roman" w:cs="Times New Roman"/>
          <w:b/>
          <w:bCs/>
          <w:sz w:val="24"/>
          <w:szCs w:val="24"/>
          <w:u w:val="single"/>
        </w:rPr>
      </w:pPr>
    </w:p>
    <w:p w:rsidR="00B9089C" w:rsidRPr="001309AC" w:rsidRDefault="00B9089C" w:rsidP="009A05B3">
      <w:pPr>
        <w:keepLines/>
        <w:widowControl w:val="0"/>
        <w:spacing w:after="0" w:line="240" w:lineRule="auto"/>
        <w:ind w:firstLine="708"/>
        <w:jc w:val="both"/>
        <w:rPr>
          <w:rFonts w:ascii="Times New Roman" w:hAnsi="Times New Roman" w:cs="Times New Roman"/>
        </w:rPr>
      </w:pPr>
      <w:r w:rsidRPr="001309AC">
        <w:rPr>
          <w:rFonts w:ascii="Times New Roman" w:hAnsi="Times New Roman" w:cs="Times New Roman"/>
        </w:rPr>
        <w:t>Dans le cadre de sa candidature, chaque organisation et chaque membre du consortium indiqué dans la lettre de candidature, est tenu de soumettre une déclaration signée établie au moyen de l’Annexe 2 ci-annexée.</w:t>
      </w:r>
    </w:p>
    <w:p w:rsidR="00B9089C" w:rsidRPr="001309AC" w:rsidRDefault="00B9089C" w:rsidP="009A05B3">
      <w:pPr>
        <w:keepLines/>
        <w:widowControl w:val="0"/>
        <w:spacing w:after="0" w:line="240" w:lineRule="auto"/>
        <w:ind w:firstLine="708"/>
        <w:jc w:val="both"/>
        <w:rPr>
          <w:rFonts w:ascii="Times New Roman" w:hAnsi="Times New Roman" w:cs="Times New Roman"/>
        </w:rPr>
      </w:pPr>
      <w:r w:rsidRPr="001309AC">
        <w:rPr>
          <w:rFonts w:ascii="Times New Roman" w:hAnsi="Times New Roman" w:cs="Times New Roman"/>
        </w:rPr>
        <w:t>Dans le cadre de sa candidature, le consortium sera tenu de remplir une lettre d’engagement à se constituer en une société de droit malagasy (voir Annexe 2).</w:t>
      </w:r>
    </w:p>
    <w:p w:rsidR="00391452" w:rsidRPr="001309AC" w:rsidRDefault="00391452" w:rsidP="009A05B3">
      <w:pPr>
        <w:spacing w:after="0" w:line="240" w:lineRule="auto"/>
        <w:jc w:val="both"/>
        <w:rPr>
          <w:rFonts w:ascii="Times New Roman" w:hAnsi="Times New Roman" w:cs="Times New Roman"/>
          <w:b/>
          <w:bCs/>
          <w:sz w:val="24"/>
          <w:szCs w:val="24"/>
        </w:rPr>
      </w:pPr>
    </w:p>
    <w:p w:rsidR="00B9089C" w:rsidRDefault="00B9089C" w:rsidP="009A05B3">
      <w:pPr>
        <w:pStyle w:val="Paragraphedeliste"/>
        <w:numPr>
          <w:ilvl w:val="0"/>
          <w:numId w:val="11"/>
        </w:numPr>
        <w:spacing w:after="0" w:line="240" w:lineRule="auto"/>
        <w:jc w:val="both"/>
        <w:rPr>
          <w:rFonts w:ascii="Times New Roman" w:hAnsi="Times New Roman" w:cs="Times New Roman"/>
          <w:b/>
          <w:bCs/>
          <w:sz w:val="24"/>
          <w:szCs w:val="24"/>
          <w:u w:val="single"/>
        </w:rPr>
      </w:pPr>
      <w:r w:rsidRPr="001309AC">
        <w:rPr>
          <w:rFonts w:ascii="Times New Roman" w:hAnsi="Times New Roman" w:cs="Times New Roman"/>
          <w:b/>
          <w:bCs/>
          <w:sz w:val="24"/>
          <w:szCs w:val="24"/>
          <w:u w:val="single"/>
        </w:rPr>
        <w:t>Liste des Documents à fournir</w:t>
      </w:r>
      <w:r w:rsidR="00391452" w:rsidRPr="001309AC">
        <w:rPr>
          <w:rFonts w:ascii="Times New Roman" w:hAnsi="Times New Roman" w:cs="Times New Roman"/>
          <w:b/>
          <w:bCs/>
          <w:sz w:val="24"/>
          <w:szCs w:val="24"/>
          <w:u w:val="single"/>
        </w:rPr>
        <w:t> :</w:t>
      </w:r>
    </w:p>
    <w:p w:rsidR="00AE40B9" w:rsidRPr="001309AC" w:rsidRDefault="00AE40B9" w:rsidP="00AE40B9">
      <w:pPr>
        <w:pStyle w:val="Paragraphedeliste"/>
        <w:spacing w:after="0" w:line="240" w:lineRule="auto"/>
        <w:jc w:val="both"/>
        <w:rPr>
          <w:rFonts w:ascii="Times New Roman" w:hAnsi="Times New Roman" w:cs="Times New Roman"/>
          <w:b/>
          <w:bCs/>
          <w:sz w:val="24"/>
          <w:szCs w:val="24"/>
          <w:u w:val="single"/>
        </w:rPr>
      </w:pPr>
    </w:p>
    <w:p w:rsidR="00391452" w:rsidRPr="001309AC" w:rsidRDefault="00B9089C" w:rsidP="009A05B3">
      <w:pPr>
        <w:spacing w:after="0" w:line="240" w:lineRule="auto"/>
        <w:ind w:firstLine="708"/>
        <w:rPr>
          <w:rFonts w:ascii="Times New Roman" w:hAnsi="Times New Roman" w:cs="Times New Roman"/>
        </w:rPr>
      </w:pPr>
      <w:r w:rsidRPr="001309AC">
        <w:rPr>
          <w:rFonts w:ascii="Times New Roman" w:hAnsi="Times New Roman" w:cs="Times New Roman"/>
        </w:rPr>
        <w:t xml:space="preserve">Afin de s’assurer de la conformité de l’offre, chaque soumissionnaire est tenu de fournir la liste des documents fournis. </w:t>
      </w:r>
    </w:p>
    <w:p w:rsidR="00B9089C" w:rsidRPr="001309AC" w:rsidRDefault="00B9089C" w:rsidP="009A05B3">
      <w:pPr>
        <w:spacing w:after="0" w:line="240" w:lineRule="auto"/>
        <w:ind w:firstLine="708"/>
        <w:rPr>
          <w:rFonts w:ascii="Times New Roman" w:hAnsi="Times New Roman" w:cs="Times New Roman"/>
          <w:b/>
          <w:u w:val="single"/>
        </w:rPr>
      </w:pPr>
      <w:r w:rsidRPr="001309AC">
        <w:rPr>
          <w:rFonts w:ascii="Times New Roman" w:hAnsi="Times New Roman" w:cs="Times New Roman"/>
        </w:rPr>
        <w:t>Le document à remplir est la PJ 6 : Liste des documents à fournir</w:t>
      </w:r>
      <w:r w:rsidRPr="001309AC">
        <w:rPr>
          <w:rFonts w:ascii="Times New Roman" w:hAnsi="Times New Roman" w:cs="Times New Roman"/>
          <w:b/>
          <w:u w:val="single"/>
        </w:rPr>
        <w:br w:type="page"/>
      </w:r>
    </w:p>
    <w:p w:rsidR="00B9089C" w:rsidRPr="001309AC" w:rsidRDefault="00B9089C" w:rsidP="009A05B3">
      <w:pPr>
        <w:spacing w:after="0" w:line="240" w:lineRule="auto"/>
        <w:ind w:left="1560" w:hanging="1560"/>
        <w:jc w:val="center"/>
        <w:rPr>
          <w:rFonts w:ascii="Times New Roman" w:hAnsi="Times New Roman" w:cs="Times New Roman"/>
          <w:b/>
          <w:sz w:val="28"/>
          <w:szCs w:val="28"/>
        </w:rPr>
      </w:pPr>
      <w:r w:rsidRPr="001309AC">
        <w:rPr>
          <w:rFonts w:ascii="Times New Roman" w:hAnsi="Times New Roman" w:cs="Times New Roman"/>
          <w:b/>
          <w:sz w:val="28"/>
          <w:szCs w:val="28"/>
        </w:rPr>
        <w:lastRenderedPageBreak/>
        <w:t xml:space="preserve">Lettre de Manifestation d’Intérêt à l’Appel à Projets </w:t>
      </w:r>
      <w:bookmarkStart w:id="2" w:name="_Hlk77416983"/>
      <w:r w:rsidR="009A05B3" w:rsidRPr="001309AC">
        <w:rPr>
          <w:rFonts w:ascii="Times New Roman" w:hAnsi="Times New Roman" w:cs="Times New Roman"/>
          <w:b/>
          <w:sz w:val="28"/>
          <w:szCs w:val="28"/>
        </w:rPr>
        <w:t>N°01/MEH/2022</w:t>
      </w:r>
    </w:p>
    <w:bookmarkEnd w:id="2"/>
    <w:p w:rsidR="00B9089C" w:rsidRPr="001309AC" w:rsidRDefault="00B9089C" w:rsidP="009A05B3">
      <w:pPr>
        <w:spacing w:after="0" w:line="240" w:lineRule="auto"/>
        <w:jc w:val="both"/>
        <w:rPr>
          <w:rFonts w:ascii="Times New Roman" w:hAnsi="Times New Roman" w:cs="Times New Roman"/>
          <w:b/>
          <w:u w:val="single"/>
        </w:rPr>
      </w:pPr>
    </w:p>
    <w:p w:rsidR="00B9089C" w:rsidRPr="001309AC" w:rsidRDefault="00B9089C" w:rsidP="009A05B3">
      <w:pPr>
        <w:spacing w:after="0" w:line="240" w:lineRule="auto"/>
        <w:ind w:left="1560" w:hanging="1560"/>
        <w:jc w:val="both"/>
        <w:rPr>
          <w:rFonts w:ascii="Times New Roman" w:hAnsi="Times New Roman" w:cs="Times New Roman"/>
        </w:rPr>
      </w:pPr>
      <w:r w:rsidRPr="001309AC">
        <w:rPr>
          <w:rFonts w:ascii="Times New Roman" w:hAnsi="Times New Roman" w:cs="Times New Roman"/>
          <w:b/>
          <w:u w:val="single"/>
        </w:rPr>
        <w:t>RÉFÉRENCE</w:t>
      </w:r>
      <w:r w:rsidRPr="001309AC">
        <w:rPr>
          <w:rFonts w:ascii="Times New Roman" w:hAnsi="Times New Roman" w:cs="Times New Roman"/>
        </w:rPr>
        <w:t xml:space="preserve"> : </w:t>
      </w:r>
      <w:r w:rsidR="009A05B3" w:rsidRPr="001309AC">
        <w:rPr>
          <w:rFonts w:ascii="Times New Roman" w:hAnsi="Times New Roman" w:cs="Times New Roman"/>
        </w:rPr>
        <w:t>Avis d’Appel à</w:t>
      </w:r>
      <w:r w:rsidRPr="001309AC">
        <w:rPr>
          <w:rFonts w:ascii="Times New Roman" w:hAnsi="Times New Roman" w:cs="Times New Roman"/>
        </w:rPr>
        <w:t xml:space="preserve"> Manifestation d’Intérêt (AMI) à l’Appel à Projets N° 0</w:t>
      </w:r>
      <w:r w:rsidR="009A05B3" w:rsidRPr="001309AC">
        <w:rPr>
          <w:rFonts w:ascii="Times New Roman" w:hAnsi="Times New Roman" w:cs="Times New Roman"/>
        </w:rPr>
        <w:t>1/MEH/2022</w:t>
      </w:r>
    </w:p>
    <w:p w:rsidR="00B9089C" w:rsidRPr="001309AC" w:rsidRDefault="00B9089C" w:rsidP="009A05B3">
      <w:pPr>
        <w:spacing w:after="0" w:line="240" w:lineRule="auto"/>
        <w:jc w:val="both"/>
        <w:rPr>
          <w:rFonts w:ascii="Times New Roman" w:hAnsi="Times New Roman" w:cs="Times New Roman"/>
          <w:szCs w:val="24"/>
        </w:rPr>
      </w:pPr>
    </w:p>
    <w:p w:rsidR="00B9089C" w:rsidRPr="001309AC" w:rsidRDefault="00B9089C" w:rsidP="009A05B3">
      <w:pPr>
        <w:spacing w:after="0" w:line="240" w:lineRule="auto"/>
        <w:ind w:firstLine="708"/>
        <w:rPr>
          <w:rFonts w:ascii="Times New Roman" w:hAnsi="Times New Roman" w:cs="Times New Roman"/>
          <w:szCs w:val="24"/>
        </w:rPr>
      </w:pPr>
      <w:r w:rsidRPr="001309AC">
        <w:rPr>
          <w:rFonts w:ascii="Times New Roman" w:hAnsi="Times New Roman" w:cs="Times New Roman"/>
          <w:szCs w:val="24"/>
        </w:rPr>
        <w:t xml:space="preserve">Je, soussigné, </w:t>
      </w:r>
      <w:r w:rsidRPr="001309AC">
        <w:rPr>
          <w:rFonts w:ascii="Times New Roman" w:hAnsi="Times New Roman" w:cs="Times New Roman"/>
          <w:i/>
          <w:iCs/>
          <w:szCs w:val="24"/>
        </w:rPr>
        <w:t>[Nom et prénom du signataire]</w:t>
      </w:r>
      <w:r w:rsidRPr="001309AC">
        <w:rPr>
          <w:rFonts w:ascii="Times New Roman" w:hAnsi="Times New Roman" w:cs="Times New Roman"/>
          <w:szCs w:val="24"/>
        </w:rPr>
        <w:t xml:space="preserve">, </w:t>
      </w:r>
      <w:r w:rsidRPr="001309AC">
        <w:rPr>
          <w:rFonts w:ascii="Times New Roman" w:hAnsi="Times New Roman" w:cs="Times New Roman"/>
          <w:i/>
          <w:iCs/>
          <w:szCs w:val="24"/>
        </w:rPr>
        <w:t xml:space="preserve">[titre du signataire] </w:t>
      </w:r>
      <w:r w:rsidRPr="001309AC">
        <w:rPr>
          <w:rFonts w:ascii="Times New Roman" w:hAnsi="Times New Roman" w:cs="Times New Roman"/>
          <w:szCs w:val="24"/>
        </w:rPr>
        <w:t xml:space="preserve">ayant pouvoir de signature pour le compte de </w:t>
      </w:r>
      <w:r w:rsidR="009A05B3" w:rsidRPr="001309AC">
        <w:rPr>
          <w:rFonts w:ascii="Times New Roman" w:hAnsi="Times New Roman" w:cs="Times New Roman"/>
          <w:szCs w:val="24"/>
        </w:rPr>
        <w:t>la firme</w:t>
      </w:r>
      <w:r w:rsidRPr="001309AC">
        <w:rPr>
          <w:rFonts w:ascii="Times New Roman" w:hAnsi="Times New Roman" w:cs="Times New Roman"/>
          <w:szCs w:val="24"/>
        </w:rPr>
        <w:t xml:space="preserve"> </w:t>
      </w:r>
      <w:r w:rsidR="009A05B3" w:rsidRPr="001309AC">
        <w:rPr>
          <w:rFonts w:ascii="Times New Roman" w:hAnsi="Times New Roman" w:cs="Times New Roman"/>
          <w:szCs w:val="24"/>
        </w:rPr>
        <w:t xml:space="preserve"> </w:t>
      </w:r>
      <w:r w:rsidRPr="001309AC">
        <w:rPr>
          <w:rFonts w:ascii="Times New Roman" w:hAnsi="Times New Roman" w:cs="Times New Roman"/>
          <w:szCs w:val="24"/>
          <w:highlight w:val="yellow"/>
        </w:rPr>
        <w:t>……………………………….…………………………..............................................</w:t>
      </w:r>
      <w:r w:rsidR="009A05B3" w:rsidRPr="001309AC">
        <w:rPr>
          <w:rFonts w:ascii="Times New Roman" w:hAnsi="Times New Roman" w:cs="Times New Roman"/>
          <w:szCs w:val="24"/>
          <w:highlight w:val="yellow"/>
        </w:rPr>
        <w:t>.............................</w:t>
      </w:r>
      <w:r w:rsidRPr="001309AC">
        <w:rPr>
          <w:rFonts w:ascii="Times New Roman" w:hAnsi="Times New Roman" w:cs="Times New Roman"/>
          <w:szCs w:val="24"/>
        </w:rPr>
        <w:t xml:space="preserve">ayant son siège social au </w:t>
      </w:r>
      <w:r w:rsidRPr="001309AC">
        <w:rPr>
          <w:rFonts w:ascii="Times New Roman" w:hAnsi="Times New Roman" w:cs="Times New Roman"/>
          <w:szCs w:val="24"/>
          <w:highlight w:val="yellow"/>
        </w:rPr>
        <w:t>……………………………………………………………………………..……………………</w:t>
      </w:r>
      <w:r w:rsidRPr="001309AC">
        <w:rPr>
          <w:rFonts w:ascii="Times New Roman" w:hAnsi="Times New Roman" w:cs="Times New Roman"/>
          <w:szCs w:val="24"/>
        </w:rPr>
        <w:t>, représentant le consortium ……………………………………… composé par :</w:t>
      </w:r>
    </w:p>
    <w:tbl>
      <w:tblPr>
        <w:tblStyle w:val="Grilledutableau"/>
        <w:tblW w:w="5000" w:type="pct"/>
        <w:tblCellMar>
          <w:top w:w="57" w:type="dxa"/>
          <w:bottom w:w="57" w:type="dxa"/>
        </w:tblCellMar>
        <w:tblLook w:val="04A0" w:firstRow="1" w:lastRow="0" w:firstColumn="1" w:lastColumn="0" w:noHBand="0" w:noVBand="1"/>
      </w:tblPr>
      <w:tblGrid>
        <w:gridCol w:w="3892"/>
        <w:gridCol w:w="5396"/>
      </w:tblGrid>
      <w:tr w:rsidR="00B9089C" w:rsidRPr="001309AC" w:rsidTr="000D5091">
        <w:trPr>
          <w:trHeight w:val="384"/>
        </w:trPr>
        <w:tc>
          <w:tcPr>
            <w:tcW w:w="2095" w:type="pct"/>
            <w:vAlign w:val="center"/>
          </w:tcPr>
          <w:p w:rsidR="00B9089C" w:rsidRPr="001309AC" w:rsidRDefault="009A05B3" w:rsidP="009A05B3">
            <w:pPr>
              <w:jc w:val="center"/>
              <w:rPr>
                <w:rFonts w:ascii="Times New Roman" w:hAnsi="Times New Roman" w:cs="Times New Roman"/>
                <w:b/>
                <w:bCs/>
                <w:sz w:val="24"/>
                <w:szCs w:val="28"/>
              </w:rPr>
            </w:pPr>
            <w:r w:rsidRPr="001309AC">
              <w:rPr>
                <w:rFonts w:ascii="Times New Roman" w:hAnsi="Times New Roman" w:cs="Times New Roman"/>
                <w:b/>
                <w:bCs/>
                <w:sz w:val="24"/>
                <w:szCs w:val="28"/>
              </w:rPr>
              <w:t>Firme</w:t>
            </w:r>
          </w:p>
        </w:tc>
        <w:tc>
          <w:tcPr>
            <w:tcW w:w="2905" w:type="pct"/>
            <w:vAlign w:val="center"/>
          </w:tcPr>
          <w:p w:rsidR="00B9089C" w:rsidRPr="001309AC" w:rsidRDefault="00B9089C" w:rsidP="009A05B3">
            <w:pPr>
              <w:jc w:val="center"/>
              <w:rPr>
                <w:rFonts w:ascii="Times New Roman" w:hAnsi="Times New Roman" w:cs="Times New Roman"/>
                <w:b/>
                <w:bCs/>
                <w:sz w:val="24"/>
                <w:szCs w:val="28"/>
              </w:rPr>
            </w:pPr>
            <w:r w:rsidRPr="001309AC">
              <w:rPr>
                <w:rFonts w:ascii="Times New Roman" w:hAnsi="Times New Roman" w:cs="Times New Roman"/>
                <w:b/>
                <w:bCs/>
                <w:sz w:val="24"/>
                <w:szCs w:val="28"/>
              </w:rPr>
              <w:t>Siège social</w:t>
            </w:r>
          </w:p>
        </w:tc>
      </w:tr>
      <w:tr w:rsidR="00B9089C" w:rsidRPr="001309AC" w:rsidTr="000D5091">
        <w:trPr>
          <w:trHeight w:val="384"/>
        </w:trPr>
        <w:tc>
          <w:tcPr>
            <w:tcW w:w="2095" w:type="pct"/>
            <w:vAlign w:val="center"/>
          </w:tcPr>
          <w:p w:rsidR="00B9089C" w:rsidRPr="001309AC" w:rsidRDefault="00B9089C" w:rsidP="009A05B3">
            <w:pPr>
              <w:jc w:val="center"/>
              <w:rPr>
                <w:rFonts w:ascii="Times New Roman" w:hAnsi="Times New Roman" w:cs="Times New Roman"/>
                <w:szCs w:val="24"/>
              </w:rPr>
            </w:pPr>
          </w:p>
        </w:tc>
        <w:tc>
          <w:tcPr>
            <w:tcW w:w="2905" w:type="pct"/>
            <w:vAlign w:val="center"/>
          </w:tcPr>
          <w:p w:rsidR="00B9089C" w:rsidRPr="001309AC" w:rsidRDefault="00B9089C" w:rsidP="009A05B3">
            <w:pPr>
              <w:jc w:val="center"/>
              <w:rPr>
                <w:rFonts w:ascii="Times New Roman" w:hAnsi="Times New Roman" w:cs="Times New Roman"/>
                <w:szCs w:val="24"/>
              </w:rPr>
            </w:pPr>
          </w:p>
        </w:tc>
      </w:tr>
      <w:tr w:rsidR="00B9089C" w:rsidRPr="001309AC" w:rsidTr="000D5091">
        <w:trPr>
          <w:trHeight w:val="384"/>
        </w:trPr>
        <w:tc>
          <w:tcPr>
            <w:tcW w:w="2095" w:type="pct"/>
            <w:vAlign w:val="center"/>
          </w:tcPr>
          <w:p w:rsidR="00B9089C" w:rsidRPr="001309AC" w:rsidRDefault="00B9089C" w:rsidP="009A05B3">
            <w:pPr>
              <w:jc w:val="center"/>
              <w:rPr>
                <w:rFonts w:ascii="Times New Roman" w:hAnsi="Times New Roman" w:cs="Times New Roman"/>
                <w:szCs w:val="24"/>
              </w:rPr>
            </w:pPr>
          </w:p>
        </w:tc>
        <w:tc>
          <w:tcPr>
            <w:tcW w:w="2905" w:type="pct"/>
            <w:vAlign w:val="center"/>
          </w:tcPr>
          <w:p w:rsidR="00B9089C" w:rsidRPr="001309AC" w:rsidRDefault="00B9089C" w:rsidP="009A05B3">
            <w:pPr>
              <w:jc w:val="center"/>
              <w:rPr>
                <w:rFonts w:ascii="Times New Roman" w:hAnsi="Times New Roman" w:cs="Times New Roman"/>
                <w:szCs w:val="24"/>
              </w:rPr>
            </w:pPr>
          </w:p>
        </w:tc>
      </w:tr>
      <w:tr w:rsidR="00B9089C" w:rsidRPr="001309AC" w:rsidTr="000D5091">
        <w:trPr>
          <w:trHeight w:val="361"/>
        </w:trPr>
        <w:tc>
          <w:tcPr>
            <w:tcW w:w="2095" w:type="pct"/>
            <w:vAlign w:val="center"/>
          </w:tcPr>
          <w:p w:rsidR="00B9089C" w:rsidRPr="001309AC" w:rsidRDefault="00B9089C" w:rsidP="009A05B3">
            <w:pPr>
              <w:jc w:val="center"/>
              <w:rPr>
                <w:rFonts w:ascii="Times New Roman" w:hAnsi="Times New Roman" w:cs="Times New Roman"/>
                <w:szCs w:val="24"/>
              </w:rPr>
            </w:pPr>
          </w:p>
        </w:tc>
        <w:tc>
          <w:tcPr>
            <w:tcW w:w="2905" w:type="pct"/>
            <w:vAlign w:val="center"/>
          </w:tcPr>
          <w:p w:rsidR="00B9089C" w:rsidRPr="001309AC" w:rsidRDefault="00B9089C" w:rsidP="009A05B3">
            <w:pPr>
              <w:jc w:val="center"/>
              <w:rPr>
                <w:rFonts w:ascii="Times New Roman" w:hAnsi="Times New Roman" w:cs="Times New Roman"/>
                <w:szCs w:val="24"/>
              </w:rPr>
            </w:pPr>
          </w:p>
        </w:tc>
      </w:tr>
    </w:tbl>
    <w:p w:rsidR="00B9089C" w:rsidRPr="001309AC" w:rsidRDefault="00B9089C" w:rsidP="009A05B3">
      <w:pPr>
        <w:spacing w:after="0" w:line="240" w:lineRule="auto"/>
        <w:jc w:val="both"/>
        <w:rPr>
          <w:rFonts w:ascii="Times New Roman" w:hAnsi="Times New Roman" w:cs="Times New Roman"/>
          <w:szCs w:val="24"/>
        </w:rPr>
      </w:pPr>
    </w:p>
    <w:p w:rsidR="00B9089C" w:rsidRPr="001309AC" w:rsidRDefault="00B9089C" w:rsidP="009A05B3">
      <w:pPr>
        <w:spacing w:after="0" w:line="240" w:lineRule="auto"/>
        <w:ind w:firstLine="708"/>
        <w:jc w:val="both"/>
        <w:rPr>
          <w:rFonts w:ascii="Times New Roman" w:hAnsi="Times New Roman" w:cs="Times New Roman"/>
        </w:rPr>
      </w:pPr>
      <w:r w:rsidRPr="001309AC">
        <w:rPr>
          <w:rFonts w:ascii="Times New Roman" w:hAnsi="Times New Roman" w:cs="Times New Roman"/>
          <w:szCs w:val="24"/>
        </w:rPr>
        <w:t xml:space="preserve">Après avoir pris connaissance des informations de l’Avis d’Appel à Manifestation d’Intérêt publié par l’Autorité Concédante en date du </w:t>
      </w:r>
      <w:r w:rsidRPr="001309AC">
        <w:rPr>
          <w:rFonts w:ascii="Times New Roman" w:hAnsi="Times New Roman" w:cs="Times New Roman"/>
          <w:highlight w:val="yellow"/>
        </w:rPr>
        <w:t>……………………………..</w:t>
      </w:r>
      <w:r w:rsidR="009A05B3" w:rsidRPr="001309AC">
        <w:rPr>
          <w:rFonts w:ascii="Times New Roman" w:hAnsi="Times New Roman" w:cs="Times New Roman"/>
        </w:rPr>
        <w:t xml:space="preserve"> </w:t>
      </w:r>
      <w:r w:rsidRPr="001309AC">
        <w:rPr>
          <w:rFonts w:ascii="Times New Roman" w:hAnsi="Times New Roman" w:cs="Times New Roman"/>
        </w:rPr>
        <w:t>r</w:t>
      </w:r>
      <w:r w:rsidR="009A05B3" w:rsidRPr="001309AC">
        <w:rPr>
          <w:rFonts w:ascii="Times New Roman" w:hAnsi="Times New Roman" w:cs="Times New Roman"/>
          <w:szCs w:val="24"/>
        </w:rPr>
        <w:t>elatif</w:t>
      </w:r>
      <w:r w:rsidRPr="001309AC">
        <w:rPr>
          <w:rFonts w:ascii="Times New Roman" w:hAnsi="Times New Roman" w:cs="Times New Roman"/>
          <w:szCs w:val="24"/>
        </w:rPr>
        <w:t xml:space="preserve"> à l’Appel à Projets </w:t>
      </w:r>
      <w:r w:rsidR="009A05B3" w:rsidRPr="001309AC">
        <w:rPr>
          <w:rFonts w:ascii="Times New Roman" w:hAnsi="Times New Roman" w:cs="Times New Roman"/>
          <w:szCs w:val="24"/>
        </w:rPr>
        <w:t>N°01/MEH/2022</w:t>
      </w:r>
      <w:r w:rsidRPr="001309AC">
        <w:rPr>
          <w:rFonts w:ascii="Times New Roman" w:hAnsi="Times New Roman" w:cs="Times New Roman"/>
          <w:szCs w:val="24"/>
        </w:rPr>
        <w:t xml:space="preserve">, manifeste notre intérêt à participer au processus </w:t>
      </w:r>
      <w:r w:rsidR="009A05B3" w:rsidRPr="001309AC">
        <w:rPr>
          <w:rFonts w:ascii="Times New Roman" w:hAnsi="Times New Roman" w:cs="Times New Roman"/>
          <w:szCs w:val="24"/>
        </w:rPr>
        <w:t xml:space="preserve">de cet </w:t>
      </w:r>
      <w:r w:rsidRPr="001309AC">
        <w:rPr>
          <w:rFonts w:ascii="Times New Roman" w:hAnsi="Times New Roman" w:cs="Times New Roman"/>
          <w:szCs w:val="24"/>
        </w:rPr>
        <w:t xml:space="preserve">Appel à Projets </w:t>
      </w:r>
      <w:r w:rsidR="009A05B3" w:rsidRPr="001309AC">
        <w:rPr>
          <w:rFonts w:ascii="Times New Roman" w:hAnsi="Times New Roman" w:cs="Times New Roman"/>
          <w:szCs w:val="24"/>
        </w:rPr>
        <w:t xml:space="preserve">pour </w:t>
      </w:r>
      <w:r w:rsidR="00E10020" w:rsidRPr="001309AC">
        <w:rPr>
          <w:rFonts w:ascii="Times New Roman" w:hAnsi="Times New Roman" w:cs="Times New Roman"/>
        </w:rPr>
        <w:t>le lot N°[</w:t>
      </w:r>
      <w:r w:rsidR="00E10020" w:rsidRPr="001309AC">
        <w:rPr>
          <w:rFonts w:ascii="Times New Roman" w:hAnsi="Times New Roman" w:cs="Times New Roman"/>
          <w:highlight w:val="yellow"/>
        </w:rPr>
        <w:t>●</w:t>
      </w:r>
      <w:r w:rsidR="00E10020" w:rsidRPr="001309AC">
        <w:rPr>
          <w:rFonts w:ascii="Times New Roman" w:hAnsi="Times New Roman" w:cs="Times New Roman"/>
        </w:rPr>
        <w:t>]</w:t>
      </w:r>
      <w:r w:rsidRPr="001309AC">
        <w:rPr>
          <w:rFonts w:ascii="Times New Roman" w:hAnsi="Times New Roman" w:cs="Times New Roman"/>
        </w:rPr>
        <w:t>.</w:t>
      </w:r>
    </w:p>
    <w:p w:rsidR="00B9089C" w:rsidRPr="001309AC" w:rsidRDefault="00B9089C" w:rsidP="009A05B3">
      <w:pPr>
        <w:spacing w:after="0" w:line="240" w:lineRule="auto"/>
        <w:ind w:firstLine="708"/>
        <w:jc w:val="both"/>
        <w:rPr>
          <w:rFonts w:ascii="Times New Roman" w:hAnsi="Times New Roman" w:cs="Times New Roman"/>
          <w:szCs w:val="24"/>
        </w:rPr>
      </w:pPr>
      <w:r w:rsidRPr="001309AC">
        <w:rPr>
          <w:rFonts w:ascii="Times New Roman" w:hAnsi="Times New Roman" w:cs="Times New Roman"/>
          <w:szCs w:val="24"/>
        </w:rPr>
        <w:t xml:space="preserve">Pour marquer notre intérêt, nous vous prions de trouver ci-joint tous les documents requis pour cet AMI en vue de l’évaluation de nos expertises, tenant compte de nos capacités techniques, économiques et financières, et des ressources dont nous disposons.   </w:t>
      </w:r>
    </w:p>
    <w:p w:rsidR="00B9089C" w:rsidRPr="001309AC" w:rsidRDefault="00B9089C" w:rsidP="009A05B3">
      <w:pPr>
        <w:spacing w:after="0" w:line="240" w:lineRule="auto"/>
        <w:jc w:val="both"/>
        <w:rPr>
          <w:rFonts w:ascii="Times New Roman" w:hAnsi="Times New Roman" w:cs="Times New Roman"/>
          <w:szCs w:val="24"/>
        </w:rPr>
      </w:pPr>
      <w:r w:rsidRPr="001309AC">
        <w:rPr>
          <w:rFonts w:ascii="Times New Roman" w:hAnsi="Times New Roman" w:cs="Times New Roman"/>
          <w:szCs w:val="24"/>
        </w:rPr>
        <w:t xml:space="preserve">   </w:t>
      </w:r>
    </w:p>
    <w:p w:rsidR="00B9089C" w:rsidRPr="001309AC" w:rsidRDefault="00B9089C" w:rsidP="009A05B3">
      <w:pPr>
        <w:spacing w:after="0" w:line="240" w:lineRule="auto"/>
        <w:jc w:val="both"/>
        <w:rPr>
          <w:rFonts w:ascii="Times New Roman" w:hAnsi="Times New Roman" w:cs="Times New Roman"/>
          <w:szCs w:val="24"/>
        </w:rPr>
      </w:pPr>
    </w:p>
    <w:p w:rsidR="00B9089C" w:rsidRPr="001309AC" w:rsidRDefault="00B9089C" w:rsidP="009A05B3">
      <w:pPr>
        <w:spacing w:after="0" w:line="240" w:lineRule="auto"/>
        <w:jc w:val="both"/>
        <w:rPr>
          <w:rFonts w:ascii="Times New Roman" w:hAnsi="Times New Roman" w:cs="Times New Roman"/>
          <w:b/>
          <w:bCs/>
        </w:rPr>
      </w:pPr>
      <w:r w:rsidRPr="001309AC">
        <w:rPr>
          <w:rFonts w:ascii="Times New Roman" w:hAnsi="Times New Roman" w:cs="Times New Roman"/>
          <w:b/>
          <w:bCs/>
          <w:color w:val="000000" w:themeColor="text1"/>
        </w:rPr>
        <w:t>Pièces jointes</w:t>
      </w:r>
      <w:r w:rsidRPr="001309AC">
        <w:rPr>
          <w:rStyle w:val="Appelnotedebasdep"/>
          <w:rFonts w:ascii="Times New Roman" w:hAnsi="Times New Roman" w:cs="Times New Roman"/>
          <w:b/>
          <w:bCs/>
        </w:rPr>
        <w:footnoteReference w:id="1"/>
      </w:r>
    </w:p>
    <w:p w:rsidR="00B9089C" w:rsidRPr="001309AC" w:rsidRDefault="00B9089C" w:rsidP="009A05B3">
      <w:pPr>
        <w:pStyle w:val="Paragraphedeliste"/>
        <w:numPr>
          <w:ilvl w:val="0"/>
          <w:numId w:val="8"/>
        </w:numPr>
        <w:spacing w:after="0" w:line="240" w:lineRule="auto"/>
        <w:jc w:val="both"/>
        <w:rPr>
          <w:rFonts w:ascii="Times New Roman" w:hAnsi="Times New Roman" w:cs="Times New Roman"/>
          <w:b/>
          <w:bCs/>
        </w:rPr>
      </w:pPr>
      <w:r w:rsidRPr="001309AC">
        <w:rPr>
          <w:rFonts w:ascii="Times New Roman" w:hAnsi="Times New Roman" w:cs="Times New Roman"/>
        </w:rPr>
        <w:t>PJ 1 :</w:t>
      </w:r>
      <w:r w:rsidR="000D5091" w:rsidRPr="001309AC">
        <w:rPr>
          <w:rFonts w:ascii="Times New Roman" w:hAnsi="Times New Roman" w:cs="Times New Roman"/>
        </w:rPr>
        <w:t xml:space="preserve"> Présentation de la firme</w:t>
      </w:r>
      <w:r w:rsidRPr="001309AC">
        <w:rPr>
          <w:rFonts w:ascii="Times New Roman" w:hAnsi="Times New Roman" w:cs="Times New Roman"/>
        </w:rPr>
        <w:t xml:space="preserve"> ou du consortium,</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2 : Organigramme de la firme ou du consortium dans le cadre du projet ;</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3 : Liste du personnel affecté au projet avec leur poste respectif (au minimum un chef de projet, un expert technique et un expert financier) ;</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4 : CV courts (2 pages maximum) du personnel clé dédié au projet (seules les deux premières pages des CV seront considérés dans le cas de CV de plus de 2 pages) ;</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5 : Etats financiers (bilans, compte de résultats, tableau de flux de trésorerie et variation des capitaux) des trois (03) dernières années seulement en Euro ou en USD ou en Ariary (en cas de Consortium, états financiers de chaque entreprise) certifiés par un commissaire au compte ou une entité indépendante équivalente ;</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6 : Liste des documents à fournir ;</w:t>
      </w:r>
    </w:p>
    <w:p w:rsidR="00E10020" w:rsidRPr="001309AC" w:rsidRDefault="00E10020" w:rsidP="00E10020">
      <w:pPr>
        <w:pStyle w:val="Paragraphedeliste"/>
        <w:numPr>
          <w:ilvl w:val="0"/>
          <w:numId w:val="8"/>
        </w:numPr>
        <w:spacing w:after="0" w:line="240" w:lineRule="auto"/>
        <w:jc w:val="both"/>
        <w:rPr>
          <w:rFonts w:ascii="Times New Roman" w:hAnsi="Times New Roman" w:cs="Times New Roman"/>
        </w:rPr>
      </w:pPr>
      <w:r w:rsidRPr="001309AC">
        <w:rPr>
          <w:rFonts w:ascii="Times New Roman" w:hAnsi="Times New Roman" w:cs="Times New Roman"/>
        </w:rPr>
        <w:t>PJ 7 : Formulaire d’aide pour l’élaboration de critère d’évaluation des Etats Financiers.</w:t>
      </w:r>
    </w:p>
    <w:p w:rsidR="00B9089C" w:rsidRPr="001309AC" w:rsidRDefault="00B9089C" w:rsidP="009A05B3">
      <w:pPr>
        <w:spacing w:after="0" w:line="240" w:lineRule="auto"/>
        <w:jc w:val="both"/>
        <w:rPr>
          <w:rFonts w:ascii="Times New Roman" w:hAnsi="Times New Roman" w:cs="Times New Roman"/>
          <w:szCs w:val="24"/>
        </w:rPr>
      </w:pPr>
    </w:p>
    <w:p w:rsidR="00B9089C" w:rsidRPr="001309AC" w:rsidRDefault="00B9089C" w:rsidP="009A05B3">
      <w:pPr>
        <w:spacing w:after="0" w:line="240" w:lineRule="auto"/>
        <w:jc w:val="both"/>
        <w:rPr>
          <w:rFonts w:ascii="Times New Roman" w:hAnsi="Times New Roman" w:cs="Times New Roman"/>
          <w:szCs w:val="24"/>
        </w:rPr>
      </w:pPr>
      <w:r w:rsidRPr="001309AC">
        <w:rPr>
          <w:rFonts w:ascii="Times New Roman" w:hAnsi="Times New Roman" w:cs="Times New Roman"/>
          <w:szCs w:val="24"/>
        </w:rPr>
        <w:t xml:space="preserve">Veuillez agréer, </w:t>
      </w:r>
      <w:r w:rsidR="00E10020" w:rsidRPr="001309AC">
        <w:rPr>
          <w:rFonts w:ascii="Times New Roman" w:hAnsi="Times New Roman" w:cs="Times New Roman"/>
          <w:szCs w:val="24"/>
          <w:highlight w:val="yellow"/>
        </w:rPr>
        <w:t>………………….</w:t>
      </w:r>
      <w:r w:rsidR="00E10020" w:rsidRPr="001309AC">
        <w:rPr>
          <w:rFonts w:ascii="Times New Roman" w:hAnsi="Times New Roman" w:cs="Times New Roman"/>
          <w:szCs w:val="24"/>
        </w:rPr>
        <w:t>.</w:t>
      </w:r>
      <w:r w:rsidRPr="001309AC">
        <w:rPr>
          <w:rFonts w:ascii="Times New Roman" w:hAnsi="Times New Roman" w:cs="Times New Roman"/>
          <w:szCs w:val="24"/>
        </w:rPr>
        <w:t>, l’expression de nos salutations distinguées,</w:t>
      </w:r>
    </w:p>
    <w:p w:rsidR="00B9089C" w:rsidRPr="001309AC" w:rsidRDefault="00B9089C" w:rsidP="009A05B3">
      <w:pPr>
        <w:spacing w:after="0" w:line="240" w:lineRule="auto"/>
        <w:jc w:val="both"/>
        <w:rPr>
          <w:rFonts w:ascii="Times New Roman" w:hAnsi="Times New Roman" w:cs="Times New Roman"/>
          <w:szCs w:val="24"/>
        </w:rPr>
      </w:pPr>
    </w:p>
    <w:p w:rsidR="00B9089C" w:rsidRPr="001309AC" w:rsidRDefault="00B9089C" w:rsidP="009A05B3">
      <w:pPr>
        <w:spacing w:after="0" w:line="240" w:lineRule="auto"/>
        <w:ind w:left="6876" w:hanging="3615"/>
        <w:jc w:val="both"/>
        <w:rPr>
          <w:rFonts w:ascii="Times New Roman" w:hAnsi="Times New Roman" w:cs="Times New Roman"/>
        </w:rPr>
      </w:pPr>
      <w:r w:rsidRPr="001309AC">
        <w:rPr>
          <w:rFonts w:ascii="Times New Roman" w:hAnsi="Times New Roman" w:cs="Times New Roman"/>
          <w:szCs w:val="24"/>
        </w:rPr>
        <w:t xml:space="preserve">            Fait à </w:t>
      </w:r>
      <w:r w:rsidRPr="001309AC">
        <w:rPr>
          <w:rFonts w:ascii="Times New Roman" w:hAnsi="Times New Roman" w:cs="Times New Roman"/>
          <w:szCs w:val="24"/>
          <w:highlight w:val="yellow"/>
        </w:rPr>
        <w:t>………………………</w:t>
      </w:r>
      <w:r w:rsidRPr="001309AC">
        <w:rPr>
          <w:rFonts w:ascii="Times New Roman" w:hAnsi="Times New Roman" w:cs="Times New Roman"/>
          <w:szCs w:val="24"/>
        </w:rPr>
        <w:t xml:space="preserve">, le </w:t>
      </w:r>
      <w:r w:rsidRPr="001309AC">
        <w:rPr>
          <w:rFonts w:ascii="Times New Roman" w:hAnsi="Times New Roman" w:cs="Times New Roman"/>
          <w:szCs w:val="24"/>
          <w:highlight w:val="yellow"/>
        </w:rPr>
        <w:t>…………….…………</w:t>
      </w:r>
    </w:p>
    <w:p w:rsidR="00E10020" w:rsidRPr="001309AC" w:rsidRDefault="00E10020" w:rsidP="009A05B3">
      <w:pPr>
        <w:spacing w:after="0" w:line="240" w:lineRule="auto"/>
        <w:ind w:left="6876" w:hanging="1116"/>
        <w:jc w:val="both"/>
        <w:rPr>
          <w:rFonts w:ascii="Times New Roman" w:hAnsi="Times New Roman" w:cs="Times New Roman"/>
        </w:rPr>
      </w:pPr>
    </w:p>
    <w:p w:rsidR="00B9089C" w:rsidRPr="001309AC" w:rsidRDefault="00B9089C" w:rsidP="009A05B3">
      <w:pPr>
        <w:spacing w:after="0" w:line="240" w:lineRule="auto"/>
        <w:ind w:left="6876" w:hanging="1116"/>
        <w:jc w:val="both"/>
        <w:rPr>
          <w:rFonts w:ascii="Times New Roman" w:hAnsi="Times New Roman" w:cs="Times New Roman"/>
          <w:szCs w:val="24"/>
        </w:rPr>
      </w:pPr>
      <w:r w:rsidRPr="001309AC">
        <w:rPr>
          <w:rFonts w:ascii="Times New Roman" w:hAnsi="Times New Roman" w:cs="Times New Roman"/>
        </w:rPr>
        <w:t>[Signature et cachet]</w:t>
      </w:r>
    </w:p>
    <w:p w:rsidR="00B9089C" w:rsidRPr="001309AC" w:rsidRDefault="00B9089C" w:rsidP="009A05B3">
      <w:pPr>
        <w:spacing w:after="0" w:line="240" w:lineRule="auto"/>
        <w:rPr>
          <w:rFonts w:ascii="Times New Roman" w:hAnsi="Times New Roman" w:cs="Times New Roman"/>
          <w:b/>
        </w:rPr>
      </w:pPr>
      <w:r w:rsidRPr="001309AC">
        <w:rPr>
          <w:rFonts w:ascii="Times New Roman" w:hAnsi="Times New Roman" w:cs="Times New Roman"/>
          <w:b/>
        </w:rPr>
        <w:br w:type="page"/>
      </w:r>
    </w:p>
    <w:p w:rsidR="00B9089C" w:rsidRPr="001309AC" w:rsidRDefault="00B9089C" w:rsidP="009A05B3">
      <w:pPr>
        <w:spacing w:after="0" w:line="240" w:lineRule="auto"/>
        <w:jc w:val="center"/>
        <w:rPr>
          <w:rFonts w:ascii="Times New Roman" w:hAnsi="Times New Roman" w:cs="Times New Roman"/>
          <w:b/>
          <w:sz w:val="24"/>
        </w:rPr>
      </w:pPr>
      <w:r w:rsidRPr="001309AC">
        <w:rPr>
          <w:rFonts w:ascii="Times New Roman" w:hAnsi="Times New Roman" w:cs="Times New Roman"/>
          <w:b/>
          <w:sz w:val="24"/>
        </w:rPr>
        <w:lastRenderedPageBreak/>
        <w:t>ANNEXE 1</w:t>
      </w:r>
    </w:p>
    <w:p w:rsidR="00B9089C" w:rsidRPr="001309AC" w:rsidRDefault="00B9089C" w:rsidP="009A05B3">
      <w:pPr>
        <w:spacing w:after="0" w:line="240" w:lineRule="auto"/>
        <w:jc w:val="center"/>
        <w:rPr>
          <w:rFonts w:ascii="Times New Roman" w:hAnsi="Times New Roman" w:cs="Times New Roman"/>
          <w:b/>
        </w:rPr>
      </w:pPr>
    </w:p>
    <w:p w:rsidR="00B9089C" w:rsidRPr="001309AC" w:rsidRDefault="00B9089C" w:rsidP="009A05B3">
      <w:pPr>
        <w:spacing w:after="0" w:line="240" w:lineRule="auto"/>
        <w:jc w:val="center"/>
        <w:rPr>
          <w:rFonts w:ascii="Times New Roman" w:hAnsi="Times New Roman" w:cs="Times New Roman"/>
        </w:rPr>
      </w:pPr>
      <w:r w:rsidRPr="001309AC">
        <w:rPr>
          <w:rFonts w:ascii="Times New Roman" w:hAnsi="Times New Roman" w:cs="Times New Roman"/>
          <w:b/>
        </w:rPr>
        <w:t>A LA LETTRE DE MANIFESTATION D’INTÉRÊT</w:t>
      </w:r>
    </w:p>
    <w:p w:rsidR="00B9089C" w:rsidRPr="001309AC" w:rsidRDefault="00B9089C" w:rsidP="009A05B3">
      <w:pPr>
        <w:spacing w:after="0" w:line="240" w:lineRule="auto"/>
        <w:jc w:val="center"/>
        <w:rPr>
          <w:rFonts w:ascii="Times New Roman" w:hAnsi="Times New Roman" w:cs="Times New Roman"/>
          <w:b/>
          <w:bCs/>
        </w:rPr>
      </w:pPr>
      <w:r w:rsidRPr="001309AC">
        <w:rPr>
          <w:rFonts w:ascii="Times New Roman" w:hAnsi="Times New Roman" w:cs="Times New Roman"/>
          <w:b/>
          <w:sz w:val="24"/>
          <w:szCs w:val="24"/>
        </w:rPr>
        <w:t xml:space="preserve">Avis d’Appel à Manifestation d’Intérêt à l’Appel à Projets </w:t>
      </w:r>
      <w:r w:rsidR="00E10020" w:rsidRPr="001309AC">
        <w:rPr>
          <w:rFonts w:ascii="Times New Roman" w:hAnsi="Times New Roman" w:cs="Times New Roman"/>
          <w:b/>
          <w:sz w:val="24"/>
          <w:szCs w:val="24"/>
        </w:rPr>
        <w:t>N°01/MEH/2022</w:t>
      </w:r>
    </w:p>
    <w:p w:rsidR="00B9089C" w:rsidRPr="001309AC" w:rsidRDefault="00B9089C" w:rsidP="009A05B3">
      <w:pPr>
        <w:spacing w:after="0" w:line="240" w:lineRule="auto"/>
        <w:jc w:val="center"/>
        <w:rPr>
          <w:rFonts w:ascii="Times New Roman" w:hAnsi="Times New Roman" w:cs="Times New Roman"/>
          <w:b/>
          <w:sz w:val="24"/>
          <w:szCs w:val="24"/>
        </w:rPr>
      </w:pPr>
    </w:p>
    <w:p w:rsidR="00B9089C" w:rsidRPr="001309AC" w:rsidRDefault="00B9089C" w:rsidP="009A05B3">
      <w:pPr>
        <w:spacing w:after="0" w:line="240" w:lineRule="auto"/>
        <w:jc w:val="center"/>
        <w:rPr>
          <w:rFonts w:ascii="Times New Roman" w:hAnsi="Times New Roman" w:cs="Times New Roman"/>
          <w:b/>
          <w:sz w:val="24"/>
          <w:szCs w:val="24"/>
        </w:rPr>
      </w:pPr>
      <w:r w:rsidRPr="001309AC">
        <w:rPr>
          <w:rFonts w:ascii="Times New Roman" w:hAnsi="Times New Roman" w:cs="Times New Roman"/>
          <w:b/>
          <w:sz w:val="24"/>
          <w:szCs w:val="24"/>
        </w:rPr>
        <w:t>Informations générales et compétences du soumissionnaire</w:t>
      </w:r>
    </w:p>
    <w:p w:rsidR="00B9089C" w:rsidRPr="001309AC" w:rsidRDefault="00B9089C" w:rsidP="009A05B3">
      <w:pPr>
        <w:spacing w:after="0" w:line="240" w:lineRule="auto"/>
        <w:jc w:val="both"/>
        <w:rPr>
          <w:rFonts w:ascii="Times New Roman" w:hAnsi="Times New Roman" w:cs="Times New Roman"/>
        </w:rPr>
      </w:pPr>
    </w:p>
    <w:p w:rsidR="00B9089C" w:rsidRPr="001309AC" w:rsidRDefault="00B9089C" w:rsidP="009A05B3">
      <w:pPr>
        <w:spacing w:after="0" w:line="240" w:lineRule="auto"/>
        <w:rPr>
          <w:rFonts w:ascii="Times New Roman" w:hAnsi="Times New Roman" w:cs="Times New Roman"/>
          <w:b/>
          <w:color w:val="000000" w:themeColor="text1"/>
        </w:rPr>
      </w:pPr>
      <w:r w:rsidRPr="001309AC">
        <w:rPr>
          <w:rFonts w:ascii="Times New Roman" w:hAnsi="Times New Roman" w:cs="Times New Roman"/>
          <w:b/>
          <w:color w:val="000000" w:themeColor="text1"/>
        </w:rPr>
        <w:t>Informations générales sur le(s) Soumissionnaire(s)</w:t>
      </w:r>
      <w:r w:rsidRPr="001309AC">
        <w:rPr>
          <w:rStyle w:val="Appelnotedebasdep"/>
          <w:rFonts w:ascii="Times New Roman" w:hAnsi="Times New Roman" w:cs="Times New Roman"/>
          <w:b/>
          <w:color w:val="000000" w:themeColor="text1"/>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7"/>
        <w:gridCol w:w="2746"/>
        <w:gridCol w:w="6095"/>
      </w:tblGrid>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1</w:t>
            </w:r>
          </w:p>
        </w:tc>
        <w:tc>
          <w:tcPr>
            <w:tcW w:w="1478"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Nom de </w:t>
            </w:r>
            <w:r w:rsidR="00E10020" w:rsidRPr="001309AC">
              <w:rPr>
                <w:rFonts w:ascii="Times New Roman" w:hAnsi="Times New Roman" w:cs="Times New Roman"/>
              </w:rPr>
              <w:t>la Firme</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2</w:t>
            </w:r>
          </w:p>
        </w:tc>
        <w:tc>
          <w:tcPr>
            <w:tcW w:w="1478"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Raison sociale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3</w:t>
            </w:r>
          </w:p>
        </w:tc>
        <w:tc>
          <w:tcPr>
            <w:tcW w:w="1478"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Date de création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4</w:t>
            </w:r>
          </w:p>
        </w:tc>
        <w:tc>
          <w:tcPr>
            <w:tcW w:w="1478"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Nom et fonction du responsable</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5</w:t>
            </w:r>
          </w:p>
        </w:tc>
        <w:tc>
          <w:tcPr>
            <w:tcW w:w="1478"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Adresse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6</w:t>
            </w:r>
          </w:p>
        </w:tc>
        <w:tc>
          <w:tcPr>
            <w:tcW w:w="1478"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Téléphone – courriel – site web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7</w:t>
            </w:r>
          </w:p>
        </w:tc>
        <w:tc>
          <w:tcPr>
            <w:tcW w:w="1478"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Nom et titre du point focal</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8</w:t>
            </w:r>
          </w:p>
        </w:tc>
        <w:tc>
          <w:tcPr>
            <w:tcW w:w="1478"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Capital social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9</w:t>
            </w:r>
          </w:p>
        </w:tc>
        <w:tc>
          <w:tcPr>
            <w:tcW w:w="1478"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 xml:space="preserve">Principales activités </w:t>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i/>
              </w:rPr>
            </w:pPr>
          </w:p>
        </w:tc>
      </w:tr>
      <w:tr w:rsidR="00B9089C" w:rsidRPr="001309AC" w:rsidTr="000D5091">
        <w:trPr>
          <w:trHeight w:val="850"/>
        </w:trPr>
        <w:tc>
          <w:tcPr>
            <w:tcW w:w="24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10</w:t>
            </w:r>
          </w:p>
        </w:tc>
        <w:tc>
          <w:tcPr>
            <w:tcW w:w="1478"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rPr>
            </w:pPr>
            <w:r w:rsidRPr="001309AC">
              <w:rPr>
                <w:rFonts w:ascii="Times New Roman" w:hAnsi="Times New Roman" w:cs="Times New Roman"/>
              </w:rPr>
              <w:t>Nom de l’organisation mère</w:t>
            </w:r>
            <w:r w:rsidRPr="001309AC">
              <w:rPr>
                <w:rStyle w:val="Appelnotedebasdep"/>
                <w:rFonts w:ascii="Times New Roman" w:hAnsi="Times New Roman" w:cs="Times New Roman"/>
              </w:rPr>
              <w:footnoteReference w:id="3"/>
            </w:r>
          </w:p>
        </w:tc>
        <w:tc>
          <w:tcPr>
            <w:tcW w:w="328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i/>
              </w:rPr>
            </w:pPr>
          </w:p>
        </w:tc>
      </w:tr>
    </w:tbl>
    <w:p w:rsidR="00B9089C" w:rsidRPr="001309AC" w:rsidRDefault="00B9089C" w:rsidP="009A05B3">
      <w:pPr>
        <w:spacing w:after="0" w:line="240" w:lineRule="auto"/>
        <w:rPr>
          <w:rFonts w:ascii="Times New Roman" w:hAnsi="Times New Roman" w:cs="Times New Roman"/>
          <w:b/>
        </w:rPr>
        <w:sectPr w:rsidR="00B9089C" w:rsidRPr="001309AC" w:rsidSect="009A05B3">
          <w:footerReference w:type="even" r:id="rId9"/>
          <w:footerReference w:type="default" r:id="rId10"/>
          <w:pgSz w:w="11906" w:h="16838"/>
          <w:pgMar w:top="1417" w:right="1417" w:bottom="1134" w:left="1417" w:header="720" w:footer="720" w:gutter="0"/>
          <w:cols w:space="720"/>
          <w:docGrid w:linePitch="272"/>
        </w:sectPr>
      </w:pPr>
    </w:p>
    <w:p w:rsidR="00B9089C" w:rsidRPr="001309AC" w:rsidRDefault="00B9089C" w:rsidP="009A05B3">
      <w:pPr>
        <w:spacing w:after="0" w:line="240" w:lineRule="auto"/>
        <w:rPr>
          <w:rFonts w:ascii="Times New Roman" w:hAnsi="Times New Roman" w:cs="Times New Roman"/>
          <w:b/>
          <w:color w:val="2F5496" w:themeColor="accent1" w:themeShade="BF"/>
        </w:rPr>
        <w:sectPr w:rsidR="00B9089C" w:rsidRPr="001309AC" w:rsidSect="001309AC">
          <w:type w:val="continuous"/>
          <w:pgSz w:w="11906" w:h="16838"/>
          <w:pgMar w:top="993" w:right="1133" w:bottom="851" w:left="1134" w:header="720" w:footer="720" w:gutter="0"/>
          <w:cols w:space="720"/>
          <w:docGrid w:linePitch="272"/>
        </w:sectPr>
      </w:pPr>
    </w:p>
    <w:p w:rsidR="00B9089C" w:rsidRDefault="00B9089C" w:rsidP="009A05B3">
      <w:pPr>
        <w:spacing w:after="0" w:line="240" w:lineRule="auto"/>
        <w:rPr>
          <w:rFonts w:ascii="Times New Roman" w:hAnsi="Times New Roman" w:cs="Times New Roman"/>
          <w:b/>
          <w:color w:val="000000" w:themeColor="text1"/>
        </w:rPr>
      </w:pPr>
      <w:r w:rsidRPr="001309AC">
        <w:rPr>
          <w:rFonts w:ascii="Times New Roman" w:hAnsi="Times New Roman" w:cs="Times New Roman"/>
          <w:b/>
          <w:color w:val="000000" w:themeColor="text1"/>
        </w:rPr>
        <w:lastRenderedPageBreak/>
        <w:t xml:space="preserve">Expériences et capacités techniques du soumissionnaire et des membres du consortium </w:t>
      </w:r>
    </w:p>
    <w:p w:rsidR="00AE40B9" w:rsidRPr="001309AC" w:rsidRDefault="00AE40B9" w:rsidP="009A05B3">
      <w:pPr>
        <w:spacing w:after="0" w:line="240" w:lineRule="auto"/>
        <w:rPr>
          <w:rFonts w:ascii="Times New Roman" w:hAnsi="Times New Roman" w:cs="Times New Roman"/>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07"/>
        <w:gridCol w:w="6836"/>
        <w:gridCol w:w="2565"/>
        <w:gridCol w:w="2134"/>
        <w:gridCol w:w="1758"/>
        <w:gridCol w:w="1050"/>
      </w:tblGrid>
      <w:tr w:rsidR="00B9089C" w:rsidRPr="001309AC" w:rsidTr="001309AC">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szCs w:val="20"/>
              </w:rPr>
            </w:pPr>
            <w:r w:rsidRPr="001309AC">
              <w:rPr>
                <w:rFonts w:ascii="Times New Roman" w:hAnsi="Times New Roman" w:cs="Times New Roman"/>
                <w:b/>
                <w:bCs/>
                <w:szCs w:val="20"/>
              </w:rPr>
              <w:t>Réf.</w:t>
            </w:r>
          </w:p>
        </w:tc>
        <w:tc>
          <w:tcPr>
            <w:tcW w:w="2271"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szCs w:val="20"/>
              </w:rPr>
            </w:pPr>
            <w:r w:rsidRPr="001309AC">
              <w:rPr>
                <w:rFonts w:ascii="Times New Roman" w:hAnsi="Times New Roman" w:cs="Times New Roman"/>
                <w:b/>
                <w:color w:val="000000" w:themeColor="text1"/>
                <w:szCs w:val="20"/>
              </w:rPr>
              <w:t xml:space="preserve">Projets dans le secteur énergétique réalisés et opérationnels à ce jour </w:t>
            </w:r>
            <w:r w:rsidRPr="001309AC">
              <w:rPr>
                <w:rStyle w:val="Appelnotedebasdep"/>
                <w:rFonts w:ascii="Times New Roman" w:hAnsi="Times New Roman" w:cs="Times New Roman"/>
                <w:b/>
                <w:color w:val="000000" w:themeColor="text1"/>
                <w:szCs w:val="20"/>
              </w:rPr>
              <w:footnoteReference w:id="4"/>
            </w:r>
            <w:r w:rsidRPr="001309AC">
              <w:rPr>
                <w:rFonts w:ascii="Times New Roman" w:hAnsi="Times New Roman" w:cs="Times New Roman"/>
                <w:b/>
                <w:color w:val="000000" w:themeColor="text1"/>
                <w:szCs w:val="20"/>
              </w:rPr>
              <w:t xml:space="preserve"> : </w:t>
            </w:r>
            <w:r w:rsidR="00E10020" w:rsidRPr="001309AC">
              <w:rPr>
                <w:rFonts w:ascii="Times New Roman" w:hAnsi="Times New Roman" w:cs="Times New Roman"/>
                <w:b/>
                <w:color w:val="000000" w:themeColor="text1"/>
                <w:szCs w:val="20"/>
              </w:rPr>
              <w:t>centrales de production d’énergie électrique</w:t>
            </w:r>
          </w:p>
        </w:tc>
        <w:tc>
          <w:tcPr>
            <w:tcW w:w="852"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szCs w:val="20"/>
              </w:rPr>
            </w:pPr>
            <w:r w:rsidRPr="001309AC">
              <w:rPr>
                <w:rFonts w:ascii="Times New Roman" w:hAnsi="Times New Roman" w:cs="Times New Roman"/>
                <w:b/>
                <w:bCs/>
                <w:szCs w:val="20"/>
              </w:rPr>
              <w:t>Participation</w:t>
            </w:r>
          </w:p>
        </w:tc>
        <w:tc>
          <w:tcPr>
            <w:tcW w:w="709" w:type="pct"/>
            <w:vAlign w:val="center"/>
          </w:tcPr>
          <w:p w:rsidR="00B9089C" w:rsidRPr="001309AC" w:rsidRDefault="00B9089C" w:rsidP="00E100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szCs w:val="20"/>
              </w:rPr>
            </w:pPr>
            <w:r w:rsidRPr="001309AC">
              <w:rPr>
                <w:rFonts w:ascii="Times New Roman" w:hAnsi="Times New Roman" w:cs="Times New Roman"/>
                <w:b/>
                <w:bCs/>
                <w:szCs w:val="20"/>
              </w:rPr>
              <w:t xml:space="preserve">Collaboration avec </w:t>
            </w:r>
            <w:r w:rsidR="00E10020" w:rsidRPr="001309AC">
              <w:rPr>
                <w:rFonts w:ascii="Times New Roman" w:hAnsi="Times New Roman" w:cs="Times New Roman"/>
                <w:b/>
                <w:bCs/>
                <w:szCs w:val="20"/>
              </w:rPr>
              <w:t>des PTF ou des Bailleurs</w:t>
            </w:r>
          </w:p>
        </w:tc>
        <w:tc>
          <w:tcPr>
            <w:tcW w:w="584"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szCs w:val="20"/>
              </w:rPr>
            </w:pPr>
            <w:r w:rsidRPr="001309AC">
              <w:rPr>
                <w:rFonts w:ascii="Times New Roman" w:hAnsi="Times New Roman" w:cs="Times New Roman"/>
                <w:b/>
                <w:bCs/>
                <w:szCs w:val="20"/>
              </w:rPr>
              <w:t>Client(s)</w:t>
            </w:r>
          </w:p>
        </w:tc>
        <w:tc>
          <w:tcPr>
            <w:tcW w:w="350"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szCs w:val="20"/>
              </w:rPr>
            </w:pPr>
            <w:r w:rsidRPr="001309AC">
              <w:rPr>
                <w:rFonts w:ascii="Times New Roman" w:hAnsi="Times New Roman" w:cs="Times New Roman"/>
                <w:b/>
                <w:bCs/>
                <w:szCs w:val="20"/>
              </w:rPr>
              <w:t>Année(s)</w:t>
            </w: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0</w:t>
            </w:r>
          </w:p>
        </w:tc>
        <w:tc>
          <w:tcPr>
            <w:tcW w:w="2271" w:type="pct"/>
            <w:vAlign w:val="center"/>
          </w:tcPr>
          <w:p w:rsidR="00B9089C" w:rsidRPr="001309AC" w:rsidRDefault="00B9089C" w:rsidP="00AE40B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Cs/>
                <w:i/>
                <w:iCs/>
                <w:color w:val="000000" w:themeColor="text1"/>
              </w:rPr>
            </w:pPr>
            <w:r w:rsidRPr="001309AC">
              <w:rPr>
                <w:rFonts w:ascii="Times New Roman" w:hAnsi="Times New Roman" w:cs="Times New Roman"/>
                <w:bCs/>
                <w:i/>
                <w:iCs/>
                <w:color w:val="000000" w:themeColor="text1"/>
                <w:sz w:val="18"/>
                <w:szCs w:val="18"/>
              </w:rPr>
              <w:t>[</w:t>
            </w:r>
            <w:bookmarkStart w:id="3" w:name="_Hlk42784358"/>
            <w:r w:rsidR="00AE40B9">
              <w:rPr>
                <w:rFonts w:ascii="Times New Roman" w:hAnsi="Times New Roman" w:cs="Times New Roman"/>
                <w:bCs/>
                <w:i/>
                <w:iCs/>
                <w:color w:val="000000" w:themeColor="text1"/>
                <w:sz w:val="18"/>
                <w:szCs w:val="18"/>
              </w:rPr>
              <w:t>Projets aménagés au cours des 15</w:t>
            </w:r>
            <w:r w:rsidRPr="001309AC">
              <w:rPr>
                <w:rFonts w:ascii="Times New Roman" w:hAnsi="Times New Roman" w:cs="Times New Roman"/>
                <w:bCs/>
                <w:i/>
                <w:iCs/>
                <w:color w:val="000000" w:themeColor="text1"/>
                <w:sz w:val="18"/>
                <w:szCs w:val="18"/>
              </w:rPr>
              <w:t xml:space="preserve"> dernières années. Description incluant au minimum : année d’aménagement, pays d’intervention, technologie, taille en termes de puissance installée et/ou production en énergie pour chaque source d’énergie, pourcentage de la part d’énergie renouvelable,  approche envisagée pour la réalisation du développement et la phase opérationnelle du projet, partenaires du projet, rôle du soumissionnaire ou membre du consortium dans le projet, montage institutionnel]</w:t>
            </w:r>
            <w:bookmarkEnd w:id="3"/>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sz w:val="16"/>
                <w:szCs w:val="16"/>
              </w:rPr>
            </w:pPr>
            <w:r w:rsidRPr="001309AC">
              <w:rPr>
                <w:rFonts w:ascii="Times New Roman" w:hAnsi="Times New Roman" w:cs="Times New Roman"/>
                <w:sz w:val="28"/>
                <w:szCs w:val="28"/>
              </w:rPr>
              <w:t xml:space="preserve">□ </w:t>
            </w:r>
            <w:r w:rsidRPr="001309AC">
              <w:rPr>
                <w:rFonts w:ascii="Times New Roman" w:hAnsi="Times New Roman" w:cs="Times New Roman"/>
                <w:sz w:val="16"/>
                <w:szCs w:val="16"/>
              </w:rPr>
              <w:t>Étude et Ingénierie</w:t>
            </w:r>
            <w:r w:rsidR="00E10020" w:rsidRPr="001309AC">
              <w:rPr>
                <w:rFonts w:ascii="Times New Roman" w:hAnsi="Times New Roman" w:cs="Times New Roman"/>
                <w:sz w:val="16"/>
                <w:szCs w:val="16"/>
              </w:rPr>
              <w:t xml:space="preserve"> de projet de centrale électrique</w:t>
            </w:r>
          </w:p>
          <w:p w:rsidR="00B9089C" w:rsidRPr="001309AC" w:rsidRDefault="00B9089C" w:rsidP="009A05B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hanging="65"/>
              <w:rPr>
                <w:rFonts w:ascii="Times New Roman" w:hAnsi="Times New Roman" w:cs="Times New Roman"/>
                <w:sz w:val="16"/>
                <w:szCs w:val="16"/>
              </w:rPr>
            </w:pPr>
            <w:r w:rsidRPr="001309AC">
              <w:rPr>
                <w:rFonts w:ascii="Times New Roman" w:hAnsi="Times New Roman" w:cs="Times New Roman"/>
                <w:sz w:val="28"/>
                <w:szCs w:val="28"/>
              </w:rPr>
              <w:t xml:space="preserve"> □ </w:t>
            </w:r>
            <w:r w:rsidRPr="001309AC">
              <w:rPr>
                <w:rFonts w:ascii="Times New Roman" w:hAnsi="Times New Roman" w:cs="Times New Roman"/>
                <w:sz w:val="16"/>
                <w:szCs w:val="16"/>
              </w:rPr>
              <w:t>Fourniture d’équipement</w:t>
            </w:r>
          </w:p>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sz w:val="16"/>
                <w:szCs w:val="16"/>
              </w:rPr>
            </w:pPr>
            <w:r w:rsidRPr="001309AC">
              <w:rPr>
                <w:rFonts w:ascii="Times New Roman" w:hAnsi="Times New Roman" w:cs="Times New Roman"/>
                <w:sz w:val="28"/>
                <w:szCs w:val="28"/>
              </w:rPr>
              <w:t xml:space="preserve">□ </w:t>
            </w:r>
            <w:r w:rsidRPr="001309AC">
              <w:rPr>
                <w:rFonts w:ascii="Times New Roman" w:hAnsi="Times New Roman" w:cs="Times New Roman"/>
                <w:sz w:val="16"/>
                <w:szCs w:val="16"/>
              </w:rPr>
              <w:t>Construction et aménagement</w:t>
            </w:r>
            <w:r w:rsidR="00E10020" w:rsidRPr="001309AC">
              <w:rPr>
                <w:rFonts w:ascii="Times New Roman" w:hAnsi="Times New Roman" w:cs="Times New Roman"/>
                <w:sz w:val="16"/>
                <w:szCs w:val="16"/>
              </w:rPr>
              <w:t xml:space="preserve"> de centrales électriques</w:t>
            </w:r>
          </w:p>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sz w:val="16"/>
                <w:szCs w:val="16"/>
              </w:rPr>
            </w:pPr>
            <w:r w:rsidRPr="001309AC">
              <w:rPr>
                <w:rFonts w:ascii="Times New Roman" w:hAnsi="Times New Roman" w:cs="Times New Roman"/>
                <w:sz w:val="28"/>
                <w:szCs w:val="28"/>
              </w:rPr>
              <w:t xml:space="preserve">□ </w:t>
            </w:r>
            <w:r w:rsidRPr="001309AC">
              <w:rPr>
                <w:rFonts w:ascii="Times New Roman" w:hAnsi="Times New Roman" w:cs="Times New Roman"/>
                <w:sz w:val="16"/>
                <w:szCs w:val="16"/>
              </w:rPr>
              <w:t>Gestion et exploitation (Préciser la durée d’exploitation</w:t>
            </w:r>
            <w:r w:rsidRPr="001309AC">
              <w:rPr>
                <w:rStyle w:val="Appelnotedebasdep"/>
                <w:rFonts w:ascii="Times New Roman" w:hAnsi="Times New Roman" w:cs="Times New Roman"/>
                <w:sz w:val="16"/>
                <w:szCs w:val="16"/>
              </w:rPr>
              <w:footnoteReference w:id="5"/>
            </w:r>
            <w:r w:rsidRPr="001309AC">
              <w:rPr>
                <w:rFonts w:ascii="Times New Roman" w:hAnsi="Times New Roman" w:cs="Times New Roman"/>
                <w:sz w:val="16"/>
                <w:szCs w:val="16"/>
              </w:rPr>
              <w:t>)</w:t>
            </w:r>
          </w:p>
        </w:tc>
        <w:tc>
          <w:tcPr>
            <w:tcW w:w="709"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i/>
                <w:iCs/>
              </w:rPr>
            </w:pPr>
            <w:r w:rsidRPr="001309AC">
              <w:rPr>
                <w:rFonts w:ascii="Times New Roman" w:hAnsi="Times New Roman" w:cs="Times New Roman"/>
                <w:i/>
                <w:iCs/>
                <w:sz w:val="16"/>
                <w:szCs w:val="18"/>
              </w:rPr>
              <w:t>[Techniques et/ou financiers, noms et contacts, rôles]</w:t>
            </w: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1</w:t>
            </w:r>
          </w:p>
        </w:tc>
        <w:tc>
          <w:tcPr>
            <w:tcW w:w="2271"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Cs/>
                <w:i/>
                <w:iCs/>
                <w:color w:val="000000" w:themeColor="text1"/>
                <w:sz w:val="18"/>
                <w:szCs w:val="18"/>
              </w:rPr>
            </w:pPr>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hAnsi="Times New Roman" w:cs="Times New Roman"/>
                <w:sz w:val="28"/>
                <w:szCs w:val="28"/>
              </w:rPr>
            </w:pPr>
          </w:p>
        </w:tc>
        <w:tc>
          <w:tcPr>
            <w:tcW w:w="709"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i/>
                <w:iCs/>
                <w:sz w:val="16"/>
                <w:szCs w:val="18"/>
              </w:rPr>
            </w:pP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2</w:t>
            </w:r>
          </w:p>
        </w:tc>
        <w:tc>
          <w:tcPr>
            <w:tcW w:w="2271"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709"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3</w:t>
            </w:r>
          </w:p>
        </w:tc>
        <w:tc>
          <w:tcPr>
            <w:tcW w:w="2271"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709"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4</w:t>
            </w:r>
          </w:p>
        </w:tc>
        <w:tc>
          <w:tcPr>
            <w:tcW w:w="2271"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709"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r w:rsidR="00B9089C" w:rsidRPr="001309AC" w:rsidTr="001309AC">
        <w:trPr>
          <w:trHeight w:val="624"/>
        </w:trPr>
        <w:tc>
          <w:tcPr>
            <w:tcW w:w="235" w:type="pct"/>
            <w:vAlign w:val="center"/>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hAnsi="Times New Roman" w:cs="Times New Roman"/>
                <w:b/>
                <w:bCs/>
              </w:rPr>
            </w:pPr>
            <w:r w:rsidRPr="001309AC">
              <w:rPr>
                <w:rFonts w:ascii="Times New Roman" w:hAnsi="Times New Roman" w:cs="Times New Roman"/>
                <w:b/>
                <w:bCs/>
              </w:rPr>
              <w:t>5</w:t>
            </w:r>
          </w:p>
        </w:tc>
        <w:tc>
          <w:tcPr>
            <w:tcW w:w="2271"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852"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709"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584"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c>
          <w:tcPr>
            <w:tcW w:w="350" w:type="pct"/>
          </w:tcPr>
          <w:p w:rsidR="00B9089C" w:rsidRPr="001309AC" w:rsidRDefault="00B9089C" w:rsidP="009A05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imes New Roman" w:hAnsi="Times New Roman" w:cs="Times New Roman"/>
              </w:rPr>
            </w:pPr>
          </w:p>
        </w:tc>
      </w:tr>
    </w:tbl>
    <w:p w:rsidR="00B9089C" w:rsidRPr="001309AC" w:rsidRDefault="00B9089C" w:rsidP="009A05B3">
      <w:pPr>
        <w:spacing w:after="0" w:line="240" w:lineRule="auto"/>
        <w:ind w:left="2832"/>
        <w:rPr>
          <w:rFonts w:ascii="Times New Roman" w:hAnsi="Times New Roman" w:cs="Times New Roman"/>
        </w:rPr>
        <w:sectPr w:rsidR="00B9089C" w:rsidRPr="001309AC" w:rsidSect="001309AC">
          <w:pgSz w:w="16838" w:h="11906" w:orient="landscape"/>
          <w:pgMar w:top="1134" w:right="993" w:bottom="993" w:left="851" w:header="720" w:footer="720" w:gutter="0"/>
          <w:cols w:space="720"/>
          <w:docGrid w:linePitch="272"/>
        </w:sectPr>
      </w:pPr>
    </w:p>
    <w:p w:rsidR="00B9089C" w:rsidRDefault="00B9089C" w:rsidP="009A05B3">
      <w:pPr>
        <w:spacing w:after="0" w:line="240" w:lineRule="auto"/>
        <w:rPr>
          <w:rFonts w:ascii="Times New Roman" w:hAnsi="Times New Roman" w:cs="Times New Roman"/>
          <w:b/>
          <w:color w:val="000000" w:themeColor="text1"/>
        </w:rPr>
      </w:pPr>
      <w:r w:rsidRPr="001309AC">
        <w:rPr>
          <w:rFonts w:ascii="Times New Roman" w:hAnsi="Times New Roman" w:cs="Times New Roman"/>
          <w:b/>
        </w:rPr>
        <w:lastRenderedPageBreak/>
        <w:t xml:space="preserve">Capacités financières </w:t>
      </w:r>
      <w:r w:rsidRPr="001309AC">
        <w:rPr>
          <w:rFonts w:ascii="Times New Roman" w:hAnsi="Times New Roman" w:cs="Times New Roman"/>
          <w:b/>
          <w:color w:val="000000" w:themeColor="text1"/>
        </w:rPr>
        <w:t>du soumissionnaire et des membres du consortium</w:t>
      </w:r>
    </w:p>
    <w:p w:rsidR="00AE40B9" w:rsidRPr="001309AC" w:rsidRDefault="00AE40B9" w:rsidP="009A05B3">
      <w:pPr>
        <w:spacing w:after="0" w:line="240" w:lineRule="auto"/>
        <w:rPr>
          <w:rFonts w:ascii="Times New Roman" w:hAnsi="Times New Roman" w:cs="Times New Roman"/>
          <w:b/>
          <w:color w:val="000000" w:themeColor="text1"/>
        </w:rPr>
      </w:pPr>
    </w:p>
    <w:tbl>
      <w:tblPr>
        <w:tblStyle w:val="Grilledutableau"/>
        <w:tblW w:w="5000" w:type="pct"/>
        <w:jc w:val="center"/>
        <w:tblCellMar>
          <w:top w:w="28" w:type="dxa"/>
          <w:left w:w="28" w:type="dxa"/>
          <w:bottom w:w="28" w:type="dxa"/>
          <w:right w:w="28" w:type="dxa"/>
        </w:tblCellMar>
        <w:tblLook w:val="04A0" w:firstRow="1" w:lastRow="0" w:firstColumn="1" w:lastColumn="0" w:noHBand="0" w:noVBand="1"/>
      </w:tblPr>
      <w:tblGrid>
        <w:gridCol w:w="913"/>
        <w:gridCol w:w="1989"/>
        <w:gridCol w:w="2296"/>
        <w:gridCol w:w="2114"/>
        <w:gridCol w:w="1715"/>
        <w:gridCol w:w="3067"/>
        <w:gridCol w:w="2249"/>
      </w:tblGrid>
      <w:tr w:rsidR="00B9089C" w:rsidRPr="001309AC" w:rsidTr="000D5091">
        <w:trPr>
          <w:trHeight w:val="534"/>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Réf.</w:t>
            </w:r>
            <w:r w:rsidRPr="001309AC">
              <w:rPr>
                <w:rStyle w:val="Appelnotedebasdep"/>
                <w:rFonts w:ascii="Times New Roman" w:hAnsi="Times New Roman" w:cs="Times New Roman"/>
                <w:b/>
                <w:color w:val="000000" w:themeColor="text1"/>
              </w:rPr>
              <w:footnoteReference w:id="6"/>
            </w:r>
            <w:r w:rsidRPr="001309AC">
              <w:rPr>
                <w:rFonts w:ascii="Times New Roman" w:hAnsi="Times New Roman" w:cs="Times New Roman"/>
                <w:b/>
                <w:color w:val="000000" w:themeColor="text1"/>
              </w:rPr>
              <w:t xml:space="preserve"> </w:t>
            </w:r>
          </w:p>
        </w:tc>
        <w:tc>
          <w:tcPr>
            <w:tcW w:w="693"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CAPEX projet</w:t>
            </w:r>
          </w:p>
        </w:tc>
        <w:tc>
          <w:tcPr>
            <w:tcW w:w="800"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Dont subventions</w:t>
            </w:r>
          </w:p>
        </w:tc>
        <w:tc>
          <w:tcPr>
            <w:tcW w:w="737"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Dont contribution en fonds propres</w:t>
            </w:r>
          </w:p>
        </w:tc>
        <w:tc>
          <w:tcPr>
            <w:tcW w:w="59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Dont dette</w:t>
            </w:r>
          </w:p>
        </w:tc>
        <w:tc>
          <w:tcPr>
            <w:tcW w:w="1069"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Termes de la dette</w:t>
            </w:r>
          </w:p>
        </w:tc>
        <w:tc>
          <w:tcPr>
            <w:tcW w:w="784" w:type="pct"/>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Dette et capitaux propres levés par</w:t>
            </w:r>
            <w:r w:rsidRPr="001309AC">
              <w:rPr>
                <w:rStyle w:val="Appelnotedebasdep"/>
                <w:rFonts w:ascii="Times New Roman" w:hAnsi="Times New Roman" w:cs="Times New Roman"/>
                <w:b/>
                <w:color w:val="000000" w:themeColor="text1"/>
              </w:rPr>
              <w:footnoteReference w:id="7"/>
            </w:r>
            <w:r w:rsidRPr="001309AC">
              <w:rPr>
                <w:rFonts w:ascii="Times New Roman" w:hAnsi="Times New Roman" w:cs="Times New Roman"/>
                <w:b/>
                <w:color w:val="000000" w:themeColor="text1"/>
              </w:rPr>
              <w:t xml:space="preserve"> </w:t>
            </w:r>
          </w:p>
        </w:tc>
      </w:tr>
      <w:tr w:rsidR="00B9089C" w:rsidRPr="001309AC" w:rsidTr="000D5091">
        <w:trPr>
          <w:trHeight w:val="1312"/>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0</w:t>
            </w:r>
          </w:p>
        </w:tc>
        <w:tc>
          <w:tcPr>
            <w:tcW w:w="693"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r w:rsidRPr="001309AC">
              <w:rPr>
                <w:rFonts w:ascii="Times New Roman" w:hAnsi="Times New Roman" w:cs="Times New Roman"/>
                <w:bCs/>
                <w:i/>
                <w:iCs/>
                <w:color w:val="000000" w:themeColor="text1"/>
                <w:sz w:val="18"/>
                <w:szCs w:val="18"/>
              </w:rPr>
              <w:t>[Montant et devise]</w:t>
            </w:r>
          </w:p>
        </w:tc>
        <w:tc>
          <w:tcPr>
            <w:tcW w:w="800"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r w:rsidRPr="001309AC">
              <w:rPr>
                <w:rFonts w:ascii="Times New Roman" w:hAnsi="Times New Roman" w:cs="Times New Roman"/>
                <w:bCs/>
                <w:i/>
                <w:iCs/>
                <w:color w:val="000000" w:themeColor="text1"/>
                <w:sz w:val="18"/>
                <w:szCs w:val="18"/>
              </w:rPr>
              <w:t>[Pourcentage du CAPEX ou montant total]</w:t>
            </w:r>
          </w:p>
        </w:tc>
        <w:tc>
          <w:tcPr>
            <w:tcW w:w="737"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r w:rsidRPr="001309AC">
              <w:rPr>
                <w:rFonts w:ascii="Times New Roman" w:hAnsi="Times New Roman" w:cs="Times New Roman"/>
                <w:bCs/>
                <w:i/>
                <w:iCs/>
                <w:color w:val="000000" w:themeColor="text1"/>
                <w:sz w:val="18"/>
                <w:szCs w:val="18"/>
              </w:rPr>
              <w:t>[Pourcentage du CAPEX ou montant total, en liquide ou en nature]</w:t>
            </w:r>
          </w:p>
        </w:tc>
        <w:tc>
          <w:tcPr>
            <w:tcW w:w="598" w:type="pct"/>
            <w:vAlign w:val="center"/>
          </w:tcPr>
          <w:p w:rsidR="00B9089C" w:rsidRPr="001309AC" w:rsidRDefault="00B9089C" w:rsidP="009A05B3">
            <w:pPr>
              <w:jc w:val="center"/>
              <w:rPr>
                <w:rFonts w:ascii="Times New Roman" w:hAnsi="Times New Roman" w:cs="Times New Roman"/>
                <w:b/>
                <w:color w:val="000000" w:themeColor="text1"/>
                <w:sz w:val="18"/>
                <w:szCs w:val="18"/>
              </w:rPr>
            </w:pPr>
            <w:r w:rsidRPr="001309AC">
              <w:rPr>
                <w:rFonts w:ascii="Times New Roman" w:hAnsi="Times New Roman" w:cs="Times New Roman"/>
                <w:bCs/>
                <w:i/>
                <w:iCs/>
                <w:color w:val="000000" w:themeColor="text1"/>
                <w:sz w:val="18"/>
                <w:szCs w:val="18"/>
              </w:rPr>
              <w:t>[Pourcentage du CAPEX ou montant total]</w:t>
            </w:r>
          </w:p>
        </w:tc>
        <w:tc>
          <w:tcPr>
            <w:tcW w:w="1069"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r w:rsidRPr="001309AC">
              <w:rPr>
                <w:rFonts w:ascii="Times New Roman" w:hAnsi="Times New Roman" w:cs="Times New Roman"/>
                <w:bCs/>
                <w:i/>
                <w:iCs/>
                <w:color w:val="000000" w:themeColor="text1"/>
                <w:sz w:val="18"/>
                <w:szCs w:val="18"/>
              </w:rPr>
              <w:t>[Institution octroyant, durée, période de grâce, taux d’intérêt, garanties]</w:t>
            </w:r>
          </w:p>
        </w:tc>
        <w:tc>
          <w:tcPr>
            <w:tcW w:w="784" w:type="pct"/>
          </w:tcPr>
          <w:p w:rsidR="00B9089C" w:rsidRPr="001309AC" w:rsidRDefault="00B9089C" w:rsidP="009A05B3">
            <w:pPr>
              <w:jc w:val="center"/>
              <w:rPr>
                <w:rFonts w:ascii="Times New Roman" w:hAnsi="Times New Roman" w:cs="Times New Roman"/>
                <w:bCs/>
                <w:i/>
                <w:iCs/>
                <w:color w:val="000000" w:themeColor="text1"/>
                <w:sz w:val="18"/>
                <w:szCs w:val="18"/>
              </w:rPr>
            </w:pPr>
          </w:p>
        </w:tc>
      </w:tr>
      <w:tr w:rsidR="00B9089C" w:rsidRPr="001309AC" w:rsidTr="000D5091">
        <w:trPr>
          <w:trHeight w:val="1312"/>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1</w:t>
            </w:r>
          </w:p>
        </w:tc>
        <w:tc>
          <w:tcPr>
            <w:tcW w:w="693"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p>
        </w:tc>
        <w:tc>
          <w:tcPr>
            <w:tcW w:w="800"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p>
        </w:tc>
        <w:tc>
          <w:tcPr>
            <w:tcW w:w="737"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p>
        </w:tc>
        <w:tc>
          <w:tcPr>
            <w:tcW w:w="598"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p>
        </w:tc>
        <w:tc>
          <w:tcPr>
            <w:tcW w:w="1069" w:type="pct"/>
            <w:vAlign w:val="center"/>
          </w:tcPr>
          <w:p w:rsidR="00B9089C" w:rsidRPr="001309AC" w:rsidRDefault="00B9089C" w:rsidP="009A05B3">
            <w:pPr>
              <w:jc w:val="center"/>
              <w:rPr>
                <w:rFonts w:ascii="Times New Roman" w:hAnsi="Times New Roman" w:cs="Times New Roman"/>
                <w:bCs/>
                <w:i/>
                <w:iCs/>
                <w:color w:val="000000" w:themeColor="text1"/>
                <w:sz w:val="18"/>
                <w:szCs w:val="18"/>
              </w:rPr>
            </w:pPr>
          </w:p>
        </w:tc>
        <w:tc>
          <w:tcPr>
            <w:tcW w:w="784" w:type="pct"/>
          </w:tcPr>
          <w:p w:rsidR="00B9089C" w:rsidRPr="001309AC" w:rsidRDefault="00B9089C" w:rsidP="009A05B3">
            <w:pPr>
              <w:jc w:val="center"/>
              <w:rPr>
                <w:rFonts w:ascii="Times New Roman" w:hAnsi="Times New Roman" w:cs="Times New Roman"/>
                <w:bCs/>
                <w:i/>
                <w:iCs/>
                <w:color w:val="000000" w:themeColor="text1"/>
                <w:sz w:val="18"/>
                <w:szCs w:val="18"/>
              </w:rPr>
            </w:pPr>
          </w:p>
        </w:tc>
      </w:tr>
      <w:tr w:rsidR="00B9089C" w:rsidRPr="001309AC" w:rsidTr="000D5091">
        <w:trPr>
          <w:trHeight w:val="20"/>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2</w:t>
            </w:r>
          </w:p>
        </w:tc>
        <w:tc>
          <w:tcPr>
            <w:tcW w:w="693" w:type="pct"/>
            <w:vAlign w:val="center"/>
          </w:tcPr>
          <w:p w:rsidR="00B9089C" w:rsidRPr="001309AC" w:rsidRDefault="00B9089C" w:rsidP="009A05B3">
            <w:pPr>
              <w:rPr>
                <w:rFonts w:ascii="Times New Roman" w:hAnsi="Times New Roman" w:cs="Times New Roman"/>
                <w:b/>
                <w:color w:val="000000" w:themeColor="text1"/>
              </w:rPr>
            </w:pPr>
          </w:p>
        </w:tc>
        <w:tc>
          <w:tcPr>
            <w:tcW w:w="800" w:type="pct"/>
            <w:vAlign w:val="center"/>
          </w:tcPr>
          <w:p w:rsidR="00B9089C" w:rsidRPr="001309AC" w:rsidRDefault="00B9089C" w:rsidP="009A05B3">
            <w:pPr>
              <w:rPr>
                <w:rFonts w:ascii="Times New Roman" w:hAnsi="Times New Roman" w:cs="Times New Roman"/>
                <w:b/>
                <w:color w:val="000000" w:themeColor="text1"/>
              </w:rPr>
            </w:pPr>
          </w:p>
        </w:tc>
        <w:tc>
          <w:tcPr>
            <w:tcW w:w="737" w:type="pct"/>
            <w:vAlign w:val="center"/>
          </w:tcPr>
          <w:p w:rsidR="00B9089C" w:rsidRPr="001309AC" w:rsidRDefault="00B9089C" w:rsidP="009A05B3">
            <w:pPr>
              <w:rPr>
                <w:rFonts w:ascii="Times New Roman" w:hAnsi="Times New Roman" w:cs="Times New Roman"/>
                <w:b/>
                <w:color w:val="000000" w:themeColor="text1"/>
              </w:rPr>
            </w:pPr>
          </w:p>
        </w:tc>
        <w:tc>
          <w:tcPr>
            <w:tcW w:w="598" w:type="pct"/>
            <w:vAlign w:val="center"/>
          </w:tcPr>
          <w:p w:rsidR="00B9089C" w:rsidRPr="001309AC" w:rsidRDefault="00B9089C" w:rsidP="009A05B3">
            <w:pPr>
              <w:rPr>
                <w:rFonts w:ascii="Times New Roman" w:hAnsi="Times New Roman" w:cs="Times New Roman"/>
                <w:b/>
                <w:color w:val="000000" w:themeColor="text1"/>
              </w:rPr>
            </w:pPr>
          </w:p>
        </w:tc>
        <w:tc>
          <w:tcPr>
            <w:tcW w:w="1069" w:type="pct"/>
            <w:vAlign w:val="center"/>
          </w:tcPr>
          <w:p w:rsidR="00B9089C" w:rsidRPr="001309AC" w:rsidRDefault="00B9089C" w:rsidP="009A05B3">
            <w:pPr>
              <w:rPr>
                <w:rFonts w:ascii="Times New Roman" w:hAnsi="Times New Roman" w:cs="Times New Roman"/>
                <w:b/>
                <w:color w:val="000000" w:themeColor="text1"/>
              </w:rPr>
            </w:pPr>
          </w:p>
        </w:tc>
        <w:tc>
          <w:tcPr>
            <w:tcW w:w="784" w:type="pct"/>
          </w:tcPr>
          <w:p w:rsidR="00B9089C" w:rsidRPr="001309AC" w:rsidRDefault="00B9089C" w:rsidP="009A05B3">
            <w:pPr>
              <w:rPr>
                <w:rFonts w:ascii="Times New Roman" w:hAnsi="Times New Roman" w:cs="Times New Roman"/>
                <w:b/>
                <w:color w:val="000000" w:themeColor="text1"/>
              </w:rPr>
            </w:pPr>
          </w:p>
        </w:tc>
      </w:tr>
      <w:tr w:rsidR="00B9089C" w:rsidRPr="001309AC" w:rsidTr="000D5091">
        <w:trPr>
          <w:trHeight w:val="20"/>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3</w:t>
            </w:r>
          </w:p>
        </w:tc>
        <w:tc>
          <w:tcPr>
            <w:tcW w:w="693" w:type="pct"/>
            <w:vAlign w:val="center"/>
          </w:tcPr>
          <w:p w:rsidR="00B9089C" w:rsidRPr="001309AC" w:rsidRDefault="00B9089C" w:rsidP="009A05B3">
            <w:pPr>
              <w:rPr>
                <w:rFonts w:ascii="Times New Roman" w:hAnsi="Times New Roman" w:cs="Times New Roman"/>
                <w:b/>
                <w:color w:val="000000" w:themeColor="text1"/>
              </w:rPr>
            </w:pPr>
          </w:p>
        </w:tc>
        <w:tc>
          <w:tcPr>
            <w:tcW w:w="800" w:type="pct"/>
            <w:vAlign w:val="center"/>
          </w:tcPr>
          <w:p w:rsidR="00B9089C" w:rsidRPr="001309AC" w:rsidRDefault="00B9089C" w:rsidP="009A05B3">
            <w:pPr>
              <w:rPr>
                <w:rFonts w:ascii="Times New Roman" w:hAnsi="Times New Roman" w:cs="Times New Roman"/>
                <w:b/>
                <w:color w:val="000000" w:themeColor="text1"/>
              </w:rPr>
            </w:pPr>
          </w:p>
        </w:tc>
        <w:tc>
          <w:tcPr>
            <w:tcW w:w="737" w:type="pct"/>
            <w:vAlign w:val="center"/>
          </w:tcPr>
          <w:p w:rsidR="00B9089C" w:rsidRPr="001309AC" w:rsidRDefault="00B9089C" w:rsidP="009A05B3">
            <w:pPr>
              <w:rPr>
                <w:rFonts w:ascii="Times New Roman" w:hAnsi="Times New Roman" w:cs="Times New Roman"/>
                <w:b/>
                <w:color w:val="000000" w:themeColor="text1"/>
              </w:rPr>
            </w:pPr>
          </w:p>
        </w:tc>
        <w:tc>
          <w:tcPr>
            <w:tcW w:w="598" w:type="pct"/>
            <w:vAlign w:val="center"/>
          </w:tcPr>
          <w:p w:rsidR="00B9089C" w:rsidRPr="001309AC" w:rsidRDefault="00B9089C" w:rsidP="009A05B3">
            <w:pPr>
              <w:rPr>
                <w:rFonts w:ascii="Times New Roman" w:hAnsi="Times New Roman" w:cs="Times New Roman"/>
                <w:b/>
                <w:color w:val="000000" w:themeColor="text1"/>
              </w:rPr>
            </w:pPr>
          </w:p>
        </w:tc>
        <w:tc>
          <w:tcPr>
            <w:tcW w:w="1069" w:type="pct"/>
            <w:vAlign w:val="center"/>
          </w:tcPr>
          <w:p w:rsidR="00B9089C" w:rsidRPr="001309AC" w:rsidRDefault="00B9089C" w:rsidP="009A05B3">
            <w:pPr>
              <w:rPr>
                <w:rFonts w:ascii="Times New Roman" w:hAnsi="Times New Roman" w:cs="Times New Roman"/>
                <w:b/>
                <w:color w:val="000000" w:themeColor="text1"/>
              </w:rPr>
            </w:pPr>
          </w:p>
        </w:tc>
        <w:tc>
          <w:tcPr>
            <w:tcW w:w="784" w:type="pct"/>
          </w:tcPr>
          <w:p w:rsidR="00B9089C" w:rsidRPr="001309AC" w:rsidRDefault="00B9089C" w:rsidP="009A05B3">
            <w:pPr>
              <w:rPr>
                <w:rFonts w:ascii="Times New Roman" w:hAnsi="Times New Roman" w:cs="Times New Roman"/>
                <w:b/>
                <w:color w:val="000000" w:themeColor="text1"/>
              </w:rPr>
            </w:pPr>
          </w:p>
        </w:tc>
      </w:tr>
      <w:tr w:rsidR="00B9089C" w:rsidRPr="001309AC" w:rsidTr="000D5091">
        <w:trPr>
          <w:trHeight w:val="20"/>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4</w:t>
            </w:r>
          </w:p>
        </w:tc>
        <w:tc>
          <w:tcPr>
            <w:tcW w:w="693" w:type="pct"/>
            <w:vAlign w:val="center"/>
          </w:tcPr>
          <w:p w:rsidR="00B9089C" w:rsidRPr="001309AC" w:rsidRDefault="00B9089C" w:rsidP="009A05B3">
            <w:pPr>
              <w:rPr>
                <w:rFonts w:ascii="Times New Roman" w:hAnsi="Times New Roman" w:cs="Times New Roman"/>
                <w:b/>
                <w:color w:val="000000" w:themeColor="text1"/>
              </w:rPr>
            </w:pPr>
          </w:p>
        </w:tc>
        <w:tc>
          <w:tcPr>
            <w:tcW w:w="800" w:type="pct"/>
            <w:vAlign w:val="center"/>
          </w:tcPr>
          <w:p w:rsidR="00B9089C" w:rsidRPr="001309AC" w:rsidRDefault="00B9089C" w:rsidP="009A05B3">
            <w:pPr>
              <w:rPr>
                <w:rFonts w:ascii="Times New Roman" w:hAnsi="Times New Roman" w:cs="Times New Roman"/>
                <w:b/>
                <w:color w:val="000000" w:themeColor="text1"/>
              </w:rPr>
            </w:pPr>
          </w:p>
        </w:tc>
        <w:tc>
          <w:tcPr>
            <w:tcW w:w="737" w:type="pct"/>
            <w:vAlign w:val="center"/>
          </w:tcPr>
          <w:p w:rsidR="00B9089C" w:rsidRPr="001309AC" w:rsidRDefault="00B9089C" w:rsidP="009A05B3">
            <w:pPr>
              <w:rPr>
                <w:rFonts w:ascii="Times New Roman" w:hAnsi="Times New Roman" w:cs="Times New Roman"/>
                <w:b/>
                <w:color w:val="000000" w:themeColor="text1"/>
              </w:rPr>
            </w:pPr>
          </w:p>
        </w:tc>
        <w:tc>
          <w:tcPr>
            <w:tcW w:w="598" w:type="pct"/>
            <w:vAlign w:val="center"/>
          </w:tcPr>
          <w:p w:rsidR="00B9089C" w:rsidRPr="001309AC" w:rsidRDefault="00B9089C" w:rsidP="009A05B3">
            <w:pPr>
              <w:rPr>
                <w:rFonts w:ascii="Times New Roman" w:hAnsi="Times New Roman" w:cs="Times New Roman"/>
                <w:b/>
                <w:color w:val="000000" w:themeColor="text1"/>
              </w:rPr>
            </w:pPr>
          </w:p>
        </w:tc>
        <w:tc>
          <w:tcPr>
            <w:tcW w:w="1069" w:type="pct"/>
            <w:vAlign w:val="center"/>
          </w:tcPr>
          <w:p w:rsidR="00B9089C" w:rsidRPr="001309AC" w:rsidRDefault="00B9089C" w:rsidP="009A05B3">
            <w:pPr>
              <w:rPr>
                <w:rFonts w:ascii="Times New Roman" w:hAnsi="Times New Roman" w:cs="Times New Roman"/>
                <w:b/>
                <w:color w:val="000000" w:themeColor="text1"/>
              </w:rPr>
            </w:pPr>
          </w:p>
        </w:tc>
        <w:tc>
          <w:tcPr>
            <w:tcW w:w="784" w:type="pct"/>
          </w:tcPr>
          <w:p w:rsidR="00B9089C" w:rsidRPr="001309AC" w:rsidRDefault="00B9089C" w:rsidP="009A05B3">
            <w:pPr>
              <w:rPr>
                <w:rFonts w:ascii="Times New Roman" w:hAnsi="Times New Roman" w:cs="Times New Roman"/>
                <w:b/>
                <w:color w:val="000000" w:themeColor="text1"/>
              </w:rPr>
            </w:pPr>
          </w:p>
        </w:tc>
      </w:tr>
      <w:tr w:rsidR="00B9089C" w:rsidRPr="001309AC" w:rsidTr="000D5091">
        <w:trPr>
          <w:trHeight w:val="20"/>
          <w:jc w:val="center"/>
        </w:trPr>
        <w:tc>
          <w:tcPr>
            <w:tcW w:w="318" w:type="pct"/>
            <w:vAlign w:val="center"/>
          </w:tcPr>
          <w:p w:rsidR="00B9089C" w:rsidRPr="001309AC" w:rsidRDefault="00B9089C" w:rsidP="009A05B3">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5</w:t>
            </w:r>
          </w:p>
        </w:tc>
        <w:tc>
          <w:tcPr>
            <w:tcW w:w="693" w:type="pct"/>
            <w:vAlign w:val="center"/>
          </w:tcPr>
          <w:p w:rsidR="00B9089C" w:rsidRPr="001309AC" w:rsidRDefault="00B9089C" w:rsidP="009A05B3">
            <w:pPr>
              <w:rPr>
                <w:rFonts w:ascii="Times New Roman" w:hAnsi="Times New Roman" w:cs="Times New Roman"/>
                <w:b/>
                <w:color w:val="000000" w:themeColor="text1"/>
              </w:rPr>
            </w:pPr>
          </w:p>
        </w:tc>
        <w:tc>
          <w:tcPr>
            <w:tcW w:w="800" w:type="pct"/>
            <w:vAlign w:val="center"/>
          </w:tcPr>
          <w:p w:rsidR="00B9089C" w:rsidRPr="001309AC" w:rsidRDefault="00B9089C" w:rsidP="009A05B3">
            <w:pPr>
              <w:rPr>
                <w:rFonts w:ascii="Times New Roman" w:hAnsi="Times New Roman" w:cs="Times New Roman"/>
                <w:b/>
                <w:color w:val="000000" w:themeColor="text1"/>
              </w:rPr>
            </w:pPr>
          </w:p>
        </w:tc>
        <w:tc>
          <w:tcPr>
            <w:tcW w:w="737" w:type="pct"/>
            <w:vAlign w:val="center"/>
          </w:tcPr>
          <w:p w:rsidR="00B9089C" w:rsidRPr="001309AC" w:rsidRDefault="00B9089C" w:rsidP="009A05B3">
            <w:pPr>
              <w:rPr>
                <w:rFonts w:ascii="Times New Roman" w:hAnsi="Times New Roman" w:cs="Times New Roman"/>
                <w:b/>
                <w:color w:val="000000" w:themeColor="text1"/>
              </w:rPr>
            </w:pPr>
          </w:p>
        </w:tc>
        <w:tc>
          <w:tcPr>
            <w:tcW w:w="598" w:type="pct"/>
            <w:vAlign w:val="center"/>
          </w:tcPr>
          <w:p w:rsidR="00B9089C" w:rsidRPr="001309AC" w:rsidRDefault="00B9089C" w:rsidP="009A05B3">
            <w:pPr>
              <w:rPr>
                <w:rFonts w:ascii="Times New Roman" w:hAnsi="Times New Roman" w:cs="Times New Roman"/>
                <w:b/>
                <w:color w:val="000000" w:themeColor="text1"/>
              </w:rPr>
            </w:pPr>
          </w:p>
        </w:tc>
        <w:tc>
          <w:tcPr>
            <w:tcW w:w="1069" w:type="pct"/>
            <w:vAlign w:val="center"/>
          </w:tcPr>
          <w:p w:rsidR="00B9089C" w:rsidRPr="001309AC" w:rsidRDefault="00B9089C" w:rsidP="009A05B3">
            <w:pPr>
              <w:rPr>
                <w:rFonts w:ascii="Times New Roman" w:hAnsi="Times New Roman" w:cs="Times New Roman"/>
                <w:b/>
                <w:color w:val="000000" w:themeColor="text1"/>
              </w:rPr>
            </w:pPr>
          </w:p>
        </w:tc>
        <w:tc>
          <w:tcPr>
            <w:tcW w:w="784" w:type="pct"/>
          </w:tcPr>
          <w:p w:rsidR="00B9089C" w:rsidRPr="001309AC" w:rsidRDefault="00B9089C" w:rsidP="009A05B3">
            <w:pPr>
              <w:rPr>
                <w:rFonts w:ascii="Times New Roman" w:hAnsi="Times New Roman" w:cs="Times New Roman"/>
                <w:b/>
                <w:color w:val="000000" w:themeColor="text1"/>
              </w:rPr>
            </w:pPr>
          </w:p>
        </w:tc>
      </w:tr>
    </w:tbl>
    <w:p w:rsidR="00B9089C" w:rsidRPr="001309AC" w:rsidRDefault="00B9089C" w:rsidP="009A05B3">
      <w:pPr>
        <w:spacing w:after="0" w:line="240" w:lineRule="auto"/>
        <w:rPr>
          <w:rFonts w:ascii="Times New Roman" w:hAnsi="Times New Roman" w:cs="Times New Roman"/>
          <w:b/>
          <w:bCs/>
        </w:rPr>
      </w:pPr>
    </w:p>
    <w:p w:rsidR="00B9089C" w:rsidRPr="001309AC" w:rsidRDefault="00B9089C" w:rsidP="009A05B3">
      <w:pPr>
        <w:spacing w:after="0" w:line="240" w:lineRule="auto"/>
        <w:jc w:val="center"/>
        <w:rPr>
          <w:rFonts w:ascii="Times New Roman" w:hAnsi="Times New Roman" w:cs="Times New Roman"/>
          <w:b/>
          <w:sz w:val="24"/>
        </w:rPr>
        <w:sectPr w:rsidR="00B9089C" w:rsidRPr="001309AC" w:rsidSect="001309AC">
          <w:pgSz w:w="16838" w:h="11906" w:orient="landscape"/>
          <w:pgMar w:top="1134" w:right="1417" w:bottom="1134" w:left="1134" w:header="708" w:footer="708" w:gutter="0"/>
          <w:cols w:space="708"/>
          <w:docGrid w:linePitch="360"/>
        </w:sectPr>
      </w:pPr>
    </w:p>
    <w:p w:rsidR="00B9089C" w:rsidRPr="001309AC" w:rsidRDefault="00B9089C" w:rsidP="009A05B3">
      <w:pPr>
        <w:spacing w:after="0" w:line="240" w:lineRule="auto"/>
        <w:jc w:val="center"/>
        <w:rPr>
          <w:rFonts w:ascii="Times New Roman" w:hAnsi="Times New Roman" w:cs="Times New Roman"/>
          <w:b/>
          <w:sz w:val="24"/>
        </w:rPr>
      </w:pPr>
      <w:r w:rsidRPr="001309AC">
        <w:rPr>
          <w:rFonts w:ascii="Times New Roman" w:hAnsi="Times New Roman" w:cs="Times New Roman"/>
          <w:b/>
          <w:sz w:val="24"/>
        </w:rPr>
        <w:lastRenderedPageBreak/>
        <w:t>ANNEXE 2</w:t>
      </w:r>
    </w:p>
    <w:p w:rsidR="00B9089C" w:rsidRPr="001309AC" w:rsidRDefault="00B9089C" w:rsidP="009A05B3">
      <w:pPr>
        <w:spacing w:after="0" w:line="240" w:lineRule="auto"/>
        <w:jc w:val="center"/>
        <w:rPr>
          <w:rFonts w:ascii="Times New Roman" w:hAnsi="Times New Roman" w:cs="Times New Roman"/>
        </w:rPr>
      </w:pPr>
      <w:r w:rsidRPr="001309AC">
        <w:rPr>
          <w:rFonts w:ascii="Times New Roman" w:hAnsi="Times New Roman" w:cs="Times New Roman"/>
          <w:b/>
        </w:rPr>
        <w:t>À LA LETTRE DE MANIFESTATION D’INTÉRÊT</w:t>
      </w:r>
    </w:p>
    <w:p w:rsidR="00B9089C" w:rsidRPr="001309AC" w:rsidRDefault="00B9089C" w:rsidP="009A05B3">
      <w:pPr>
        <w:spacing w:after="0" w:line="240" w:lineRule="auto"/>
        <w:jc w:val="center"/>
        <w:rPr>
          <w:rFonts w:ascii="Times New Roman" w:hAnsi="Times New Roman" w:cs="Times New Roman"/>
          <w:b/>
          <w:bCs/>
        </w:rPr>
      </w:pPr>
      <w:r w:rsidRPr="001309AC">
        <w:rPr>
          <w:rFonts w:ascii="Times New Roman" w:hAnsi="Times New Roman" w:cs="Times New Roman"/>
          <w:b/>
          <w:sz w:val="24"/>
          <w:szCs w:val="24"/>
        </w:rPr>
        <w:t xml:space="preserve">Avis d’Appel à Manifestation d’Intérêt </w:t>
      </w:r>
      <w:r w:rsidR="00AD007F" w:rsidRPr="001309AC">
        <w:rPr>
          <w:rFonts w:ascii="Times New Roman" w:hAnsi="Times New Roman" w:cs="Times New Roman"/>
          <w:b/>
          <w:sz w:val="24"/>
          <w:szCs w:val="24"/>
        </w:rPr>
        <w:t>à l’Appel à projets N°01/MEH/2022</w:t>
      </w:r>
    </w:p>
    <w:p w:rsidR="00AD007F" w:rsidRPr="001309AC" w:rsidRDefault="00AD007F" w:rsidP="009A05B3">
      <w:pPr>
        <w:spacing w:after="0" w:line="240" w:lineRule="auto"/>
        <w:jc w:val="center"/>
        <w:rPr>
          <w:rFonts w:ascii="Times New Roman" w:hAnsi="Times New Roman" w:cs="Times New Roman"/>
          <w:b/>
        </w:rPr>
      </w:pPr>
    </w:p>
    <w:p w:rsidR="00B9089C" w:rsidRPr="001309AC" w:rsidRDefault="00B9089C" w:rsidP="009A05B3">
      <w:pPr>
        <w:spacing w:after="0" w:line="240" w:lineRule="auto"/>
        <w:jc w:val="center"/>
        <w:rPr>
          <w:rFonts w:ascii="Times New Roman" w:hAnsi="Times New Roman" w:cs="Times New Roman"/>
          <w:b/>
        </w:rPr>
      </w:pPr>
      <w:r w:rsidRPr="001309AC">
        <w:rPr>
          <w:rFonts w:ascii="Times New Roman" w:hAnsi="Times New Roman" w:cs="Times New Roman"/>
          <w:b/>
        </w:rPr>
        <w:t>Déclaration du soumissionnaire</w:t>
      </w:r>
    </w:p>
    <w:p w:rsidR="00B9089C" w:rsidRPr="001309AC" w:rsidRDefault="00B9089C" w:rsidP="009A05B3">
      <w:pPr>
        <w:spacing w:after="0" w:line="240" w:lineRule="auto"/>
        <w:jc w:val="center"/>
        <w:rPr>
          <w:rFonts w:ascii="Times New Roman" w:hAnsi="Times New Roman" w:cs="Times New Roman"/>
          <w:b/>
          <w:bCs/>
        </w:rPr>
      </w:pPr>
    </w:p>
    <w:p w:rsidR="00B9089C" w:rsidRPr="001309AC" w:rsidRDefault="00B9089C" w:rsidP="009A05B3">
      <w:pPr>
        <w:spacing w:after="0" w:line="240" w:lineRule="auto"/>
        <w:jc w:val="center"/>
        <w:rPr>
          <w:rFonts w:ascii="Times New Roman" w:hAnsi="Times New Roman" w:cs="Times New Roman"/>
          <w:b/>
          <w:szCs w:val="20"/>
        </w:rPr>
      </w:pPr>
      <w:r w:rsidRPr="001309AC">
        <w:rPr>
          <w:rFonts w:ascii="Times New Roman" w:hAnsi="Times New Roman" w:cs="Times New Roman"/>
          <w:b/>
          <w:szCs w:val="20"/>
        </w:rPr>
        <w:t>MODÈLE 1</w:t>
      </w:r>
    </w:p>
    <w:p w:rsidR="00B9089C" w:rsidRPr="001309AC" w:rsidRDefault="00B9089C" w:rsidP="009A05B3">
      <w:pPr>
        <w:spacing w:after="0" w:line="240" w:lineRule="auto"/>
        <w:jc w:val="center"/>
        <w:rPr>
          <w:rFonts w:ascii="Times New Roman" w:hAnsi="Times New Roman" w:cs="Times New Roman"/>
          <w:b/>
          <w:color w:val="000000"/>
          <w:szCs w:val="20"/>
        </w:rPr>
      </w:pPr>
      <w:r w:rsidRPr="001309AC">
        <w:rPr>
          <w:rFonts w:ascii="Times New Roman" w:hAnsi="Times New Roman" w:cs="Times New Roman"/>
          <w:b/>
          <w:szCs w:val="20"/>
        </w:rPr>
        <w:t>Déclaration du soumissionnaire (si à titre individuel) ou du chef de file (en cas de consortium)</w:t>
      </w:r>
    </w:p>
    <w:p w:rsidR="00B9089C" w:rsidRPr="001309AC" w:rsidRDefault="00B9089C" w:rsidP="009A05B3">
      <w:pPr>
        <w:spacing w:after="0" w:line="240" w:lineRule="auto"/>
        <w:jc w:val="both"/>
        <w:rPr>
          <w:rFonts w:ascii="Times New Roman" w:hAnsi="Times New Roman" w:cs="Times New Roman"/>
          <w:color w:val="000000"/>
        </w:rPr>
      </w:pPr>
    </w:p>
    <w:p w:rsidR="00AD007F" w:rsidRPr="001309AC" w:rsidRDefault="00B9089C" w:rsidP="00AD007F">
      <w:pPr>
        <w:spacing w:after="0" w:line="240" w:lineRule="auto"/>
        <w:ind w:firstLine="708"/>
        <w:jc w:val="both"/>
        <w:rPr>
          <w:rFonts w:ascii="Times New Roman" w:hAnsi="Times New Roman" w:cs="Times New Roman"/>
          <w:color w:val="000000"/>
        </w:rPr>
      </w:pPr>
      <w:r w:rsidRPr="001309AC">
        <w:rPr>
          <w:rFonts w:ascii="Times New Roman" w:hAnsi="Times New Roman" w:cs="Times New Roman"/>
          <w:color w:val="000000"/>
        </w:rPr>
        <w:t xml:space="preserve">Je soussigné, en tant que signataire habilité par le candidat précité (par l'ensemble des membres du consortium, le cas échéant), déclare par la présente que nous avons examiné l’avis émis par l’Autorité Concédante pour l'Appel à Projets susvisé. </w:t>
      </w:r>
    </w:p>
    <w:p w:rsidR="00B9089C" w:rsidRPr="001309AC" w:rsidRDefault="00B9089C" w:rsidP="00AD007F">
      <w:pPr>
        <w:spacing w:after="0" w:line="240" w:lineRule="auto"/>
        <w:ind w:firstLine="708"/>
        <w:jc w:val="both"/>
        <w:rPr>
          <w:rFonts w:ascii="Times New Roman" w:hAnsi="Times New Roman" w:cs="Times New Roman"/>
          <w:color w:val="000000"/>
        </w:rPr>
      </w:pPr>
      <w:r w:rsidRPr="001309AC">
        <w:rPr>
          <w:rFonts w:ascii="Times New Roman" w:hAnsi="Times New Roman" w:cs="Times New Roman"/>
          <w:color w:val="000000"/>
        </w:rPr>
        <w:t>Si notre candidature est présélectionnée, nous avons la ferme intention de soumettre une proposition en vue de fournir les services qui seront demandés dans le Dossier d'Appel à Projets.</w:t>
      </w:r>
    </w:p>
    <w:p w:rsidR="00B9089C" w:rsidRPr="001309AC" w:rsidRDefault="00AD007F" w:rsidP="009A05B3">
      <w:pPr>
        <w:widowControl w:val="0"/>
        <w:tabs>
          <w:tab w:val="left" w:pos="360"/>
        </w:tabs>
        <w:suppressAutoHyphens/>
        <w:spacing w:after="0" w:line="240" w:lineRule="auto"/>
        <w:jc w:val="both"/>
        <w:rPr>
          <w:rFonts w:ascii="Times New Roman" w:hAnsi="Times New Roman" w:cs="Times New Roman"/>
        </w:rPr>
      </w:pPr>
      <w:r w:rsidRPr="001309AC">
        <w:rPr>
          <w:rFonts w:ascii="Times New Roman" w:hAnsi="Times New Roman" w:cs="Times New Roman"/>
        </w:rPr>
        <w:tab/>
      </w:r>
      <w:r w:rsidRPr="001309AC">
        <w:rPr>
          <w:rFonts w:ascii="Times New Roman" w:hAnsi="Times New Roman" w:cs="Times New Roman"/>
        </w:rPr>
        <w:tab/>
      </w:r>
      <w:r w:rsidR="00B9089C" w:rsidRPr="001309AC">
        <w:rPr>
          <w:rFonts w:ascii="Times New Roman" w:hAnsi="Times New Roman" w:cs="Times New Roman"/>
        </w:rPr>
        <w:t>Nous confirmons que nous ne participons à aucune autre candidature pour le même marché, à quelque titre que ce soit (en tant que membre ou chef de file d'un consortium, ou en tant que candidat individuel).</w:t>
      </w:r>
    </w:p>
    <w:p w:rsidR="00AD007F" w:rsidRPr="001309AC" w:rsidRDefault="00B9089C" w:rsidP="00AD007F">
      <w:pPr>
        <w:spacing w:after="0" w:line="240" w:lineRule="auto"/>
        <w:ind w:firstLine="708"/>
        <w:jc w:val="both"/>
        <w:rPr>
          <w:rFonts w:ascii="Times New Roman" w:hAnsi="Times New Roman" w:cs="Times New Roman"/>
          <w:color w:val="000000"/>
        </w:rPr>
      </w:pPr>
      <w:bookmarkStart w:id="4" w:name="_Hlk533936389"/>
      <w:r w:rsidRPr="001309AC">
        <w:rPr>
          <w:rFonts w:ascii="Times New Roman" w:hAnsi="Times New Roman" w:cs="Times New Roman"/>
          <w:color w:val="000000"/>
        </w:rPr>
        <w:t xml:space="preserve">Nous sommes pleinement conscients du fait que, pour un consortium, la composition de celui-ci ne peut être modifiée au cours de l'Appel à Projets, sans approbation écrite préalable de l’Autorité Concédante. </w:t>
      </w:r>
    </w:p>
    <w:p w:rsidR="00B9089C" w:rsidRPr="001309AC" w:rsidRDefault="00B9089C" w:rsidP="00AD007F">
      <w:pPr>
        <w:spacing w:after="0" w:line="240" w:lineRule="auto"/>
        <w:ind w:firstLine="708"/>
        <w:jc w:val="both"/>
        <w:rPr>
          <w:rFonts w:ascii="Times New Roman" w:hAnsi="Times New Roman" w:cs="Times New Roman"/>
          <w:color w:val="000000"/>
        </w:rPr>
      </w:pPr>
      <w:r w:rsidRPr="001309AC">
        <w:rPr>
          <w:rFonts w:ascii="Times New Roman" w:hAnsi="Times New Roman" w:cs="Times New Roman"/>
          <w:color w:val="000000"/>
        </w:rPr>
        <w:t>Nous reconnaissons également que les membres du consortium seront solidairement et conjointement responsables vis-à-vis de l’Autorité Concédante en ce qui concerne la participation à l'Appel à Projets susmentionné et tout marché qui nous serait attribué en conséquence.</w:t>
      </w:r>
    </w:p>
    <w:p w:rsidR="00AD007F" w:rsidRPr="001309AC" w:rsidRDefault="00B9089C" w:rsidP="00AD007F">
      <w:pPr>
        <w:spacing w:after="0" w:line="240" w:lineRule="auto"/>
        <w:ind w:firstLine="708"/>
        <w:jc w:val="both"/>
        <w:rPr>
          <w:rFonts w:ascii="Times New Roman" w:hAnsi="Times New Roman" w:cs="Times New Roman"/>
          <w:color w:val="000000"/>
        </w:rPr>
      </w:pPr>
      <w:r w:rsidRPr="001309AC">
        <w:rPr>
          <w:rFonts w:ascii="Times New Roman" w:hAnsi="Times New Roman" w:cs="Times New Roman"/>
          <w:color w:val="000000"/>
        </w:rPr>
        <w:t xml:space="preserve">Nous avons la ferme intention de nous constituer en la forme d’une société de droit malgache, conformément aux dispositions législatives et réglementaires en vigueur, si notre candidature est sélectionnée. </w:t>
      </w:r>
      <w:bookmarkEnd w:id="4"/>
    </w:p>
    <w:p w:rsidR="00AD007F" w:rsidRPr="001309AC" w:rsidRDefault="00AD007F" w:rsidP="00AD007F">
      <w:pPr>
        <w:spacing w:after="0" w:line="240" w:lineRule="auto"/>
        <w:ind w:left="3540" w:firstLine="708"/>
        <w:jc w:val="both"/>
        <w:rPr>
          <w:rFonts w:ascii="Times New Roman" w:hAnsi="Times New Roman" w:cs="Times New Roman"/>
        </w:rPr>
      </w:pPr>
    </w:p>
    <w:p w:rsidR="00B9089C" w:rsidRPr="001309AC" w:rsidRDefault="00B9089C" w:rsidP="00AD007F">
      <w:pPr>
        <w:spacing w:after="0" w:line="240" w:lineRule="auto"/>
        <w:ind w:left="3540" w:firstLine="708"/>
        <w:jc w:val="both"/>
        <w:rPr>
          <w:rFonts w:ascii="Times New Roman" w:hAnsi="Times New Roman" w:cs="Times New Roman"/>
          <w:color w:val="000000"/>
        </w:rPr>
      </w:pPr>
      <w:r w:rsidRPr="001309AC">
        <w:rPr>
          <w:rFonts w:ascii="Times New Roman" w:hAnsi="Times New Roman" w:cs="Times New Roman"/>
        </w:rPr>
        <w:t xml:space="preserve">Fait </w:t>
      </w:r>
      <w:r w:rsidRPr="001309AC">
        <w:rPr>
          <w:rFonts w:ascii="Times New Roman" w:hAnsi="Times New Roman" w:cs="Times New Roman"/>
          <w:highlight w:val="yellow"/>
        </w:rPr>
        <w:t>à …………………</w:t>
      </w:r>
      <w:r w:rsidRPr="001309AC">
        <w:rPr>
          <w:rFonts w:ascii="Times New Roman" w:hAnsi="Times New Roman" w:cs="Times New Roman"/>
        </w:rPr>
        <w:t xml:space="preserve">, le </w:t>
      </w:r>
      <w:r w:rsidRPr="001309AC">
        <w:rPr>
          <w:rFonts w:ascii="Times New Roman" w:hAnsi="Times New Roman" w:cs="Times New Roman"/>
          <w:highlight w:val="yellow"/>
        </w:rPr>
        <w:t>………….…………</w:t>
      </w:r>
    </w:p>
    <w:p w:rsidR="00B9089C" w:rsidRPr="001309AC" w:rsidRDefault="00B9089C" w:rsidP="009A05B3">
      <w:pPr>
        <w:spacing w:after="0" w:line="240" w:lineRule="auto"/>
        <w:ind w:left="6480"/>
        <w:rPr>
          <w:rFonts w:ascii="Times New Roman" w:hAnsi="Times New Roman" w:cs="Times New Roman"/>
          <w:szCs w:val="20"/>
        </w:rPr>
      </w:pPr>
      <w:r w:rsidRPr="001309AC">
        <w:rPr>
          <w:rFonts w:ascii="Times New Roman" w:hAnsi="Times New Roman" w:cs="Times New Roman"/>
          <w:szCs w:val="20"/>
        </w:rPr>
        <w:t>[Signature et cachet]</w:t>
      </w:r>
    </w:p>
    <w:p w:rsidR="00B9089C" w:rsidRPr="001309AC" w:rsidRDefault="00B9089C" w:rsidP="009A05B3">
      <w:pPr>
        <w:spacing w:after="0" w:line="240" w:lineRule="auto"/>
        <w:ind w:left="6480"/>
        <w:rPr>
          <w:rFonts w:ascii="Times New Roman" w:hAnsi="Times New Roman" w:cs="Times New Roman"/>
          <w:color w:val="000000" w:themeColor="text1"/>
        </w:rPr>
      </w:pPr>
    </w:p>
    <w:p w:rsidR="00B9089C" w:rsidRPr="001309AC" w:rsidRDefault="00B9089C" w:rsidP="009A05B3">
      <w:pPr>
        <w:spacing w:after="0" w:line="240" w:lineRule="auto"/>
        <w:jc w:val="center"/>
        <w:rPr>
          <w:rFonts w:ascii="Times New Roman" w:hAnsi="Times New Roman" w:cs="Times New Roman"/>
          <w:b/>
          <w:szCs w:val="20"/>
        </w:rPr>
      </w:pPr>
      <w:r w:rsidRPr="001309AC">
        <w:rPr>
          <w:rFonts w:ascii="Times New Roman" w:hAnsi="Times New Roman" w:cs="Times New Roman"/>
          <w:b/>
          <w:szCs w:val="20"/>
        </w:rPr>
        <w:t>MODÈLE 2</w:t>
      </w:r>
    </w:p>
    <w:p w:rsidR="00B9089C" w:rsidRPr="001309AC" w:rsidRDefault="00B9089C" w:rsidP="009A05B3">
      <w:pPr>
        <w:spacing w:after="0" w:line="240" w:lineRule="auto"/>
        <w:jc w:val="center"/>
        <w:rPr>
          <w:rFonts w:ascii="Times New Roman" w:hAnsi="Times New Roman" w:cs="Times New Roman"/>
          <w:b/>
          <w:color w:val="000000"/>
          <w:szCs w:val="20"/>
        </w:rPr>
      </w:pPr>
      <w:r w:rsidRPr="001309AC">
        <w:rPr>
          <w:rFonts w:ascii="Times New Roman" w:hAnsi="Times New Roman" w:cs="Times New Roman"/>
          <w:b/>
          <w:color w:val="000000"/>
          <w:szCs w:val="20"/>
        </w:rPr>
        <w:t>Déclaration des membres du consortium autres que le chef de file (une pour chaque membre du consortium)</w:t>
      </w:r>
    </w:p>
    <w:p w:rsidR="00B9089C" w:rsidRPr="001309AC" w:rsidRDefault="00B9089C" w:rsidP="00AD007F">
      <w:pPr>
        <w:spacing w:after="0" w:line="240" w:lineRule="auto"/>
        <w:ind w:firstLine="708"/>
        <w:jc w:val="both"/>
        <w:rPr>
          <w:rFonts w:ascii="Times New Roman" w:hAnsi="Times New Roman" w:cs="Times New Roman"/>
          <w:i/>
          <w:color w:val="000000"/>
        </w:rPr>
      </w:pPr>
      <w:r w:rsidRPr="001309AC">
        <w:rPr>
          <w:rFonts w:ascii="Times New Roman" w:hAnsi="Times New Roman" w:cs="Times New Roman"/>
        </w:rPr>
        <w:t xml:space="preserve">Je soussigné, </w:t>
      </w:r>
      <w:r w:rsidRPr="001309AC">
        <w:rPr>
          <w:rFonts w:ascii="Times New Roman" w:hAnsi="Times New Roman" w:cs="Times New Roman"/>
          <w:color w:val="000000"/>
        </w:rPr>
        <w:t xml:space="preserve">en tant que signataire habilité par le membre de consortium </w:t>
      </w:r>
      <w:r w:rsidR="00AD007F" w:rsidRPr="001309AC">
        <w:rPr>
          <w:rFonts w:ascii="Times New Roman" w:hAnsi="Times New Roman" w:cs="Times New Roman"/>
          <w:highlight w:val="yellow"/>
        </w:rPr>
        <w:t>[nom du membre du consortium]</w:t>
      </w:r>
      <w:r w:rsidRPr="001309AC">
        <w:rPr>
          <w:rFonts w:ascii="Times New Roman" w:hAnsi="Times New Roman" w:cs="Times New Roman"/>
          <w:color w:val="000000"/>
        </w:rPr>
        <w:t>,</w:t>
      </w:r>
      <w:r w:rsidRPr="001309AC">
        <w:rPr>
          <w:rFonts w:ascii="Times New Roman" w:hAnsi="Times New Roman" w:cs="Times New Roman"/>
          <w:i/>
          <w:color w:val="000000"/>
        </w:rPr>
        <w:t xml:space="preserve"> </w:t>
      </w:r>
      <w:r w:rsidRPr="001309AC">
        <w:rPr>
          <w:rFonts w:ascii="Times New Roman" w:hAnsi="Times New Roman" w:cs="Times New Roman"/>
          <w:color w:val="000000"/>
        </w:rPr>
        <w:t>déclare ce qui suit</w:t>
      </w:r>
      <w:r w:rsidRPr="001309AC">
        <w:rPr>
          <w:rFonts w:ascii="Times New Roman" w:hAnsi="Times New Roman" w:cs="Times New Roman"/>
          <w:i/>
          <w:color w:val="000000"/>
        </w:rPr>
        <w:t> :</w:t>
      </w:r>
    </w:p>
    <w:p w:rsidR="00B9089C" w:rsidRPr="001309AC" w:rsidRDefault="00B9089C" w:rsidP="009A05B3">
      <w:pPr>
        <w:widowControl w:val="0"/>
        <w:numPr>
          <w:ilvl w:val="0"/>
          <w:numId w:val="10"/>
        </w:numPr>
        <w:tabs>
          <w:tab w:val="left" w:pos="360"/>
        </w:tabs>
        <w:suppressAutoHyphens/>
        <w:spacing w:after="0" w:line="240" w:lineRule="auto"/>
        <w:jc w:val="both"/>
        <w:rPr>
          <w:rFonts w:ascii="Times New Roman" w:hAnsi="Times New Roman" w:cs="Times New Roman"/>
        </w:rPr>
      </w:pPr>
      <w:r w:rsidRPr="001309AC">
        <w:rPr>
          <w:rFonts w:ascii="Times New Roman" w:hAnsi="Times New Roman" w:cs="Times New Roman"/>
        </w:rPr>
        <w:t xml:space="preserve">Nous soumettons la présente candidature en tant que membre du consortium dirigé par </w:t>
      </w:r>
      <w:r w:rsidR="00AD007F" w:rsidRPr="001309AC">
        <w:rPr>
          <w:rFonts w:ascii="Times New Roman" w:hAnsi="Times New Roman" w:cs="Times New Roman"/>
          <w:highlight w:val="lightGray"/>
        </w:rPr>
        <w:t>[</w:t>
      </w:r>
      <w:r w:rsidRPr="00AE40B9">
        <w:rPr>
          <w:rFonts w:ascii="Times New Roman" w:hAnsi="Times New Roman" w:cs="Times New Roman"/>
          <w:highlight w:val="yellow"/>
        </w:rPr>
        <w:t>nom du</w:t>
      </w:r>
      <w:r w:rsidR="00AD007F" w:rsidRPr="00AE40B9">
        <w:rPr>
          <w:rFonts w:ascii="Times New Roman" w:hAnsi="Times New Roman" w:cs="Times New Roman"/>
          <w:highlight w:val="yellow"/>
        </w:rPr>
        <w:t xml:space="preserve"> chef de file]</w:t>
      </w:r>
      <w:r w:rsidRPr="001309AC">
        <w:rPr>
          <w:rFonts w:ascii="Times New Roman" w:hAnsi="Times New Roman" w:cs="Times New Roman"/>
          <w:color w:val="FF0000"/>
        </w:rPr>
        <w:t xml:space="preserve"> </w:t>
      </w:r>
      <w:r w:rsidRPr="001309AC">
        <w:rPr>
          <w:rFonts w:ascii="Times New Roman" w:hAnsi="Times New Roman" w:cs="Times New Roman"/>
        </w:rPr>
        <w:t xml:space="preserve">pour ledit Appel à Projets. Nous confirmons que nous ne participons à aucune autre candidature pour le même Appel à Projets, à quelque titre que ce soit (en tant que membre ou chef de file d'un consortium, ou en tant que candidat individuel), et nous informerons immédiatement le pouvoir adjudicateur de tout changement concernant les circonstances susmentionnées à n'importe quel stade de la mise en œuvre des tâches ; </w:t>
      </w:r>
    </w:p>
    <w:p w:rsidR="00B9089C" w:rsidRPr="001309AC" w:rsidRDefault="00B9089C" w:rsidP="009A05B3">
      <w:pPr>
        <w:pStyle w:val="Paragraphedeliste"/>
        <w:numPr>
          <w:ilvl w:val="0"/>
          <w:numId w:val="10"/>
        </w:numPr>
        <w:spacing w:after="0" w:line="240" w:lineRule="auto"/>
        <w:jc w:val="both"/>
        <w:rPr>
          <w:rFonts w:ascii="Times New Roman" w:hAnsi="Times New Roman" w:cs="Times New Roman"/>
          <w:color w:val="000000"/>
        </w:rPr>
      </w:pPr>
      <w:r w:rsidRPr="001309AC">
        <w:rPr>
          <w:rFonts w:ascii="Times New Roman" w:hAnsi="Times New Roman" w:cs="Times New Roman"/>
          <w:color w:val="000000"/>
        </w:rPr>
        <w:t>Nous sommes pleinement conscients du fait que, pour un consortium, la composition de celui-ci ne peut être modifiée au cours de l'</w:t>
      </w:r>
      <w:r w:rsidRPr="001309AC">
        <w:rPr>
          <w:rFonts w:ascii="Times New Roman" w:hAnsi="Times New Roman" w:cs="Times New Roman"/>
        </w:rPr>
        <w:t>Appel à Projets</w:t>
      </w:r>
      <w:r w:rsidRPr="001309AC">
        <w:rPr>
          <w:rFonts w:ascii="Times New Roman" w:hAnsi="Times New Roman" w:cs="Times New Roman"/>
          <w:color w:val="000000"/>
        </w:rPr>
        <w:t>, sans approbation écrite préalable de l’Autorité Concédante. Nous reconnaissons également que les membres du consortium seront solidairement et conjointement responsables vis-à-vis de l’Autorité Concédante en ce qui concerne la participation à l'</w:t>
      </w:r>
      <w:r w:rsidRPr="001309AC">
        <w:rPr>
          <w:rFonts w:ascii="Times New Roman" w:hAnsi="Times New Roman" w:cs="Times New Roman"/>
        </w:rPr>
        <w:t>Appel à Projets</w:t>
      </w:r>
      <w:r w:rsidRPr="001309AC" w:rsidDel="00C91514">
        <w:rPr>
          <w:rFonts w:ascii="Times New Roman" w:hAnsi="Times New Roman" w:cs="Times New Roman"/>
          <w:color w:val="000000"/>
        </w:rPr>
        <w:t xml:space="preserve"> </w:t>
      </w:r>
      <w:r w:rsidRPr="001309AC">
        <w:rPr>
          <w:rFonts w:ascii="Times New Roman" w:hAnsi="Times New Roman" w:cs="Times New Roman"/>
          <w:color w:val="000000"/>
        </w:rPr>
        <w:t>susmentionné et tout marché qui nous serait attribué en conséquence.</w:t>
      </w:r>
    </w:p>
    <w:p w:rsidR="00B9089C" w:rsidRPr="001309AC" w:rsidRDefault="00B9089C" w:rsidP="00AD007F">
      <w:pPr>
        <w:spacing w:after="0" w:line="240" w:lineRule="auto"/>
        <w:ind w:firstLine="708"/>
        <w:jc w:val="both"/>
        <w:rPr>
          <w:rFonts w:ascii="Times New Roman" w:hAnsi="Times New Roman" w:cs="Times New Roman"/>
        </w:rPr>
      </w:pPr>
      <w:r w:rsidRPr="001309AC">
        <w:rPr>
          <w:rFonts w:ascii="Times New Roman" w:hAnsi="Times New Roman" w:cs="Times New Roman"/>
        </w:rPr>
        <w:t>Nous nous engageons également, si cela est demandé, à fournir des preuves de notre capacité économique et financière et de notre capacité professionnelle et technique conformément aux critères de sélection prévus pour cet Appel à Projets.</w:t>
      </w:r>
    </w:p>
    <w:p w:rsidR="00AD007F" w:rsidRPr="001309AC" w:rsidRDefault="00B9089C" w:rsidP="00AD007F">
      <w:pPr>
        <w:spacing w:after="0" w:line="240" w:lineRule="auto"/>
        <w:ind w:firstLine="708"/>
        <w:jc w:val="both"/>
        <w:rPr>
          <w:rFonts w:ascii="Times New Roman" w:hAnsi="Times New Roman" w:cs="Times New Roman"/>
        </w:rPr>
      </w:pPr>
      <w:r w:rsidRPr="001309AC">
        <w:rPr>
          <w:rFonts w:ascii="Times New Roman" w:hAnsi="Times New Roman" w:cs="Times New Roman"/>
          <w:color w:val="000000"/>
        </w:rPr>
        <w:t>Si notre candidature est sélectionnée, nous nous engageons à nous constituer en la forme d’une société de droit malgache, conformément aux dispositions législatives et réglementaires en vigueur.</w:t>
      </w:r>
      <w:bookmarkStart w:id="5" w:name="_Hlk78277189"/>
    </w:p>
    <w:p w:rsidR="00AD007F" w:rsidRPr="001309AC" w:rsidRDefault="00AD007F" w:rsidP="00AD007F">
      <w:pPr>
        <w:spacing w:after="0" w:line="240" w:lineRule="auto"/>
        <w:ind w:left="4248"/>
        <w:jc w:val="both"/>
        <w:rPr>
          <w:rFonts w:ascii="Times New Roman" w:hAnsi="Times New Roman" w:cs="Times New Roman"/>
        </w:rPr>
      </w:pPr>
    </w:p>
    <w:p w:rsidR="00B9089C" w:rsidRPr="001309AC" w:rsidRDefault="00B9089C" w:rsidP="00AD007F">
      <w:pPr>
        <w:spacing w:after="0" w:line="240" w:lineRule="auto"/>
        <w:ind w:left="4248"/>
        <w:jc w:val="both"/>
        <w:rPr>
          <w:rFonts w:ascii="Times New Roman" w:hAnsi="Times New Roman" w:cs="Times New Roman"/>
        </w:rPr>
      </w:pPr>
      <w:r w:rsidRPr="001309AC">
        <w:rPr>
          <w:rFonts w:ascii="Times New Roman" w:hAnsi="Times New Roman" w:cs="Times New Roman"/>
        </w:rPr>
        <w:t xml:space="preserve">Fait à </w:t>
      </w:r>
      <w:r w:rsidRPr="001309AC">
        <w:rPr>
          <w:rFonts w:ascii="Times New Roman" w:hAnsi="Times New Roman" w:cs="Times New Roman"/>
          <w:highlight w:val="yellow"/>
        </w:rPr>
        <w:t>…………………</w:t>
      </w:r>
      <w:r w:rsidRPr="001309AC">
        <w:rPr>
          <w:rFonts w:ascii="Times New Roman" w:hAnsi="Times New Roman" w:cs="Times New Roman"/>
        </w:rPr>
        <w:t xml:space="preserve">, le </w:t>
      </w:r>
      <w:r w:rsidRPr="001309AC">
        <w:rPr>
          <w:rFonts w:ascii="Times New Roman" w:hAnsi="Times New Roman" w:cs="Times New Roman"/>
          <w:highlight w:val="yellow"/>
        </w:rPr>
        <w:t>………….…………</w:t>
      </w:r>
    </w:p>
    <w:p w:rsidR="00AD007F" w:rsidRPr="001309AC" w:rsidRDefault="00B9089C" w:rsidP="00AD007F">
      <w:pPr>
        <w:spacing w:after="0" w:line="240" w:lineRule="auto"/>
        <w:ind w:left="5760" w:firstLine="720"/>
        <w:rPr>
          <w:rFonts w:ascii="Times New Roman" w:hAnsi="Times New Roman" w:cs="Times New Roman"/>
          <w:szCs w:val="20"/>
        </w:rPr>
        <w:sectPr w:rsidR="00AD007F" w:rsidRPr="001309AC" w:rsidSect="00AD007F">
          <w:footerReference w:type="default" r:id="rId11"/>
          <w:pgSz w:w="11906" w:h="16838"/>
          <w:pgMar w:top="993" w:right="1417" w:bottom="1417" w:left="1417" w:header="708" w:footer="0" w:gutter="0"/>
          <w:cols w:space="708"/>
          <w:docGrid w:linePitch="360"/>
        </w:sectPr>
      </w:pPr>
      <w:r w:rsidRPr="001309AC">
        <w:rPr>
          <w:rFonts w:ascii="Times New Roman" w:hAnsi="Times New Roman" w:cs="Times New Roman"/>
          <w:szCs w:val="20"/>
        </w:rPr>
        <w:t>[Signature et cachet]</w:t>
      </w:r>
      <w:bookmarkEnd w:id="5"/>
    </w:p>
    <w:p w:rsidR="00AD007F" w:rsidRPr="001309AC" w:rsidRDefault="00AD007F" w:rsidP="00AD007F">
      <w:pPr>
        <w:spacing w:after="0" w:line="240" w:lineRule="auto"/>
        <w:rPr>
          <w:rFonts w:ascii="Times New Roman" w:hAnsi="Times New Roman" w:cs="Times New Roman"/>
          <w:szCs w:val="20"/>
        </w:rPr>
      </w:pPr>
    </w:p>
    <w:p w:rsidR="00F43633" w:rsidRPr="001309AC" w:rsidRDefault="00F43633" w:rsidP="00F43633">
      <w:pPr>
        <w:spacing w:after="0" w:line="240" w:lineRule="auto"/>
        <w:jc w:val="both"/>
        <w:rPr>
          <w:rFonts w:ascii="Times New Roman" w:hAnsi="Times New Roman" w:cs="Times New Roman"/>
          <w:b/>
        </w:rPr>
      </w:pPr>
      <w:r w:rsidRPr="001309AC">
        <w:rPr>
          <w:rFonts w:ascii="Times New Roman" w:hAnsi="Times New Roman" w:cs="Times New Roman"/>
          <w:b/>
        </w:rPr>
        <w:t>PJ 3 : LISTE DU PERSONNEL AFFECTE AU PROJET AVEC LEUR POSTE RESPECTIF (AU MINIMUM UN CHEF DE PROJET, UN EXPERT TECHNIQUE ET UN EXPERT FINANCIER)</w:t>
      </w:r>
    </w:p>
    <w:p w:rsidR="00F43633" w:rsidRPr="001309AC" w:rsidRDefault="00F43633" w:rsidP="00F43633">
      <w:pPr>
        <w:jc w:val="center"/>
        <w:rPr>
          <w:rFonts w:ascii="Times New Roman" w:hAnsi="Times New Roman" w:cs="Times New Roman"/>
          <w:b/>
          <w:bCs/>
          <w:szCs w:val="24"/>
        </w:rPr>
      </w:pPr>
    </w:p>
    <w:p w:rsidR="00F43633" w:rsidRPr="001309AC" w:rsidRDefault="00F43633" w:rsidP="00F43633">
      <w:pPr>
        <w:jc w:val="center"/>
        <w:rPr>
          <w:rFonts w:ascii="Times New Roman" w:hAnsi="Times New Roman" w:cs="Times New Roman"/>
          <w:b/>
          <w:bCs/>
          <w:szCs w:val="24"/>
        </w:rPr>
      </w:pPr>
      <w:r w:rsidRPr="001309AC">
        <w:rPr>
          <w:rFonts w:ascii="Times New Roman" w:hAnsi="Times New Roman" w:cs="Times New Roman"/>
          <w:b/>
          <w:bCs/>
          <w:szCs w:val="24"/>
        </w:rPr>
        <w:t>Pour participation à l’Appel à Projets N°01/MEH/2022</w:t>
      </w:r>
    </w:p>
    <w:p w:rsidR="00F43633" w:rsidRPr="001309AC" w:rsidRDefault="00F43633" w:rsidP="00F43633">
      <w:pPr>
        <w:spacing w:after="120"/>
        <w:jc w:val="both"/>
        <w:rPr>
          <w:rFonts w:ascii="Times New Roman" w:hAnsi="Times New Roman" w:cs="Times New Roman"/>
          <w:b/>
          <w:u w:val="single"/>
        </w:rPr>
      </w:pPr>
    </w:p>
    <w:tbl>
      <w:tblPr>
        <w:tblStyle w:val="Grilledutableau"/>
        <w:tblW w:w="5000" w:type="pct"/>
        <w:tblLook w:val="04A0" w:firstRow="1" w:lastRow="0" w:firstColumn="1" w:lastColumn="0" w:noHBand="0" w:noVBand="1"/>
      </w:tblPr>
      <w:tblGrid>
        <w:gridCol w:w="1302"/>
        <w:gridCol w:w="4889"/>
        <w:gridCol w:w="3097"/>
      </w:tblGrid>
      <w:tr w:rsidR="00F43633" w:rsidRPr="001309AC" w:rsidTr="000D5091">
        <w:trPr>
          <w:trHeight w:val="340"/>
        </w:trPr>
        <w:tc>
          <w:tcPr>
            <w:tcW w:w="701" w:type="pct"/>
            <w:vAlign w:val="center"/>
          </w:tcPr>
          <w:p w:rsidR="00F43633" w:rsidRPr="001309AC" w:rsidRDefault="00F43633" w:rsidP="001309AC">
            <w:pPr>
              <w:jc w:val="center"/>
              <w:rPr>
                <w:rFonts w:ascii="Times New Roman" w:hAnsi="Times New Roman" w:cs="Times New Roman"/>
                <w:b/>
                <w:bCs/>
              </w:rPr>
            </w:pPr>
            <w:r w:rsidRPr="001309AC">
              <w:rPr>
                <w:rFonts w:ascii="Times New Roman" w:hAnsi="Times New Roman" w:cs="Times New Roman"/>
                <w:b/>
                <w:bCs/>
              </w:rPr>
              <w:t>N°</w:t>
            </w:r>
          </w:p>
        </w:tc>
        <w:tc>
          <w:tcPr>
            <w:tcW w:w="2632" w:type="pct"/>
            <w:vAlign w:val="center"/>
          </w:tcPr>
          <w:p w:rsidR="00F43633" w:rsidRPr="001309AC" w:rsidRDefault="00F43633" w:rsidP="001309AC">
            <w:pPr>
              <w:jc w:val="center"/>
              <w:rPr>
                <w:rFonts w:ascii="Times New Roman" w:hAnsi="Times New Roman" w:cs="Times New Roman"/>
                <w:b/>
                <w:bCs/>
              </w:rPr>
            </w:pPr>
            <w:r w:rsidRPr="001309AC">
              <w:rPr>
                <w:rFonts w:ascii="Times New Roman" w:hAnsi="Times New Roman" w:cs="Times New Roman"/>
                <w:b/>
                <w:bCs/>
              </w:rPr>
              <w:t>NOM ET PRENOMS</w:t>
            </w:r>
          </w:p>
        </w:tc>
        <w:tc>
          <w:tcPr>
            <w:tcW w:w="1667" w:type="pct"/>
            <w:vAlign w:val="center"/>
          </w:tcPr>
          <w:p w:rsidR="00F43633" w:rsidRPr="001309AC" w:rsidRDefault="00F43633" w:rsidP="001309AC">
            <w:pPr>
              <w:jc w:val="center"/>
              <w:rPr>
                <w:rFonts w:ascii="Times New Roman" w:hAnsi="Times New Roman" w:cs="Times New Roman"/>
                <w:b/>
                <w:bCs/>
              </w:rPr>
            </w:pPr>
            <w:r w:rsidRPr="001309AC">
              <w:rPr>
                <w:rFonts w:ascii="Times New Roman" w:hAnsi="Times New Roman" w:cs="Times New Roman"/>
                <w:b/>
                <w:bCs/>
              </w:rPr>
              <w:t>POSTE</w:t>
            </w:r>
          </w:p>
        </w:tc>
      </w:tr>
      <w:tr w:rsidR="00F43633" w:rsidRPr="001309AC" w:rsidTr="000D5091">
        <w:trPr>
          <w:trHeight w:val="340"/>
        </w:trPr>
        <w:tc>
          <w:tcPr>
            <w:tcW w:w="701" w:type="pct"/>
            <w:vAlign w:val="center"/>
          </w:tcPr>
          <w:p w:rsidR="00F43633" w:rsidRPr="001309AC" w:rsidRDefault="00F43633" w:rsidP="001309AC">
            <w:pPr>
              <w:jc w:val="both"/>
              <w:rPr>
                <w:rFonts w:ascii="Times New Roman" w:hAnsi="Times New Roman" w:cs="Times New Roman"/>
                <w:b/>
                <w:bCs/>
              </w:rPr>
            </w:pPr>
          </w:p>
        </w:tc>
        <w:tc>
          <w:tcPr>
            <w:tcW w:w="2632" w:type="pct"/>
            <w:vAlign w:val="center"/>
          </w:tcPr>
          <w:p w:rsidR="00F43633" w:rsidRPr="001309AC" w:rsidRDefault="00F43633" w:rsidP="001309AC">
            <w:pPr>
              <w:jc w:val="both"/>
              <w:rPr>
                <w:rFonts w:ascii="Times New Roman" w:hAnsi="Times New Roman" w:cs="Times New Roman"/>
                <w:b/>
                <w:bCs/>
              </w:rPr>
            </w:pPr>
          </w:p>
        </w:tc>
        <w:tc>
          <w:tcPr>
            <w:tcW w:w="1667" w:type="pct"/>
            <w:vAlign w:val="center"/>
          </w:tcPr>
          <w:p w:rsidR="00F43633" w:rsidRPr="001309AC" w:rsidRDefault="00F43633" w:rsidP="001309AC">
            <w:pPr>
              <w:jc w:val="both"/>
              <w:rPr>
                <w:rFonts w:ascii="Times New Roman" w:hAnsi="Times New Roman" w:cs="Times New Roman"/>
                <w:b/>
                <w:bCs/>
              </w:rPr>
            </w:pPr>
          </w:p>
        </w:tc>
      </w:tr>
      <w:tr w:rsidR="00F43633" w:rsidRPr="001309AC" w:rsidTr="000D5091">
        <w:trPr>
          <w:trHeight w:val="340"/>
        </w:trPr>
        <w:tc>
          <w:tcPr>
            <w:tcW w:w="701" w:type="pct"/>
            <w:vAlign w:val="center"/>
          </w:tcPr>
          <w:p w:rsidR="00F43633" w:rsidRPr="001309AC" w:rsidRDefault="00F43633" w:rsidP="001309AC">
            <w:pPr>
              <w:jc w:val="both"/>
              <w:rPr>
                <w:rFonts w:ascii="Times New Roman" w:hAnsi="Times New Roman" w:cs="Times New Roman"/>
                <w:b/>
                <w:bCs/>
              </w:rPr>
            </w:pPr>
          </w:p>
        </w:tc>
        <w:tc>
          <w:tcPr>
            <w:tcW w:w="2632" w:type="pct"/>
            <w:vAlign w:val="center"/>
          </w:tcPr>
          <w:p w:rsidR="00F43633" w:rsidRPr="001309AC" w:rsidRDefault="00F43633" w:rsidP="001309AC">
            <w:pPr>
              <w:jc w:val="both"/>
              <w:rPr>
                <w:rFonts w:ascii="Times New Roman" w:hAnsi="Times New Roman" w:cs="Times New Roman"/>
                <w:b/>
                <w:bCs/>
              </w:rPr>
            </w:pPr>
          </w:p>
        </w:tc>
        <w:tc>
          <w:tcPr>
            <w:tcW w:w="1667" w:type="pct"/>
            <w:vAlign w:val="center"/>
          </w:tcPr>
          <w:p w:rsidR="00F43633" w:rsidRPr="001309AC" w:rsidRDefault="00F43633" w:rsidP="001309AC">
            <w:pPr>
              <w:jc w:val="both"/>
              <w:rPr>
                <w:rFonts w:ascii="Times New Roman" w:hAnsi="Times New Roman" w:cs="Times New Roman"/>
                <w:b/>
                <w:bCs/>
              </w:rPr>
            </w:pPr>
          </w:p>
        </w:tc>
      </w:tr>
      <w:tr w:rsidR="00F43633" w:rsidRPr="001309AC" w:rsidTr="000D5091">
        <w:trPr>
          <w:trHeight w:val="340"/>
        </w:trPr>
        <w:tc>
          <w:tcPr>
            <w:tcW w:w="701" w:type="pct"/>
            <w:vAlign w:val="center"/>
          </w:tcPr>
          <w:p w:rsidR="00F43633" w:rsidRPr="001309AC" w:rsidRDefault="00F43633" w:rsidP="001309AC">
            <w:pPr>
              <w:jc w:val="both"/>
              <w:rPr>
                <w:rFonts w:ascii="Times New Roman" w:hAnsi="Times New Roman" w:cs="Times New Roman"/>
                <w:b/>
                <w:bCs/>
              </w:rPr>
            </w:pPr>
          </w:p>
        </w:tc>
        <w:tc>
          <w:tcPr>
            <w:tcW w:w="2632" w:type="pct"/>
            <w:vAlign w:val="center"/>
          </w:tcPr>
          <w:p w:rsidR="00F43633" w:rsidRPr="001309AC" w:rsidRDefault="00F43633" w:rsidP="001309AC">
            <w:pPr>
              <w:jc w:val="both"/>
              <w:rPr>
                <w:rFonts w:ascii="Times New Roman" w:hAnsi="Times New Roman" w:cs="Times New Roman"/>
                <w:b/>
                <w:bCs/>
              </w:rPr>
            </w:pPr>
          </w:p>
        </w:tc>
        <w:tc>
          <w:tcPr>
            <w:tcW w:w="1667" w:type="pct"/>
            <w:vAlign w:val="center"/>
          </w:tcPr>
          <w:p w:rsidR="00F43633" w:rsidRPr="001309AC" w:rsidRDefault="00F43633" w:rsidP="001309AC">
            <w:pPr>
              <w:jc w:val="both"/>
              <w:rPr>
                <w:rFonts w:ascii="Times New Roman" w:hAnsi="Times New Roman" w:cs="Times New Roman"/>
                <w:b/>
                <w:bCs/>
              </w:rPr>
            </w:pPr>
          </w:p>
        </w:tc>
      </w:tr>
      <w:tr w:rsidR="00F43633" w:rsidRPr="001309AC" w:rsidTr="000D5091">
        <w:trPr>
          <w:trHeight w:val="340"/>
        </w:trPr>
        <w:tc>
          <w:tcPr>
            <w:tcW w:w="701" w:type="pct"/>
            <w:vAlign w:val="center"/>
          </w:tcPr>
          <w:p w:rsidR="00F43633" w:rsidRPr="001309AC" w:rsidRDefault="00F43633" w:rsidP="001309AC">
            <w:pPr>
              <w:jc w:val="both"/>
              <w:rPr>
                <w:rFonts w:ascii="Times New Roman" w:hAnsi="Times New Roman" w:cs="Times New Roman"/>
                <w:b/>
                <w:bCs/>
              </w:rPr>
            </w:pPr>
          </w:p>
        </w:tc>
        <w:tc>
          <w:tcPr>
            <w:tcW w:w="2632" w:type="pct"/>
            <w:vAlign w:val="center"/>
          </w:tcPr>
          <w:p w:rsidR="00F43633" w:rsidRPr="001309AC" w:rsidRDefault="00F43633" w:rsidP="001309AC">
            <w:pPr>
              <w:jc w:val="both"/>
              <w:rPr>
                <w:rFonts w:ascii="Times New Roman" w:hAnsi="Times New Roman" w:cs="Times New Roman"/>
                <w:b/>
                <w:bCs/>
              </w:rPr>
            </w:pPr>
          </w:p>
        </w:tc>
        <w:tc>
          <w:tcPr>
            <w:tcW w:w="1667" w:type="pct"/>
            <w:vAlign w:val="center"/>
          </w:tcPr>
          <w:p w:rsidR="00F43633" w:rsidRPr="001309AC" w:rsidRDefault="00F43633" w:rsidP="001309AC">
            <w:pPr>
              <w:jc w:val="both"/>
              <w:rPr>
                <w:rFonts w:ascii="Times New Roman" w:hAnsi="Times New Roman" w:cs="Times New Roman"/>
                <w:b/>
                <w:bCs/>
              </w:rPr>
            </w:pPr>
          </w:p>
        </w:tc>
      </w:tr>
    </w:tbl>
    <w:p w:rsidR="00F43633" w:rsidRPr="001309AC" w:rsidRDefault="00F43633" w:rsidP="00F43633">
      <w:pPr>
        <w:jc w:val="both"/>
        <w:rPr>
          <w:rFonts w:ascii="Times New Roman" w:hAnsi="Times New Roman" w:cs="Times New Roman"/>
          <w:b/>
          <w:bCs/>
        </w:rPr>
      </w:pPr>
    </w:p>
    <w:p w:rsidR="00F43633" w:rsidRPr="001309AC" w:rsidRDefault="00F43633" w:rsidP="00F43633">
      <w:pPr>
        <w:jc w:val="both"/>
        <w:rPr>
          <w:rFonts w:ascii="Times New Roman" w:hAnsi="Times New Roman" w:cs="Times New Roman"/>
          <w:b/>
          <w:bCs/>
        </w:rPr>
      </w:pPr>
    </w:p>
    <w:p w:rsidR="00F43633" w:rsidRPr="001309AC" w:rsidRDefault="00F43633" w:rsidP="00F43633">
      <w:pPr>
        <w:jc w:val="both"/>
        <w:rPr>
          <w:rFonts w:ascii="Times New Roman" w:hAnsi="Times New Roman" w:cs="Times New Roman"/>
          <w:b/>
          <w:bCs/>
        </w:rPr>
      </w:pPr>
    </w:p>
    <w:p w:rsidR="00F43633" w:rsidRPr="001309AC" w:rsidRDefault="00F43633" w:rsidP="00F43633">
      <w:pPr>
        <w:jc w:val="both"/>
        <w:rPr>
          <w:rFonts w:ascii="Times New Roman" w:hAnsi="Times New Roman" w:cs="Times New Roman"/>
          <w:b/>
          <w:bCs/>
        </w:rPr>
      </w:pPr>
    </w:p>
    <w:p w:rsidR="00F43633" w:rsidRPr="001309AC" w:rsidRDefault="00F43633" w:rsidP="00F43633">
      <w:pPr>
        <w:jc w:val="both"/>
        <w:rPr>
          <w:rFonts w:ascii="Times New Roman" w:hAnsi="Times New Roman" w:cs="Times New Roman"/>
          <w:b/>
          <w:bCs/>
        </w:rPr>
      </w:pPr>
    </w:p>
    <w:p w:rsidR="00F43633" w:rsidRPr="001309AC" w:rsidRDefault="00F43633" w:rsidP="00F43633">
      <w:pPr>
        <w:spacing w:after="0" w:line="240" w:lineRule="auto"/>
        <w:ind w:left="5760" w:firstLine="720"/>
        <w:rPr>
          <w:rFonts w:ascii="Times New Roman" w:hAnsi="Times New Roman" w:cs="Times New Roman"/>
          <w:szCs w:val="20"/>
        </w:rPr>
        <w:sectPr w:rsidR="00F43633" w:rsidRPr="001309AC" w:rsidSect="00AD007F">
          <w:footerReference w:type="default" r:id="rId12"/>
          <w:pgSz w:w="11906" w:h="16838"/>
          <w:pgMar w:top="993" w:right="1417" w:bottom="1417" w:left="1417" w:header="708" w:footer="0" w:gutter="0"/>
          <w:cols w:space="708"/>
          <w:docGrid w:linePitch="360"/>
        </w:sectPr>
      </w:pPr>
      <w:r w:rsidRPr="001309AC">
        <w:rPr>
          <w:rFonts w:ascii="Times New Roman" w:hAnsi="Times New Roman" w:cs="Times New Roman"/>
          <w:szCs w:val="20"/>
        </w:rPr>
        <w:t>[Signature et cachet]</w:t>
      </w:r>
    </w:p>
    <w:p w:rsidR="00F43633" w:rsidRPr="001309AC" w:rsidRDefault="00F43633" w:rsidP="00F43633">
      <w:pPr>
        <w:spacing w:after="0" w:line="240" w:lineRule="auto"/>
        <w:jc w:val="both"/>
        <w:rPr>
          <w:rFonts w:ascii="Times New Roman" w:hAnsi="Times New Roman" w:cs="Times New Roman"/>
          <w:b/>
        </w:rPr>
      </w:pPr>
      <w:r w:rsidRPr="001309AC">
        <w:rPr>
          <w:rFonts w:ascii="Times New Roman" w:hAnsi="Times New Roman" w:cs="Times New Roman"/>
          <w:b/>
        </w:rPr>
        <w:lastRenderedPageBreak/>
        <w:t>PJ 4 : CV COURTS (2 PAGES MAXIMUM) DU PERSONNEL CLE DEDIE AU PROJET (SEULES LES DEUX PREMIERES PAGES DES CV SERONT CONSIDERES DANS LE CAS DE CV DE PLUS DE 2 PAGES)</w:t>
      </w:r>
    </w:p>
    <w:p w:rsidR="00F43633" w:rsidRPr="001309AC" w:rsidRDefault="00F43633" w:rsidP="00F43633">
      <w:pPr>
        <w:spacing w:after="0" w:line="240" w:lineRule="auto"/>
        <w:jc w:val="both"/>
        <w:rPr>
          <w:rFonts w:ascii="Times New Roman" w:hAnsi="Times New Roman" w:cs="Times New Roman"/>
          <w:b/>
        </w:rPr>
      </w:pPr>
    </w:p>
    <w:p w:rsidR="00F43633" w:rsidRPr="001309AC" w:rsidRDefault="00F43633" w:rsidP="00F43633">
      <w:pPr>
        <w:spacing w:after="0" w:line="240" w:lineRule="auto"/>
        <w:jc w:val="center"/>
        <w:rPr>
          <w:rFonts w:ascii="Times New Roman" w:hAnsi="Times New Roman" w:cs="Times New Roman"/>
          <w:b/>
          <w:bCs/>
          <w:kern w:val="20"/>
        </w:rPr>
      </w:pPr>
      <w:r w:rsidRPr="001309AC">
        <w:rPr>
          <w:rFonts w:ascii="Times New Roman" w:hAnsi="Times New Roman" w:cs="Times New Roman"/>
          <w:b/>
          <w:bCs/>
          <w:kern w:val="20"/>
        </w:rPr>
        <w:t>MODELE DE CV DU PERSONNEL CLÉ</w:t>
      </w:r>
    </w:p>
    <w:p w:rsidR="00F43633" w:rsidRPr="001309AC" w:rsidRDefault="00F43633" w:rsidP="00F43633">
      <w:pPr>
        <w:spacing w:after="0" w:line="240" w:lineRule="auto"/>
        <w:rPr>
          <w:rFonts w:ascii="Times New Roman" w:hAnsi="Times New Roman" w:cs="Times New Roman"/>
        </w:rPr>
      </w:pPr>
    </w:p>
    <w:p w:rsidR="00F43633" w:rsidRPr="001309AC" w:rsidRDefault="00F43633" w:rsidP="00F43633">
      <w:pPr>
        <w:jc w:val="center"/>
        <w:rPr>
          <w:rFonts w:ascii="Times New Roman" w:hAnsi="Times New Roman" w:cs="Times New Roman"/>
          <w:b/>
          <w:bCs/>
          <w:szCs w:val="24"/>
        </w:rPr>
      </w:pPr>
      <w:r w:rsidRPr="001309AC">
        <w:rPr>
          <w:rFonts w:ascii="Times New Roman" w:hAnsi="Times New Roman" w:cs="Times New Roman"/>
          <w:b/>
          <w:bCs/>
          <w:szCs w:val="24"/>
        </w:rPr>
        <w:t>Pour participation à l’Appel à Projets N°01/MEH/2022</w:t>
      </w:r>
    </w:p>
    <w:p w:rsidR="00F43633" w:rsidRPr="001309AC" w:rsidRDefault="00F43633" w:rsidP="00F43633">
      <w:pPr>
        <w:spacing w:after="0"/>
        <w:jc w:val="both"/>
        <w:rPr>
          <w:rFonts w:ascii="Times New Roman" w:hAnsi="Times New Roman" w:cs="Times New Roman"/>
        </w:rPr>
      </w:pPr>
    </w:p>
    <w:p w:rsidR="00F43633" w:rsidRPr="001309AC" w:rsidRDefault="00F43633" w:rsidP="00F43633">
      <w:pPr>
        <w:spacing w:after="0"/>
        <w:ind w:firstLine="708"/>
        <w:jc w:val="both"/>
        <w:rPr>
          <w:rFonts w:ascii="Times New Roman" w:hAnsi="Times New Roman" w:cs="Times New Roman"/>
        </w:rPr>
      </w:pPr>
      <w:r w:rsidRPr="001309AC">
        <w:rPr>
          <w:rFonts w:ascii="Times New Roman" w:hAnsi="Times New Roman" w:cs="Times New Roman"/>
        </w:rPr>
        <w:t xml:space="preserve">Dans le cadre de cet Appel à Projets, les ressources suivantes sont attendues : </w:t>
      </w:r>
    </w:p>
    <w:p w:rsidR="00F43633" w:rsidRPr="001309AC" w:rsidRDefault="00F43633" w:rsidP="00F43633">
      <w:pPr>
        <w:spacing w:after="0"/>
        <w:ind w:firstLine="708"/>
        <w:jc w:val="both"/>
        <w:rPr>
          <w:rFonts w:ascii="Times New Roman" w:hAnsi="Times New Roman" w:cs="Times New Roman"/>
        </w:rPr>
      </w:pPr>
    </w:p>
    <w:p w:rsidR="00F43633" w:rsidRPr="001309AC" w:rsidRDefault="00F43633" w:rsidP="00AE40B9">
      <w:pPr>
        <w:spacing w:after="0"/>
        <w:jc w:val="both"/>
        <w:rPr>
          <w:rFonts w:ascii="Times New Roman" w:hAnsi="Times New Roman" w:cs="Times New Roman"/>
        </w:rPr>
      </w:pPr>
      <w:r w:rsidRPr="001309AC">
        <w:rPr>
          <w:rFonts w:ascii="Times New Roman" w:hAnsi="Times New Roman" w:cs="Times New Roman"/>
        </w:rPr>
        <w:t xml:space="preserve">Au moins un </w:t>
      </w:r>
      <w:r w:rsidRPr="001309AC">
        <w:rPr>
          <w:rFonts w:ascii="Times New Roman" w:hAnsi="Times New Roman" w:cs="Times New Roman"/>
          <w:b/>
          <w:bCs/>
        </w:rPr>
        <w:t>chef de projet</w:t>
      </w:r>
      <w:r w:rsidRPr="001309AC">
        <w:rPr>
          <w:rFonts w:ascii="Times New Roman" w:hAnsi="Times New Roman" w:cs="Times New Roman"/>
        </w:rPr>
        <w:t xml:space="preserve">, avec les qualifications et expériences suivantes :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Diplôme universitaire</w:t>
      </w:r>
      <w:r w:rsidR="001E2D09" w:rsidRPr="001309AC">
        <w:rPr>
          <w:rFonts w:ascii="Times New Roman" w:hAnsi="Times New Roman" w:cs="Times New Roman"/>
        </w:rPr>
        <w:t xml:space="preserve"> niveau Master</w:t>
      </w:r>
      <w:r w:rsidRPr="001309AC">
        <w:rPr>
          <w:rFonts w:ascii="Times New Roman" w:hAnsi="Times New Roman" w:cs="Times New Roman"/>
        </w:rPr>
        <w:t xml:space="preserve"> en économie, sciences environnementales, sciences, in</w:t>
      </w:r>
      <w:r w:rsidR="001E2D09" w:rsidRPr="001309AC">
        <w:rPr>
          <w:rFonts w:ascii="Times New Roman" w:hAnsi="Times New Roman" w:cs="Times New Roman"/>
        </w:rPr>
        <w:t>génierie ou domaine équivalent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spécifique dans le secteur </w:t>
      </w:r>
      <w:r w:rsidR="001E2D09" w:rsidRPr="001309AC">
        <w:rPr>
          <w:rFonts w:ascii="Times New Roman" w:hAnsi="Times New Roman" w:cs="Times New Roman"/>
        </w:rPr>
        <w:t>de l’Electricité et de la Production d’électricité par énergies renouvelables en particulier ;</w:t>
      </w:r>
    </w:p>
    <w:p w:rsidR="001E2D09" w:rsidRPr="001309AC" w:rsidRDefault="00F43633" w:rsidP="001309AC">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Expérience générale dans le secteur de l’énergie</w:t>
      </w:r>
      <w:r w:rsidR="001E2D09" w:rsidRPr="001309AC">
        <w:rPr>
          <w:rFonts w:ascii="Times New Roman" w:hAnsi="Times New Roman" w:cs="Times New Roman"/>
        </w:rPr>
        <w:t> ;</w:t>
      </w:r>
    </w:p>
    <w:p w:rsidR="00F43633" w:rsidRPr="001309AC" w:rsidRDefault="00F43633" w:rsidP="001309AC">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dans la </w:t>
      </w:r>
      <w:r w:rsidR="001E2D09" w:rsidRPr="001309AC">
        <w:rPr>
          <w:rFonts w:ascii="Times New Roman" w:hAnsi="Times New Roman" w:cs="Times New Roman"/>
        </w:rPr>
        <w:t>gestion de projet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Expérience dans la mobilisation de financement</w:t>
      </w:r>
      <w:r w:rsidR="001E2D09" w:rsidRPr="001309AC">
        <w:rPr>
          <w:rFonts w:ascii="Times New Roman" w:hAnsi="Times New Roman" w:cs="Times New Roman"/>
        </w:rPr>
        <w:t> ;</w:t>
      </w:r>
      <w:r w:rsidRPr="001309AC">
        <w:rPr>
          <w:rFonts w:ascii="Times New Roman" w:hAnsi="Times New Roman" w:cs="Times New Roman"/>
        </w:rPr>
        <w:t xml:space="preserve">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régionale. </w:t>
      </w:r>
    </w:p>
    <w:p w:rsidR="00F43633" w:rsidRPr="001309AC" w:rsidRDefault="00F43633" w:rsidP="00F43633">
      <w:pPr>
        <w:pStyle w:val="Paragraphedeliste"/>
        <w:spacing w:after="0"/>
        <w:ind w:left="775"/>
        <w:jc w:val="both"/>
        <w:rPr>
          <w:rFonts w:ascii="Times New Roman" w:hAnsi="Times New Roman" w:cs="Times New Roman"/>
        </w:rPr>
      </w:pPr>
    </w:p>
    <w:p w:rsidR="00F43633" w:rsidRPr="001309AC" w:rsidRDefault="00F43633" w:rsidP="00F43633">
      <w:pPr>
        <w:spacing w:after="0"/>
        <w:jc w:val="both"/>
        <w:rPr>
          <w:rFonts w:ascii="Times New Roman" w:hAnsi="Times New Roman" w:cs="Times New Roman"/>
        </w:rPr>
      </w:pPr>
      <w:r w:rsidRPr="001309AC">
        <w:rPr>
          <w:rFonts w:ascii="Times New Roman" w:hAnsi="Times New Roman" w:cs="Times New Roman"/>
        </w:rPr>
        <w:t xml:space="preserve">Au moins un </w:t>
      </w:r>
      <w:r w:rsidRPr="001309AC">
        <w:rPr>
          <w:rFonts w:ascii="Times New Roman" w:hAnsi="Times New Roman" w:cs="Times New Roman"/>
          <w:b/>
          <w:bCs/>
        </w:rPr>
        <w:t>expert technique</w:t>
      </w:r>
      <w:r w:rsidRPr="001309AC">
        <w:rPr>
          <w:rFonts w:ascii="Times New Roman" w:hAnsi="Times New Roman" w:cs="Times New Roman"/>
        </w:rPr>
        <w:t xml:space="preserve">, avec les qualifications et expériences suivantes :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Diplôme universitaire</w:t>
      </w:r>
      <w:r w:rsidR="001E2D09" w:rsidRPr="001309AC">
        <w:rPr>
          <w:rFonts w:ascii="Times New Roman" w:hAnsi="Times New Roman" w:cs="Times New Roman"/>
        </w:rPr>
        <w:t xml:space="preserve"> niveau Master</w:t>
      </w:r>
      <w:r w:rsidRPr="001309AC">
        <w:rPr>
          <w:rFonts w:ascii="Times New Roman" w:hAnsi="Times New Roman" w:cs="Times New Roman"/>
        </w:rPr>
        <w:t xml:space="preserve"> en ingénierie</w:t>
      </w:r>
      <w:r w:rsidR="001E2D09" w:rsidRPr="001309AC">
        <w:rPr>
          <w:rFonts w:ascii="Times New Roman" w:hAnsi="Times New Roman" w:cs="Times New Roman"/>
        </w:rPr>
        <w:t xml:space="preserve"> électrique, énergie renouvelable</w:t>
      </w:r>
      <w:r w:rsidRPr="001309AC">
        <w:rPr>
          <w:rFonts w:ascii="Times New Roman" w:hAnsi="Times New Roman" w:cs="Times New Roman"/>
        </w:rPr>
        <w:t xml:space="preserve"> ou doma</w:t>
      </w:r>
      <w:r w:rsidR="001E2D09" w:rsidRPr="001309AC">
        <w:rPr>
          <w:rFonts w:ascii="Times New Roman" w:hAnsi="Times New Roman" w:cs="Times New Roman"/>
        </w:rPr>
        <w:t>ine équivalent ;</w:t>
      </w:r>
    </w:p>
    <w:p w:rsidR="00F43633"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technique dans le développement de </w:t>
      </w:r>
      <w:r w:rsidR="001E2D09" w:rsidRPr="001309AC">
        <w:rPr>
          <w:rFonts w:ascii="Times New Roman" w:hAnsi="Times New Roman" w:cs="Times New Roman"/>
        </w:rPr>
        <w:t>projet d’électrification par système renouvelable ;</w:t>
      </w:r>
    </w:p>
    <w:p w:rsidR="00253E6A" w:rsidRPr="001309AC" w:rsidRDefault="00253E6A"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w:t>
      </w:r>
      <w:r>
        <w:rPr>
          <w:rFonts w:ascii="Times New Roman" w:hAnsi="Times New Roman" w:cs="Times New Roman"/>
        </w:rPr>
        <w:t xml:space="preserve">dans la </w:t>
      </w:r>
      <w:r w:rsidR="00C52EF3">
        <w:rPr>
          <w:rFonts w:ascii="Times New Roman" w:hAnsi="Times New Roman" w:cs="Times New Roman"/>
        </w:rPr>
        <w:t>réalisation</w:t>
      </w:r>
      <w:r>
        <w:rPr>
          <w:rFonts w:ascii="Times New Roman" w:hAnsi="Times New Roman" w:cs="Times New Roman"/>
        </w:rPr>
        <w:t xml:space="preserve"> de projets de centrale électrique renouvelable</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 xml:space="preserve">Expérience régionale. </w:t>
      </w:r>
    </w:p>
    <w:p w:rsidR="00F43633" w:rsidRPr="001309AC" w:rsidRDefault="00F43633" w:rsidP="00F43633">
      <w:pPr>
        <w:pStyle w:val="Paragraphedeliste"/>
        <w:spacing w:after="0"/>
        <w:ind w:left="775"/>
        <w:jc w:val="both"/>
        <w:rPr>
          <w:rFonts w:ascii="Times New Roman" w:hAnsi="Times New Roman" w:cs="Times New Roman"/>
        </w:rPr>
      </w:pPr>
    </w:p>
    <w:p w:rsidR="00F43633" w:rsidRPr="001309AC" w:rsidRDefault="00F43633" w:rsidP="00F43633">
      <w:pPr>
        <w:spacing w:after="0"/>
        <w:jc w:val="both"/>
        <w:rPr>
          <w:rFonts w:ascii="Times New Roman" w:hAnsi="Times New Roman" w:cs="Times New Roman"/>
        </w:rPr>
      </w:pPr>
      <w:r w:rsidRPr="001309AC">
        <w:rPr>
          <w:rFonts w:ascii="Times New Roman" w:hAnsi="Times New Roman" w:cs="Times New Roman"/>
        </w:rPr>
        <w:t xml:space="preserve">Au moins un </w:t>
      </w:r>
      <w:r w:rsidRPr="001309AC">
        <w:rPr>
          <w:rFonts w:ascii="Times New Roman" w:hAnsi="Times New Roman" w:cs="Times New Roman"/>
          <w:b/>
          <w:bCs/>
        </w:rPr>
        <w:t>expert financier</w:t>
      </w:r>
      <w:r w:rsidRPr="001309AC">
        <w:rPr>
          <w:rFonts w:ascii="Times New Roman" w:hAnsi="Times New Roman" w:cs="Times New Roman"/>
        </w:rPr>
        <w:t xml:space="preserve">, avec les qualifications et expériences suivantes :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Diplôme universitaire</w:t>
      </w:r>
      <w:r w:rsidR="001E2D09" w:rsidRPr="001309AC">
        <w:rPr>
          <w:rFonts w:ascii="Times New Roman" w:hAnsi="Times New Roman" w:cs="Times New Roman"/>
        </w:rPr>
        <w:t xml:space="preserve"> niveau Master</w:t>
      </w:r>
      <w:r w:rsidRPr="001309AC">
        <w:rPr>
          <w:rFonts w:ascii="Times New Roman" w:hAnsi="Times New Roman" w:cs="Times New Roman"/>
        </w:rPr>
        <w:t xml:space="preserve"> en économie, finance ou domaine équivalent</w:t>
      </w:r>
      <w:r w:rsidR="001E2D09" w:rsidRPr="001309AC">
        <w:rPr>
          <w:rFonts w:ascii="Times New Roman" w:hAnsi="Times New Roman" w:cs="Times New Roman"/>
        </w:rPr>
        <w:t>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Expérience dans la modélisation financi</w:t>
      </w:r>
      <w:r w:rsidR="001E2D09" w:rsidRPr="001309AC">
        <w:rPr>
          <w:rFonts w:ascii="Times New Roman" w:hAnsi="Times New Roman" w:cs="Times New Roman"/>
        </w:rPr>
        <w:t>ère et recherche de financement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Expérience générale da</w:t>
      </w:r>
      <w:r w:rsidR="001E2D09" w:rsidRPr="001309AC">
        <w:rPr>
          <w:rFonts w:ascii="Times New Roman" w:hAnsi="Times New Roman" w:cs="Times New Roman"/>
        </w:rPr>
        <w:t>ns le domaine de l’énergie et de la production d’électricité par système renouvelable ;</w:t>
      </w:r>
      <w:r w:rsidRPr="001309AC">
        <w:rPr>
          <w:rFonts w:ascii="Times New Roman" w:hAnsi="Times New Roman" w:cs="Times New Roman"/>
        </w:rPr>
        <w:t xml:space="preserve"> </w:t>
      </w:r>
    </w:p>
    <w:p w:rsidR="00F43633" w:rsidRPr="001309AC" w:rsidRDefault="00F43633" w:rsidP="00F43633">
      <w:pPr>
        <w:pStyle w:val="Paragraphedeliste"/>
        <w:numPr>
          <w:ilvl w:val="0"/>
          <w:numId w:val="12"/>
        </w:numPr>
        <w:spacing w:after="0"/>
        <w:jc w:val="both"/>
        <w:rPr>
          <w:rFonts w:ascii="Times New Roman" w:hAnsi="Times New Roman" w:cs="Times New Roman"/>
        </w:rPr>
      </w:pPr>
      <w:r w:rsidRPr="001309AC">
        <w:rPr>
          <w:rFonts w:ascii="Times New Roman" w:hAnsi="Times New Roman" w:cs="Times New Roman"/>
        </w:rPr>
        <w:t>Expérience régionale.</w:t>
      </w:r>
    </w:p>
    <w:p w:rsidR="00F43633" w:rsidRPr="001309AC" w:rsidRDefault="00F43633" w:rsidP="00F43633">
      <w:pPr>
        <w:pStyle w:val="Paragraphedeliste"/>
        <w:spacing w:after="0"/>
        <w:ind w:left="775"/>
        <w:jc w:val="both"/>
        <w:rPr>
          <w:rFonts w:ascii="Times New Roman" w:hAnsi="Times New Roman" w:cs="Times New Roman"/>
        </w:rPr>
      </w:pPr>
    </w:p>
    <w:p w:rsidR="00F43633" w:rsidRPr="001309AC" w:rsidRDefault="00F43633" w:rsidP="00F43633">
      <w:pPr>
        <w:spacing w:after="0"/>
        <w:jc w:val="both"/>
        <w:rPr>
          <w:rFonts w:ascii="Times New Roman" w:hAnsi="Times New Roman" w:cs="Times New Roman"/>
        </w:rPr>
      </w:pPr>
    </w:p>
    <w:p w:rsidR="00F43633" w:rsidRPr="001309AC" w:rsidRDefault="00F43633" w:rsidP="00F43633">
      <w:pPr>
        <w:autoSpaceDE w:val="0"/>
        <w:autoSpaceDN w:val="0"/>
        <w:adjustRightInd w:val="0"/>
        <w:spacing w:after="0" w:line="240" w:lineRule="auto"/>
        <w:jc w:val="both"/>
        <w:rPr>
          <w:rFonts w:ascii="Times New Roman" w:hAnsi="Times New Roman" w:cs="Times New Roman"/>
          <w:b/>
          <w:bCs/>
        </w:rPr>
      </w:pPr>
      <w:r w:rsidRPr="001309AC">
        <w:rPr>
          <w:rFonts w:ascii="Times New Roman" w:hAnsi="Times New Roman" w:cs="Times New Roman"/>
          <w:b/>
          <w:bCs/>
        </w:rPr>
        <w:t>Aucun document supplémentaire joint à votre candidature outre que cette pièce jointe ne sera pris en considération.</w:t>
      </w:r>
      <w:r w:rsidRPr="001309AC">
        <w:rPr>
          <w:rFonts w:ascii="Times New Roman" w:hAnsi="Times New Roman" w:cs="Times New Roman"/>
        </w:rPr>
        <w:t xml:space="preserve"> </w:t>
      </w:r>
    </w:p>
    <w:p w:rsidR="00F43633" w:rsidRPr="001309AC" w:rsidRDefault="00F43633" w:rsidP="00F43633">
      <w:pPr>
        <w:rPr>
          <w:rFonts w:ascii="Times New Roman" w:hAnsi="Times New Roman" w:cs="Times New Roman"/>
        </w:rPr>
      </w:pPr>
      <w:r w:rsidRPr="001309AC">
        <w:rPr>
          <w:rFonts w:ascii="Times New Roman" w:hAnsi="Times New Roman" w:cs="Times New Roman"/>
        </w:rPr>
        <w:br w:type="page"/>
      </w:r>
    </w:p>
    <w:p w:rsidR="00F43633" w:rsidRPr="001309AC" w:rsidRDefault="00F43633" w:rsidP="00F43633">
      <w:pPr>
        <w:tabs>
          <w:tab w:val="left" w:pos="360"/>
          <w:tab w:val="right" w:pos="9000"/>
        </w:tabs>
        <w:spacing w:after="0"/>
        <w:rPr>
          <w:rFonts w:ascii="Times New Roman" w:hAnsi="Times New Roman" w:cs="Times New Roman"/>
          <w:b/>
          <w:bCs/>
        </w:rPr>
      </w:pPr>
      <w:r w:rsidRPr="001309AC">
        <w:rPr>
          <w:rFonts w:ascii="Times New Roman" w:hAnsi="Times New Roman" w:cs="Times New Roman"/>
          <w:b/>
          <w:bCs/>
          <w:szCs w:val="20"/>
        </w:rPr>
        <w:lastRenderedPageBreak/>
        <w:t>1</w:t>
      </w:r>
      <w:r w:rsidRPr="001309AC">
        <w:rPr>
          <w:rFonts w:ascii="Times New Roman" w:hAnsi="Times New Roman" w:cs="Times New Roman"/>
          <w:b/>
          <w:bCs/>
          <w:sz w:val="18"/>
          <w:szCs w:val="20"/>
        </w:rPr>
        <w:t>.</w:t>
      </w:r>
      <w:r w:rsidRPr="001309AC">
        <w:rPr>
          <w:rFonts w:ascii="Times New Roman" w:hAnsi="Times New Roman" w:cs="Times New Roman"/>
          <w:b/>
          <w:bCs/>
          <w:sz w:val="18"/>
          <w:szCs w:val="20"/>
        </w:rPr>
        <w:tab/>
      </w:r>
      <w:r w:rsidRPr="001309AC">
        <w:rPr>
          <w:rFonts w:ascii="Times New Roman" w:hAnsi="Times New Roman" w:cs="Times New Roman"/>
          <w:b/>
          <w:bCs/>
        </w:rPr>
        <w:t xml:space="preserve">Nom de l’expert </w:t>
      </w:r>
      <w:r w:rsidRPr="001309AC">
        <w:rPr>
          <w:rFonts w:ascii="Times New Roman" w:hAnsi="Times New Roman" w:cs="Times New Roman"/>
        </w:rPr>
        <w:t xml:space="preserve">: </w:t>
      </w:r>
    </w:p>
    <w:p w:rsidR="00F43633" w:rsidRPr="001309AC" w:rsidRDefault="00F43633" w:rsidP="00F43633">
      <w:pPr>
        <w:tabs>
          <w:tab w:val="left" w:pos="360"/>
          <w:tab w:val="right" w:pos="9000"/>
        </w:tabs>
        <w:spacing w:after="0"/>
        <w:ind w:left="360" w:hanging="360"/>
        <w:rPr>
          <w:rFonts w:ascii="Times New Roman" w:hAnsi="Times New Roman" w:cs="Times New Roman"/>
          <w:u w:val="single"/>
        </w:rPr>
      </w:pPr>
      <w:r w:rsidRPr="001309AC">
        <w:rPr>
          <w:rFonts w:ascii="Times New Roman" w:hAnsi="Times New Roman" w:cs="Times New Roman"/>
          <w:b/>
          <w:bCs/>
        </w:rPr>
        <w:t>2.</w:t>
      </w:r>
      <w:r w:rsidRPr="001309AC">
        <w:rPr>
          <w:rFonts w:ascii="Times New Roman" w:hAnsi="Times New Roman" w:cs="Times New Roman"/>
          <w:b/>
          <w:bCs/>
        </w:rPr>
        <w:tab/>
        <w:t xml:space="preserve">Titre du poste : </w:t>
      </w:r>
    </w:p>
    <w:p w:rsidR="00F43633" w:rsidRPr="001309AC" w:rsidRDefault="00F43633" w:rsidP="00F43633">
      <w:pPr>
        <w:tabs>
          <w:tab w:val="left" w:pos="360"/>
          <w:tab w:val="right" w:pos="9000"/>
        </w:tabs>
        <w:spacing w:after="0"/>
        <w:rPr>
          <w:rFonts w:ascii="Times New Roman" w:hAnsi="Times New Roman" w:cs="Times New Roman"/>
          <w:u w:val="single"/>
        </w:rPr>
      </w:pPr>
      <w:r w:rsidRPr="001309AC">
        <w:rPr>
          <w:rFonts w:ascii="Times New Roman" w:hAnsi="Times New Roman" w:cs="Times New Roman"/>
          <w:b/>
          <w:bCs/>
        </w:rPr>
        <w:t>3.</w:t>
      </w:r>
      <w:r w:rsidRPr="001309AC">
        <w:rPr>
          <w:rFonts w:ascii="Times New Roman" w:hAnsi="Times New Roman" w:cs="Times New Roman"/>
          <w:b/>
          <w:bCs/>
        </w:rPr>
        <w:tab/>
        <w:t xml:space="preserve">Employeur </w:t>
      </w:r>
      <w:r w:rsidRPr="001309AC">
        <w:rPr>
          <w:rFonts w:ascii="Times New Roman" w:hAnsi="Times New Roman" w:cs="Times New Roman"/>
        </w:rPr>
        <w:t xml:space="preserve">:  </w:t>
      </w:r>
    </w:p>
    <w:p w:rsidR="00F43633" w:rsidRPr="001309AC" w:rsidRDefault="00F43633" w:rsidP="00F43633">
      <w:pPr>
        <w:tabs>
          <w:tab w:val="left" w:pos="360"/>
          <w:tab w:val="left" w:pos="4500"/>
          <w:tab w:val="right" w:pos="9000"/>
        </w:tabs>
        <w:spacing w:after="0"/>
        <w:rPr>
          <w:rFonts w:ascii="Times New Roman" w:hAnsi="Times New Roman" w:cs="Times New Roman"/>
        </w:rPr>
      </w:pPr>
      <w:r w:rsidRPr="001309AC">
        <w:rPr>
          <w:rFonts w:ascii="Times New Roman" w:hAnsi="Times New Roman" w:cs="Times New Roman"/>
          <w:b/>
          <w:bCs/>
        </w:rPr>
        <w:t>4.</w:t>
      </w:r>
      <w:r w:rsidRPr="001309AC">
        <w:rPr>
          <w:rFonts w:ascii="Times New Roman" w:hAnsi="Times New Roman" w:cs="Times New Roman"/>
          <w:b/>
          <w:bCs/>
        </w:rPr>
        <w:tab/>
        <w:t xml:space="preserve">Date de naissance </w:t>
      </w:r>
      <w:r w:rsidRPr="001309AC">
        <w:rPr>
          <w:rFonts w:ascii="Times New Roman" w:hAnsi="Times New Roman" w:cs="Times New Roman"/>
        </w:rPr>
        <w:t>:</w:t>
      </w:r>
      <w:r w:rsidRPr="001309AC">
        <w:rPr>
          <w:rFonts w:ascii="Times New Roman" w:hAnsi="Times New Roman" w:cs="Times New Roman"/>
        </w:rPr>
        <w:tab/>
      </w:r>
      <w:r w:rsidRPr="001309AC">
        <w:rPr>
          <w:rFonts w:ascii="Times New Roman" w:hAnsi="Times New Roman" w:cs="Times New Roman"/>
          <w:b/>
          <w:bCs/>
        </w:rPr>
        <w:t xml:space="preserve">Nationalité </w:t>
      </w:r>
      <w:r w:rsidRPr="001309AC">
        <w:rPr>
          <w:rFonts w:ascii="Times New Roman" w:hAnsi="Times New Roman" w:cs="Times New Roman"/>
        </w:rPr>
        <w:t xml:space="preserve">: </w:t>
      </w:r>
    </w:p>
    <w:p w:rsidR="00F43633" w:rsidRPr="001309AC" w:rsidRDefault="00F43633" w:rsidP="00F43633">
      <w:pPr>
        <w:tabs>
          <w:tab w:val="left" w:pos="360"/>
          <w:tab w:val="right" w:pos="9000"/>
        </w:tabs>
        <w:spacing w:after="0"/>
        <w:ind w:left="360" w:hanging="360"/>
        <w:rPr>
          <w:rFonts w:ascii="Times New Roman" w:hAnsi="Times New Roman" w:cs="Times New Roman"/>
          <w:bCs/>
          <w:u w:val="single"/>
        </w:rPr>
      </w:pPr>
      <w:r w:rsidRPr="001309AC">
        <w:rPr>
          <w:rFonts w:ascii="Times New Roman" w:hAnsi="Times New Roman" w:cs="Times New Roman"/>
          <w:b/>
        </w:rPr>
        <w:t>5.</w:t>
      </w:r>
      <w:r w:rsidRPr="001309AC">
        <w:rPr>
          <w:rFonts w:ascii="Times New Roman" w:hAnsi="Times New Roman" w:cs="Times New Roman"/>
          <w:b/>
        </w:rPr>
        <w:tab/>
        <w:t xml:space="preserve">Éducation : </w:t>
      </w:r>
    </w:p>
    <w:tbl>
      <w:tblPr>
        <w:tblStyle w:val="Grilledutableau"/>
        <w:tblW w:w="5000" w:type="pct"/>
        <w:tblLook w:val="04A0" w:firstRow="1" w:lastRow="0" w:firstColumn="1" w:lastColumn="0" w:noHBand="0" w:noVBand="1"/>
      </w:tblPr>
      <w:tblGrid>
        <w:gridCol w:w="3080"/>
        <w:gridCol w:w="3143"/>
        <w:gridCol w:w="3065"/>
      </w:tblGrid>
      <w:tr w:rsidR="00F43633" w:rsidRPr="001309AC" w:rsidTr="000D5091">
        <w:trPr>
          <w:trHeight w:val="300"/>
        </w:trPr>
        <w:tc>
          <w:tcPr>
            <w:tcW w:w="1658" w:type="pct"/>
          </w:tcPr>
          <w:p w:rsidR="00F43633" w:rsidRPr="001309AC" w:rsidRDefault="00F43633" w:rsidP="001309AC">
            <w:pPr>
              <w:tabs>
                <w:tab w:val="right" w:pos="9000"/>
              </w:tabs>
              <w:jc w:val="center"/>
              <w:rPr>
                <w:rFonts w:ascii="Times New Roman" w:hAnsi="Times New Roman" w:cs="Times New Roman"/>
              </w:rPr>
            </w:pPr>
            <w:r w:rsidRPr="001309AC">
              <w:rPr>
                <w:rFonts w:ascii="Times New Roman" w:hAnsi="Times New Roman" w:cs="Times New Roman"/>
              </w:rPr>
              <w:t>Institution</w:t>
            </w:r>
          </w:p>
        </w:tc>
        <w:tc>
          <w:tcPr>
            <w:tcW w:w="1692" w:type="pct"/>
          </w:tcPr>
          <w:p w:rsidR="00F43633" w:rsidRPr="001309AC" w:rsidRDefault="00F43633" w:rsidP="001309AC">
            <w:pPr>
              <w:tabs>
                <w:tab w:val="right" w:pos="9000"/>
              </w:tabs>
              <w:jc w:val="center"/>
              <w:rPr>
                <w:rFonts w:ascii="Times New Roman" w:hAnsi="Times New Roman" w:cs="Times New Roman"/>
              </w:rPr>
            </w:pPr>
            <w:r w:rsidRPr="001309AC">
              <w:rPr>
                <w:rFonts w:ascii="Times New Roman" w:hAnsi="Times New Roman" w:cs="Times New Roman"/>
              </w:rPr>
              <w:t>Diplôme(s) Obtenu(s) :</w:t>
            </w:r>
          </w:p>
        </w:tc>
        <w:tc>
          <w:tcPr>
            <w:tcW w:w="1651" w:type="pct"/>
          </w:tcPr>
          <w:p w:rsidR="00F43633" w:rsidRPr="001309AC" w:rsidRDefault="00F43633" w:rsidP="001309AC">
            <w:pPr>
              <w:tabs>
                <w:tab w:val="right" w:pos="9000"/>
              </w:tabs>
              <w:jc w:val="center"/>
              <w:rPr>
                <w:rFonts w:ascii="Times New Roman" w:hAnsi="Times New Roman" w:cs="Times New Roman"/>
                <w:u w:val="single"/>
              </w:rPr>
            </w:pPr>
            <w:r w:rsidRPr="001309AC">
              <w:rPr>
                <w:rFonts w:ascii="Times New Roman" w:hAnsi="Times New Roman" w:cs="Times New Roman"/>
              </w:rPr>
              <w:t>Date d’obtention</w:t>
            </w:r>
          </w:p>
        </w:tc>
      </w:tr>
      <w:tr w:rsidR="00F43633" w:rsidRPr="001309AC" w:rsidTr="000D5091">
        <w:trPr>
          <w:trHeight w:val="340"/>
        </w:trPr>
        <w:tc>
          <w:tcPr>
            <w:tcW w:w="1658" w:type="pct"/>
          </w:tcPr>
          <w:p w:rsidR="00F43633" w:rsidRPr="001309AC" w:rsidRDefault="00F43633" w:rsidP="001309AC">
            <w:pPr>
              <w:rPr>
                <w:rFonts w:ascii="Times New Roman" w:hAnsi="Times New Roman" w:cs="Times New Roman"/>
              </w:rPr>
            </w:pPr>
          </w:p>
        </w:tc>
        <w:tc>
          <w:tcPr>
            <w:tcW w:w="1692" w:type="pct"/>
          </w:tcPr>
          <w:p w:rsidR="00F43633" w:rsidRPr="001309AC" w:rsidRDefault="00F43633" w:rsidP="001309AC">
            <w:pPr>
              <w:jc w:val="both"/>
              <w:rPr>
                <w:rFonts w:ascii="Times New Roman" w:hAnsi="Times New Roman" w:cs="Times New Roman"/>
                <w:lang w:eastAsia="en-GB"/>
              </w:rPr>
            </w:pPr>
          </w:p>
        </w:tc>
        <w:tc>
          <w:tcPr>
            <w:tcW w:w="1651" w:type="pct"/>
          </w:tcPr>
          <w:p w:rsidR="00F43633" w:rsidRPr="001309AC" w:rsidRDefault="00F43633" w:rsidP="001309AC">
            <w:pPr>
              <w:tabs>
                <w:tab w:val="right" w:pos="9000"/>
              </w:tabs>
              <w:rPr>
                <w:rFonts w:ascii="Times New Roman" w:hAnsi="Times New Roman" w:cs="Times New Roman"/>
              </w:rPr>
            </w:pPr>
          </w:p>
        </w:tc>
      </w:tr>
      <w:tr w:rsidR="00F43633" w:rsidRPr="001309AC" w:rsidTr="000D5091">
        <w:trPr>
          <w:trHeight w:val="273"/>
        </w:trPr>
        <w:tc>
          <w:tcPr>
            <w:tcW w:w="1658" w:type="pct"/>
          </w:tcPr>
          <w:p w:rsidR="00F43633" w:rsidRPr="001309AC" w:rsidRDefault="00F43633" w:rsidP="001309AC">
            <w:pPr>
              <w:rPr>
                <w:rFonts w:ascii="Times New Roman" w:hAnsi="Times New Roman" w:cs="Times New Roman"/>
              </w:rPr>
            </w:pPr>
          </w:p>
        </w:tc>
        <w:tc>
          <w:tcPr>
            <w:tcW w:w="1692" w:type="pct"/>
          </w:tcPr>
          <w:p w:rsidR="00F43633" w:rsidRPr="001309AC" w:rsidRDefault="00F43633" w:rsidP="001309AC">
            <w:pPr>
              <w:rPr>
                <w:rFonts w:ascii="Times New Roman" w:hAnsi="Times New Roman" w:cs="Times New Roman"/>
                <w:lang w:eastAsia="en-GB"/>
              </w:rPr>
            </w:pPr>
          </w:p>
        </w:tc>
        <w:tc>
          <w:tcPr>
            <w:tcW w:w="1651" w:type="pct"/>
          </w:tcPr>
          <w:p w:rsidR="00F43633" w:rsidRPr="001309AC" w:rsidRDefault="00F43633" w:rsidP="001309AC">
            <w:pPr>
              <w:tabs>
                <w:tab w:val="right" w:pos="9000"/>
              </w:tabs>
              <w:rPr>
                <w:rFonts w:ascii="Times New Roman" w:hAnsi="Times New Roman" w:cs="Times New Roman"/>
              </w:rPr>
            </w:pPr>
          </w:p>
        </w:tc>
      </w:tr>
    </w:tbl>
    <w:p w:rsidR="00F43633" w:rsidRPr="001309AC" w:rsidRDefault="00F43633" w:rsidP="00F43633">
      <w:pPr>
        <w:tabs>
          <w:tab w:val="left" w:pos="360"/>
          <w:tab w:val="left" w:pos="4809"/>
        </w:tabs>
        <w:spacing w:after="0"/>
        <w:ind w:left="360" w:hanging="360"/>
        <w:jc w:val="both"/>
        <w:rPr>
          <w:rFonts w:ascii="Times New Roman" w:hAnsi="Times New Roman" w:cs="Times New Roman"/>
          <w:bCs/>
        </w:rPr>
      </w:pPr>
      <w:r w:rsidRPr="001309AC">
        <w:rPr>
          <w:rFonts w:ascii="Times New Roman" w:hAnsi="Times New Roman" w:cs="Times New Roman"/>
          <w:b/>
        </w:rPr>
        <w:t>6.</w:t>
      </w:r>
      <w:r w:rsidRPr="001309AC">
        <w:rPr>
          <w:rFonts w:ascii="Times New Roman" w:hAnsi="Times New Roman" w:cs="Times New Roman"/>
          <w:b/>
        </w:rPr>
        <w:tab/>
        <w:t xml:space="preserve">Expérience professionnelle dans les pays </w:t>
      </w:r>
      <w:r w:rsidRPr="001309AC">
        <w:rPr>
          <w:rFonts w:ascii="Times New Roman" w:hAnsi="Times New Roman" w:cs="Times New Roman"/>
          <w:bCs/>
        </w:rPr>
        <w:t>:</w:t>
      </w:r>
      <w:r w:rsidRPr="001309AC">
        <w:rPr>
          <w:rFonts w:ascii="Times New Roman" w:hAnsi="Times New Roman" w:cs="Times New Roman"/>
          <w:bCs/>
        </w:rPr>
        <w:tab/>
      </w:r>
    </w:p>
    <w:p w:rsidR="00F43633" w:rsidRPr="001309AC" w:rsidRDefault="00F43633" w:rsidP="00F43633">
      <w:pPr>
        <w:tabs>
          <w:tab w:val="left" w:pos="360"/>
          <w:tab w:val="left" w:pos="4809"/>
        </w:tabs>
        <w:spacing w:after="0"/>
        <w:ind w:left="360" w:hanging="360"/>
        <w:jc w:val="both"/>
        <w:rPr>
          <w:rFonts w:ascii="Times New Roman" w:hAnsi="Times New Roman" w:cs="Times New Roman"/>
          <w:bCs/>
        </w:rPr>
      </w:pPr>
    </w:p>
    <w:p w:rsidR="00F43633" w:rsidRPr="001309AC" w:rsidRDefault="00F43633" w:rsidP="00F43633">
      <w:pPr>
        <w:tabs>
          <w:tab w:val="left" w:pos="360"/>
          <w:tab w:val="right" w:pos="9000"/>
        </w:tabs>
        <w:spacing w:after="0"/>
        <w:ind w:left="360" w:hanging="360"/>
        <w:jc w:val="both"/>
        <w:rPr>
          <w:rFonts w:ascii="Times New Roman" w:hAnsi="Times New Roman" w:cs="Times New Roman"/>
          <w:b/>
        </w:rPr>
      </w:pPr>
      <w:r w:rsidRPr="001309AC">
        <w:rPr>
          <w:rFonts w:ascii="Times New Roman" w:hAnsi="Times New Roman" w:cs="Times New Roman"/>
          <w:b/>
        </w:rPr>
        <w:t>7.</w:t>
      </w:r>
      <w:r w:rsidRPr="001309AC">
        <w:rPr>
          <w:rFonts w:ascii="Times New Roman" w:hAnsi="Times New Roman" w:cs="Times New Roman"/>
          <w:b/>
        </w:rPr>
        <w:tab/>
        <w:t xml:space="preserve">Compétences Linguistiques </w:t>
      </w:r>
      <w:r w:rsidRPr="001309AC">
        <w:rPr>
          <w:rFonts w:ascii="Times New Roman" w:hAnsi="Times New Roman" w:cs="Times New Roman"/>
          <w:bCs/>
        </w:rPr>
        <w:t xml:space="preserve">: </w:t>
      </w:r>
    </w:p>
    <w:p w:rsidR="00F43633" w:rsidRPr="001309AC" w:rsidRDefault="00F43633" w:rsidP="00F43633">
      <w:pPr>
        <w:tabs>
          <w:tab w:val="left" w:pos="360"/>
          <w:tab w:val="right" w:pos="9000"/>
        </w:tabs>
        <w:spacing w:after="0"/>
        <w:ind w:left="360" w:hanging="360"/>
        <w:rPr>
          <w:rFonts w:ascii="Times New Roman" w:hAnsi="Times New Roman" w:cs="Times New Roman"/>
          <w:b/>
        </w:rPr>
      </w:pPr>
    </w:p>
    <w:p w:rsidR="00F43633" w:rsidRPr="001309AC" w:rsidRDefault="00F43633" w:rsidP="00F43633">
      <w:pPr>
        <w:tabs>
          <w:tab w:val="left" w:pos="360"/>
          <w:tab w:val="right" w:pos="9000"/>
        </w:tabs>
        <w:spacing w:after="0"/>
        <w:ind w:left="360" w:hanging="360"/>
        <w:rPr>
          <w:rFonts w:ascii="Times New Roman" w:hAnsi="Times New Roman" w:cs="Times New Roman"/>
          <w:bCs/>
        </w:rPr>
      </w:pPr>
      <w:r w:rsidRPr="001309AC">
        <w:rPr>
          <w:rFonts w:ascii="Times New Roman" w:hAnsi="Times New Roman" w:cs="Times New Roman"/>
          <w:b/>
        </w:rPr>
        <w:t>8.</w:t>
      </w:r>
      <w:r w:rsidRPr="001309AC">
        <w:rPr>
          <w:rFonts w:ascii="Times New Roman" w:hAnsi="Times New Roman" w:cs="Times New Roman"/>
          <w:b/>
        </w:rPr>
        <w:tab/>
        <w:t>Parcours professionnel</w:t>
      </w:r>
    </w:p>
    <w:p w:rsidR="00F43633" w:rsidRPr="001309AC" w:rsidRDefault="00F43633" w:rsidP="00F43633">
      <w:pPr>
        <w:pStyle w:val="Corpsdetexte2"/>
        <w:tabs>
          <w:tab w:val="right" w:pos="4320"/>
          <w:tab w:val="right" w:pos="4395"/>
        </w:tabs>
        <w:spacing w:after="0" w:line="240" w:lineRule="auto"/>
        <w:ind w:left="360"/>
        <w:rPr>
          <w:rFonts w:ascii="Times New Roman" w:hAnsi="Times New Roman" w:cs="Times New Roman"/>
          <w:bCs/>
          <w:sz w:val="20"/>
        </w:rPr>
      </w:pPr>
      <w:r w:rsidRPr="001309AC">
        <w:rPr>
          <w:rFonts w:ascii="Times New Roman" w:hAnsi="Times New Roman" w:cs="Times New Roman"/>
          <w:bCs/>
          <w:sz w:val="20"/>
        </w:rPr>
        <w:t xml:space="preserve">De : </w:t>
      </w:r>
      <w:r w:rsidRPr="001309AC">
        <w:rPr>
          <w:rFonts w:ascii="Times New Roman" w:hAnsi="Times New Roman" w:cs="Times New Roman"/>
          <w:bCs/>
          <w:sz w:val="20"/>
        </w:rPr>
        <w:tab/>
        <w:t xml:space="preserve"> À : </w:t>
      </w:r>
    </w:p>
    <w:p w:rsidR="00F43633" w:rsidRPr="001309AC" w:rsidRDefault="00F43633" w:rsidP="00F43633">
      <w:pPr>
        <w:pStyle w:val="Corpsdetexte2"/>
        <w:tabs>
          <w:tab w:val="right" w:pos="3402"/>
          <w:tab w:val="right" w:pos="4320"/>
        </w:tabs>
        <w:spacing w:after="0" w:line="240" w:lineRule="auto"/>
        <w:ind w:left="360"/>
        <w:rPr>
          <w:rFonts w:ascii="Times New Roman" w:hAnsi="Times New Roman" w:cs="Times New Roman"/>
          <w:bCs/>
          <w:sz w:val="20"/>
        </w:rPr>
      </w:pPr>
      <w:r w:rsidRPr="001309AC">
        <w:rPr>
          <w:rFonts w:ascii="Times New Roman" w:hAnsi="Times New Roman" w:cs="Times New Roman"/>
          <w:bCs/>
          <w:sz w:val="20"/>
        </w:rPr>
        <w:t xml:space="preserve">Poste occupé : </w:t>
      </w:r>
      <w:r w:rsidRPr="001309AC">
        <w:rPr>
          <w:rFonts w:ascii="Times New Roman" w:hAnsi="Times New Roman" w:cs="Times New Roman"/>
          <w:bCs/>
          <w:sz w:val="20"/>
        </w:rPr>
        <w:tab/>
        <w:t xml:space="preserve">         </w:t>
      </w:r>
      <w:r w:rsidRPr="001309AC">
        <w:rPr>
          <w:rFonts w:ascii="Times New Roman" w:hAnsi="Times New Roman" w:cs="Times New Roman"/>
          <w:bCs/>
          <w:sz w:val="20"/>
        </w:rPr>
        <w:tab/>
        <w:t>Entreprise :</w:t>
      </w:r>
    </w:p>
    <w:p w:rsidR="00F43633" w:rsidRPr="001309AC" w:rsidRDefault="00F43633" w:rsidP="00F43633">
      <w:pPr>
        <w:pStyle w:val="Corpsdetexte2"/>
        <w:tabs>
          <w:tab w:val="right" w:pos="3060"/>
          <w:tab w:val="right" w:pos="4320"/>
        </w:tabs>
        <w:spacing w:after="0" w:line="240" w:lineRule="auto"/>
        <w:ind w:left="360"/>
        <w:rPr>
          <w:rFonts w:ascii="Times New Roman" w:hAnsi="Times New Roman" w:cs="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9242"/>
      </w:tblGrid>
      <w:tr w:rsidR="00F43633" w:rsidRPr="001309AC" w:rsidTr="000D5091">
        <w:tc>
          <w:tcPr>
            <w:tcW w:w="5000" w:type="pct"/>
            <w:tcBorders>
              <w:top w:val="single" w:sz="4" w:space="0" w:color="auto"/>
              <w:bottom w:val="single" w:sz="4" w:space="0" w:color="auto"/>
            </w:tcBorders>
          </w:tcPr>
          <w:p w:rsidR="00F43633" w:rsidRPr="001309AC" w:rsidRDefault="00F43633" w:rsidP="001309AC">
            <w:pPr>
              <w:tabs>
                <w:tab w:val="left" w:pos="357"/>
                <w:tab w:val="right" w:pos="9000"/>
              </w:tabs>
              <w:spacing w:after="0" w:line="288" w:lineRule="auto"/>
              <w:ind w:left="357" w:hanging="357"/>
              <w:rPr>
                <w:rFonts w:ascii="Times New Roman" w:hAnsi="Times New Roman" w:cs="Times New Roman"/>
                <w:b/>
                <w:bCs/>
              </w:rPr>
            </w:pPr>
            <w:r w:rsidRPr="001309AC">
              <w:rPr>
                <w:rFonts w:ascii="Times New Roman" w:hAnsi="Times New Roman" w:cs="Times New Roman"/>
                <w:b/>
                <w:bCs/>
              </w:rPr>
              <w:t>9.</w:t>
            </w:r>
            <w:r w:rsidRPr="001309AC">
              <w:rPr>
                <w:rFonts w:ascii="Times New Roman" w:hAnsi="Times New Roman" w:cs="Times New Roman"/>
                <w:b/>
                <w:bCs/>
              </w:rPr>
              <w:tab/>
              <w:t>Références à des travaux ou missions antérieures illustrant la capacité de l’expert à réaliser les tâches qui lui seront attribuées</w:t>
            </w:r>
          </w:p>
          <w:p w:rsidR="00F43633" w:rsidRPr="001309AC" w:rsidRDefault="00F43633" w:rsidP="001309AC">
            <w:pPr>
              <w:tabs>
                <w:tab w:val="left" w:pos="2444"/>
                <w:tab w:val="right" w:pos="9000"/>
              </w:tabs>
              <w:spacing w:after="0" w:line="288" w:lineRule="auto"/>
              <w:rPr>
                <w:rFonts w:ascii="Times New Roman" w:hAnsi="Times New Roman" w:cs="Times New Roman"/>
                <w:b/>
              </w:rPr>
            </w:pPr>
            <w:r w:rsidRPr="001309AC">
              <w:rPr>
                <w:rFonts w:ascii="Times New Roman" w:hAnsi="Times New Roman" w:cs="Times New Roman"/>
                <w:bCs/>
              </w:rPr>
              <w:t>Nom de la mission ou du projet :</w:t>
            </w:r>
            <w:r w:rsidRPr="001309AC">
              <w:rPr>
                <w:rFonts w:ascii="Times New Roman" w:hAnsi="Times New Roman" w:cs="Times New Roman"/>
              </w:rPr>
              <w:t xml:space="preserve"> </w:t>
            </w:r>
          </w:p>
          <w:p w:rsidR="00F43633" w:rsidRPr="001309AC" w:rsidRDefault="00F43633" w:rsidP="001309AC">
            <w:pPr>
              <w:tabs>
                <w:tab w:val="left" w:pos="5652"/>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Année :                                                                     </w:t>
            </w:r>
          </w:p>
          <w:p w:rsidR="00F43633" w:rsidRPr="001309AC" w:rsidRDefault="00F43633" w:rsidP="001309AC">
            <w:pPr>
              <w:tabs>
                <w:tab w:val="left" w:pos="5652"/>
                <w:tab w:val="right" w:pos="9000"/>
              </w:tabs>
              <w:spacing w:after="0" w:line="288" w:lineRule="auto"/>
              <w:rPr>
                <w:rFonts w:ascii="Times New Roman" w:hAnsi="Times New Roman" w:cs="Times New Roman"/>
                <w:bCs/>
              </w:rPr>
            </w:pPr>
            <w:r w:rsidRPr="001309AC">
              <w:rPr>
                <w:rFonts w:ascii="Times New Roman" w:hAnsi="Times New Roman" w:cs="Times New Roman"/>
              </w:rPr>
              <w:t xml:space="preserve">Emplacement : </w:t>
            </w:r>
          </w:p>
          <w:p w:rsidR="00F43633" w:rsidRPr="001309AC" w:rsidRDefault="00F43633" w:rsidP="001309AC">
            <w:pPr>
              <w:tabs>
                <w:tab w:val="left" w:pos="1141"/>
              </w:tabs>
              <w:spacing w:after="0" w:line="288" w:lineRule="auto"/>
              <w:rPr>
                <w:rFonts w:ascii="Times New Roman" w:hAnsi="Times New Roman" w:cs="Times New Roman"/>
              </w:rPr>
            </w:pPr>
            <w:r w:rsidRPr="001309AC">
              <w:rPr>
                <w:rFonts w:ascii="Times New Roman" w:hAnsi="Times New Roman" w:cs="Times New Roman"/>
              </w:rPr>
              <w:t xml:space="preserve">Client : </w:t>
            </w:r>
          </w:p>
          <w:p w:rsidR="00F43633" w:rsidRPr="001309AC" w:rsidRDefault="00F43633" w:rsidP="001309AC">
            <w:pPr>
              <w:spacing w:after="0" w:line="288" w:lineRule="auto"/>
              <w:rPr>
                <w:rFonts w:ascii="Times New Roman" w:hAnsi="Times New Roman" w:cs="Times New Roman"/>
              </w:rPr>
            </w:pPr>
            <w:r w:rsidRPr="001309AC">
              <w:rPr>
                <w:rFonts w:ascii="Times New Roman" w:hAnsi="Times New Roman" w:cs="Times New Roman"/>
              </w:rPr>
              <w:t xml:space="preserve">Fonctions exercées : </w:t>
            </w:r>
          </w:p>
          <w:p w:rsidR="00F43633" w:rsidRPr="001309AC" w:rsidRDefault="00F43633" w:rsidP="001309AC">
            <w:pPr>
              <w:pBdr>
                <w:bottom w:val="single" w:sz="4" w:space="1" w:color="auto"/>
              </w:pBd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rPr>
              <w:t xml:space="preserve">Objectif / Activités réalisées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Nom de la mission ou du projet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Année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Emplacement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Client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Fonctions exercées : </w:t>
            </w:r>
          </w:p>
          <w:p w:rsidR="00F43633" w:rsidRPr="001309AC" w:rsidRDefault="00F43633" w:rsidP="001309AC">
            <w:pPr>
              <w:pBdr>
                <w:bottom w:val="single" w:sz="4" w:space="1" w:color="auto"/>
              </w:pBd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Objectif / Activités réalisées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Nom de la mission ou du projet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Année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Emplacement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Client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Fonctions exercées : </w:t>
            </w:r>
          </w:p>
          <w:p w:rsidR="00F43633" w:rsidRPr="001309AC" w:rsidRDefault="00F43633" w:rsidP="001309AC">
            <w:pPr>
              <w:pBdr>
                <w:bottom w:val="single" w:sz="4" w:space="1" w:color="auto"/>
              </w:pBd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Objectif / Activités réalisées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Nom de la mission ou du projet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Année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Emplacement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Client : </w:t>
            </w:r>
          </w:p>
          <w:p w:rsidR="00F43633" w:rsidRPr="001309AC" w:rsidRDefault="00F43633" w:rsidP="001309AC">
            <w:pP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Fonctions exercées : </w:t>
            </w:r>
          </w:p>
          <w:p w:rsidR="00F43633" w:rsidRPr="001309AC" w:rsidRDefault="00F43633" w:rsidP="001309AC">
            <w:pPr>
              <w:pBdr>
                <w:bottom w:val="single" w:sz="4" w:space="1" w:color="auto"/>
              </w:pBdr>
              <w:tabs>
                <w:tab w:val="left" w:pos="2444"/>
                <w:tab w:val="right" w:pos="9000"/>
              </w:tabs>
              <w:spacing w:after="0" w:line="288" w:lineRule="auto"/>
              <w:rPr>
                <w:rFonts w:ascii="Times New Roman" w:hAnsi="Times New Roman" w:cs="Times New Roman"/>
                <w:bCs/>
              </w:rPr>
            </w:pPr>
            <w:r w:rsidRPr="001309AC">
              <w:rPr>
                <w:rFonts w:ascii="Times New Roman" w:hAnsi="Times New Roman" w:cs="Times New Roman"/>
                <w:bCs/>
              </w:rPr>
              <w:t xml:space="preserve">Objectif / Activités réalisées : </w:t>
            </w:r>
          </w:p>
        </w:tc>
      </w:tr>
    </w:tbl>
    <w:p w:rsidR="00F43633" w:rsidRPr="001309AC" w:rsidRDefault="00F43633" w:rsidP="00F43633">
      <w:pPr>
        <w:tabs>
          <w:tab w:val="left" w:pos="360"/>
          <w:tab w:val="right" w:pos="9000"/>
        </w:tabs>
        <w:rPr>
          <w:rFonts w:ascii="Times New Roman" w:hAnsi="Times New Roman" w:cs="Times New Roman"/>
          <w:b/>
        </w:rPr>
      </w:pPr>
    </w:p>
    <w:p w:rsidR="00F43633" w:rsidRPr="001309AC" w:rsidRDefault="00E9669B" w:rsidP="00F43633">
      <w:pPr>
        <w:ind w:left="4395"/>
        <w:jc w:val="both"/>
        <w:rPr>
          <w:rFonts w:ascii="Times New Roman" w:hAnsi="Times New Roman" w:cs="Times New Roman"/>
        </w:rPr>
      </w:pPr>
      <w:r w:rsidRPr="001309AC">
        <w:rPr>
          <w:rFonts w:ascii="Times New Roman" w:hAnsi="Times New Roman" w:cs="Times New Roman"/>
        </w:rPr>
        <w:t xml:space="preserve">       </w:t>
      </w:r>
      <w:r w:rsidR="00F43633" w:rsidRPr="001309AC">
        <w:rPr>
          <w:rFonts w:ascii="Times New Roman" w:hAnsi="Times New Roman" w:cs="Times New Roman"/>
        </w:rPr>
        <w:t xml:space="preserve">Fait </w:t>
      </w:r>
      <w:r w:rsidR="00F43633" w:rsidRPr="001309AC">
        <w:rPr>
          <w:rFonts w:ascii="Times New Roman" w:hAnsi="Times New Roman" w:cs="Times New Roman"/>
          <w:highlight w:val="yellow"/>
        </w:rPr>
        <w:t>à …………………</w:t>
      </w:r>
      <w:r w:rsidR="00F43633" w:rsidRPr="001309AC">
        <w:rPr>
          <w:rFonts w:ascii="Times New Roman" w:hAnsi="Times New Roman" w:cs="Times New Roman"/>
        </w:rPr>
        <w:t xml:space="preserve">, le </w:t>
      </w:r>
      <w:r w:rsidR="00F43633" w:rsidRPr="001309AC">
        <w:rPr>
          <w:rFonts w:ascii="Times New Roman" w:hAnsi="Times New Roman" w:cs="Times New Roman"/>
          <w:highlight w:val="yellow"/>
        </w:rPr>
        <w:t>………….…………</w:t>
      </w:r>
    </w:p>
    <w:p w:rsidR="000D5091" w:rsidRPr="001309AC" w:rsidRDefault="000D5091" w:rsidP="000D5091">
      <w:pPr>
        <w:spacing w:after="0" w:line="240" w:lineRule="auto"/>
        <w:ind w:left="5760" w:firstLine="720"/>
        <w:rPr>
          <w:rFonts w:ascii="Times New Roman" w:hAnsi="Times New Roman" w:cs="Times New Roman"/>
        </w:rPr>
        <w:sectPr w:rsidR="000D5091" w:rsidRPr="001309AC" w:rsidSect="00AD007F">
          <w:footerReference w:type="default" r:id="rId13"/>
          <w:pgSz w:w="11906" w:h="16838"/>
          <w:pgMar w:top="993" w:right="1417" w:bottom="1417" w:left="1417" w:header="708" w:footer="0" w:gutter="0"/>
          <w:cols w:space="708"/>
          <w:docGrid w:linePitch="360"/>
        </w:sectPr>
      </w:pPr>
      <w:r w:rsidRPr="001309AC">
        <w:rPr>
          <w:rFonts w:ascii="Times New Roman" w:hAnsi="Times New Roman" w:cs="Times New Roman"/>
        </w:rPr>
        <w:t>[Signature et cachet]</w:t>
      </w:r>
    </w:p>
    <w:p w:rsidR="00F43633" w:rsidRPr="001309AC" w:rsidRDefault="000D5091" w:rsidP="000D5091">
      <w:pPr>
        <w:spacing w:after="0" w:line="240" w:lineRule="auto"/>
        <w:jc w:val="center"/>
        <w:rPr>
          <w:rFonts w:ascii="Times New Roman" w:hAnsi="Times New Roman" w:cs="Times New Roman"/>
          <w:b/>
        </w:rPr>
      </w:pPr>
      <w:r w:rsidRPr="001309AC">
        <w:rPr>
          <w:rFonts w:ascii="Times New Roman" w:hAnsi="Times New Roman" w:cs="Times New Roman"/>
          <w:b/>
        </w:rPr>
        <w:lastRenderedPageBreak/>
        <w:t>PJ 6 : LISTE DES DOCUMENTS A FOURNIR</w:t>
      </w:r>
    </w:p>
    <w:p w:rsidR="000D5091" w:rsidRPr="001309AC" w:rsidRDefault="000D5091" w:rsidP="000D5091">
      <w:pPr>
        <w:spacing w:after="0" w:line="240" w:lineRule="auto"/>
        <w:rPr>
          <w:rFonts w:ascii="Times New Roman" w:hAnsi="Times New Roman" w:cs="Times New Roman"/>
          <w:b/>
        </w:rPr>
      </w:pPr>
    </w:p>
    <w:p w:rsidR="000D5091" w:rsidRPr="001309AC" w:rsidRDefault="000D5091" w:rsidP="000D5091">
      <w:pPr>
        <w:spacing w:after="0"/>
        <w:ind w:firstLine="708"/>
        <w:jc w:val="both"/>
        <w:rPr>
          <w:rFonts w:ascii="Times New Roman" w:hAnsi="Times New Roman" w:cs="Times New Roman"/>
          <w:bCs/>
          <w:kern w:val="20"/>
        </w:rPr>
      </w:pPr>
      <w:r w:rsidRPr="001309AC">
        <w:rPr>
          <w:rFonts w:ascii="Times New Roman" w:hAnsi="Times New Roman" w:cs="Times New Roman"/>
          <w:bCs/>
          <w:kern w:val="20"/>
        </w:rPr>
        <w:t xml:space="preserve">L’ensemble des documents formant le dossier d’expression d’intérêt doit être rédigé en </w:t>
      </w:r>
      <w:r w:rsidRPr="001309AC">
        <w:rPr>
          <w:rFonts w:ascii="Times New Roman" w:hAnsi="Times New Roman" w:cs="Times New Roman"/>
          <w:kern w:val="20"/>
        </w:rPr>
        <w:t>français</w:t>
      </w:r>
      <w:r w:rsidRPr="001309AC">
        <w:rPr>
          <w:rFonts w:ascii="Times New Roman" w:hAnsi="Times New Roman" w:cs="Times New Roman"/>
          <w:bCs/>
          <w:kern w:val="20"/>
        </w:rPr>
        <w:t>.</w:t>
      </w:r>
    </w:p>
    <w:p w:rsidR="000D5091" w:rsidRPr="001309AC" w:rsidRDefault="000D5091" w:rsidP="000D5091">
      <w:pPr>
        <w:ind w:firstLine="708"/>
        <w:jc w:val="both"/>
        <w:rPr>
          <w:rFonts w:ascii="Times New Roman" w:hAnsi="Times New Roman" w:cs="Times New Roman"/>
        </w:rPr>
      </w:pPr>
      <w:r w:rsidRPr="001309AC">
        <w:rPr>
          <w:rFonts w:ascii="Times New Roman" w:hAnsi="Times New Roman" w:cs="Times New Roman"/>
          <w:bCs/>
        </w:rPr>
        <w:t>Veuillez prendre note que</w:t>
      </w:r>
      <w:r w:rsidRPr="001309AC">
        <w:rPr>
          <w:rFonts w:ascii="Times New Roman" w:hAnsi="Times New Roman" w:cs="Times New Roman"/>
        </w:rPr>
        <w:t xml:space="preserve"> les dossiers incomplets</w:t>
      </w:r>
      <w:r w:rsidRPr="001309AC">
        <w:rPr>
          <w:rFonts w:ascii="Times New Roman" w:hAnsi="Times New Roman" w:cs="Times New Roman"/>
          <w:bCs/>
        </w:rPr>
        <w:t xml:space="preserve"> (c’est-à-dire les dossiers pour lesquels un document serait manquant) </w:t>
      </w:r>
      <w:r w:rsidRPr="001309AC">
        <w:rPr>
          <w:rFonts w:ascii="Times New Roman" w:hAnsi="Times New Roman" w:cs="Times New Roman"/>
        </w:rPr>
        <w:t>seront automatiquement rejetés et ne seront pas étudiés.</w:t>
      </w:r>
    </w:p>
    <w:tbl>
      <w:tblPr>
        <w:tblStyle w:val="Grilledutableau"/>
        <w:tblW w:w="5000" w:type="pct"/>
        <w:tblLook w:val="04A0" w:firstRow="1" w:lastRow="0" w:firstColumn="1" w:lastColumn="0" w:noHBand="0" w:noVBand="1"/>
      </w:tblPr>
      <w:tblGrid>
        <w:gridCol w:w="656"/>
        <w:gridCol w:w="7456"/>
        <w:gridCol w:w="1176"/>
      </w:tblGrid>
      <w:tr w:rsidR="00E9669B" w:rsidRPr="001309AC" w:rsidTr="001309AC">
        <w:trPr>
          <w:trHeight w:val="1074"/>
        </w:trPr>
        <w:tc>
          <w:tcPr>
            <w:tcW w:w="353" w:type="pct"/>
            <w:shd w:val="clear" w:color="auto" w:fill="E7E6E6" w:themeFill="background2"/>
            <w:vAlign w:val="center"/>
          </w:tcPr>
          <w:p w:rsidR="00E9669B" w:rsidRPr="001309AC" w:rsidRDefault="00E9669B" w:rsidP="001309AC">
            <w:pPr>
              <w:spacing w:line="276" w:lineRule="auto"/>
              <w:jc w:val="center"/>
              <w:rPr>
                <w:rFonts w:ascii="Times New Roman" w:hAnsi="Times New Roman" w:cs="Times New Roman"/>
                <w:b/>
                <w:bCs/>
              </w:rPr>
            </w:pPr>
            <w:r w:rsidRPr="001309AC">
              <w:rPr>
                <w:rFonts w:ascii="Times New Roman" w:hAnsi="Times New Roman" w:cs="Times New Roman"/>
                <w:b/>
                <w:bCs/>
              </w:rPr>
              <w:t>N°</w:t>
            </w:r>
          </w:p>
        </w:tc>
        <w:tc>
          <w:tcPr>
            <w:tcW w:w="4014" w:type="pct"/>
            <w:shd w:val="clear" w:color="auto" w:fill="E7E6E6" w:themeFill="background2"/>
            <w:vAlign w:val="center"/>
          </w:tcPr>
          <w:p w:rsidR="00E9669B" w:rsidRPr="001309AC" w:rsidRDefault="00E9669B" w:rsidP="001309AC">
            <w:pPr>
              <w:spacing w:line="276" w:lineRule="auto"/>
              <w:jc w:val="center"/>
              <w:rPr>
                <w:rFonts w:ascii="Times New Roman" w:hAnsi="Times New Roman" w:cs="Times New Roman"/>
                <w:b/>
                <w:bCs/>
              </w:rPr>
            </w:pPr>
            <w:r w:rsidRPr="001309AC">
              <w:rPr>
                <w:rFonts w:ascii="Times New Roman" w:hAnsi="Times New Roman" w:cs="Times New Roman"/>
                <w:b/>
                <w:bCs/>
              </w:rPr>
              <w:t>Documents</w:t>
            </w:r>
          </w:p>
        </w:tc>
        <w:tc>
          <w:tcPr>
            <w:tcW w:w="633" w:type="pct"/>
            <w:shd w:val="clear" w:color="auto" w:fill="E7E6E6" w:themeFill="background2"/>
            <w:vAlign w:val="center"/>
          </w:tcPr>
          <w:p w:rsidR="00E9669B" w:rsidRPr="001309AC" w:rsidRDefault="00E9669B" w:rsidP="001309AC">
            <w:pPr>
              <w:spacing w:line="276" w:lineRule="auto"/>
              <w:jc w:val="center"/>
              <w:rPr>
                <w:rFonts w:ascii="Times New Roman" w:hAnsi="Times New Roman" w:cs="Times New Roman"/>
                <w:b/>
                <w:bCs/>
              </w:rPr>
            </w:pPr>
            <w:r w:rsidRPr="001309AC">
              <w:rPr>
                <w:rFonts w:ascii="Times New Roman" w:hAnsi="Times New Roman" w:cs="Times New Roman"/>
                <w:b/>
                <w:bCs/>
              </w:rPr>
              <w:t>Checklist à remplir par le candidat</w:t>
            </w:r>
          </w:p>
        </w:tc>
      </w:tr>
      <w:tr w:rsidR="00E9669B" w:rsidRPr="001309AC" w:rsidTr="001309AC">
        <w:trPr>
          <w:trHeight w:val="294"/>
        </w:trPr>
        <w:tc>
          <w:tcPr>
            <w:tcW w:w="353" w:type="pct"/>
            <w:vMerge w:val="restart"/>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1</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Formulaire de candidature AMI : lettre de Manifestation d’Intérêt signée et datée</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581"/>
        </w:trPr>
        <w:tc>
          <w:tcPr>
            <w:tcW w:w="353" w:type="pct"/>
            <w:vMerge/>
            <w:vAlign w:val="center"/>
          </w:tcPr>
          <w:p w:rsidR="00E9669B" w:rsidRPr="001309AC" w:rsidRDefault="00E9669B" w:rsidP="001309AC">
            <w:pPr>
              <w:spacing w:line="276" w:lineRule="auto"/>
              <w:jc w:val="center"/>
              <w:rPr>
                <w:rFonts w:ascii="Times New Roman" w:hAnsi="Times New Roman" w:cs="Times New Roman"/>
              </w:rPr>
            </w:pPr>
          </w:p>
        </w:tc>
        <w:tc>
          <w:tcPr>
            <w:tcW w:w="4014" w:type="pct"/>
          </w:tcPr>
          <w:p w:rsidR="00E9669B" w:rsidRPr="001309AC" w:rsidRDefault="00E9669B" w:rsidP="001309AC">
            <w:pPr>
              <w:pStyle w:val="Paragraphedeliste"/>
              <w:numPr>
                <w:ilvl w:val="0"/>
                <w:numId w:val="13"/>
              </w:numPr>
              <w:spacing w:line="276" w:lineRule="auto"/>
              <w:rPr>
                <w:rFonts w:ascii="Times New Roman" w:hAnsi="Times New Roman" w:cs="Times New Roman"/>
              </w:rPr>
            </w:pPr>
            <w:r w:rsidRPr="001309AC">
              <w:rPr>
                <w:rFonts w:ascii="Times New Roman" w:hAnsi="Times New Roman" w:cs="Times New Roman"/>
              </w:rPr>
              <w:t>Annexe 1 (informations générales et compétences du soumissionnaire) dûment remplie dans son intégralité ;</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581"/>
        </w:trPr>
        <w:tc>
          <w:tcPr>
            <w:tcW w:w="353" w:type="pct"/>
            <w:vMerge/>
            <w:vAlign w:val="center"/>
          </w:tcPr>
          <w:p w:rsidR="00E9669B" w:rsidRPr="001309AC" w:rsidRDefault="00E9669B" w:rsidP="001309AC">
            <w:pPr>
              <w:spacing w:line="276" w:lineRule="auto"/>
              <w:jc w:val="center"/>
              <w:rPr>
                <w:rFonts w:ascii="Times New Roman" w:hAnsi="Times New Roman" w:cs="Times New Roman"/>
              </w:rPr>
            </w:pPr>
          </w:p>
        </w:tc>
        <w:tc>
          <w:tcPr>
            <w:tcW w:w="4014" w:type="pct"/>
          </w:tcPr>
          <w:p w:rsidR="00E9669B" w:rsidRPr="001309AC" w:rsidRDefault="00E9669B" w:rsidP="001309AC">
            <w:pPr>
              <w:pStyle w:val="Paragraphedeliste"/>
              <w:numPr>
                <w:ilvl w:val="0"/>
                <w:numId w:val="13"/>
              </w:numPr>
              <w:spacing w:line="276" w:lineRule="auto"/>
              <w:rPr>
                <w:rFonts w:ascii="Times New Roman" w:hAnsi="Times New Roman" w:cs="Times New Roman"/>
              </w:rPr>
            </w:pPr>
            <w:r w:rsidRPr="001309AC">
              <w:rPr>
                <w:rFonts w:ascii="Times New Roman" w:hAnsi="Times New Roman" w:cs="Times New Roman"/>
              </w:rPr>
              <w:t>Annexe 2 (déclaration du soumissionnaire) dûment remplie dans son intégralité</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294"/>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2</w:t>
            </w:r>
          </w:p>
        </w:tc>
        <w:tc>
          <w:tcPr>
            <w:tcW w:w="4014" w:type="pct"/>
          </w:tcPr>
          <w:p w:rsidR="00E9669B" w:rsidRPr="001309AC" w:rsidRDefault="00E9669B" w:rsidP="001309AC">
            <w:pPr>
              <w:jc w:val="both"/>
              <w:rPr>
                <w:rFonts w:ascii="Times New Roman" w:hAnsi="Times New Roman" w:cs="Times New Roman"/>
                <w:b/>
                <w:bCs/>
              </w:rPr>
            </w:pPr>
            <w:r w:rsidRPr="001309AC">
              <w:rPr>
                <w:rFonts w:ascii="Times New Roman" w:hAnsi="Times New Roman" w:cs="Times New Roman"/>
              </w:rPr>
              <w:t>PJ 1 : Présentation de la firme ou du consortium</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285"/>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3</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PJ 2 : Organigramme de la firme ou du consortium dans le cadre du projet</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294"/>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4</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PJ 3 : Liste du personnel affecté au projet avec leur poste respectif (au minimum un chef de projet, un expert technique et un expert financier)</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581"/>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5</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PJ 4 : CV courts (2 pages maximum) du personnel clé dédié au projet (seules les deux premières pages des CV seront considérés dans le cas de CV de plus de 2 pages)</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900"/>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6</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PJ 5 : Etats financiers (bilans, compte de résultats, tableau de flux de trésorerie et variation des capitaux) des trois (03) dernières années seulement en Euro ou en USD ou en Ariary (en cas de Consortium, états financiers de chaque entreprise) certifiés par un commissaire au compte ou une entité indépendante équivalente </w:t>
            </w:r>
          </w:p>
        </w:tc>
        <w:tc>
          <w:tcPr>
            <w:tcW w:w="633" w:type="pct"/>
          </w:tcPr>
          <w:p w:rsidR="00E9669B" w:rsidRPr="001309AC" w:rsidRDefault="00E9669B" w:rsidP="001309AC">
            <w:pPr>
              <w:spacing w:line="276" w:lineRule="auto"/>
              <w:rPr>
                <w:rFonts w:ascii="Times New Roman" w:hAnsi="Times New Roman" w:cs="Times New Roman"/>
              </w:rPr>
            </w:pPr>
          </w:p>
        </w:tc>
      </w:tr>
      <w:tr w:rsidR="00E9669B" w:rsidRPr="001309AC" w:rsidTr="001309AC">
        <w:trPr>
          <w:trHeight w:val="294"/>
        </w:trPr>
        <w:tc>
          <w:tcPr>
            <w:tcW w:w="353" w:type="pct"/>
            <w:vAlign w:val="center"/>
          </w:tcPr>
          <w:p w:rsidR="00E9669B" w:rsidRPr="001309AC" w:rsidRDefault="00E9669B" w:rsidP="001309AC">
            <w:pPr>
              <w:spacing w:line="276" w:lineRule="auto"/>
              <w:jc w:val="center"/>
              <w:rPr>
                <w:rFonts w:ascii="Times New Roman" w:hAnsi="Times New Roman" w:cs="Times New Roman"/>
              </w:rPr>
            </w:pPr>
            <w:r w:rsidRPr="001309AC">
              <w:rPr>
                <w:rFonts w:ascii="Times New Roman" w:hAnsi="Times New Roman" w:cs="Times New Roman"/>
              </w:rPr>
              <w:t>7</w:t>
            </w:r>
          </w:p>
        </w:tc>
        <w:tc>
          <w:tcPr>
            <w:tcW w:w="4014" w:type="pct"/>
          </w:tcPr>
          <w:p w:rsidR="00E9669B" w:rsidRPr="001309AC" w:rsidRDefault="00E9669B" w:rsidP="001309AC">
            <w:pPr>
              <w:spacing w:line="276" w:lineRule="auto"/>
              <w:rPr>
                <w:rFonts w:ascii="Times New Roman" w:hAnsi="Times New Roman" w:cs="Times New Roman"/>
              </w:rPr>
            </w:pPr>
            <w:r w:rsidRPr="001309AC">
              <w:rPr>
                <w:rFonts w:ascii="Times New Roman" w:hAnsi="Times New Roman" w:cs="Times New Roman"/>
              </w:rPr>
              <w:t>PJ 7 : Formulaire d’aide pour l’élaboration de critère d’évaluation des Etats Financiers</w:t>
            </w:r>
          </w:p>
        </w:tc>
        <w:tc>
          <w:tcPr>
            <w:tcW w:w="633" w:type="pct"/>
          </w:tcPr>
          <w:p w:rsidR="00E9669B" w:rsidRPr="001309AC" w:rsidRDefault="00E9669B" w:rsidP="001309AC">
            <w:pPr>
              <w:spacing w:line="276" w:lineRule="auto"/>
              <w:rPr>
                <w:rFonts w:ascii="Times New Roman" w:hAnsi="Times New Roman" w:cs="Times New Roman"/>
              </w:rPr>
            </w:pPr>
          </w:p>
        </w:tc>
      </w:tr>
    </w:tbl>
    <w:p w:rsidR="000D5091" w:rsidRPr="001309AC" w:rsidRDefault="000D5091" w:rsidP="000D5091">
      <w:pPr>
        <w:ind w:firstLine="708"/>
        <w:jc w:val="both"/>
        <w:rPr>
          <w:rFonts w:ascii="Times New Roman" w:hAnsi="Times New Roman" w:cs="Times New Roman"/>
          <w:sz w:val="20"/>
          <w:szCs w:val="20"/>
        </w:rPr>
      </w:pPr>
    </w:p>
    <w:p w:rsidR="00E9669B" w:rsidRPr="001309AC" w:rsidRDefault="00E9669B" w:rsidP="00E9669B">
      <w:pPr>
        <w:ind w:left="4395"/>
        <w:jc w:val="both"/>
        <w:rPr>
          <w:rFonts w:ascii="Times New Roman" w:hAnsi="Times New Roman" w:cs="Times New Roman"/>
        </w:rPr>
      </w:pPr>
      <w:r w:rsidRPr="001309AC">
        <w:rPr>
          <w:rFonts w:ascii="Times New Roman" w:hAnsi="Times New Roman" w:cs="Times New Roman"/>
        </w:rPr>
        <w:t xml:space="preserve">Fait </w:t>
      </w:r>
      <w:r w:rsidRPr="001309AC">
        <w:rPr>
          <w:rFonts w:ascii="Times New Roman" w:hAnsi="Times New Roman" w:cs="Times New Roman"/>
          <w:highlight w:val="yellow"/>
        </w:rPr>
        <w:t>à …………………</w:t>
      </w:r>
      <w:r w:rsidRPr="001309AC">
        <w:rPr>
          <w:rFonts w:ascii="Times New Roman" w:hAnsi="Times New Roman" w:cs="Times New Roman"/>
        </w:rPr>
        <w:t xml:space="preserve">, le </w:t>
      </w:r>
      <w:r w:rsidRPr="001309AC">
        <w:rPr>
          <w:rFonts w:ascii="Times New Roman" w:hAnsi="Times New Roman" w:cs="Times New Roman"/>
          <w:highlight w:val="yellow"/>
        </w:rPr>
        <w:t>………….…………</w:t>
      </w:r>
    </w:p>
    <w:p w:rsidR="00E9669B" w:rsidRPr="001309AC" w:rsidRDefault="00E9669B" w:rsidP="00E9669B">
      <w:pPr>
        <w:spacing w:after="0" w:line="240" w:lineRule="auto"/>
        <w:ind w:left="5760" w:firstLine="720"/>
        <w:rPr>
          <w:rFonts w:ascii="Times New Roman" w:hAnsi="Times New Roman" w:cs="Times New Roman"/>
        </w:rPr>
      </w:pPr>
      <w:r w:rsidRPr="001309AC">
        <w:rPr>
          <w:rFonts w:ascii="Times New Roman" w:hAnsi="Times New Roman" w:cs="Times New Roman"/>
        </w:rPr>
        <w:t>[Signature et cachet]</w:t>
      </w:r>
    </w:p>
    <w:p w:rsidR="00E9669B" w:rsidRPr="001309AC" w:rsidRDefault="00E9669B" w:rsidP="00E9669B">
      <w:pPr>
        <w:jc w:val="both"/>
        <w:rPr>
          <w:rFonts w:ascii="Times New Roman" w:hAnsi="Times New Roman" w:cs="Times New Roman"/>
          <w:sz w:val="20"/>
          <w:szCs w:val="20"/>
        </w:rPr>
        <w:sectPr w:rsidR="00E9669B" w:rsidRPr="001309AC" w:rsidSect="00AD007F">
          <w:footerReference w:type="default" r:id="rId14"/>
          <w:pgSz w:w="11906" w:h="16838"/>
          <w:pgMar w:top="993" w:right="1417" w:bottom="1417" w:left="1417" w:header="708" w:footer="0" w:gutter="0"/>
          <w:cols w:space="708"/>
          <w:docGrid w:linePitch="360"/>
        </w:sectPr>
      </w:pPr>
    </w:p>
    <w:p w:rsidR="000D5091" w:rsidRPr="001309AC" w:rsidRDefault="000D5091" w:rsidP="00BE7AAB">
      <w:pPr>
        <w:jc w:val="center"/>
        <w:rPr>
          <w:rFonts w:ascii="Times New Roman" w:hAnsi="Times New Roman" w:cs="Times New Roman"/>
          <w:b/>
        </w:rPr>
      </w:pPr>
      <w:r w:rsidRPr="001309AC">
        <w:rPr>
          <w:rFonts w:ascii="Times New Roman" w:hAnsi="Times New Roman" w:cs="Times New Roman"/>
          <w:b/>
        </w:rPr>
        <w:lastRenderedPageBreak/>
        <w:t>PJ 7 : FORMULAIRE D’AIDE POUR L’ELABORATION DE CRITERE D’EVALUATION DES ETATS FINANCIERS</w:t>
      </w:r>
    </w:p>
    <w:p w:rsidR="00BE7AAB" w:rsidRPr="001309AC" w:rsidRDefault="00AE40B9" w:rsidP="00AE40B9">
      <w:pPr>
        <w:jc w:val="center"/>
        <w:rPr>
          <w:rFonts w:ascii="Times New Roman" w:hAnsi="Times New Roman" w:cs="Times New Roman"/>
          <w:b/>
        </w:rPr>
      </w:pPr>
      <w:r w:rsidRPr="00AE40B9">
        <w:rPr>
          <w:noProof/>
          <w:lang w:eastAsia="fr-FR"/>
        </w:rPr>
        <w:drawing>
          <wp:inline distT="0" distB="0" distL="0" distR="0">
            <wp:extent cx="9696450" cy="476440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0255" cy="4771188"/>
                    </a:xfrm>
                    <a:prstGeom prst="rect">
                      <a:avLst/>
                    </a:prstGeom>
                    <a:noFill/>
                    <a:ln>
                      <a:noFill/>
                    </a:ln>
                  </pic:spPr>
                </pic:pic>
              </a:graphicData>
            </a:graphic>
          </wp:inline>
        </w:drawing>
      </w:r>
    </w:p>
    <w:p w:rsidR="00BE7AAB" w:rsidRPr="001309AC" w:rsidRDefault="00BE7AAB" w:rsidP="00E9669B">
      <w:pPr>
        <w:spacing w:after="0" w:line="240" w:lineRule="auto"/>
        <w:rPr>
          <w:rFonts w:ascii="Times New Roman" w:hAnsi="Times New Roman" w:cs="Times New Roman"/>
          <w:u w:val="single"/>
        </w:rPr>
      </w:pPr>
      <w:r w:rsidRPr="001309AC">
        <w:rPr>
          <w:rFonts w:ascii="Times New Roman" w:hAnsi="Times New Roman" w:cs="Times New Roman"/>
          <w:u w:val="single"/>
        </w:rPr>
        <w:t>N.B. :</w:t>
      </w:r>
    </w:p>
    <w:p w:rsidR="00E9669B" w:rsidRPr="001309AC" w:rsidRDefault="00E9669B" w:rsidP="00E9669B">
      <w:pPr>
        <w:spacing w:after="0" w:line="240" w:lineRule="auto"/>
        <w:rPr>
          <w:rFonts w:ascii="Times New Roman" w:hAnsi="Times New Roman" w:cs="Times New Roman"/>
        </w:rPr>
      </w:pPr>
      <w:r w:rsidRPr="001309AC">
        <w:rPr>
          <w:rFonts w:ascii="Times New Roman" w:hAnsi="Times New Roman" w:cs="Times New Roman"/>
        </w:rPr>
        <w:t>- Fichier .xls disponible ;</w:t>
      </w:r>
    </w:p>
    <w:p w:rsidR="00E9669B" w:rsidRPr="001309AC" w:rsidRDefault="00E9669B" w:rsidP="00E9669B">
      <w:pPr>
        <w:spacing w:after="0" w:line="240" w:lineRule="auto"/>
        <w:rPr>
          <w:rFonts w:ascii="Times New Roman" w:hAnsi="Times New Roman" w:cs="Times New Roman"/>
        </w:rPr>
      </w:pPr>
      <w:r w:rsidRPr="001309AC">
        <w:rPr>
          <w:rFonts w:ascii="Times New Roman" w:hAnsi="Times New Roman" w:cs="Times New Roman"/>
        </w:rPr>
        <w:t>- Veuillez remplir les cases vertes uniquement ;</w:t>
      </w:r>
    </w:p>
    <w:p w:rsidR="00E9669B" w:rsidRPr="001309AC" w:rsidRDefault="00E9669B" w:rsidP="00E9669B">
      <w:pPr>
        <w:spacing w:after="0" w:line="240" w:lineRule="auto"/>
        <w:rPr>
          <w:rFonts w:ascii="Times New Roman" w:hAnsi="Times New Roman" w:cs="Times New Roman"/>
        </w:rPr>
      </w:pPr>
      <w:r w:rsidRPr="001309AC">
        <w:rPr>
          <w:rFonts w:ascii="Times New Roman" w:hAnsi="Times New Roman" w:cs="Times New Roman"/>
        </w:rPr>
        <w:t>- « Actifs court terme » désignent les « actifs courants » dans les états financiers ; tandis que les « passifs court terme » font référence aux « passifs courants » ;</w:t>
      </w:r>
    </w:p>
    <w:p w:rsidR="00E9669B" w:rsidRPr="001309AC" w:rsidRDefault="00E9669B" w:rsidP="00E9669B">
      <w:pPr>
        <w:spacing w:after="0" w:line="240" w:lineRule="auto"/>
        <w:rPr>
          <w:rFonts w:ascii="Times New Roman" w:hAnsi="Times New Roman" w:cs="Times New Roman"/>
        </w:rPr>
      </w:pPr>
      <w:r w:rsidRPr="001309AC">
        <w:rPr>
          <w:rFonts w:ascii="Times New Roman" w:hAnsi="Times New Roman" w:cs="Times New Roman"/>
        </w:rPr>
        <w:t>- Afin d'évaluer le chiffre d'affaires fourni dans les États financiers (PJ5), il sera parfois nécessaire de convertir les valeurs. Le taux de change appliqué sera la valeur fournie par la Banky Foibe de Madagascar.</w:t>
      </w:r>
    </w:p>
    <w:p w:rsidR="00E9669B" w:rsidRPr="001309AC" w:rsidRDefault="00E9669B" w:rsidP="00E9669B">
      <w:pPr>
        <w:ind w:left="8643" w:firstLine="561"/>
        <w:jc w:val="both"/>
        <w:rPr>
          <w:rFonts w:ascii="Times New Roman" w:hAnsi="Times New Roman" w:cs="Times New Roman"/>
        </w:rPr>
      </w:pPr>
    </w:p>
    <w:p w:rsidR="00E9669B" w:rsidRPr="001309AC" w:rsidRDefault="00E9669B" w:rsidP="00E9669B">
      <w:pPr>
        <w:ind w:left="8643" w:firstLine="561"/>
        <w:jc w:val="both"/>
        <w:rPr>
          <w:rFonts w:ascii="Times New Roman" w:hAnsi="Times New Roman" w:cs="Times New Roman"/>
        </w:rPr>
      </w:pPr>
      <w:r w:rsidRPr="001309AC">
        <w:rPr>
          <w:rFonts w:ascii="Times New Roman" w:hAnsi="Times New Roman" w:cs="Times New Roman"/>
        </w:rPr>
        <w:t xml:space="preserve">Fait </w:t>
      </w:r>
      <w:r w:rsidRPr="001309AC">
        <w:rPr>
          <w:rFonts w:ascii="Times New Roman" w:hAnsi="Times New Roman" w:cs="Times New Roman"/>
          <w:highlight w:val="yellow"/>
        </w:rPr>
        <w:t>à …………………</w:t>
      </w:r>
      <w:r w:rsidRPr="001309AC">
        <w:rPr>
          <w:rFonts w:ascii="Times New Roman" w:hAnsi="Times New Roman" w:cs="Times New Roman"/>
        </w:rPr>
        <w:t xml:space="preserve">, le </w:t>
      </w:r>
      <w:r w:rsidRPr="001309AC">
        <w:rPr>
          <w:rFonts w:ascii="Times New Roman" w:hAnsi="Times New Roman" w:cs="Times New Roman"/>
          <w:highlight w:val="yellow"/>
        </w:rPr>
        <w:t>………….…………</w:t>
      </w:r>
    </w:p>
    <w:p w:rsidR="00E9669B" w:rsidRPr="001309AC" w:rsidRDefault="00E9669B" w:rsidP="00E9669B">
      <w:pPr>
        <w:spacing w:after="0" w:line="240" w:lineRule="auto"/>
        <w:ind w:left="8496" w:firstLine="720"/>
        <w:rPr>
          <w:rFonts w:ascii="Times New Roman" w:hAnsi="Times New Roman" w:cs="Times New Roman"/>
        </w:rPr>
        <w:sectPr w:rsidR="00E9669B" w:rsidRPr="001309AC" w:rsidSect="00E9669B">
          <w:footerReference w:type="default" r:id="rId16"/>
          <w:pgSz w:w="16838" w:h="11906" w:orient="landscape"/>
          <w:pgMar w:top="284" w:right="993" w:bottom="426" w:left="426" w:header="708" w:footer="0" w:gutter="0"/>
          <w:cols w:space="708"/>
          <w:docGrid w:linePitch="360"/>
        </w:sectPr>
      </w:pPr>
      <w:r w:rsidRPr="001309AC">
        <w:rPr>
          <w:rFonts w:ascii="Times New Roman" w:hAnsi="Times New Roman" w:cs="Times New Roman"/>
        </w:rPr>
        <w:t>[Signature et cachet]</w:t>
      </w:r>
    </w:p>
    <w:p w:rsidR="00E9669B" w:rsidRPr="001309AC" w:rsidRDefault="00E9669B"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A57D14" w:rsidRDefault="00A57D14" w:rsidP="00A57D14">
      <w:bookmarkStart w:id="6" w:name="_Hlk61595948"/>
    </w:p>
    <w:p w:rsidR="00A57D14" w:rsidRDefault="00846352" w:rsidP="00A57D14">
      <w:r>
        <w:rPr>
          <w:noProof/>
          <w:lang w:eastAsia="fr-FR"/>
        </w:rPr>
        <mc:AlternateContent>
          <mc:Choice Requires="wps">
            <w:drawing>
              <wp:anchor distT="0" distB="0" distL="114300" distR="114300" simplePos="0" relativeHeight="251772928" behindDoc="0" locked="0" layoutInCell="1" allowOverlap="1">
                <wp:simplePos x="0" y="0"/>
                <wp:positionH relativeFrom="column">
                  <wp:posOffset>8291830</wp:posOffset>
                </wp:positionH>
                <wp:positionV relativeFrom="paragraph">
                  <wp:posOffset>-176530</wp:posOffset>
                </wp:positionV>
                <wp:extent cx="178435" cy="45720"/>
                <wp:effectExtent l="0" t="38100" r="50165" b="68580"/>
                <wp:wrapNone/>
                <wp:docPr id="37" name="Connecteur droit avec flèch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435" cy="457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CE4A937" id="_x0000_t32" coordsize="21600,21600" o:spt="32" o:oned="t" path="m,l21600,21600e" filled="f">
                <v:path arrowok="t" fillok="f" o:connecttype="none"/>
                <o:lock v:ext="edit" shapetype="t"/>
              </v:shapetype>
              <v:shape id="Connecteur droit avec flèche 37" o:spid="_x0000_s1026" type="#_x0000_t32" style="position:absolute;margin-left:652.9pt;margin-top:-13.9pt;width:14.05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Tj+wEAAMcDAAAOAAAAZHJzL2Uyb0RvYy54bWysU0tu2zAQ3RfoHQjua9lOXKeC5Szsppug&#10;NZDkABOKkohSJDHDWPKNeo9erEP606TdFdWCIDmcN/PmPa1ux96KvUYy3lVyNplKoZ3ytXFtJZ8e&#10;7z7cSEERXA3WO13JgyZ5u37/bjWEUs99522tUTCIo3IIlexiDGVRkOp0DzTxQTsONh57iHzEtqgR&#10;BkbvbTGfTj8Wg8c6oFeaiG+3x6BcZ/ym0Sp+axrSUdhKcm8xr5jX57QW6xWULULojDq1Af/QRQ/G&#10;cdEL1BYiiBc0f0H1RqEn38SJ8n3hm8YonTkwm9n0DzYPHQSdufBwKFzGRP8PVn3d71CYupJXSykc&#10;9KzRxjvHg9MvKGr0JgrYayUa+/MHqyL4HQ9tCFRy7sbtMNFWo3sI9159J44Vb4LpQOH4bGywT8+Z&#10;txizCIeLCHqMQvHlbHlzfbWQQnHoerGcZ40KKM+5ASl+0b4XaVNJigim7eKpaY+zrAPs7ymmXqA8&#10;J6TCzt8Za7Po1omhkp8W81QL2HqNhcjbPvAwyLVSgG3Z0ypiRiRvTZ2yEw4daGNR7IFtxW6s/fDI&#10;/UthgSIHmFT+0qS4gzepqZ0tUHdMzqGjCyMY+9nVIh4CixDRgGutPkFYl8rq7OgTs9+DTbtnXx92&#10;eJ4+uyVXPjk72fH1mfev/7/1LwAAAP//AwBQSwMEFAAGAAgAAAAhAPL3fgzjAAAADQEAAA8AAABk&#10;cnMvZG93bnJldi54bWxMj0FPwzAMhe9I/IfISFzQltCKAqXphJDgwDQGgwPcstZrqzZO1WRb9+9x&#10;T3Dzs5+ev5ctRtuJAw6+caTheq5AIBWubKjS8PX5PLsD4YOh0nSOUMMJPSzy87PMpKU70gceNqES&#10;HEI+NRrqEPpUSl/UaI2fux6Jbzs3WBNYDpUsB3PkcNvJSKlEWtMQf6hNj081Fu1mbzUsbXu1TqKT&#10;env9ea+Wq+/1C7Y7rS8vxscHEAHH8GeGCZ/RIWemrdtT6UXHOlY3zB40zKJbHiZLHMf3ILbTSiUg&#10;80z+b5H/AgAA//8DAFBLAQItABQABgAIAAAAIQC2gziS/gAAAOEBAAATAAAAAAAAAAAAAAAAAAAA&#10;AABbQ29udGVudF9UeXBlc10ueG1sUEsBAi0AFAAGAAgAAAAhADj9If/WAAAAlAEAAAsAAAAAAAAA&#10;AAAAAAAALwEAAF9yZWxzLy5yZWxzUEsBAi0AFAAGAAgAAAAhAMaBZOP7AQAAxwMAAA4AAAAAAAAA&#10;AAAAAAAALgIAAGRycy9lMm9Eb2MueG1sUEsBAi0AFAAGAAgAAAAhAPL3fgzjAAAADQEAAA8AAAAA&#10;AAAAAAAAAAAAVQQAAGRycy9kb3ducmV2LnhtbFBLBQYAAAAABAAEAPMAAABlBQ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686912" behindDoc="0" locked="0" layoutInCell="1" allowOverlap="1">
                <wp:simplePos x="0" y="0"/>
                <wp:positionH relativeFrom="column">
                  <wp:posOffset>7072630</wp:posOffset>
                </wp:positionH>
                <wp:positionV relativeFrom="paragraph">
                  <wp:posOffset>-276860</wp:posOffset>
                </wp:positionV>
                <wp:extent cx="1219200" cy="276225"/>
                <wp:effectExtent l="0" t="0" r="19050" b="28575"/>
                <wp:wrapNone/>
                <wp:docPr id="105" name="Zone de text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76225"/>
                        </a:xfrm>
                        <a:prstGeom prst="rect">
                          <a:avLst/>
                        </a:prstGeom>
                        <a:solidFill>
                          <a:sysClr val="window" lastClr="FFFFFF"/>
                        </a:solidFill>
                        <a:ln w="6350">
                          <a:solidFill>
                            <a:prstClr val="black"/>
                          </a:solidFill>
                        </a:ln>
                        <a:effectLst/>
                      </wps:spPr>
                      <wps:txbx>
                        <w:txbxContent>
                          <w:p w:rsidR="00A57D14" w:rsidRPr="001A3F4E" w:rsidRDefault="00A57D14" w:rsidP="00A57D14">
                            <w:pPr>
                              <w:rPr>
                                <w:b/>
                                <w:sz w:val="18"/>
                                <w:szCs w:val="18"/>
                                <w:u w:val="single"/>
                              </w:rPr>
                            </w:pPr>
                            <w:r>
                              <w:rPr>
                                <w:b/>
                                <w:sz w:val="18"/>
                                <w:szCs w:val="18"/>
                                <w:u w:val="single"/>
                              </w:rPr>
                              <w:t xml:space="preserve">CENTRALE </w:t>
                            </w:r>
                            <w:r w:rsidRPr="001A3F4E">
                              <w:rPr>
                                <w:b/>
                                <w:sz w:val="18"/>
                                <w:szCs w:val="18"/>
                                <w:u w:val="single"/>
                              </w:rPr>
                              <w:t xml:space="preserve">VOLOBE </w:t>
                            </w:r>
                            <w:r>
                              <w:rPr>
                                <w:b/>
                                <w:sz w:val="18"/>
                                <w:szCs w:val="18"/>
                                <w:u w:val="single"/>
                              </w:rPr>
                              <w:t>2</w:t>
                            </w:r>
                            <w:r w:rsidRPr="001A3F4E">
                              <w:rPr>
                                <w:b/>
                                <w:sz w:val="18"/>
                                <w:szCs w:val="18"/>
                                <w:u w:val="single"/>
                              </w:rPr>
                              <w:t xml:space="preserve"> PLANT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5" o:spid="_x0000_s1026" type="#_x0000_t202" style="position:absolute;margin-left:556.9pt;margin-top:-21.8pt;width:96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9bAIAAOIEAAAOAAAAZHJzL2Uyb0RvYy54bWysVE1v2zAMvQ/YfxB0X514/ViNOkXWIsOA&#10;oC3QDgV2U2S5MSqLmqTEzn59n+QkzdqdhuWgSCL1SD4++uKybzVbK+cbMiUfH404U0ZS1Zinkv94&#10;mH36wpkPwlRCk1El3yjPLycfP1x0tlA5LUlXyjGAGF90tuTLEGyRZV4uVSv8EVllYKzJtSLg6J6y&#10;yokO6K3O8tHoNOvIVdaRVN7j9now8knCr2slw21dexWYLjlyC2l1aV3ENZtciOLJCbts5DYN8Q9Z&#10;tKIxCLqHuhZBsJVr3kG1jXTkqQ5HktqM6rqRKtWAasajN9XcL4VVqRaQ4+2eJv//YOXN+s6xpkLv&#10;RiecGdGiST/RKlYpFlQfFIsG0NRZX8D73sI/9F+px5NUsrdzks8eLtmBz/DAwzvS0teujf8omOEh&#10;OrHZs48gTEa0fHyOlnImYcvPTvM8xc1eX1vnwzdFLYubkjt0N2Ug1nMfYnxR7FxiME+6qWaN1umw&#10;8VfasbWAEKCfijrOtPABlyWfpV+sEhB/PNOGdSU//XwyGmo9hIyx9pgLLeTzewTgaRPjqyTGbZ6R&#10;p4GauAv9ot8SvKBqA34dDUL1Vs4aRJkj0TvhoEzQg2kLt1hqTUiNtjvOluR+/+0++kMwsHLWQekl&#10;979WwinU/91ASufj4+M4GulwfHKW4+AOLYtDi1m1VwQOx5hrK9M2+ge929aO2kcM5TRGhUkYidgl&#10;D7vtVRjmD0Mt1XSanDAMVoS5ubdyJ6vI7kP/KJzdtjuq8YZ2MyGKN10ffCPVhqarQHWTJBEJHljd&#10;6hODlNq8Hfo4qYfn5PX6aZq8AAAA//8DAFBLAwQUAAYACAAAACEAS15erOAAAAALAQAADwAAAGRy&#10;cy9kb3ducmV2LnhtbEyPwU7DMBBE70j8g7VI3FonhFaQxqlKJQScEAUJ9ebE2yRKvI5iNw1/3+2p&#10;HGd2NPsmW0+2EyMOvnGkIJ5HIJBKZxqqFPx8v86eQPigyejOESr4Qw/r/PYm06lxJ/rCcRcqwSXk&#10;U62gDqFPpfRljVb7ueuR+HZwg9WB5VBJM+gTl9tOPkTRUlrdEH+odY/bGst2d7QKNp8fxbsvk8No&#10;2i2+/b707fN+odT93bRZgQg4hWsYLviMDjkzFe5IxouOdRwnzB4UzB6TJYhLJIkWbBVsxSDzTP7f&#10;kJ8BAAD//wMAUEsBAi0AFAAGAAgAAAAhALaDOJL+AAAA4QEAABMAAAAAAAAAAAAAAAAAAAAAAFtD&#10;b250ZW50X1R5cGVzXS54bWxQSwECLQAUAAYACAAAACEAOP0h/9YAAACUAQAACwAAAAAAAAAAAAAA&#10;AAAvAQAAX3JlbHMvLnJlbHNQSwECLQAUAAYACAAAACEA/0gp/WwCAADiBAAADgAAAAAAAAAAAAAA&#10;AAAuAgAAZHJzL2Uyb0RvYy54bWxQSwECLQAUAAYACAAAACEAS15erOAAAAALAQAADwAAAAAAAAAA&#10;AAAAAADGBAAAZHJzL2Rvd25yZXYueG1sUEsFBgAAAAAEAAQA8wAAANMFAAAAAA==&#10;" fillcolor="window" strokeweight=".5pt">
                <v:path arrowok="t"/>
                <v:textbox>
                  <w:txbxContent>
                    <w:p w:rsidR="00A57D14" w:rsidRPr="001A3F4E" w:rsidRDefault="00A57D14" w:rsidP="00A57D14">
                      <w:pPr>
                        <w:rPr>
                          <w:b/>
                          <w:sz w:val="18"/>
                          <w:szCs w:val="18"/>
                          <w:u w:val="single"/>
                        </w:rPr>
                      </w:pPr>
                      <w:r>
                        <w:rPr>
                          <w:b/>
                          <w:sz w:val="18"/>
                          <w:szCs w:val="18"/>
                          <w:u w:val="single"/>
                        </w:rPr>
                        <w:t xml:space="preserve">CENTRALE </w:t>
                      </w:r>
                      <w:r w:rsidRPr="001A3F4E">
                        <w:rPr>
                          <w:b/>
                          <w:sz w:val="18"/>
                          <w:szCs w:val="18"/>
                          <w:u w:val="single"/>
                        </w:rPr>
                        <w:t xml:space="preserve">VOLOBE </w:t>
                      </w:r>
                      <w:r>
                        <w:rPr>
                          <w:b/>
                          <w:sz w:val="18"/>
                          <w:szCs w:val="18"/>
                          <w:u w:val="single"/>
                        </w:rPr>
                        <w:t>2</w:t>
                      </w:r>
                      <w:r w:rsidRPr="001A3F4E">
                        <w:rPr>
                          <w:b/>
                          <w:sz w:val="18"/>
                          <w:szCs w:val="18"/>
                          <w:u w:val="single"/>
                        </w:rPr>
                        <w:t xml:space="preserve"> PLANT </w:t>
                      </w:r>
                    </w:p>
                  </w:txbxContent>
                </v:textbox>
              </v:shape>
            </w:pict>
          </mc:Fallback>
        </mc:AlternateContent>
      </w:r>
      <w:r>
        <w:rPr>
          <w:noProof/>
          <w:lang w:eastAsia="fr-FR"/>
        </w:rPr>
        <mc:AlternateContent>
          <mc:Choice Requires="wps">
            <w:drawing>
              <wp:anchor distT="0" distB="0" distL="114300" distR="114300" simplePos="0" relativeHeight="251681792" behindDoc="0" locked="0" layoutInCell="1" allowOverlap="1">
                <wp:simplePos x="0" y="0"/>
                <wp:positionH relativeFrom="column">
                  <wp:posOffset>6083300</wp:posOffset>
                </wp:positionH>
                <wp:positionV relativeFrom="paragraph">
                  <wp:posOffset>214630</wp:posOffset>
                </wp:positionV>
                <wp:extent cx="1160145" cy="276225"/>
                <wp:effectExtent l="0" t="0" r="20955" b="28575"/>
                <wp:wrapNone/>
                <wp:docPr id="115" name="Zone de texte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145" cy="27622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MORAMANGA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5" o:spid="_x0000_s1027" type="#_x0000_t202" style="position:absolute;margin-left:479pt;margin-top:16.9pt;width:91.3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4bgIAAOkEAAAOAAAAZHJzL2Uyb0RvYy54bWysVMFuGjEQvVfqP1i+NwuUkHaVJaKJqCqh&#10;JBKpIvVmvN6witfj2oZd+vV99gKhSU9VORjbM34z8+bNXl51jWZb5XxNpuDDswFnykgqa/NU8O8P&#10;8w+fOPNBmFJoMqrgO+X51fT9u8vW5mpEa9KlcgwgxuetLfg6BJtnmZdr1Qh/RlYZGCtyjQg4uqes&#10;dKIFeqOz0WAwyVpypXUklfe4vemNfJrwq0rJcFdVXgWmC47cQlpdWldxzaaXIn9ywq5ruU9D/EMW&#10;jagNgh6hbkQQbOPqN1BNLR15qsKZpCajqqqlSjWgmuHgVTXLtbAq1QJyvD3S5P8frLzd3jtWl+jd&#10;8JwzIxo06QdaxUrFguqCYtEAmlrrc3gvLfxD94U6PEkle7sg+ezhkp349A88vCMtXeWa+I+CGR6i&#10;E7sj+wjCZEQbTgbDMZKQsI0uJqNRipu9vLbOh6+KGhY3BXfobspAbBc+xPgiP7jEYJ50Xc5rrdNh&#10;56+1Y1sBIUA/JbWcaeEDLgs+T79YJSD+eKYNaws++Xg+6Gs9hYyxjpgrLeTzWwTgaRPjqyTGfZ6R&#10;p56auAvdqutbcOB5ReUONDvq9eqtnNcItkC+98JBoCAQQxfusFSakCHtd5ytyf362330h25g5ayF&#10;4Avuf26EU6Dhm4GiPg/H4zgh6TA+vxjh4E4tq1OL2TTXBCqHGG8r0zb6B33YVo6aR8zmLEaFSRiJ&#10;2AUPh+116McQsy3VbJacMBNWhIVZWnlQVyT5oXsUzu67HkV5S4fREPmr5ve+kXFDs02gqk7KiDz3&#10;rO5linlK3d7PfhzY03PyevlCTX8DAAD//wMAUEsDBBQABgAIAAAAIQD5EpnO4QAAAAoBAAAPAAAA&#10;ZHJzL2Rvd25yZXYueG1sTI9BS8NAEIXvgv9hGcGb3dRY08ZMSi2IehKrUHrbZKdJSHY2ZLdp/Pdu&#10;T3oc5vHe92XryXRipME1lhHmswgEcWl1wxXC99fL3RKE84q16iwTwg85WOfXV5lKtT3zJ407X4lQ&#10;wi5VCLX3fSqlK2syys1sTxx+RzsY5cM5VFIP6hzKTSfvo+hRGtVwWKhVT9uaynZ3Mgibj/fizZXx&#10;cdTtll73z327OiwQb2+mzRMIT5P/C8MFP6BDHpgKe2LtRIewWiyDi0eI46BwCcwfogREgZAkMcg8&#10;k/8V8l8AAAD//wMAUEsBAi0AFAAGAAgAAAAhALaDOJL+AAAA4QEAABMAAAAAAAAAAAAAAAAAAAAA&#10;AFtDb250ZW50X1R5cGVzXS54bWxQSwECLQAUAAYACAAAACEAOP0h/9YAAACUAQAACwAAAAAAAAAA&#10;AAAAAAAvAQAAX3JlbHMvLnJlbHNQSwECLQAUAAYACAAAACEA/yd7+G4CAADpBAAADgAAAAAAAAAA&#10;AAAAAAAuAgAAZHJzL2Uyb0RvYy54bWxQSwECLQAUAAYACAAAACEA+RKZzuEAAAAKAQAADwAAAAAA&#10;AAAAAAAAAADIBAAAZHJzL2Rvd25yZXYueG1sUEsFBgAAAAAEAAQA8wAAANYFAAAAAA==&#10;" fillcolor="window" strokeweight=".5pt">
                <v:path arrowok="t"/>
                <v:textbox>
                  <w:txbxContent>
                    <w:p w:rsidR="00A57D14" w:rsidRPr="00EB7B15" w:rsidRDefault="00A57D14" w:rsidP="00A57D14">
                      <w:pPr>
                        <w:rPr>
                          <w:sz w:val="18"/>
                          <w:szCs w:val="18"/>
                        </w:rPr>
                      </w:pPr>
                      <w:r>
                        <w:rPr>
                          <w:sz w:val="18"/>
                          <w:szCs w:val="18"/>
                        </w:rPr>
                        <w:t>SS MORAMANGA</w:t>
                      </w:r>
                    </w:p>
                  </w:txbxContent>
                </v:textbox>
              </v:shape>
            </w:pict>
          </mc:Fallback>
        </mc:AlternateContent>
      </w:r>
      <w:r>
        <w:rPr>
          <w:noProof/>
          <w:lang w:eastAsia="fr-FR"/>
        </w:rPr>
        <mc:AlternateContent>
          <mc:Choice Requires="wps">
            <w:drawing>
              <wp:anchor distT="0" distB="0" distL="114300" distR="114300" simplePos="0" relativeHeight="251678720" behindDoc="0" locked="0" layoutInCell="1" allowOverlap="1">
                <wp:simplePos x="0" y="0"/>
                <wp:positionH relativeFrom="column">
                  <wp:posOffset>4658995</wp:posOffset>
                </wp:positionH>
                <wp:positionV relativeFrom="paragraph">
                  <wp:posOffset>1270</wp:posOffset>
                </wp:positionV>
                <wp:extent cx="1066800" cy="387350"/>
                <wp:effectExtent l="0" t="0" r="19050" b="12700"/>
                <wp:wrapNone/>
                <wp:docPr id="120" name="Zone de text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387350"/>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TANA NORD MANAZARY ILAFY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0" o:spid="_x0000_s1028" type="#_x0000_t202" style="position:absolute;margin-left:366.85pt;margin-top:.1pt;width:84pt;height: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69awIAAOkEAAAOAAAAZHJzL2Uyb0RvYy54bWysVMFOGzEQvVfqP1i+l00ChHTFBqWgVJUi&#10;QIIKqTfH6yUrvB7XdrKbfn2fvUlIoaeqOTi2Z/xm5s2bvbzqGs02yvmaTMGHJwPOlJFU1ua54N8f&#10;558mnPkgTCk0GVXwrfL8avrxw2VrczWiFelSOQYQ4/PWFnwVgs2zzMuVaoQ/IasMjBW5RgQc3XNW&#10;OtECvdHZaDAYZy250jqSynvc3vRGPk34VaVkuKsqrwLTBUduIa0urcu4ZtNLkT87YVe13KUh/iGL&#10;RtQGQQ9QNyIItnb1O6imlo48VeFEUpNRVdVSpRpQzXDwppqHlbAq1QJyvD3Q5P8frLzd3DtWl+jd&#10;CPwY0aBJP9AqVioWVBcUiwbQ1Fqfw/vBwj90X6jDk1SytwuSLx4u2ZFP/8DDO9LSVa6J/yiY4SEi&#10;bQ/sIwiTEW0wHk8GMEnYTicXp+cpbvb62jofvipqWNwU3KG7KQOxWfgQ44t87xKDedJ1Oa+1Toet&#10;v9aObQSEAP2U1HKmhQ+4LPg8/WKVgPjjmTasLfg45vIOMsY6YC61kC/vEYCnTXypkhh3eUaeemri&#10;LnTLLrVgtOd5SeUWNDvq9eqtnNcItkC+98JBoGAJQxfusFSakCHtdpytyP362330h25g5ayF4Avu&#10;f66FU6Dhm4GiPg/PzgAb0uHs/CLKwR1blscWs26uCVQOMd5Wpm30D3q/rRw1T5jNWYwKkzASsQse&#10;9tvr0I8hZluq2Sw5YSasCAvzYOVeXZHkx+5JOLvrehTlLe1HQ+Rvmt/7RsYNzdaBqjopI/Lcs7qT&#10;KeYpdXs3+3Fgj8/J6/ULNf0NAAD//wMAUEsDBBQABgAIAAAAIQA84roi3QAAAAcBAAAPAAAAZHJz&#10;L2Rvd25yZXYueG1sTI5NS8NAFEX3gv9heII7O/nA1sa8lFoQdSVWoXQ3ybwmIZmZkJmm8d/7XOny&#10;ci/nnnwzm15MNPrWWYR4EYEgWznd2hrh6/P57gGED8pq1TtLCN/kYVNcX+Uq0+5iP2jah1owxPpM&#10;ITQhDJmUvmrIKL9wA1nuTm40KnAca6lHdWG46WUSRUtpVGv5oVED7Rqquv3ZIGzf38pXX6WnSXc7&#10;ejk8Dd36eI94ezNvH0EEmsPfGH71WR0Kdird2WoveoRVmq54ipCA4HodxRxLhGWcgCxy+d+/+AEA&#10;AP//AwBQSwECLQAUAAYACAAAACEAtoM4kv4AAADhAQAAEwAAAAAAAAAAAAAAAAAAAAAAW0NvbnRl&#10;bnRfVHlwZXNdLnhtbFBLAQItABQABgAIAAAAIQA4/SH/1gAAAJQBAAALAAAAAAAAAAAAAAAAAC8B&#10;AABfcmVscy8ucmVsc1BLAQItABQABgAIAAAAIQCsta69awIAAOkEAAAOAAAAAAAAAAAAAAAAAC4C&#10;AABkcnMvZTJvRG9jLnhtbFBLAQItABQABgAIAAAAIQA84roi3QAAAAcBAAAPAAAAAAAAAAAAAAAA&#10;AMUEAABkcnMvZG93bnJldi54bWxQSwUGAAAAAAQABADzAAAAzwUAAAAA&#10;" fillcolor="window" strokeweight=".5pt">
                <v:path arrowok="t"/>
                <v:textbox>
                  <w:txbxContent>
                    <w:p w:rsidR="00A57D14" w:rsidRPr="00EB7B15" w:rsidRDefault="00A57D14" w:rsidP="00A57D14">
                      <w:pPr>
                        <w:rPr>
                          <w:sz w:val="18"/>
                          <w:szCs w:val="18"/>
                        </w:rPr>
                      </w:pPr>
                      <w:r>
                        <w:rPr>
                          <w:sz w:val="18"/>
                          <w:szCs w:val="18"/>
                        </w:rPr>
                        <w:t>SS TANA NORD MANAZARY ILAFY</w:t>
                      </w:r>
                    </w:p>
                  </w:txbxContent>
                </v:textbox>
              </v:shape>
            </w:pict>
          </mc:Fallback>
        </mc:AlternateContent>
      </w:r>
      <w:r>
        <w:rPr>
          <w:noProof/>
          <w:lang w:eastAsia="fr-FR"/>
        </w:rPr>
        <mc:AlternateContent>
          <mc:Choice Requires="wps">
            <w:drawing>
              <wp:anchor distT="0" distB="0" distL="114300" distR="114300" simplePos="0" relativeHeight="251698176" behindDoc="0" locked="0" layoutInCell="1" allowOverlap="1">
                <wp:simplePos x="0" y="0"/>
                <wp:positionH relativeFrom="column">
                  <wp:posOffset>3093720</wp:posOffset>
                </wp:positionH>
                <wp:positionV relativeFrom="paragraph">
                  <wp:posOffset>311150</wp:posOffset>
                </wp:positionV>
                <wp:extent cx="1086485" cy="406400"/>
                <wp:effectExtent l="0" t="0" r="18415" b="12700"/>
                <wp:wrapNone/>
                <wp:docPr id="161" name="Zone de texte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6485" cy="406400"/>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TANA NORD ANTANANDRANO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1" o:spid="_x0000_s1029" type="#_x0000_t202" style="position:absolute;margin-left:243.6pt;margin-top:24.5pt;width:85.55pt;height: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5tbwIAAOkEAAAOAAAAZHJzL2Uyb0RvYy54bWysVMFu2zAMvQ/YPwi6r3baNOuMOkXWIsOA&#10;YC3QDgV2U2S5MSqLmqTEzr5+T3KSZu1Ow3JQJJF6JB8ffXnVt5ptlPMNmZKPTnLOlJFUNeap5N8f&#10;5h8uOPNBmEpoMqrkW+X51fT9u8vOFuqUVqQr5RhAjC86W/JVCLbIMi9XqhX+hKwyMNbkWhFwdE9Z&#10;5UQH9FZnp3k+yTpylXUklfe4vRmMfJrw61rJcFvXXgWmS47cQlpdWpdxzaaXonhywq4auUtD/EMW&#10;rWgMgh6gbkQQbO2aN1BtIx15qsOJpDajum6kSjWgmlH+qpr7lbAq1QJyvD3Q5P8frPy2uXOsqdC7&#10;yYgzI1o06QdaxSrFguqDYtEAmjrrC3jfW/iH/jP1eJJK9nZB8tnDJTvyGR54eEda+tq18R8FMzxE&#10;J7YH9hGEyYiWX0zGF+ecSdjG+WScp/ZkL6+t8+GLopbFTckdupsyEJuFDzG+KPYuMZgn3VTzRut0&#10;2Ppr7dhGQAjQT0UdZ1r4gMuSz9MvVgmIP55pw7qST87O86HWY8gY64C51EI+v0UAnjYxvkpi3OUZ&#10;eRqoibvQL/vUgrM9z0uqtqDZ0aBXb+W8QbAF8r0TDgIFgRi6cIul1oQMabfjbEXu19/uoz90Aytn&#10;HQRfcv9zLZwCDV8NFPVpNB7HCUmH8fnHUxzcsWV5bDHr9ppAJTSD7NI2+ge939aO2kfM5ixGhUkY&#10;idglD/vtdRjGELMt1WyWnDATVoSFubdyr65I8kP/KJzddT2K8hvtR0MUr5o/+EbGDc3WgeomKSPy&#10;PLC6kynmKXV7N/txYI/PyevlCzX9DQAA//8DAFBLAwQUAAYACAAAACEAjUF5O+AAAAAKAQAADwAA&#10;AGRycy9kb3ducmV2LnhtbEyPwU7DMAyG70i8Q2QkbizdykZXmk5jEgJOiDFp4pY2Xlu1caom68rb&#10;Y05ws+VPv78/20y2EyMOvnGkYD6LQCCVzjRUKTh8Pt8lIHzQZHTnCBV8o4dNfn2V6dS4C33guA+V&#10;4BDyqVZQh9CnUvqyRqv9zPVIfDu5werA61BJM+gLh9tOLqJoJa1uiD/UusddjWW7P1sF2/e34tWX&#10;8Wk07Q5fjk99u/5aKnV7M20fQQScwh8Mv/qsDjk7Fe5MxotOwX3ysGCUhzV3YmC1TGIQBZPzOAKZ&#10;Z/J/hfwHAAD//wMAUEsBAi0AFAAGAAgAAAAhALaDOJL+AAAA4QEAABMAAAAAAAAAAAAAAAAAAAAA&#10;AFtDb250ZW50X1R5cGVzXS54bWxQSwECLQAUAAYACAAAACEAOP0h/9YAAACUAQAACwAAAAAAAAAA&#10;AAAAAAAvAQAAX3JlbHMvLnJlbHNQSwECLQAUAAYACAAAACEAn5AObW8CAADpBAAADgAAAAAAAAAA&#10;AAAAAAAuAgAAZHJzL2Uyb0RvYy54bWxQSwECLQAUAAYACAAAACEAjUF5O+AAAAAKAQAADwAAAAAA&#10;AAAAAAAAAADJBAAAZHJzL2Rvd25yZXYueG1sUEsFBgAAAAAEAAQA8wAAANYFAAAAAA==&#10;" fillcolor="window" strokeweight=".5pt">
                <v:path arrowok="t"/>
                <v:textbox>
                  <w:txbxContent>
                    <w:p w:rsidR="00A57D14" w:rsidRPr="00EB7B15" w:rsidRDefault="00A57D14" w:rsidP="00A57D14">
                      <w:pPr>
                        <w:rPr>
                          <w:sz w:val="18"/>
                          <w:szCs w:val="18"/>
                        </w:rPr>
                      </w:pPr>
                      <w:r>
                        <w:rPr>
                          <w:sz w:val="18"/>
                          <w:szCs w:val="18"/>
                        </w:rPr>
                        <w:t>SS TANA NORD ANTANANDRANO</w:t>
                      </w:r>
                    </w:p>
                  </w:txbxContent>
                </v:textbox>
              </v:shape>
            </w:pict>
          </mc:Fallback>
        </mc:AlternateContent>
      </w:r>
      <w:r>
        <w:rPr>
          <w:noProof/>
          <w:lang w:eastAsia="fr-FR"/>
        </w:rPr>
        <mc:AlternateContent>
          <mc:Choice Requires="wps">
            <w:drawing>
              <wp:anchor distT="0" distB="0" distL="114300" distR="114300" simplePos="0" relativeHeight="251700224" behindDoc="0" locked="0" layoutInCell="1" allowOverlap="1">
                <wp:simplePos x="0" y="0"/>
                <wp:positionH relativeFrom="column">
                  <wp:posOffset>344170</wp:posOffset>
                </wp:positionH>
                <wp:positionV relativeFrom="paragraph">
                  <wp:posOffset>20320</wp:posOffset>
                </wp:positionV>
                <wp:extent cx="1419860" cy="315595"/>
                <wp:effectExtent l="0" t="0" r="27940" b="27305"/>
                <wp:wrapNone/>
                <wp:docPr id="98" name="Zone de text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860" cy="315595"/>
                        </a:xfrm>
                        <a:prstGeom prst="rect">
                          <a:avLst/>
                        </a:prstGeom>
                        <a:solidFill>
                          <a:sysClr val="window" lastClr="FFFFFF"/>
                        </a:solidFill>
                        <a:ln w="6350">
                          <a:solidFill>
                            <a:prstClr val="black"/>
                          </a:solidFill>
                        </a:ln>
                        <a:effectLst/>
                      </wps:spPr>
                      <wps:txbx>
                        <w:txbxContent>
                          <w:p w:rsidR="00A57D14" w:rsidRPr="007B2FCD" w:rsidRDefault="00A57D14" w:rsidP="00A57D14">
                            <w:pPr>
                              <w:rPr>
                                <w:b/>
                                <w:sz w:val="28"/>
                                <w:szCs w:val="28"/>
                              </w:rPr>
                            </w:pPr>
                            <w:r w:rsidRPr="007B2FCD">
                              <w:rPr>
                                <w:b/>
                                <w:sz w:val="28"/>
                                <w:szCs w:val="28"/>
                              </w:rPr>
                              <w:t xml:space="preserve">RESEAU HT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8" o:spid="_x0000_s1030" type="#_x0000_t202" style="position:absolute;margin-left:27.1pt;margin-top:1.6pt;width:111.8pt;height:2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dVbAIAAOcEAAAOAAAAZHJzL2Uyb0RvYy54bWysVF1v2jAUfZ+0/2D5fQ200BXUULFWTJNQ&#10;W6mdKu3NOE6J6vh6tiFhv37HTqCs3dM0Hozte3w/zj03l1dtrdlWOV+RyfnwZMCZMpKKyjzn/Pvj&#10;4tMFZz4IUwhNRuV8pzy/mn38cNnYqTqlNelCOQYnxk8bm/N1CHaaZV6uVS38CVllYCzJ1SLg6J6z&#10;wokG3mudnQ4G51lDrrCOpPIetzedkc+S/7JUMtyVpVeB6Zwjt5BWl9ZVXLPZpZg+O2HXlezTEP+Q&#10;RS0qg6AHVzciCLZx1TtXdSUdeSrDiaQ6o7KspEo1oJrh4E01D2thVaoF5Hh7oMn/P7fydnvvWFXk&#10;fIJOGVGjRz/QKVYoFlQbFMM9SGqsnwL7YIEO7Rdq0exUsLdLki8ekOwI0z3wQEdS2tLV8R/lMjxE&#10;H3YH7hGDyehtNJxcnMMkYTsbjseTcYybvb62zoevimoWNzl36G3KQGyXPnTQPSQG86SrYlFpnQ47&#10;f60d2wrIAOopqOFMCx9wmfNF+vXR/nimDWtyfn42HnS1HruMsQ4+V1rIl/cekL02Mb5KUuzzjDx1&#10;1MRdaFdtasBoz/OKih1odtSp1Vu5qBBsiXzvhYM8wRJGLtxhKTUhQ+p3nK3J/frbfcRDNbBy1kDu&#10;Ofc/N8Ip0PDNQE+T4WgU5yMdRuPPpzi4Y8vq2GI29TWByiGG28q0jfig99vSUf2EyZzHqDAJIxE7&#10;52G/vQ7dEGKypZrPEwgTYUVYmgcr9+qKJD+2T8LZvutRk7e0HwwxfdP8DhsZNzTfBCqrpIzIc8dq&#10;L1NMU9JWP/lxXI/PCfX6fZr9BgAA//8DAFBLAwQUAAYACAAAACEAf9zFtN4AAAAHAQAADwAAAGRy&#10;cy9kb3ducmV2LnhtbEyPzU7DMBCE70i8g7VI3KhDSv/SOFWphIATakGqenPibRIlXkexm4a3ZznB&#10;abU7o9lv0s1oWzFg72tHCh4nEQikwpmaSgVfny8PSxA+aDK6dYQKvtHDJru9SXVi3JX2OBxCKTiE&#10;fKIVVCF0iZS+qNBqP3EdEmtn11sdeO1LaXp95XDbyjiK5tLqmvhDpTvcVVg0h4tVsP14z998MT0P&#10;ptnh6/G5a1anmVL3d+N2DSLgGP7M8IvP6JAxU+4uZLxoFcyeYnYqmPJgOV4suEnO93gFMkvlf/7s&#10;BwAA//8DAFBLAQItABQABgAIAAAAIQC2gziS/gAAAOEBAAATAAAAAAAAAAAAAAAAAAAAAABbQ29u&#10;dGVudF9UeXBlc10ueG1sUEsBAi0AFAAGAAgAAAAhADj9If/WAAAAlAEAAAsAAAAAAAAAAAAAAAAA&#10;LwEAAF9yZWxzLy5yZWxzUEsBAi0AFAAGAAgAAAAhAOfgt1VsAgAA5wQAAA4AAAAAAAAAAAAAAAAA&#10;LgIAAGRycy9lMm9Eb2MueG1sUEsBAi0AFAAGAAgAAAAhAH/cxbTeAAAABwEAAA8AAAAAAAAAAAAA&#10;AAAAxgQAAGRycy9kb3ducmV2LnhtbFBLBQYAAAAABAAEAPMAAADRBQAAAAA=&#10;" fillcolor="window" strokeweight=".5pt">
                <v:path arrowok="t"/>
                <v:textbox>
                  <w:txbxContent>
                    <w:p w:rsidR="00A57D14" w:rsidRPr="007B2FCD" w:rsidRDefault="00A57D14" w:rsidP="00A57D14">
                      <w:pPr>
                        <w:rPr>
                          <w:b/>
                          <w:sz w:val="28"/>
                          <w:szCs w:val="28"/>
                        </w:rPr>
                      </w:pPr>
                      <w:r w:rsidRPr="007B2FCD">
                        <w:rPr>
                          <w:b/>
                          <w:sz w:val="28"/>
                          <w:szCs w:val="28"/>
                        </w:rPr>
                        <w:t xml:space="preserve">RESEAU HT 2025   </w:t>
                      </w:r>
                    </w:p>
                  </w:txbxContent>
                </v:textbox>
              </v:shape>
            </w:pict>
          </mc:Fallback>
        </mc:AlternateContent>
      </w:r>
      <w:r>
        <w:rPr>
          <w:noProof/>
          <w:lang w:eastAsia="fr-FR"/>
        </w:rPr>
        <mc:AlternateContent>
          <mc:Choice Requires="wps">
            <w:drawing>
              <wp:anchor distT="0" distB="0" distL="114300" distR="114300" simplePos="0" relativeHeight="251748352" behindDoc="0" locked="0" layoutInCell="1" allowOverlap="1">
                <wp:simplePos x="0" y="0"/>
                <wp:positionH relativeFrom="column">
                  <wp:posOffset>8534400</wp:posOffset>
                </wp:positionH>
                <wp:positionV relativeFrom="paragraph">
                  <wp:posOffset>166370</wp:posOffset>
                </wp:positionV>
                <wp:extent cx="520065" cy="92075"/>
                <wp:effectExtent l="0" t="57150" r="13335" b="22225"/>
                <wp:wrapNone/>
                <wp:docPr id="29" name="Connecteur droit avec flèch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0065" cy="920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91CDDB" id="Connecteur droit avec flèche 29" o:spid="_x0000_s1026" type="#_x0000_t32" style="position:absolute;margin-left:672pt;margin-top:13.1pt;width:40.95pt;height:7.2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zS/AEAANEDAAAOAAAAZHJzL2Uyb0RvYy54bWysU8Fu2zAMvQ/YPwi6L04DZFuNOD0k6y7F&#10;VqDt7qwk28JkSSDVOPmj/cd+bJTsput2G+aDIIni4+Pj8+bqODhxMEg2+EZeLJZSGK+Ctr5r5MP9&#10;9buPUlACr8EFbxp5MiSvtm/fbMZYm1Xog9MGBYN4qsfYyD6lWFcVqd4MQIsQjedgG3CAxEfsKo0w&#10;MvrgqtVy+b4aA+qIQRkivt1PQbkt+G1rVPratmSScI1kbqmsWNbHvFbbDdQdQuytmmnAP7AYwHou&#10;eobaQwLxhPYvqMEqDBTatFBhqELbWmVKD9zNxfKPbu56iKb0wuJQPMtE/w9WfTncorC6katLKTwM&#10;PKNd8J6FM08oNAabBByMEq37+YOnIvgdizZGqjl3528xt62O/i7eBPWdOFa9CuYDxenZscWBgWz8&#10;xl4perEC4ljGcTqPwxyTUHy5zgNeS6E4dLlafljnwhXUGSUXjUjpswmDyJtGUkKwXZ9m+gGnCnC4&#10;oTQlPifkZB+urXN8D7XzYuQK61WuBWzC1kHi7RBZFvKdFOA6drdKWDhTcFbn7JxMJ9o5FAdgg7Ev&#10;dRjvmb8UDihxgJsq30z9VWqmswfqp+QSmvyYwLpPXot0ijyOhBZ858wM4Xwua4q3585eJM67x6BP&#10;t/g8B/ZNEW32eDbm7+cyrZc/cfsLAAD//wMAUEsDBBQABgAIAAAAIQBFz+Aj4wAAAAsBAAAPAAAA&#10;ZHJzL2Rvd25yZXYueG1sTI9BT8JAFITvJvyHzSPxJltqQSjdEqISo4kHQBOP2+6jbdh9W7sLrf/e&#10;5aTHyUxmvsnWg9Hsgp1rLAmYTiJgSKVVDVUCPg7buwUw5yUpqS2hgB90sM5HN5lMle1ph5e9r1go&#10;IZdKAbX3bcq5K2s00k1sixS8o+2M9EF2FVed7EO50TyOojk3sqGwUMsWH2ssT/uzETB7Kp5f1Ofr&#10;4W13/Fp8bzfvJ90vhbgdD5sVMI+D/wvDFT+gQx6YCnsm5ZgO+j5JwhkvIJ7HwK6JJJ4tgRUCkugB&#10;eJ7x/x/yXwAAAP//AwBQSwECLQAUAAYACAAAACEAtoM4kv4AAADhAQAAEwAAAAAAAAAAAAAAAAAA&#10;AAAAW0NvbnRlbnRfVHlwZXNdLnhtbFBLAQItABQABgAIAAAAIQA4/SH/1gAAAJQBAAALAAAAAAAA&#10;AAAAAAAAAC8BAABfcmVscy8ucmVsc1BLAQItABQABgAIAAAAIQBqwRzS/AEAANEDAAAOAAAAAAAA&#10;AAAAAAAAAC4CAABkcnMvZTJvRG9jLnhtbFBLAQItABQABgAIAAAAIQBFz+Aj4wAAAAsBAAAPAAAA&#10;AAAAAAAAAAAAAFYEAABkcnMvZG93bnJldi54bWxQSwUGAAAAAAQABADzAAAAZgU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680768" behindDoc="0" locked="0" layoutInCell="1" allowOverlap="1">
                <wp:simplePos x="0" y="0"/>
                <wp:positionH relativeFrom="column">
                  <wp:posOffset>7630795</wp:posOffset>
                </wp:positionH>
                <wp:positionV relativeFrom="paragraph">
                  <wp:posOffset>94615</wp:posOffset>
                </wp:positionV>
                <wp:extent cx="902970" cy="276225"/>
                <wp:effectExtent l="0" t="0" r="11430" b="28575"/>
                <wp:wrapNone/>
                <wp:docPr id="108" name="Zone de text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970" cy="27622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TOAMASINA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108" o:spid="_x0000_s1031" type="#_x0000_t202" style="position:absolute;margin-left:600.85pt;margin-top:7.45pt;width:71.1pt;height:21.7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5kJaAIAAOYEAAAOAAAAZHJzL2Uyb0RvYy54bWysVF1P2zAUfZ+0/2D5fSTN+BgVKepAnSZV&#10;gAQT0t5cx6ERjq9lmybdr9+xk5YO9jStD67te3w/zj03F5d9q9lGOd+QKfnkKOdMGUlVY55K/uNh&#10;8ekLZz4IUwlNRpV8qzy/nH38cNHZqSpoTbpSjsGJ8dPOlnwdgp1mmZdr1Qp/RFYZGGtyrQg4uqes&#10;cqKD91ZnRZ6fZh25yjqSynvcXg9GPkv+61rJcFvXXgWmS47cQlpdWldxzWYXYvrkhF03ckxD/EMW&#10;rWgMgu5dXYsg2Itr3rlqG+nIUx2OJLUZ1XUjVaoB1UzyN9Xcr4VVqRaQ4+2eJv//3MqbzZ1jTYXe&#10;5WiVES2a9BOtYpViQfVBsWgATZ31U6DvLfCh/0o9nqSSvV2SfPaAZAeY4YEHOtLS166N/yiY4SE6&#10;sd2zjyBM4vI8L87PYJEwFWenRXESw2avj63z4ZuilsVNyR2amxIQm6UPA3QHibE86aZaNFqnw9Zf&#10;acc2AjqAfCrqONPCB1yWfJF+Y7Q/nmnDupKffj7Jh1IPXcZYe58rLeTzew/IXpsYXyUtjnlGmgZm&#10;4i70qz51INUbb1ZUbcGyo0Gu3spFg2BL5HsnHPQJljBz4RZLrQkZ0rjjbE3u19/uIx6ygZWzDnov&#10;uUGXQcJ3AzmdT46P43ikw/HJWYGDO7SsDi3mpb0iEDnBbFuZthEf9G5bO2ofMZjzGBMmYSQilzzs&#10;tldhmEEMtlTzeQJhIKwIS3Nv5U5akeKH/lE4O/Y8KvKGdnMhpm9aP2Aj34bmL4HqJunildNRoxim&#10;pKxx8OO0Hp4T6vXzNPsNAAD//wMAUEsDBBQABgAIAAAAIQBkKtRl4AAAAAsBAAAPAAAAZHJzL2Rv&#10;d25yZXYueG1sTI/BTsMwEETvSPyDtUjcqJPUlBLiVLSCA0hIEBDnbbwkgdiOYrcNfD3bE9xmtE+z&#10;M8Vqsr3Y0xg67zSkswQEudqbzjUa3l7vL5YgQkRnsPeONHxTgFV5elJgbvzBvdC+io3gEBdy1NDG&#10;OORShroli2HmB3J8+/Cjxch2bKQZ8cDhtpdZkiykxc7xhxYH2rRUf1U7q2Gdfj4/ZKg2P3dP3fsi&#10;1riu1KPW52fT7Q2ISFP8g+FYn6tDyZ22fudMED37LEmvmGWlrkEcibmas9pquFwqkGUh/28ofwEA&#10;AP//AwBQSwECLQAUAAYACAAAACEAtoM4kv4AAADhAQAAEwAAAAAAAAAAAAAAAAAAAAAAW0NvbnRl&#10;bnRfVHlwZXNdLnhtbFBLAQItABQABgAIAAAAIQA4/SH/1gAAAJQBAAALAAAAAAAAAAAAAAAAAC8B&#10;AABfcmVscy8ucmVsc1BLAQItABQABgAIAAAAIQB915kJaAIAAOYEAAAOAAAAAAAAAAAAAAAAAC4C&#10;AABkcnMvZTJvRG9jLnhtbFBLAQItABQABgAIAAAAIQBkKtRl4AAAAAsBAAAPAAAAAAAAAAAAAAAA&#10;AMIEAABkcnMvZG93bnJldi54bWxQSwUGAAAAAAQABADzAAAAzwUAAAAA&#10;" fillcolor="window" strokeweight=".5pt">
                <v:path arrowok="t"/>
                <v:textbox>
                  <w:txbxContent>
                    <w:p w:rsidR="00A57D14" w:rsidRPr="00EB7B15" w:rsidRDefault="00A57D14" w:rsidP="00A57D14">
                      <w:pPr>
                        <w:rPr>
                          <w:sz w:val="18"/>
                          <w:szCs w:val="18"/>
                        </w:rPr>
                      </w:pPr>
                      <w:r>
                        <w:rPr>
                          <w:sz w:val="18"/>
                          <w:szCs w:val="18"/>
                        </w:rPr>
                        <w:t>SS TOAMASINA</w:t>
                      </w:r>
                    </w:p>
                  </w:txbxContent>
                </v:textbox>
              </v:shape>
            </w:pict>
          </mc:Fallback>
        </mc:AlternateContent>
      </w:r>
      <w:r>
        <w:rPr>
          <w:noProof/>
          <w:lang w:eastAsia="fr-FR"/>
        </w:rPr>
        <mc:AlternateContent>
          <mc:Choice Requires="wps">
            <w:drawing>
              <wp:anchor distT="0" distB="0" distL="114300" distR="114300" simplePos="0" relativeHeight="251685888" behindDoc="0" locked="0" layoutInCell="1" allowOverlap="1">
                <wp:simplePos x="0" y="0"/>
                <wp:positionH relativeFrom="column">
                  <wp:posOffset>8740775</wp:posOffset>
                </wp:positionH>
                <wp:positionV relativeFrom="paragraph">
                  <wp:posOffset>-172085</wp:posOffset>
                </wp:positionV>
                <wp:extent cx="356870" cy="175260"/>
                <wp:effectExtent l="19050" t="19050" r="24130" b="34290"/>
                <wp:wrapNone/>
                <wp:docPr id="106" name="Connecteur droit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870" cy="175260"/>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A3AABB6" id="Connecteur droit 1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25pt,-13.55pt" to="716.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u2zAEAAIIDAAAOAAAAZHJzL2Uyb0RvYy54bWysU8luGzEMvRfoPwi61zN2YccYeBygNtJL&#10;0BpI+wG0RpoRqg2i4rH/vpS8JGluQS8C10fykVrdH61hBxlRe9fy6aTmTDrhO+36lv/+9fBlyRkm&#10;cB0Y72TLTxL5/frzp9UYGjnzgzedjIxAHDZjaPmQUmiqCsUgLeDEB+nIqXy0kEiNfdVFGAndmmpW&#10;14tq9LEL0QuJSNbt2cnXBV8pKdJPpVAmZlpOvaXyxvLu81utV9D0EcKgxaUN+EAXFrSjojeoLSRg&#10;z1G/g7JaRI9epYnwtvJKaSHLDDTNtP5nmqcBgiyzEDkYbjTh/4MVPw67yHRHu6sXnDmwtKSNd46Y&#10;k8+RddHrxLKPmBoDNpSwcbuYZxVH9xQevfiD5KveOLOC4Rx2VNHmcBqWHQvzpxvz8piYIOPX+WJ5&#10;R/sR5JrezWeLspkKmmtyiJi+S29ZFlputMvEQAOHR0y5PDTXkGx2/kEbU5ZrHBupwHJaZ3ygG1MG&#10;Eok20NToes7A9HS8IsUCid7oLqdnIIz9fmMiO0A+oPpbPb929iYs194CDuc4PGFWMmXUl3EZSJZj&#10;vDT7Qk+W9r477eKVQ1p0SbscZb6k1zrJr7/O+i8AAAD//wMAUEsDBBQABgAIAAAAIQBP2s3c4gAA&#10;AAoBAAAPAAAAZHJzL2Rvd25yZXYueG1sTI9BT8JAEIXvJv6HzZh4IbClQGtqt4QYSYxetHjQ29Ad&#10;28bubNNdoP57lhMeX+bLe9/k69F04kiDay0rmM8iEMSV1S3XCj532+kDCOeRNXaWScEfOVgXtzc5&#10;Ztqe+IOOpa9FKGGXoYLG+z6T0lUNGXQz2xOH248dDPoQh1rqAU+h3HQyjqJEGmw5LDTY01ND1W95&#10;MAq+RvP9nG79iyyj17ddPHlfTpKNUvd34+YRhKfRX2G46Ad1KILT3h5YO9GFvEiTVWAVTON0DuKC&#10;LBdxCmKvYAWyyOX/F4ozAAAA//8DAFBLAQItABQABgAIAAAAIQC2gziS/gAAAOEBAAATAAAAAAAA&#10;AAAAAAAAAAAAAABbQ29udGVudF9UeXBlc10ueG1sUEsBAi0AFAAGAAgAAAAhADj9If/WAAAAlAEA&#10;AAsAAAAAAAAAAAAAAAAALwEAAF9yZWxzLy5yZWxzUEsBAi0AFAAGAAgAAAAhAPeNG7bMAQAAggMA&#10;AA4AAAAAAAAAAAAAAAAALgIAAGRycy9lMm9Eb2MueG1sUEsBAi0AFAAGAAgAAAAhAE/azdziAAAA&#10;CgEAAA8AAAAAAAAAAAAAAAAAJgQAAGRycy9kb3ducmV2LnhtbFBLBQYAAAAABAAEAPMAAAA1BQAA&#10;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739136" behindDoc="0" locked="0" layoutInCell="1" allowOverlap="1">
                <wp:simplePos x="0" y="0"/>
                <wp:positionH relativeFrom="column">
                  <wp:posOffset>8699500</wp:posOffset>
                </wp:positionH>
                <wp:positionV relativeFrom="paragraph">
                  <wp:posOffset>-78105</wp:posOffset>
                </wp:positionV>
                <wp:extent cx="356870" cy="175260"/>
                <wp:effectExtent l="19050" t="19050" r="24130" b="3429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870" cy="175260"/>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BC79C5D" id="Connecteur droit 1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6.15pt" to="713.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wMzAEAAIADAAAOAAAAZHJzL2Uyb0RvYy54bWysU8tuGzEMvBfoPwi617t2YcdYeB2gNtJL&#10;0BpI+wG0VtoVqhdExWv/fSn5kaS5Bb0IpEgNyRlqdX+0hh1kRO1dy6eTmjPphO+061v++9fDlyVn&#10;mMB1YLyTLT9J5Pfrz59WY2jkzA/edDIyAnHYjKHlQ0qhqSoUg7SAEx+ko6Dy0UIiN/ZVF2EkdGuq&#10;WV0vqtHHLkQvJCLdbs9Bvi74SkmRfiqFMjHTcuotlTOWc5/Par2Cpo8QBi0ubcAHurCgHRW9QW0h&#10;AXuO+h2U1SJ69CpNhLeVV0oLWWagaab1P9M8DRBkmYXIwXCjCf8frPhx2EWmO9KOlHJgSaONd46I&#10;k8+RddHrxChEPI0BG0rfuF3Mk4qjewqPXvxBilVvgtnBcE47qmhzOo3KjoX30413eUxM0OXX+WJ5&#10;R+oICk3v5rNF0aWC5vo4REzfpbcsGy032mVaoIHDI6ZcHpprSr52/kEbU6Q1jo1UYDmtMz7QhikD&#10;iUwbaGZ0PWdgelpdkWKBRG90l59nIIz9fmMiO0Ben/pbPb929iYt194CDuc8PGF2MmXUl3EZSJZV&#10;vDT7Qk+29r477eKVQ5K5PLusZN6j1z7Zrz/O+i8AAAD//wMAUEsDBBQABgAIAAAAIQBEDuXS4wAA&#10;AAwBAAAPAAAAZHJzL2Rvd25yZXYueG1sTI/BTsMwEETvSPyDtUhcqtauU1IU4lQVohKiF0g5tDc3&#10;XpKIeB3Fbhv+HvcEtx3taOZNvhptx844+NaRgvlMAEOqnGmpVvC520wfgfmgyejOESr4QQ+r4vYm&#10;15lxF/rAcxlqFkPIZ1pBE0Kfce6rBq32M9cjxd+XG6wOUQ41N4O+xHDbcSlEyq1uKTY0usfnBqvv&#10;8mQV7Ed7eFluwisvxdt2Jyfvi0m6Vur+blw/AQs4hj8zXPEjOhSR6ehOZDzrok6WIo4JCqZzmQC7&#10;WhYylcCO8XpIgBc5/z+i+AUAAP//AwBQSwECLQAUAAYACAAAACEAtoM4kv4AAADhAQAAEwAAAAAA&#10;AAAAAAAAAAAAAAAAW0NvbnRlbnRfVHlwZXNdLnhtbFBLAQItABQABgAIAAAAIQA4/SH/1gAAAJQB&#10;AAALAAAAAAAAAAAAAAAAAC8BAABfcmVscy8ucmVsc1BLAQItABQABgAIAAAAIQBpIswMzAEAAIAD&#10;AAAOAAAAAAAAAAAAAAAAAC4CAABkcnMvZTJvRG9jLnhtbFBLAQItABQABgAIAAAAIQBEDuXS4wAA&#10;AAwBAAAPAAAAAAAAAAAAAAAAACYEAABkcnMvZG93bnJldi54bWxQSwUGAAAAAAQABADzAAAANgUA&#10;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676672" behindDoc="0" locked="0" layoutInCell="1" allowOverlap="1">
                <wp:simplePos x="0" y="0"/>
                <wp:positionH relativeFrom="column">
                  <wp:posOffset>8357870</wp:posOffset>
                </wp:positionH>
                <wp:positionV relativeFrom="paragraph">
                  <wp:posOffset>166370</wp:posOffset>
                </wp:positionV>
                <wp:extent cx="693420" cy="498475"/>
                <wp:effectExtent l="19050" t="19050" r="30480" b="15875"/>
                <wp:wrapNone/>
                <wp:docPr id="133" name="Connecteur droit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3420" cy="498475"/>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C3E253A" id="Connecteur droit 13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1pt,13.1pt" to="712.7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sL1wEAAIwDAAAOAAAAZHJzL2Uyb0RvYy54bWysU0tvEzEQviPxHyzfyW4eLekqm0okKpcK&#10;IhW4T7z2roVf8rjZ5N8zdtKUwg1xsTwPfzPfN+PV/dEadpARtXctn05qzqQTvtOub/n3bw8flpxh&#10;AteB8U62/CSR36/fv1uNoZEzP3jTycgIxGEzhpYPKYWmqlAM0gJOfJCOgspHC4nM2FddhJHQralm&#10;dX1bjT52IXohEcm7PQf5uuArJUX6qhTKxEzLqbdUzljOfT6r9QqaPkIYtLi0Af/QhQXtqOgVagsJ&#10;2HPUf0FZLaJHr9JEeFt5pbSQhQOxmdZ/sHkaIMjChcTBcJUJ/x+s+HLYRaY7mt18zpkDS0PaeOdI&#10;OfkcWRe9TizHSKkxYEMPNm4XM1dxdE/h0YufSLHqTTAbGM5pRxUtU0aHH1SkiES02bHM4HSdgTwm&#10;Jsh5ezdfzGhSgkKLu+Xi402uXEGTYXLVEDF9lt6yfGm50S5LBA0cHjGdU19Sstv5B20M+aExjo0t&#10;ny+ndcYH2jZlINHVBuKPrucMTE9rLFIskOiN7vLz/Bpjv9+YyA6QV6n+VN+U7aHO3qTl2lvA4ZyH&#10;J8zGhYJxGUiWtbw0+ypUvu19d9rFFzVp5IX5ZT3zTv1uF81fP9H6FwAAAP//AwBQSwMEFAAGAAgA&#10;AAAhAF58AGXfAAAADAEAAA8AAABkcnMvZG93bnJldi54bWxMj09PhDAQxe8mfodmTLy5ZSuuBikb&#10;Y9STF9c/ibdCR8ClU0K7wPrpHU56mnl5L29+k29n14kRh9B60rBeJSCQKm9bqjW8vT5e3IAI0ZA1&#10;nSfUcMQA2+L0JDeZ9RO94LiLteASCpnR0MTYZ1KGqkFnwsr3SOx9+cGZyHKopR3MxOWukypJNtKZ&#10;lvhCY3q8b7Da7w5OAyn18fM8vn/Kp+mBi2J53H+XWp+fzXe3ICLO8S8MCz6jQ8FMpT+QDaJjfbne&#10;KM5qUMtcEqm6SkGUvCXpNcgil/+fKH4BAAD//wMAUEsBAi0AFAAGAAgAAAAhALaDOJL+AAAA4QEA&#10;ABMAAAAAAAAAAAAAAAAAAAAAAFtDb250ZW50X1R5cGVzXS54bWxQSwECLQAUAAYACAAAACEAOP0h&#10;/9YAAACUAQAACwAAAAAAAAAAAAAAAAAvAQAAX3JlbHMvLnJlbHNQSwECLQAUAAYACAAAACEAw+2r&#10;C9cBAACMAwAADgAAAAAAAAAAAAAAAAAuAgAAZHJzL2Uyb0RvYy54bWxQSwECLQAUAAYACAAAACEA&#10;XnwAZd8AAAAMAQAADwAAAAAAAAAAAAAAAAAxBAAAZHJzL2Rvd25yZXYueG1sUEsFBgAAAAAEAAQA&#10;8wAAAD0FAA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738112" behindDoc="0" locked="0" layoutInCell="1" allowOverlap="1">
                <wp:simplePos x="0" y="0"/>
                <wp:positionH relativeFrom="column">
                  <wp:posOffset>8404860</wp:posOffset>
                </wp:positionH>
                <wp:positionV relativeFrom="paragraph">
                  <wp:posOffset>251460</wp:posOffset>
                </wp:positionV>
                <wp:extent cx="693420" cy="498475"/>
                <wp:effectExtent l="19050" t="19050" r="30480" b="15875"/>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3420" cy="498475"/>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7CC356D" id="Connecteur droit 17"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8pt,19.8pt" to="716.4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J1gEAAIoDAAAOAAAAZHJzL2Uyb0RvYy54bWysU01vGjEQvVfqf7B8L7sQkpAVS6SC0kvU&#10;IiXtffDau1b9JY/Dwr/v2BDStLeqF8vz4Tfz3oyX9wdr2F5G1N61fDqpOZNO+E67vuXfnx8+LTjD&#10;BK4D451s+VEiv199/LAcQyNnfvCmk5ERiMNmDC0fUgpNVaEYpAWc+CAdBZWPFhKZsa+6CCOhW1PN&#10;6vqmGn3sQvRCIpJ3cwryVcFXSor0TSmUiZmWU2+pnLGcu3xWqyU0fYQwaHFuA/6hCwvaUdEL1AYS&#10;sJeo/4KyWkSPXqWJ8LbySmkhCwdiM63/YPM0QJCFC4mD4SIT/j9Y8XW/jUx3NLtbzhxYmtHaO0fC&#10;yZfIuuh1YhQincaADaWv3TZmpuLgnsKjFz+RYtW7YDYwnNIOKlqmjA4/qESRiEizQ5nA8TIBeUhM&#10;kPPm7mo+ozkJCs3vFvPb61y5gibD5KohYvoivWX50nKjXRYIGtg/YjqlvqZkt/MP2hjyQ2McG1t+&#10;tZjWGR9o15SBRFcbiD26njMwPS2xSLFAoje6y8/za4z9bm0i20NepPpzfV12hzp7l5ZrbwCHUx4e&#10;MRtnCsZlIFmW8tzsm1D5tvPdcRtf1aSBF+bn5cwb9btdNH/7QqtfAAAA//8DAFBLAwQUAAYACAAA&#10;ACEAUU7G298AAAAMAQAADwAAAGRycy9kb3ducmV2LnhtbEyPzU7DMBCE70i8g7VI3KgTB1UlxKkQ&#10;Ak5cKD8SNydektB4HcVukvL0bE9w2h3taPabYru4Xkw4hs6ThnSVgECqve2o0fD2+ni1ARGiIWt6&#10;T6jhiAG25flZYXLrZ3rBaRcbwSEUcqOhjXHIpQx1i86ElR+Q+PblR2ciy7GRdjQzh7teqiRZS2c6&#10;4g+tGfC+xXq/OzgNpNTHz/P0/imf5gcOitVx/11pfXmx3N2CiLjEPzOc8BkdSmaq/IFsED3rTGVr&#10;9mrIbnieHNeZ4jYVb+kmBVkW8n+J8hcAAP//AwBQSwECLQAUAAYACAAAACEAtoM4kv4AAADhAQAA&#10;EwAAAAAAAAAAAAAAAAAAAAAAW0NvbnRlbnRfVHlwZXNdLnhtbFBLAQItABQABgAIAAAAIQA4/SH/&#10;1gAAAJQBAAALAAAAAAAAAAAAAAAAAC8BAABfcmVscy8ucmVsc1BLAQItABQABgAIAAAAIQAyV9/J&#10;1gEAAIoDAAAOAAAAAAAAAAAAAAAAAC4CAABkcnMvZTJvRG9jLnhtbFBLAQItABQABgAIAAAAIQBR&#10;Tsbb3wAAAAwBAAAPAAAAAAAAAAAAAAAAADAEAABkcnMvZG93bnJldi54bWxQSwUGAAAAAAQABADz&#10;AAAAPAUA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684864" behindDoc="0" locked="0" layoutInCell="1" allowOverlap="1">
                <wp:simplePos x="0" y="0"/>
                <wp:positionH relativeFrom="column">
                  <wp:posOffset>8472170</wp:posOffset>
                </wp:positionH>
                <wp:positionV relativeFrom="paragraph">
                  <wp:posOffset>-322580</wp:posOffset>
                </wp:positionV>
                <wp:extent cx="265430" cy="286385"/>
                <wp:effectExtent l="19050" t="19050" r="20320" b="18415"/>
                <wp:wrapNone/>
                <wp:docPr id="107" name="Ellips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5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6B97C" id="Ellipse 107" o:spid="_x0000_s1026" style="position:absolute;margin-left:667.1pt;margin-top:-25.4pt;width:20.9pt;height:2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EwaQIAANAEAAAOAAAAZHJzL2Uyb0RvYy54bWysVN9P2zAQfp+0/8Hy+0haWugiUtTBmCZV&#10;gAQTz1fHbqI5Ps92m3Z/PWcnhcL2NO3FuvN9uR+fv8vF5a7VbCudb9CUfHSScyaNwKox65L/eLz5&#10;NOPMBzAVaDSy5Hvp+eX844eLzhZyjDXqSjpGSYwvOlvyOgRbZJkXtWzBn6CVhoIKXQuBXLfOKgcd&#10;ZW91Ns7zs6xDV1mHQnpPt9d9kM9TfqWkCHdKeRmYLjn1FtLp0rmKZza/gGLtwNaNGNqAf+iihcZQ&#10;0ZdU1xCAbVzzR6q2EQ49qnAisM1QqUbINANNM8rfTfNQg5VpFiLH2xea/P9LK2639441Fb1dfs6Z&#10;gZYe6avWjfWSxSsiqLO+INyDvXdxRG+XKH56CmRvItHxA2anXBuxNCDbJbb3L2zLXWCCLsdn08kp&#10;vYmg0Hh2djqbxmIZFIePrfPhm8SWRaPksu8q0QzbpQ89+oCK5QzeNFrTPRTasK7kp7NRHksASUtp&#10;CGS2lob1Zs0Z6DVpVgSXUnrUTRU/TzO69epKO7aFqJv8Sz5NUqHm3sBi7WvwdY/zex+dYQptYiKZ&#10;NDg0+8pQtFZY7Yl7h70ovRU3DeVbgg/34EiF1DhtVrijQ2mkaXCwOKvR/f7bfcSTOCjKWUeqpkl/&#10;bcBJzvR3Q7L5PJpM4hokZzI9H5PjjiOr44jZtFdIBIxoh61IZsQHfTCVw/aJFnARq1IIjKDaPaeD&#10;cxX6baMVFnKxSDCSvoWwNA9WxOSRp8jk4+4JnB1eO5BMbvGwAVC8e/EeG780uNgEVE2Swyuvgzpp&#10;bZKmhhWPe3nsJ9Trj2j+DAAA//8DAFBLAwQUAAYACAAAACEA9zbSSuAAAAAMAQAADwAAAGRycy9k&#10;b3ducmV2LnhtbEyPwU7DMBBE70j8g7VI3FqnDTRViFOhIuDAibaiPbrOkgTidRQ7Tfh7Nic4zuzT&#10;7Ey2GW0jLtj52pGCxTwCgWRcUVOp4LB/nq1B+KCp0I0jVPCDHjb59VWm08IN9I6XXSgFh5BPtYIq&#10;hDaV0psKrfZz1yLx7dN1VgeWXSmLTg8cbhu5jKKVtLom/lDpFrcVmu9dbxUMTx92H3+127feHJKj&#10;Ob0uTi+k1O3N+PgAIuAY/mCY6nN1yLnT2fVUeNGwjuO7JbMKZvcRj5iQOFnxvvNkJSDzTP4fkf8C&#10;AAD//wMAUEsBAi0AFAAGAAgAAAAhALaDOJL+AAAA4QEAABMAAAAAAAAAAAAAAAAAAAAAAFtDb250&#10;ZW50X1R5cGVzXS54bWxQSwECLQAUAAYACAAAACEAOP0h/9YAAACUAQAACwAAAAAAAAAAAAAAAAAv&#10;AQAAX3JlbHMvLnJlbHNQSwECLQAUAAYACAAAACEAlKjBMGkCAADQBAAADgAAAAAAAAAAAAAAAAAu&#10;AgAAZHJzL2Uyb0RvYy54bWxQSwECLQAUAAYACAAAACEA9zbSSuAAAAAMAQAADwAAAAAAAAAAAAAA&#10;AADDBAAAZHJzL2Rvd25yZXYueG1sUEsFBgAAAAAEAAQA8wAAANAFAAAAAA==&#10;" filled="f" strokecolor="#00b050" strokeweight="3pt">
                <v:stroke dashstyle="3 1"/>
                <v:path arrowok="t"/>
              </v:oval>
            </w:pict>
          </mc:Fallback>
        </mc:AlternateContent>
      </w:r>
      <w:r>
        <w:rPr>
          <w:noProof/>
          <w:lang w:eastAsia="fr-FR"/>
        </w:rPr>
        <mc:AlternateContent>
          <mc:Choice Requires="wps">
            <w:drawing>
              <wp:anchor distT="0" distB="0" distL="114300" distR="114300" simplePos="0" relativeHeight="251673600" behindDoc="0" locked="0" layoutInCell="1" allowOverlap="1">
                <wp:simplePos x="0" y="0"/>
                <wp:positionH relativeFrom="column">
                  <wp:posOffset>9101455</wp:posOffset>
                </wp:positionH>
                <wp:positionV relativeFrom="paragraph">
                  <wp:posOffset>-33655</wp:posOffset>
                </wp:positionV>
                <wp:extent cx="265430" cy="286385"/>
                <wp:effectExtent l="19050" t="19050" r="20320" b="18415"/>
                <wp:wrapNone/>
                <wp:docPr id="137" name="Ellips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5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515CD" id="Ellipse 137" o:spid="_x0000_s1026" style="position:absolute;margin-left:716.65pt;margin-top:-2.65pt;width:20.9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PnaQIAANAEAAAOAAAAZHJzL2Uyb0RvYy54bWysVMlu2zAQvRfoPxC8N5K3xBUiB27SFAWM&#10;JEBS5DymSEsoxWFJ2rL79RlScrb2VPRCzHCeZnl8o/OLfavZTjrfoCn56CTnTBqBVWM2Jf/xcP1p&#10;zpkPYCrQaGTJD9Lzi8XHD+edLeQYa9SVdIySGF90tuR1CLbIMi9q2YI/QSsNBRW6FgK5bpNVDjrK&#10;3upsnOenWYeusg6F9J5ur/ogX6T8SkkRbpXyMjBdcuotpNOlcx3PbHEOxcaBrRsxtAH/0EULjaGi&#10;z6muIADbuuaPVG0jHHpU4URgm6FSjZBpBppmlL+b5r4GK9MsRI63zzT5/5dW3OzuHGsqervJGWcG&#10;Wnqkr1o31ksWr4igzvqCcPf2zsURvV2h+OkpkL2JRMcPmL1ybcTSgGyf2D48sy33gQm6HJ/OphN6&#10;E0Gh8fx0Mp/FYhkUx4+t8+GbxJZFo+Sy7yrRDLuVDz36iIrlDF43WtM9FNqwruST+SiPJYCkpTQE&#10;MltLw3qz4Qz0hjQrgkspPeqmip+nGd1mfakd20HUTf4lnyWpUHNvYLH2Ffi6x/mDj84whTYxkUwa&#10;HJp9YShaa6wOxL3DXpTeiuuG8q3AhztwpEJqnDYr3NKhNNI0OFic1eh+/+0+4kkcFOWsI1XTpL+2&#10;4CRn+rsh2XweTadxDZIznZ2NyXGvI+vXEbNtL5EIGNEOW5HMiA/6aCqH7SMt4DJWpRAYQbV7Tgfn&#10;MvTbRiss5HKZYCR9C2Fl7q2IySNPkcmH/SM4O7x2IJnc4HEDoHj34j02fmlwuQ2omiSHF14HddLa&#10;JE0NKx738rWfUC8/osUTAAAA//8DAFBLAwQUAAYACAAAACEArP+IYOEAAAALAQAADwAAAGRycy9k&#10;b3ducmV2LnhtbEyPwU7DMAyG70i8Q2QkbltasrGtazqhIeDAiW2CHbPEtIXGqZp0LW9PdoKT9cuf&#10;fn/ON6Nt2Bk7XzuSkE4TYEjamZpKCYf902QJzAdFRjWOUMIPetgU11e5yowb6A3Pu1CyWEI+UxKq&#10;ENqMc68rtMpPXYsUd5+usyrE2JXcdGqI5bbhd0lyz62qKV6oVIvbCvX3rrcShsd3uxdf7fa114fF&#10;hz6+pMdnkvL2ZnxYAws4hj8YLvpRHYrodHI9Gc+amGdCiMhKmMzjvBCzxTwFdpIgVkvgRc7//1D8&#10;AgAA//8DAFBLAQItABQABgAIAAAAIQC2gziS/gAAAOEBAAATAAAAAAAAAAAAAAAAAAAAAABbQ29u&#10;dGVudF9UeXBlc10ueG1sUEsBAi0AFAAGAAgAAAAhADj9If/WAAAAlAEAAAsAAAAAAAAAAAAAAAAA&#10;LwEAAF9yZWxzLy5yZWxzUEsBAi0AFAAGAAgAAAAhADhuo+dpAgAA0AQAAA4AAAAAAAAAAAAAAAAA&#10;LgIAAGRycy9lMm9Eb2MueG1sUEsBAi0AFAAGAAgAAAAhAKz/iGDhAAAACwEAAA8AAAAAAAAAAAAA&#10;AAAAwwQAAGRycy9kb3ducmV2LnhtbFBLBQYAAAAABAAEAPMAAADRBQAAAAA=&#10;" filled="f" strokecolor="#00b050" strokeweight="3pt">
                <v:stroke dashstyle="3 1"/>
                <v:path arrowok="t"/>
              </v:oval>
            </w:pict>
          </mc:Fallback>
        </mc:AlternateContent>
      </w:r>
      <w:r>
        <w:rPr>
          <w:noProof/>
          <w:lang w:eastAsia="fr-FR"/>
        </w:rPr>
        <mc:AlternateContent>
          <mc:Choice Requires="wps">
            <w:drawing>
              <wp:anchor distT="0" distB="0" distL="114300" distR="114300" simplePos="0" relativeHeight="251682816" behindDoc="0" locked="0" layoutInCell="1" allowOverlap="1">
                <wp:simplePos x="0" y="0"/>
                <wp:positionH relativeFrom="column">
                  <wp:posOffset>4413250</wp:posOffset>
                </wp:positionH>
                <wp:positionV relativeFrom="paragraph">
                  <wp:posOffset>4799330</wp:posOffset>
                </wp:positionV>
                <wp:extent cx="265430" cy="286385"/>
                <wp:effectExtent l="19050" t="19050" r="20320" b="18415"/>
                <wp:wrapNone/>
                <wp:docPr id="114" name="Ellips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5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26592" id="Ellipse 114" o:spid="_x0000_s1026" style="position:absolute;margin-left:347.5pt;margin-top:377.9pt;width:20.9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SkaQIAANAEAAAOAAAAZHJzL2Uyb0RvYy54bWysVE1v2zAMvQ/YfxB0X+2kSZcZcYqsXYcB&#10;QVugHXpmZDk2JomapMTJfv0o2WnTbqdhF4EUn/nx9Oj55V4rtpPOt2hKPjrLOZNGYNWaTcm/P958&#10;mHHmA5gKFBpZ8oP0/HLx/t28s4UcY4Oqko5REuOLzpa8CcEWWeZFIzX4M7TSULBGpyGQ6zZZ5aCj&#10;7Fpl4zy/yDp0lXUopPd0e90H+SLlr2spwl1dexmYKjn1FtLp0rmOZ7aYQ7FxYJtWDG3AP3ShoTVU&#10;9DnVNQRgW9f+kUq3wqHHOpwJ1BnWdStkmoGmGeVvpnlowMo0C5Hj7TNN/v+lFbe7e8fait5uNOHM&#10;gKZH+qJUa71k8YoI6qwvCPdg710c0dsVih+eAtmrSHT8gNnXTkcsDcj2ie3DM9tyH5igy/HFdHJO&#10;byIoNJ5dnM+msVgGxfFj63z4KlGzaJRc9l0lmmG38qFHH1GxnMGbVim6h0IZ1pX8fDbKYwkgadUK&#10;Apna0rDebDgDtSHNiuBSSo+qreLnaUa3WV8px3YQdZN/zqdJKtTcK1isfQ2+6XH+4KMzTKFMTCST&#10;BodmXxiK1hqrA3HvsBelt+KmpXwr8OEeHKmQGqfNCnd01AppGhwszhp0v/52H/EkDopy1pGqadKf&#10;W3CSM/XNkGw+jSaTuAbJmUw/jslxp5H1acRs9RUSASPaYSuSGfFBHc3aoX6iBVzGqhQCI6h2z+ng&#10;XIV+22iFhVwuE4ykbyGszIMVMXnkKTL5uH8CZ4fXDiSTWzxuABRvXrzHxi8NLrcB6zbJ4YXXQZ20&#10;NklTw4rHvTz1E+rlR7T4DQAA//8DAFBLAwQUAAYACAAAACEAL9QuAuEAAAALAQAADwAAAGRycy9k&#10;b3ducmV2LnhtbEyPwU7DMAyG70i8Q2QkbiwZU9utazqhIeDAiW1iO2ZJaAuNUzXpWt4ec4KbLf/6&#10;/X3FZnItu9g+NB4lzGcCmEXtTYOVhMP+6W4JLESFRrUerYRvG2BTXl8VKjd+xDd72cWKUQmGXEmo&#10;Y+xyzoOurVNh5juLdPvwvVOR1r7iplcjlbuW3wuRcqcapA+16uy2tvprNzgJ4+O72y8+u+3roA/Z&#10;UZ9e5qdnlPL2ZnpYA4t2in9h+MUndCiJ6ewHNIG1EtJVQi5RQpYk5ECJbJHScJawFGIFvCz4f4fy&#10;BwAA//8DAFBLAQItABQABgAIAAAAIQC2gziS/gAAAOEBAAATAAAAAAAAAAAAAAAAAAAAAABbQ29u&#10;dGVudF9UeXBlc10ueG1sUEsBAi0AFAAGAAgAAAAhADj9If/WAAAAlAEAAAsAAAAAAAAAAAAAAAAA&#10;LwEAAF9yZWxzLy5yZWxzUEsBAi0AFAAGAAgAAAAhAC6qJKRpAgAA0AQAAA4AAAAAAAAAAAAAAAAA&#10;LgIAAGRycy9lMm9Eb2MueG1sUEsBAi0AFAAGAAgAAAAhAC/ULgLhAAAACwEAAA8AAAAAAAAAAAAA&#10;AAAAwwQAAGRycy9kb3ducmV2LnhtbFBLBQYAAAAABAAEAPMAAADRBQAAAAA=&#10;" filled="f" strokecolor="#00b050" strokeweight="3pt">
                <v:stroke dashstyle="3 1"/>
                <v:path arrowok="t"/>
              </v:oval>
            </w:pict>
          </mc:Fallback>
        </mc:AlternateContent>
      </w:r>
      <w:r>
        <w:rPr>
          <w:noProof/>
          <w:lang w:eastAsia="fr-FR"/>
        </w:rPr>
        <mc:AlternateContent>
          <mc:Choice Requires="wps">
            <w:drawing>
              <wp:anchor distT="0" distB="0" distL="114300" distR="114300" simplePos="0" relativeHeight="251671552" behindDoc="0" locked="0" layoutInCell="1" allowOverlap="1">
                <wp:simplePos x="0" y="0"/>
                <wp:positionH relativeFrom="column">
                  <wp:posOffset>6424930</wp:posOffset>
                </wp:positionH>
                <wp:positionV relativeFrom="paragraph">
                  <wp:posOffset>664210</wp:posOffset>
                </wp:positionV>
                <wp:extent cx="265430" cy="286385"/>
                <wp:effectExtent l="19050" t="19050" r="20320" b="18415"/>
                <wp:wrapNone/>
                <wp:docPr id="136" name="Ellips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5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3B478" id="Ellipse 136" o:spid="_x0000_s1026" style="position:absolute;margin-left:505.9pt;margin-top:52.3pt;width:20.9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CaAIAANAEAAAOAAAAZHJzL2Uyb0RvYy54bWysVMlu2zAQvRfoPxC8N5LXukLkwE2aooCR&#10;BEiKnMcUaQmlOCxJW3a/vkNKztaeil6IGc7TLI9vdH5xaDXbS+cbNCUfneWcSSOwasy25N8frj8s&#10;OPMBTAUajSz5UXp+sXz/7ryzhRxjjbqSjlES44vOlrwOwRZZ5kUtW/BnaKWhoELXQiDXbbPKQUfZ&#10;W52N83yedegq61BI7+n2qg/yZcqvlBThVikvA9Mlp95COl06N/HMludQbB3YuhFDG/APXbTQGCr6&#10;lOoKArCda/5I1TbCoUcVzgS2GSrVCJlmoGlG+Ztp7muwMs1C5Hj7RJP/f2nFzf7Osaait5vMOTPQ&#10;0iN90bqxXrJ4RQR11heEu7d3Lo7o7RrFD0+B7FUkOn7AHJRrI5YGZIfE9vGJbXkITNDleD6bTuhN&#10;BIXGi/lkMYvFMihOH1vnw1eJLYtGyWXfVaIZ9msfevQJFcsZvG60pnsotGFdySeLUR5LAElLaQhk&#10;tpaG9WbLGegtaVYEl1J61E0VP08zuu3mUju2h6ib/HM+S1Kh5l7BYu0r8HWP80cfnWEKbWIimTQ4&#10;NPvMULQ2WB2Je4e9KL0V1w3lW4MPd+BIhdQ4bVa4pUNppGlwsDir0f36233EkzgoyllHqqZJf+7A&#10;Sc70N0Oy+TSaTuMaJGc6+zgmx72MbF5GzK69RCJgRDtsRTIjPuiTqRy2j7SAq1iVQmAE1e45HZzL&#10;0G8brbCQq1WCkfQthLW5tyImjzxFJh8Oj+Ds8NqBZHKDpw2A4s2L99j4pcHVLqBqkhyeeR3USWuT&#10;NDWseNzLl35CPf+Ilr8BAAD//wMAUEsDBBQABgAIAAAAIQDuMqBE4AAAAA0BAAAPAAAAZHJzL2Rv&#10;d25yZXYueG1sTI/BTsMwEETvSPyDtUjcqB1aWghxKlQEHDjRVtCjGy9JIF5HsdOEv2dzgtuMdjT7&#10;JluPrhEn7ELtSUMyUyCQCm9rKjXsd09XtyBCNGRN4wk1/GCAdX5+lpnU+oHe8LSNpeASCqnRUMXY&#10;plKGokJnwsy3SHz79J0zkW1XStuZgctdI6+VWkpnauIPlWlxU2Hxve2dhuHx3e3mX+3mtS/2q4/i&#10;8JIcnknry4vx4R5ExDH+hWHCZ3TImenoe7JBNOxVkjB7nNRiCWKKqJs5qyOrxd0KZJ7J/yvyXwAA&#10;AP//AwBQSwECLQAUAAYACAAAACEAtoM4kv4AAADhAQAAEwAAAAAAAAAAAAAAAAAAAAAAW0NvbnRl&#10;bnRfVHlwZXNdLnhtbFBLAQItABQABgAIAAAAIQA4/SH/1gAAAJQBAAALAAAAAAAAAAAAAAAAAC8B&#10;AABfcmVscy8ucmVsc1BLAQItABQABgAIAAAAIQBnUK/CaAIAANAEAAAOAAAAAAAAAAAAAAAAAC4C&#10;AABkcnMvZTJvRG9jLnhtbFBLAQItABQABgAIAAAAIQDuMqBE4AAAAA0BAAAPAAAAAAAAAAAAAAAA&#10;AMIEAABkcnMvZG93bnJldi54bWxQSwUGAAAAAAQABADzAAAAzwUAAAAA&#10;" filled="f" strokecolor="#00b050" strokeweight="3pt">
                <v:stroke dashstyle="3 1"/>
                <v:path arrowok="t"/>
              </v:oval>
            </w:pict>
          </mc:Fallback>
        </mc:AlternateContent>
      </w:r>
      <w:r>
        <w:rPr>
          <w:noProof/>
          <w:lang w:eastAsia="fr-FR"/>
        </w:rPr>
        <mc:AlternateContent>
          <mc:Choice Requires="wps">
            <w:drawing>
              <wp:anchor distT="0" distB="0" distL="114300" distR="114300" simplePos="0" relativeHeight="251670528" behindDoc="0" locked="0" layoutInCell="1" allowOverlap="1">
                <wp:simplePos x="0" y="0"/>
                <wp:positionH relativeFrom="column">
                  <wp:posOffset>5225415</wp:posOffset>
                </wp:positionH>
                <wp:positionV relativeFrom="paragraph">
                  <wp:posOffset>1284605</wp:posOffset>
                </wp:positionV>
                <wp:extent cx="388620" cy="223520"/>
                <wp:effectExtent l="19050" t="19050" r="30480" b="24130"/>
                <wp:wrapNone/>
                <wp:docPr id="138" name="Connecteur droit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 cy="22352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5E5120" id="Connecteur droit 13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45pt,101.15pt" to="442.0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XFxwEAAIADAAAOAAAAZHJzL2Uyb0RvYy54bWysU02P2jAQvVfqf7B8LwmgrlBE2AOIXlYt&#10;0rY/YHCcxKq/NOMl8O87NrDbbW9Vc7DG8/E8781k/Xh2Vpw0kgm+lfNZLYX2KnTGD6388X3/aSUF&#10;JfAd2OB1Ky+a5OPm44f1FBu9CGOwnUbBIJ6aKbZyTCk2VUVq1A5oFqL2HOwDOkh8xaHqECZGd7Za&#10;1PVDNQXsIgalidi7uwblpuD3vVbpW9+TTsK2kntL5cRyHvNZbdbQDAhxNOrWBvxDFw6M50dfoXaQ&#10;QLyg+QvKGYWBQp9mKrgq9L1RunBgNvP6DzbPI0RduLA4FF9lov8Hq76eDihMx7Nb8qg8OB7SNnjP&#10;yukXFB0Gk0SOsVJTpIYLtv6Amas6++f4FNRP4lj1LpgvFK9p5x5dTmey4lyUv7wqr89JKHYuV6uH&#10;Bc9HcWixWH5mO2NCcy+OSOmLDk5ko5XW+CwMNHB6onRNvadktw97Yy37obFeTPmBeZ3xgXest5DY&#10;dJFZkx+kADvw8qqEBZKCNV0uz9WEw3FrUZyAF2i/r/m7dfYuLb+9AxqveSV0S7M+w+iyirdW38TJ&#10;1jF0lwPeFeQxF963lcx79Pu96Pz242x+AQAA//8DAFBLAwQUAAYACAAAACEA7ZvDfeQAAAALAQAA&#10;DwAAAGRycy9kb3ducmV2LnhtbEyPy07DMBBF90j8gzVIbFDr1OURQpyqQkIUuqANSIidG5skajwO&#10;ttOGv2dYwXJmju6cmy9G27GD8aF1KGE2TYAZrJxusZbw9vowSYGFqFCrzqGR8G0CLIrTk1xl2h1x&#10;aw5lrBmFYMiUhCbGPuM8VI2xKkxdb5Bun85bFWn0NddeHSncdlwkyTW3qkX60Kje3Dem2peDlWBf&#10;7JJ/rB+H0m+ent+/1qvN/mIl5fnZuLwDFs0Y/2D41Sd1KMhp5wbUgXUSUiFuCZUgEjEHRkSaXs6A&#10;7Wgzv7kCXuT8f4fiBwAA//8DAFBLAQItABQABgAIAAAAIQC2gziS/gAAAOEBAAATAAAAAAAAAAAA&#10;AAAAAAAAAABbQ29udGVudF9UeXBlc10ueG1sUEsBAi0AFAAGAAgAAAAhADj9If/WAAAAlAEAAAsA&#10;AAAAAAAAAAAAAAAALwEAAF9yZWxzLy5yZWxzUEsBAi0AFAAGAAgAAAAhADtpxcXHAQAAgAMAAA4A&#10;AAAAAAAAAAAAAAAALgIAAGRycy9lMm9Eb2MueG1sUEsBAi0AFAAGAAgAAAAhAO2bw33kAAAACwEA&#10;AA8AAAAAAAAAAAAAAAAAIQQAAGRycy9kb3ducmV2LnhtbFBLBQYAAAAABAAEAPMAAAAyBQAAAAA=&#10;" strokecolor="red" strokeweight="3pt">
                <o:lock v:ext="edit" shapetype="f"/>
              </v:line>
            </w:pict>
          </mc:Fallback>
        </mc:AlternateContent>
      </w:r>
      <w:r>
        <w:rPr>
          <w:noProof/>
          <w:lang w:eastAsia="fr-FR"/>
        </w:rPr>
        <mc:AlternateContent>
          <mc:Choice Requires="wps">
            <w:drawing>
              <wp:anchor distT="0" distB="0" distL="114300" distR="114300" simplePos="0" relativeHeight="251669504" behindDoc="0" locked="0" layoutInCell="1" allowOverlap="1">
                <wp:simplePos x="0" y="0"/>
                <wp:positionH relativeFrom="column">
                  <wp:posOffset>4986020</wp:posOffset>
                </wp:positionH>
                <wp:positionV relativeFrom="paragraph">
                  <wp:posOffset>1100455</wp:posOffset>
                </wp:positionV>
                <wp:extent cx="265430" cy="286385"/>
                <wp:effectExtent l="19050" t="19050" r="20320" b="18415"/>
                <wp:wrapNone/>
                <wp:docPr id="141" name="Ellips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5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2C14D" id="Ellipse 141" o:spid="_x0000_s1026" style="position:absolute;margin-left:392.6pt;margin-top:86.65pt;width:20.9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63aQIAANAEAAAOAAAAZHJzL2Uyb0RvYy54bWysVE1v2zAMvQ/YfxB0X+2kSZcZcYqsXYcB&#10;QVugHXpmZDk2JomapMTJfv0o2WnTbqdhF4EUn/nx9Oj55V4rtpPOt2hKPjrLOZNGYNWaTcm/P958&#10;mHHmA5gKFBpZ8oP0/HLx/t28s4UcY4Oqko5REuOLzpa8CcEWWeZFIzX4M7TSULBGpyGQ6zZZ5aCj&#10;7Fpl4zy/yDp0lXUopPd0e90H+SLlr2spwl1dexmYKjn1FtLp0rmOZ7aYQ7FxYJtWDG3AP3ShoTVU&#10;9DnVNQRgW9f+kUq3wqHHOpwJ1BnWdStkmoGmGeVvpnlowMo0C5Hj7TNN/v+lFbe7e8fait5uMuLM&#10;gKZH+qJUa71k8YoI6qwvCPdg710c0dsVih+eAtmrSHT8gNnXTkcsDcj2ie3DM9tyH5igy/HFdHJO&#10;byIoNJ5dnM+msVgGxfFj63z4KlGzaJRc9l0lmmG38qFHH1GxnMGbVim6h0IZ1pX8fDbKYwkgadUK&#10;Apna0rDebDgDtSHNiuBSSo+qreLnaUa3WV8px3YQdZN/zqdJKtTcK1isfQ2+6XH+4KMzTKFMTCST&#10;BodmXxiK1hqrA3HvsBelt+KmpXwr8OEeHKmQGqfNCnd01AppGhwszhp0v/52H/EkDopy1pGqadKf&#10;W3CSM/XNkGw+jSaTuAbJmUw/jslxp5H1acRs9RUSASQM6i6ZER/U0awd6idawGWsSiEwgmr3nA7O&#10;Vei3jVZYyOUywUj6FsLKPFgRk0eeIpOP+ydwdnjtQDK5xeMGQPHmxXts/NLgchuwbpMcXngd1Elr&#10;kzQ1rHjcy1M/oV5+RIvfAAAA//8DAFBLAwQUAAYACAAAACEAvOBRNeAAAAALAQAADwAAAGRycy9k&#10;b3ducmV2LnhtbEyPy07DMBBF90j8gzVI7KjzABKFOBUqAhasaCvo0nWGJBCPo9hpwt8zrGA5ukd3&#10;zi3Xi+3FCUffOVIQryIQSMbVHTUK9rvHqxyED5pq3TtCBd/oYV2dn5W6qN1Mr3jahkZwCflCK2hD&#10;GAopvWnRar9yAxJnH260OvA5NrIe9czltpdJFN1KqzviD60ecNOi+dpOVsH88GZ36eeweZnMPns3&#10;h+f48ERKXV4s93cgAi7hD4ZffVaHip2ObqLai15Blt8kjHKQpSkIJvIk43VHBUmcX4OsSvl/Q/UD&#10;AAD//wMAUEsBAi0AFAAGAAgAAAAhALaDOJL+AAAA4QEAABMAAAAAAAAAAAAAAAAAAAAAAFtDb250&#10;ZW50X1R5cGVzXS54bWxQSwECLQAUAAYACAAAACEAOP0h/9YAAACUAQAACwAAAAAAAAAAAAAAAAAv&#10;AQAAX3JlbHMvLnJlbHNQSwECLQAUAAYACAAAACEAuCDOt2kCAADQBAAADgAAAAAAAAAAAAAAAAAu&#10;AgAAZHJzL2Uyb0RvYy54bWxQSwECLQAUAAYACAAAACEAvOBRNeAAAAALAQAADwAAAAAAAAAAAAAA&#10;AADDBAAAZHJzL2Rvd25yZXYueG1sUEsFBgAAAAAEAAQA8wAAANAFAAAAAA==&#10;" filled="f" strokecolor="#00b050" strokeweight="3pt">
                <v:stroke dashstyle="3 1"/>
                <v:path arrowok="t"/>
              </v:oval>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4634865</wp:posOffset>
                </wp:positionH>
                <wp:positionV relativeFrom="paragraph">
                  <wp:posOffset>948055</wp:posOffset>
                </wp:positionV>
                <wp:extent cx="388620" cy="223520"/>
                <wp:effectExtent l="19050" t="19050" r="30480" b="24130"/>
                <wp:wrapNone/>
                <wp:docPr id="142" name="Connecteur droit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 cy="22352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39811D" id="Connecteur droit 1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95pt,74.65pt" to="395.5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ZgyAEAAIADAAAOAAAAZHJzL2Uyb0RvYy54bWysU8tu2zAQvBfoPxC8x5KVNjAEyznYcC9B&#10;ayDtB6wpSiLCF5aMJf99l7TsJO2tqA7Ech/DndnV+nEymp0kBuVsw5eLkjNphWuV7Rv+6+f+bsVZ&#10;iGBb0M7Khp9l4I+bz5/Wo69l5QanW4mMQGyoR9/wIUZfF0UQgzQQFs5LS8HOoYFIV+yLFmEkdKOL&#10;qiwfitFh69EJGQJ5d5cg32T8rpMi/ui6ICPTDafeYj4xn8d0Fps11D2CH5SY24B/6MKAsvToDWoH&#10;Edgrqr+gjBLoguviQjhTuK5TQmYOxGZZ/sHmeQAvMxcSJ/ibTOH/wYrvpwMy1dLsvlScWTA0pK2z&#10;lpSTr8hadCqyFCOlRh9qKtjaAyauYrLP/smJl0Cx4kMwXYK/pE0dmpROZNmUlT/flJdTZIKc96vV&#10;Q0XzERSqqvuvZCdMqK/FHkP8Jp1hyWi4VjYJAzWcnkK8pF5Tktu6vdKa/FBry8b0wLJM+EA71mmI&#10;ZBpPrIPtOQPd0/KKiBkyOK3aVJ6qA/bHrUZ2Alqg/b6kb+7sQ1p6ewdhuOTl0JymbYKReRXnVt/E&#10;SdbRtecDXhWkMWfe80qmPXp/zzq//Tib3wAAAP//AwBQSwMEFAAGAAgAAAAhAMzwMy7kAAAACwEA&#10;AA8AAABkcnMvZG93bnJldi54bWxMj8FOwzAMhu9IvENkJC6IpR2DraXpNCEhBjswChLilrWmrdY4&#10;JUm38vaYExzt/9Pvz9lyNJ04oPOtJQXxJAKBVNqqpVrB2+v95QKED5oq3VlCBd/oYZmfnmQ6reyR&#10;XvBQhFpwCflUK2hC6FMpfdmg0X5ieyTOPq0zOvDoalk5feRy08lpFN1Io1viC43u8a7Bcl8MRoF5&#10;Niv5sXkYCrd9fHr/2qy3+4u1Uudn4+oWRMAx/MHwq8/qkLPTzg5UedEpmE+ThFEOZskVCCbmSRyD&#10;2PFmMbsGmWfy/w/5DwAAAP//AwBQSwECLQAUAAYACAAAACEAtoM4kv4AAADhAQAAEwAAAAAAAAAA&#10;AAAAAAAAAAAAW0NvbnRlbnRfVHlwZXNdLnhtbFBLAQItABQABgAIAAAAIQA4/SH/1gAAAJQBAAAL&#10;AAAAAAAAAAAAAAAAAC8BAABfcmVscy8ucmVsc1BLAQItABQABgAIAAAAIQDDXuZgyAEAAIADAAAO&#10;AAAAAAAAAAAAAAAAAC4CAABkcnMvZTJvRG9jLnhtbFBLAQItABQABgAIAAAAIQDM8DMu5AAAAAsB&#10;AAAPAAAAAAAAAAAAAAAAACIEAABkcnMvZG93bnJldi54bWxQSwUGAAAAAAQABADzAAAAMwUAAAAA&#10;" strokecolor="red" strokeweight="3pt">
                <o:lock v:ext="edit" shapetype="f"/>
              </v:line>
            </w:pict>
          </mc:Fallback>
        </mc:AlternateContent>
      </w: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5510530</wp:posOffset>
                </wp:positionH>
                <wp:positionV relativeFrom="paragraph">
                  <wp:posOffset>1734820</wp:posOffset>
                </wp:positionV>
                <wp:extent cx="155575" cy="688975"/>
                <wp:effectExtent l="19050" t="19050" r="34925" b="34925"/>
                <wp:wrapNone/>
                <wp:docPr id="165" name="Connecteur droit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5575" cy="688975"/>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B45965" id="Connecteur droit 16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9pt,136.6pt" to="446.15pt,1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0wEAAIoDAAAOAAAAZHJzL2Uyb0RvYy54bWysU01v2zAMvQ/YfxB0X+x0SJYZcXpIkO1Q&#10;bAHa/QBGlmxh+gKlxs6/H6Wk6brdhvkgUCT1yPdIr+8na9hJYtTetXw+qzmTTvhOu77lP572H1ac&#10;xQSuA+OdbPlZRn6/ef9uPYZG3vnBm04iIxAXmzG0fEgpNFUVxSAtxJkP0lFQebSQ6Ip91SGMhG5N&#10;dVfXy2r02AX0QsZI3t0lyDcFXykp0nelokzMtJx6S+XEch7zWW3W0PQIYdDi2gb8QxcWtKOiN6gd&#10;JGDPqP+Cslqgj16lmfC28kppIQsHYjOv/2DzOECQhQuJE8NNpvj/YMW30wGZ7mh2ywVnDiwNaeud&#10;I+XkM7IOvU4sx0ipMcSGHmzdATNXMbnH8ODFz0ix6k0wX2K4pE0KLVNGh69UpIhEtNlUZnC+zUBO&#10;iQlyzheLxSfqRFBouVp9JjujQ5NhctWAMX2R3rJstNxolyWCBk4PMV1SX1Ky2/m9Nob80BjHxpZ/&#10;XM1r2gQBtG3KQCLTBuIfXc8ZmJ7WWCQskNEb3eXn+XXE/rg1yE5Aq7Tf1/RdO3uTlmvvIA6XvBK6&#10;phmXYWRZymurrzJl6+i78wFftKSBF97X5cwb9fu9KP76C21+AQAA//8DAFBLAwQUAAYACAAAACEA&#10;P3M5A+EAAAALAQAADwAAAGRycy9kb3ducmV2LnhtbEyPwU7DMBBE70j8g7VI3KhTR2rSkE2FQEgc&#10;uNCCxNFNljg0XofYaVO+HnOC42hGM2/KzWx7caTRd44RlosEBHHtmo5bhNfd400OwgfNje4dE8KZ&#10;PGyqy4tSF4078Qsdt6EVsYR9oRFMCEMhpa8NWe0XbiCO3ocbrQ5Rjq1sRn2K5baXKklW0uqO44LR&#10;A90bqg/bySK8vRv6UuuHZ3PYfaef4WmS53lCvL6a725BBJrDXxh+8SM6VJFp7yZuvOgR8lUW0QOC&#10;ylIFIibytUpB7BHSfJmBrEr5/0P1AwAA//8DAFBLAQItABQABgAIAAAAIQC2gziS/gAAAOEBAAAT&#10;AAAAAAAAAAAAAAAAAAAAAABbQ29udGVudF9UeXBlc10ueG1sUEsBAi0AFAAGAAgAAAAhADj9If/W&#10;AAAAlAEAAAsAAAAAAAAAAAAAAAAALwEAAF9yZWxzLy5yZWxzUEsBAi0AFAAGAAgAAAAhAKXX9D/T&#10;AQAAigMAAA4AAAAAAAAAAAAAAAAALgIAAGRycy9lMm9Eb2MueG1sUEsBAi0AFAAGAAgAAAAhAD9z&#10;OQPhAAAACwEAAA8AAAAAAAAAAAAAAAAALQQAAGRycy9kb3ducmV2LnhtbFBLBQYAAAAABAAEAPMA&#10;AAA7BQAAAAA=&#10;" strokecolor="red" strokeweight="3pt">
                <o:lock v:ext="edit" shapetype="f"/>
              </v:line>
            </w:pict>
          </mc:Fallback>
        </mc:AlternateContent>
      </w:r>
      <w:r>
        <w:rPr>
          <w:noProof/>
          <w:lang w:eastAsia="fr-FR"/>
        </w:rPr>
        <mc:AlternateContent>
          <mc:Choice Requires="wps">
            <w:drawing>
              <wp:anchor distT="0" distB="0" distL="114300" distR="114300" simplePos="0" relativeHeight="251688960" behindDoc="0" locked="0" layoutInCell="1" allowOverlap="1">
                <wp:simplePos x="0" y="0"/>
                <wp:positionH relativeFrom="column">
                  <wp:posOffset>5620385</wp:posOffset>
                </wp:positionH>
                <wp:positionV relativeFrom="paragraph">
                  <wp:posOffset>1451610</wp:posOffset>
                </wp:positionV>
                <wp:extent cx="265430" cy="286385"/>
                <wp:effectExtent l="19050" t="19050" r="20320" b="18415"/>
                <wp:wrapNone/>
                <wp:docPr id="166" name="Ellips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73EF22" id="Ellipse 166" o:spid="_x0000_s1026" style="position:absolute;margin-left:442.55pt;margin-top:114.3pt;width:20.9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YZQIAAM4EAAAOAAAAZHJzL2Uyb0RvYy54bWysVE1v2zAMvQ/YfxB0X52kaZYadYqgXYYB&#10;QVugHXpmZCkWJouapMTpfv0o2enXdhqWg0CKz/x4eszF5aE1bC990GgrPj4ZcSatwFrbbcW/P6w+&#10;zTkLEWwNBq2s+JMM/HLx8cNF50o5wQZNLT2jJDaUnat4E6MriyKIRrYQTtBJS0GFvoVIrt8WtYeO&#10;sremmIxGs6JDXzuPQoZAt9d9kC9yfqWkiLdKBRmZqTj1FvPp87lJZ7G4gHLrwTVaDG3AP3TRgrZU&#10;9DnVNURgO6//SNVq4TGgiicC2wKV0kLmGWia8ejdNPcNOJlnIXKCe6Yp/L+04mZ/55mu6e1mM84s&#10;tPRIX4zRLkiWroigzoWScPfuzqcRg1uj+BEoULyJJCcMmIPybcLSgOyQ2X56ZlseIhN0OZmdTU/p&#10;TQSFJvPZ6fwsFSugPH7sfIhfJbYsGRWXfVeZZtivQ+zRR1QqZ3GljaF7KI1lXcVP5+NRKgEkLWUg&#10;ktk6GjbYLWdgtqRZEX1OGdDoOn2eZ/TbzZXxbA+km9VqRL+huTewVPsaQtPjcmiAGZvSyKzAodUX&#10;fpK1wfqJmPfYSzI4sdKUbQ0h3oEnDVLbtFfxlg5lkGbBweKsQf/rb/cJT9KgKGcdaZrm/LkDLzkz&#10;3yyJ5nw8naYlyM707POEHP86snkdsbv2Cmn8MW2wE9lM+GiOpvLYPtL6LVNVCoEVVLtndHCuYr9r&#10;tMBCLpcZRsJ3ENf23omUPPGUeHw4PIJ3w1tHEskNHvUP5bv37rHpS4vLXUSlsxheeB20SUuTFTUs&#10;eNrK135GvfwNLX4DAAD//wMAUEsDBBQABgAIAAAAIQDtz5H64wAAAAsBAAAPAAAAZHJzL2Rvd25y&#10;ZXYueG1sTI/BSsNAEIbvgu+wjODNbhprso3ZFKkURKRgLRRvk+yYBLO7IbtNok/vetLjzHz88/35&#10;ZtYdG2lwrTUSlosIGJnKqtbUEo5vuxsBzHk0CjtrSMIXOdgUlxc5ZspO5pXGg69ZCDEuQwmN933G&#10;uasa0ugWticTbh920OjDONRcDTiFcN3xOIoSrrE14UODPW0bqj4PZy1hNaZPz7vycXv63gt6x72d&#10;ppeVlNdX88M9ME+z/4PhVz+oQxGcSns2yrFOghB3y4BKiGORAAvEOk7WwMqwSW9T4EXO/3cofgAA&#10;AP//AwBQSwECLQAUAAYACAAAACEAtoM4kv4AAADhAQAAEwAAAAAAAAAAAAAAAAAAAAAAW0NvbnRl&#10;bnRfVHlwZXNdLnhtbFBLAQItABQABgAIAAAAIQA4/SH/1gAAAJQBAAALAAAAAAAAAAAAAAAAAC8B&#10;AABfcmVscy8ucmVsc1BLAQItABQABgAIAAAAIQD+2nBYZQIAAM4EAAAOAAAAAAAAAAAAAAAAAC4C&#10;AABkcnMvZTJvRG9jLnhtbFBLAQItABQABgAIAAAAIQDtz5H64wAAAAsBAAAPAAAAAAAAAAAAAAAA&#10;AL8EAABkcnMvZG93bnJldi54bWxQSwUGAAAAAAQABADzAAAAzwUAAAAA&#10;" filled="f" strokecolor="red" strokeweight="3pt">
                <v:path arrowok="t"/>
              </v:oval>
            </w:pict>
          </mc:Fallback>
        </mc:AlternateContent>
      </w:r>
      <w:r>
        <w:rPr>
          <w:noProof/>
          <w:lang w:eastAsia="fr-FR"/>
        </w:rPr>
        <mc:AlternateContent>
          <mc:Choice Requires="wps">
            <w:drawing>
              <wp:anchor distT="0" distB="0" distL="114300" distR="114300" simplePos="0" relativeHeight="251694080" behindDoc="0" locked="0" layoutInCell="1" allowOverlap="1">
                <wp:simplePos x="0" y="0"/>
                <wp:positionH relativeFrom="column">
                  <wp:posOffset>3578225</wp:posOffset>
                </wp:positionH>
                <wp:positionV relativeFrom="paragraph">
                  <wp:posOffset>2440305</wp:posOffset>
                </wp:positionV>
                <wp:extent cx="265430" cy="254635"/>
                <wp:effectExtent l="19050" t="19050" r="20320" b="12065"/>
                <wp:wrapNone/>
                <wp:docPr id="184" name="Ellips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ellipse">
                          <a:avLst/>
                        </a:prstGeom>
                        <a:noFill/>
                        <a:ln w="38100" cap="flat" cmpd="sng" algn="ctr">
                          <a:solidFill>
                            <a:srgbClr val="00B0F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6D4A8" id="Ellipse 184" o:spid="_x0000_s1026" style="position:absolute;margin-left:281.75pt;margin-top:192.15pt;width:20.9pt;height:2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98aQIAANAEAAAOAAAAZHJzL2Uyb0RvYy54bWysVE1v2zAMvQ/YfxB0X+2kSdcZdYqsXYYB&#10;QVsgHXpmZCk2JouapMTJfv0o2WnTbqdhF4EUn/nx9Oir632r2U4636Ap+egs50wagVVjNiX//rj4&#10;cMmZD2Aq0GhkyQ/S8+vZ+3dXnS3kGGvUlXSMkhhfdLbkdQi2yDIvatmCP0MrDQUVuhYCuW6TVQ46&#10;yt7qbJznF1mHrrIOhfSebm/7IJ+l/EpJEe6V8jIwXXLqLaTTpXMdz2x2BcXGga0bMbQB/9BFC42h&#10;os+pbiEA27rmj1RtIxx6VOFMYJuhUo2QaQaaZpS/mWZVg5VpFiLH22ea/P9LK+52D441Fb3d5YQz&#10;Ay090hetG+sli1dEUGd9QbiVfXBxRG+XKH54CmSvItHxA2avXBuxNCDbJ7YPz2zLfWCCLscX08k5&#10;vYmg0Hg6uTifxmIZFMePrfPhq8SWRaPksu8q0Qy7pQ89+oiK5QwuGq3pHgptWFfy88tRHksASUtp&#10;CGS2lob1ZsMZ6A1pVgSXUnrUTRU/TzO6zfpGO7aDqJv8c75IUqHmXsFi7VvwdY/zBx+dYQptYiKZ&#10;NDg0+8JQtNZYHYh7h70ovRWLhvItwYcHcKRCapw2K9zToTTSNDhYnNXofv3tPuJJHBTlrCNV06Q/&#10;t+AkZ/qbIdl8Gk0mcQ2SM5l+HJPjTiPr04jZtjdIBIxoh61IZsQHfTSVw/aJFnAeq1IIjKDaPaeD&#10;cxP6baMVFnI+TzCSvoWwNCsrYvLIU2Tycf8Ezg6vHUgmd3jcACjevHiPjV8anG8DqibJ4YXXQZ20&#10;NklTw4rHvTz1E+rlRzT7DQAA//8DAFBLAwQUAAYACAAAACEAJE+k6OAAAAALAQAADwAAAGRycy9k&#10;b3ducmV2LnhtbEyPTUvEMBCG74L/IYzgRdzU7QdLbbqIuCCe3LXgNW3GtthMapLdrf/e8aS3Gebl&#10;meettoudxAl9GB0puFslIJA6Z0bqFTRvu9sNiBA1GT05QgXfGGBbX15UujTuTHs8HWIvGEKh1AqG&#10;GOdSytANaHVYuRmJbx/OWx159b00Xp8Zbie5TpJCWj0Sfxj0jI8Ddp+Ho1WQNy9Pr6an6N7bvd/R&#10;jftq8melrq+Wh3sQEZf4F4ZffVaHmp1adyQTxMSMIs05qiDdZCkIThRJzkOrIFtnGci6kv871D8A&#10;AAD//wMAUEsBAi0AFAAGAAgAAAAhALaDOJL+AAAA4QEAABMAAAAAAAAAAAAAAAAAAAAAAFtDb250&#10;ZW50X1R5cGVzXS54bWxQSwECLQAUAAYACAAAACEAOP0h/9YAAACUAQAACwAAAAAAAAAAAAAAAAAv&#10;AQAAX3JlbHMvLnJlbHNQSwECLQAUAAYACAAAACEAGB3PfGkCAADQBAAADgAAAAAAAAAAAAAAAAAu&#10;AgAAZHJzL2Uyb0RvYy54bWxQSwECLQAUAAYACAAAACEAJE+k6OAAAAALAQAADwAAAAAAAAAAAAAA&#10;AADDBAAAZHJzL2Rvd25yZXYueG1sUEsFBgAAAAAEAAQA8wAAANAFAAAAAA==&#10;" filled="f" strokecolor="#00b0f0" strokeweight="3pt">
                <v:stroke dashstyle="3 1"/>
                <v:path arrowok="t"/>
              </v:oval>
            </w:pict>
          </mc:Fallback>
        </mc:AlternateContent>
      </w:r>
      <w:r>
        <w:rPr>
          <w:noProof/>
          <w:lang w:eastAsia="fr-FR"/>
        </w:rPr>
        <mc:AlternateContent>
          <mc:Choice Requires="wps">
            <w:drawing>
              <wp:anchor distT="0" distB="0" distL="114300" distR="114300" simplePos="0" relativeHeight="251693056" behindDoc="0" locked="0" layoutInCell="1" allowOverlap="1">
                <wp:simplePos x="0" y="0"/>
                <wp:positionH relativeFrom="column">
                  <wp:posOffset>5350510</wp:posOffset>
                </wp:positionH>
                <wp:positionV relativeFrom="paragraph">
                  <wp:posOffset>2426335</wp:posOffset>
                </wp:positionV>
                <wp:extent cx="265430" cy="254635"/>
                <wp:effectExtent l="19050" t="19050" r="20320" b="12065"/>
                <wp:wrapNone/>
                <wp:docPr id="187" name="Ellips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ellipse">
                          <a:avLst/>
                        </a:prstGeom>
                        <a:noFill/>
                        <a:ln w="38100" cap="flat" cmpd="sng" algn="ctr">
                          <a:solidFill>
                            <a:srgbClr val="00B0F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E6FB9" id="Ellipse 187" o:spid="_x0000_s1026" style="position:absolute;margin-left:421.3pt;margin-top:191.05pt;width:20.9pt;height:2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sTaQIAANAEAAAOAAAAZHJzL2Uyb0RvYy54bWysVE1v2zAMvQ/YfxB0X+2kSZsZdYqsXYYB&#10;QVugHXpmZCk2JouapMTJfn0p2enXdhp2EUjxmR9Pj7643Lea7aTzDZqSj05yzqQRWDVmU/IfD8tP&#10;M858AFOBRiNLfpCeX84/frjobCHHWKOupGOUxPiisyWvQ7BFlnlRyxb8CVppKKjQtRDIdZusctBR&#10;9lZn4zw/yzp0lXUopPd0e90H+TzlV0qKcKuUl4HpklNvIZ0unet4ZvMLKDYObN2IoQ34hy5aaAwV&#10;fU51DQHY1jV/pGob4dCjCicC2wyVaoRMM9A0o/zdNPc1WJlmIXK8fabJ/7+04mZ351hT0dvNzjkz&#10;0NIjfdW6sV6yeEUEddYXhLu3dy6O6O0KxU9PgexNJDp+wOyVayOWBmT7xPbhmW25D0zQ5fhsOjml&#10;NxEUGk8nZ6fTWCyD4vixdT58k9iyaJRc9l0lmmG38qFHH1GxnMFlozXdQ6EN60p+OhvlsQSQtJSG&#10;QGZraVhvNpyB3pBmRXAppUfdVPHzNKPbrK+0YzuIusm/5MskFWruDSzWvgZf9zh/8NEZptAmJpJJ&#10;g0OzLwxFa43Vgbh32IvSW7FsKN8KfLgDRyqkxmmzwi0dSiNNg4PFWY3u99/uI57EQVHOOlI1Tfpr&#10;C05ypr8bks3n0WQS1yA5k+n5mBz3OrJ+HTHb9gqJgBHtsBXJjPigj6Zy2D7SAi5iVQqBEVS753Rw&#10;rkK/bbTCQi4WCUbStxBW5t6KmDzyFJl82D+Cs8NrB5LJDR43AIp3L95j45cGF9uAqklyeOF1UCet&#10;TdLUsOJxL1/7CfXyI5o/AQAA//8DAFBLAwQUAAYACAAAACEAoXsBUuAAAAALAQAADwAAAGRycy9k&#10;b3ducmV2LnhtbEyPUUvDMBSF3wX/Q7iCL+LSxW6ErrdDxIH45GZhr2kT22JzU5Nsq//e+KSPl/Nx&#10;znfL7WxHdjY+DI4QlosMmKHW6YE6hPp9dy+BhahIq9GRQfg2AbbV9VWpCu0utDfnQ+xYKqFQKIQ+&#10;xqngPLS9sSos3GQoZR/OWxXT6TuuvbqkcjtykWVrbtVAaaFXk3nqTft5OFmEVf36/KY7iu7Y7P2O&#10;7txXvXpBvL2ZHzfAopnjHwy/+kkdquTUuBPpwEYEmYt1QhEepFgCS4SUeQ6sQciFEMCrkv//ofoB&#10;AAD//wMAUEsBAi0AFAAGAAgAAAAhALaDOJL+AAAA4QEAABMAAAAAAAAAAAAAAAAAAAAAAFtDb250&#10;ZW50X1R5cGVzXS54bWxQSwECLQAUAAYACAAAACEAOP0h/9YAAACUAQAACwAAAAAAAAAAAAAAAAAv&#10;AQAAX3JlbHMvLnJlbHNQSwECLQAUAAYACAAAACEA+V/bE2kCAADQBAAADgAAAAAAAAAAAAAAAAAu&#10;AgAAZHJzL2Uyb0RvYy54bWxQSwECLQAUAAYACAAAACEAoXsBUuAAAAALAQAADwAAAAAAAAAAAAAA&#10;AADDBAAAZHJzL2Rvd25yZXYueG1sUEsFBgAAAAAEAAQA8wAAANAFAAAAAA==&#10;" filled="f" strokecolor="#00b0f0" strokeweight="3pt">
                <v:stroke dashstyle="3 1"/>
                <v:path arrowok="t"/>
              </v:oval>
            </w:pict>
          </mc:Fallback>
        </mc:AlternateContent>
      </w:r>
      <w:r>
        <w:rPr>
          <w:noProof/>
          <w:lang w:eastAsia="fr-FR"/>
        </w:rPr>
        <mc:AlternateContent>
          <mc:Choice Requires="wps">
            <w:drawing>
              <wp:anchor distT="0" distB="0" distL="114300" distR="114300" simplePos="0" relativeHeight="251689984" behindDoc="0" locked="0" layoutInCell="1" allowOverlap="1">
                <wp:simplePos x="0" y="0"/>
                <wp:positionH relativeFrom="column">
                  <wp:posOffset>6101080</wp:posOffset>
                </wp:positionH>
                <wp:positionV relativeFrom="paragraph">
                  <wp:posOffset>4784725</wp:posOffset>
                </wp:positionV>
                <wp:extent cx="265430" cy="286385"/>
                <wp:effectExtent l="19050" t="19050" r="20320" b="18415"/>
                <wp:wrapNone/>
                <wp:docPr id="189" name="Ellips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5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A465F" id="Ellipse 189" o:spid="_x0000_s1026" style="position:absolute;margin-left:480.4pt;margin-top:376.75pt;width:20.9pt;height:2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evaQIAANAEAAAOAAAAZHJzL2Uyb0RvYy54bWysVE1v2zAMvQ/YfxB0X+2kSZcadYqsXYcB&#10;QRugHXpmZCk2JouapMTJfn0p2enXdhp2EUjxmR9Pj7643Lea7aTzDZqSj05yzqQRWDVmU/IfDzef&#10;Zpz5AKYCjUaW/CA9v5x//HDR2UKOsUZdSccoifFFZ0teh2CLLPOili34E7TSUFChayGQ6zZZ5aCj&#10;7K3Oxnl+lnXoKutQSO/p9roP8nnKr5QU4U4pLwPTJafeQjpdOtfxzOYXUGwc2LoRQxvwD1200Bgq&#10;+pzqGgKwrWv+SNU2wqFHFU4Ethkq1QiZZqBpRvm7ae5rsDLNQuR4+0yT/39pxe1u5VhT0dvNzjkz&#10;0NIjfdW6sV6yeEUEddYXhLu3KxdH9HaJ4qenQPYmEh0/YPbKtRFLA7J9YvvwzLbcBybocnw2nZzS&#10;mwgKjWdnp7NpLJZBcfzYOh++SWxZNEou+64SzbBb+tCjj6hYzuBNozXdQ6EN60p+OhvlsQSQtJSG&#10;QGZraVhvNpyB3pBmRXAppUfdVPHzNKPbrK+0YzuIusm/5NMkFWruDSzWvgZf9zh/8NEZptAmJpJJ&#10;g0OzLwxFa43Vgbh32IvSW3HTUL4l+LACRyqkxmmzwh0dSiNNg4PFWY3u99/uI57EQVHOOlI1Tfpr&#10;C05ypr8bks35aDKJa5CcyfTzmBz3OrJ+HTHb9gqJgBHtsBXJjPigj6Zy2D7SAi5iVQqBEVS753Rw&#10;rkK/bbTCQi4WCUbStxCW5t6KmDzyFJl82D+Cs8NrB5LJLR43AIp3L95j45cGF9uAqklyeOF1UCet&#10;TdLUsOJxL1/7CfXyI5o/AQAA//8DAFBLAwQUAAYACAAAACEAwQJmD+IAAAAMAQAADwAAAGRycy9k&#10;b3ducmV2LnhtbEyPwW7CMBBE75X4B2uReis2IAKkcVBF1fbQUwG1HI29JKHxOoodkv59zak97uxo&#10;5k22GWzNrtj6ypGE6UQAQ9LOVFRIOOxfHlbAfFBkVO0IJfygh00+ustUalxPH3jdhYLFEPKpklCG&#10;0KSce12iVX7iGqT4O7vWqhDPtuCmVX0MtzWfCZFwqyqKDaVqcFui/t51VkL//Gn380uzfe/0Yfml&#10;j2/T4ytJeT8enh6BBRzCnxlu+BEd8sh0ch0Zz2oJ60RE9CBhuZgvgN0cQswSYKcorVcJ8Dzj/0fk&#10;vwAAAP//AwBQSwECLQAUAAYACAAAACEAtoM4kv4AAADhAQAAEwAAAAAAAAAAAAAAAAAAAAAAW0Nv&#10;bnRlbnRfVHlwZXNdLnhtbFBLAQItABQABgAIAAAAIQA4/SH/1gAAAJQBAAALAAAAAAAAAAAAAAAA&#10;AC8BAABfcmVscy8ucmVsc1BLAQItABQABgAIAAAAIQAzwrevaQIAANAEAAAOAAAAAAAAAAAAAAAA&#10;AC4CAABkcnMvZTJvRG9jLnhtbFBLAQItABQABgAIAAAAIQDBAmYP4gAAAAwBAAAPAAAAAAAAAAAA&#10;AAAAAMMEAABkcnMvZG93bnJldi54bWxQSwUGAAAAAAQABADzAAAA0gUAAAAA&#10;" filled="f" strokecolor="#00b050" strokeweight="3pt">
                <v:stroke dashstyle="3 1"/>
                <v:path arrowok="t"/>
              </v:oval>
            </w:pict>
          </mc:Fallback>
        </mc:AlternateContent>
      </w:r>
    </w:p>
    <w:p w:rsidR="00A57D14" w:rsidRDefault="00846352" w:rsidP="00A57D14">
      <w:pPr>
        <w:ind w:left="-284"/>
      </w:pPr>
      <w:r>
        <w:rPr>
          <w:noProof/>
          <w:lang w:eastAsia="fr-FR"/>
        </w:rPr>
        <mc:AlternateContent>
          <mc:Choice Requires="wps">
            <w:drawing>
              <wp:anchor distT="0" distB="0" distL="114300" distR="114300" simplePos="0" relativeHeight="251697152" behindDoc="0" locked="0" layoutInCell="1" allowOverlap="1">
                <wp:simplePos x="0" y="0"/>
                <wp:positionH relativeFrom="column">
                  <wp:posOffset>941705</wp:posOffset>
                </wp:positionH>
                <wp:positionV relativeFrom="paragraph">
                  <wp:posOffset>212725</wp:posOffset>
                </wp:positionV>
                <wp:extent cx="1314450" cy="431800"/>
                <wp:effectExtent l="0" t="0" r="19050" b="25400"/>
                <wp:wrapNone/>
                <wp:docPr id="160" name="Zone de texte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431800"/>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TANA OUEST 2 ALAKAMISY ATRIMO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0" o:spid="_x0000_s1032" type="#_x0000_t202" style="position:absolute;left:0;text-align:left;margin-left:74.15pt;margin-top:16.75pt;width:103.5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taawIAAOkEAAAOAAAAZHJzL2Uyb0RvYy54bWysVMFu2zAMvQ/YPwi6r07aNOuMOkXWIsOA&#10;oC2QDgV2U2S5MSqLmqTEzr6+T3KSZu1Ow3JQKJF8JB9JX151jWYb5XxNpuDDkwFnykgqa/NU8B8P&#10;s08XnPkgTCk0GVXwrfL8avLxw2Vrc3VKK9KlcgwgxuetLfgqBJtnmZcr1Qh/QlYZKCtyjQi4uqes&#10;dKIFeqOz08FgnLXkSutIKu/xetMr+SThV5WS4a6qvApMFxy5hXS6dC7jmU0uRf7khF3VcpeG+Ics&#10;GlEbBD1A3Ygg2NrV76CaWjryVIUTSU1GVVVLlWpANcPBm2oWK2FVqgXkeHugyf8/WHm7uXesLtG7&#10;MfgxokGTfqJVrFQsqC4oFhWgqbU+h/XCwj50X6mDSyrZ2znJZw+T7Mimd/CwjrR0lWviPwpmcESk&#10;7YF9BGEyop0NR6NzqCR0o7PhxSDFzV69rfPhm6KGRaHgDt1NGYjN3IcYX+R7kxjMk67LWa11umz9&#10;tXZsIzAImJ+SWs608AGPBZ+lX6wSEH+4acPago/PkNc7yBjrgLnUQj6/RwCeNtFTpWHc5Rl56qmJ&#10;UuiWXWrBeM/zksotaHbUz6u3clYj2Bz53guHAQVLWLpwh6PShAxpJ3G2Ivf7b+/RHnMDLWctBr7g&#10;/tdaOAUavhtM1BewD9iQLqPzz6e4uGPN8lhj1s01gcoh1tvKJEb7oPdi5ah5xG5OY1SohJGIXfCw&#10;F69Dv4bYbamm02SEnbAizM3Cyv10RZIfukfh7K7rcShvab8aIn/T/N42Mm5oug5U1WkyIs89q7sx&#10;xT6lbu92Py7s8T1ZvX6hJi8AAAD//wMAUEsDBBQABgAIAAAAIQB3YbpT3wAAAAoBAAAPAAAAZHJz&#10;L2Rvd25yZXYueG1sTI/BTsMwEETvSPyDtUjcqFNMUBviVKUSAk6IgoR6c+JtEiVeR7Gbhr9nOcFx&#10;dp5mZ/LN7Hox4RhaTxqWiwQEUuVtS7WGz4+nmxWIEA1Z03tCDd8YYFNcXuQms/5M7zjtYy04hEJm&#10;NDQxDpmUoWrQmbDwAxJ7Rz86E1mOtbSjOXO46+VtktxLZ1riD40ZcNdg1e1PTsP27bV8CZU6Trbb&#10;4fPX49CtD6nW11fz9gFExDn+wfBbn6tDwZ1KfyIbRM/6bqUY1aBUCoIBlaZ8KNlJlinIIpf/JxQ/&#10;AAAA//8DAFBLAQItABQABgAIAAAAIQC2gziS/gAAAOEBAAATAAAAAAAAAAAAAAAAAAAAAABbQ29u&#10;dGVudF9UeXBlc10ueG1sUEsBAi0AFAAGAAgAAAAhADj9If/WAAAAlAEAAAsAAAAAAAAAAAAAAAAA&#10;LwEAAF9yZWxzLy5yZWxzUEsBAi0AFAAGAAgAAAAhAAoTC1prAgAA6QQAAA4AAAAAAAAAAAAAAAAA&#10;LgIAAGRycy9lMm9Eb2MueG1sUEsBAi0AFAAGAAgAAAAhAHdhulPfAAAACgEAAA8AAAAAAAAAAAAA&#10;AAAAxQQAAGRycy9kb3ducmV2LnhtbFBLBQYAAAAABAAEAPMAAADRBQAAAAA=&#10;" fillcolor="window" strokeweight=".5pt">
                <v:path arrowok="t"/>
                <v:textbox>
                  <w:txbxContent>
                    <w:p w:rsidR="00A57D14" w:rsidRPr="00EB7B15" w:rsidRDefault="00A57D14" w:rsidP="00A57D14">
                      <w:pPr>
                        <w:rPr>
                          <w:sz w:val="18"/>
                          <w:szCs w:val="18"/>
                        </w:rPr>
                      </w:pPr>
                      <w:r>
                        <w:rPr>
                          <w:sz w:val="18"/>
                          <w:szCs w:val="18"/>
                        </w:rPr>
                        <w:t>SS TANA OUEST 2 ALAKAMISY ATRIMO</w:t>
                      </w:r>
                    </w:p>
                  </w:txbxContent>
                </v:textbox>
              </v:shape>
            </w:pict>
          </mc:Fallback>
        </mc:AlternateContent>
      </w:r>
      <w:r>
        <w:rPr>
          <w:noProof/>
          <w:lang w:eastAsia="fr-FR"/>
        </w:rPr>
        <mc:AlternateContent>
          <mc:Choice Requires="wps">
            <w:drawing>
              <wp:anchor distT="0" distB="0" distL="114300" distR="114300" simplePos="0" relativeHeight="251766784" behindDoc="0" locked="0" layoutInCell="1" allowOverlap="1">
                <wp:simplePos x="0" y="0"/>
                <wp:positionH relativeFrom="column">
                  <wp:posOffset>6569710</wp:posOffset>
                </wp:positionH>
                <wp:positionV relativeFrom="paragraph">
                  <wp:posOffset>170180</wp:posOffset>
                </wp:positionV>
                <wp:extent cx="45720" cy="140335"/>
                <wp:effectExtent l="38100" t="0" r="49530" b="50165"/>
                <wp:wrapNone/>
                <wp:docPr id="242" name="Connecteur droit avec flèch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14033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E76597" id="Connecteur droit avec flèche 242" o:spid="_x0000_s1026" type="#_x0000_t32" style="position:absolute;margin-left:517.3pt;margin-top:13.4pt;width:3.6pt;height:11.0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1v+AgIAANMDAAAOAAAAZHJzL2Uyb0RvYy54bWysU0tu2zAQ3RfoHQjua9mK3Y9gOQu7aRdB&#10;ayDpASYUJRGlSGKGsewb9R69WIe04jTtrqgWBMnhvHnz5ml9fRysOGgk410tF7O5FNop3xjX1fLb&#10;/c2b91JQBNeA9U7X8qRJXm9ev1qPodKl771tNAoGcVSNoZZ9jKEqClK9HoBmPmjHwdbjAJGP2BUN&#10;wsjogy3K+fxtMXpsAnqlifh2dw7KTcZvW63i17YlHYWtJXOLecW8PqS12Kyh6hBCb9REA/6BxQDG&#10;cdEL1A4iiEc0f0ENRqEn38aZ8kPh29YonXvgbhbzP7q56yHo3AuLQ+EiE/0/WPXlsEdhmlqWy1IK&#10;BwMPaeudY+X0I4oGvYkCDlqJ1v78wWMR6SHLNgaqOHvr9pgaV0d3F269+k4cK14E04HC+dmxxYGR&#10;TPjMbsmKsQbimAdyugxEH6NQfLlcvSt5aooji+X86mqVChdQJZRUNCDFT9oPIm1qSRHBdH2c+Hs8&#10;V4DDLcVz4lNCSnb+xljL91BZJ8ZafliVKy4GbMPWQuTtEFgYcp0UYDv2t4qYOZO3pknZKZlOtLUo&#10;DsAWY2c2frxn/lJYoMgBbip/E/UXqYnODqg/J+fQ2ZERjP3oGhFPgecR0YDrrJ4grEtldXb31Nmz&#10;xGn34JvTHp/mwM7Jok0uT9b8/Zyn9fwvbn4BAAD//wMAUEsDBBQABgAIAAAAIQDYx5LY4gAAAAsB&#10;AAAPAAAAZHJzL2Rvd25yZXYueG1sTI9NT8JAEIbvJv6HzZh4k12wNqV2S4hKjCQeAEk4brtD29Dd&#10;rd2F1n/vcNLbvJkn70e2GE3LLtj7xlkJ04kAhrZ0urGVhK/d6iEB5oOyWrXOooQf9LDIb28ylWo3&#10;2A1etqFiZGJ9qiTUIXQp576s0Sg/cR1a+h1db1Qg2Vdc92ogc9PymRAxN6qxlFCrDl9qLE/bs5Hw&#10;9Fq8vev9x269OR6S79Xy89QOcynv78blM7CAY/iD4VqfqkNOnQp3ttqzlrR4jGJiJcxi2nAlRDSl&#10;q5AQJXPgecb/b8h/AQAA//8DAFBLAQItABQABgAIAAAAIQC2gziS/gAAAOEBAAATAAAAAAAAAAAA&#10;AAAAAAAAAABbQ29udGVudF9UeXBlc10ueG1sUEsBAi0AFAAGAAgAAAAhADj9If/WAAAAlAEAAAsA&#10;AAAAAAAAAAAAAAAALwEAAF9yZWxzLy5yZWxzUEsBAi0AFAAGAAgAAAAhAFn3W/4CAgAA0wMAAA4A&#10;AAAAAAAAAAAAAAAALgIAAGRycy9lMm9Eb2MueG1sUEsBAi0AFAAGAAgAAAAhANjHktjiAAAACwEA&#10;AA8AAAAAAAAAAAAAAAAAXAQAAGRycy9kb3ducmV2LnhtbFBLBQYAAAAABAAEAPMAAABrBQ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35040" behindDoc="0" locked="0" layoutInCell="1" allowOverlap="1">
                <wp:simplePos x="0" y="0"/>
                <wp:positionH relativeFrom="column">
                  <wp:posOffset>5121275</wp:posOffset>
                </wp:positionH>
                <wp:positionV relativeFrom="paragraph">
                  <wp:posOffset>64770</wp:posOffset>
                </wp:positionV>
                <wp:extent cx="45720" cy="710565"/>
                <wp:effectExtent l="38100" t="0" r="68580" b="51435"/>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71056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91C46C" id="Connecteur droit avec flèche 14" o:spid="_x0000_s1026" type="#_x0000_t32" style="position:absolute;margin-left:403.25pt;margin-top:5.1pt;width:3.6pt;height:55.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dl+QEAAMcDAAAOAAAAZHJzL2Uyb0RvYy54bWysU0Fu2zAQvBfoHwjea9lGlLSC5Rzsppeg&#10;NZDkARuKkohSJLHLWPaP+o9+rEtadpr2VlQHguRydnd2Rqvbw2DFXiMZ72q5mM2l0E75xriulk+P&#10;dx8+SkERXAPWO13LoyZ5u37/bjWGSi99722jUXASR9UYatnHGKqiINXrAWjmg3YcbD0OEPmIXdEg&#10;jJx9sMVyPr8uRo9NQK80Ed9uT0G5zvnbVqv4rW1JR2Fryb3FvGJen9NarFdQdQihN2pqA/6hiwGM&#10;46KXVFuIIF7Q/JVqMAo9+TbOlB8K37ZG6cyB2Szmf7B56CHozIWHQ+EyJvp/adXX/Q6FaVi7Kykc&#10;DKzRxjvHg9MvKBr0JgrYayVa+/MHqyL4HQ9tDFQxduN2mGirg3sI9159J44Vb4LpQOH07NDikJ4z&#10;b3HIIhwvIuhDFIovr8qbJSulOHKzmJfXZSpXQHXGBqT4RftBpE0tKSKYro9T0x4XWQfY31M8Ac+A&#10;VNj5O2Mt30NlnRhr+alcllwM2HqthcjbIfAwyHVSgO3Y0ypizkjemiahE5iOtLEo9sC2Yjc2fnzk&#10;/qWwQJEDTCp/U+tvoKmdLVB/AufQyYURjP3sGhGPgUWIaMB1Vk8prEtldXb0xOx1sGn37JvjDs/T&#10;Z7fkoU3OTnb8/Zw1ev3/1r8AAAD//wMAUEsDBBQABgAIAAAAIQAjaWsQ4gAAAAoBAAAPAAAAZHJz&#10;L2Rvd25yZXYueG1sTI/BTsMwDIbvSLxDZCQuaEsaRFeVphNCggMTGwwOcMsar63aJFWTbd3bY05w&#10;tP9Pvz8Xy8n27IhjaL1TkMwFMHSVN62rFXx+PM0yYCFqZ3TvHSo4Y4BleXlR6Nz4k3vH4zbWjEpc&#10;yLWCJsYh5zxUDVod5n5AR9nej1ZHGseam1GfqNz2XAqRcqtbRxcaPeBjg1W3PVgFK9vdbFJ5FuuX&#10;77d69fq1ecZur9T11fRwDyziFP9g+NUndSjJaecPzgTWK8hEekcoBUICIyBLbhfAdrSQMgFeFvz/&#10;C+UPAAAA//8DAFBLAQItABQABgAIAAAAIQC2gziS/gAAAOEBAAATAAAAAAAAAAAAAAAAAAAAAABb&#10;Q29udGVudF9UeXBlc10ueG1sUEsBAi0AFAAGAAgAAAAhADj9If/WAAAAlAEAAAsAAAAAAAAAAAAA&#10;AAAALwEAAF9yZWxzLy5yZWxzUEsBAi0AFAAGAAgAAAAhAIOZ52X5AQAAxwMAAA4AAAAAAAAAAAAA&#10;AAAALgIAAGRycy9lMm9Eb2MueG1sUEsBAi0AFAAGAAgAAAAhACNpaxDiAAAACgEAAA8AAAAAAAAA&#10;AAAAAAAAUwQAAGRycy9kb3ducmV2LnhtbFBLBQYAAAAABAAEAPMAAABiBQAAAAA=&#10;" strokecolor="windowText">
                <v:stroke endarrow="block"/>
                <o:lock v:ext="edit" shapetype="f"/>
              </v:shape>
            </w:pict>
          </mc:Fallback>
        </mc:AlternateContent>
      </w:r>
    </w:p>
    <w:p w:rsidR="00A57D14" w:rsidRDefault="00846352" w:rsidP="00A57D14">
      <w:r>
        <w:rPr>
          <w:noProof/>
          <w:lang w:eastAsia="fr-FR"/>
        </w:rPr>
        <mc:AlternateContent>
          <mc:Choice Requires="wps">
            <w:drawing>
              <wp:anchor distT="0" distB="0" distL="114300" distR="114300" simplePos="0" relativeHeight="251786240" behindDoc="0" locked="0" layoutInCell="1" allowOverlap="1">
                <wp:simplePos x="0" y="0"/>
                <wp:positionH relativeFrom="column">
                  <wp:posOffset>6658610</wp:posOffset>
                </wp:positionH>
                <wp:positionV relativeFrom="paragraph">
                  <wp:posOffset>274320</wp:posOffset>
                </wp:positionV>
                <wp:extent cx="833755" cy="481965"/>
                <wp:effectExtent l="19050" t="19050" r="23495" b="32385"/>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33755" cy="481965"/>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4496BC" id="Connecteur droit 44"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3pt,21.6pt" to="589.9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zP2QEAAJIDAAAOAAAAZHJzL2Uyb0RvYy54bWysU01vEzEQvSPxHyzfyW6apIRVNj0kChwq&#10;qNTCfeK1dy38pbGbTf49YydNKdwQe7Dmy88zb96u7o7WsIPEqL1r+XRScyad8J12fcu/P+0+LDmL&#10;CVwHxjvZ8pOM/G79/t1qDI288YM3nURGIC42Y2j5kFJoqiqKQVqIEx+ko6TyaCGRi33VIYyEbk11&#10;U9e31eixC+iFjJGi23OSrwu+UlKkb0pFmZhpOfWWyonl3OezWq+g6RHCoMWlDfiHLixoR49eobaQ&#10;gD2j/gvKaoE+epUmwtvKK6WFLDPQNNP6j2keBwiyzELkxHClKf4/WPH18IBMdy2fzzlzYGlHG+8c&#10;ESefkXXodWKUIp7GEBsq37gHzJOKo3sM9178jJSr3iSzE8O57KjQMmV0+ELy4MX6ka0MQeOzY9nF&#10;6boLeUxMUHA5m31cLDgTlJovp59uF7mHCpoMmC8HjOmz9JZlo+VGu0wVNHC4j+lc+lKSw87vtDEU&#10;h8Y4NrZ8tpzWpAgBpDplIJFpA/EQXc8ZmJ7kLBIWyOiN7vL1fDtiv98YZAcgSe12NX2Xzt6U5be3&#10;EIdzXUldyozLMLKI89LqK2HZ2vvu9IAvrNLiy9wXkWZl/e4X7l9/pfUvAAAA//8DAFBLAwQUAAYA&#10;CAAAACEAFDWkRuIAAAAMAQAADwAAAGRycy9kb3ducmV2LnhtbEyPwU7DMAyG70i8Q2QkbiztKGMt&#10;TSc0gYS0SYxtF25ZYtpqjRM12da9PekJbv7lT78/l4vBdOyMvW8tCUgnCTAkZXVLtYD97v1hDswH&#10;SVp2llDAFT0sqtubUhbaXugLz9tQs1hCvpACmhBcwblXDRrpJ9Yhxd2P7Y0MMfY11728xHLT8WmS&#10;zLiRLcULjXS4bFAdtycjYFU/bd6+3XJ9PWr1saKMu436FOL+bnh9ARZwCH8wjPpRHarodLAn0p51&#10;MSfZfBZZAdnjFNhIpM95DuwwTnkKvCr5/yeqXwAAAP//AwBQSwECLQAUAAYACAAAACEAtoM4kv4A&#10;AADhAQAAEwAAAAAAAAAAAAAAAAAAAAAAW0NvbnRlbnRfVHlwZXNdLnhtbFBLAQItABQABgAIAAAA&#10;IQA4/SH/1gAAAJQBAAALAAAAAAAAAAAAAAAAAC8BAABfcmVscy8ucmVsc1BLAQItABQABgAIAAAA&#10;IQDYrUzP2QEAAJIDAAAOAAAAAAAAAAAAAAAAAC4CAABkcnMvZTJvRG9jLnhtbFBLAQItABQABgAI&#10;AAAAIQAUNaRG4gAAAAwBAAAPAAAAAAAAAAAAAAAAADMEAABkcnMvZG93bnJldi54bWxQSwUGAAAA&#10;AAQABADzAAAAQgUAAAAA&#10;" strokecolor="red" strokeweight="3pt">
                <o:lock v:ext="edit" shapetype="f"/>
              </v:line>
            </w:pict>
          </mc:Fallback>
        </mc:AlternateContent>
      </w:r>
      <w:r>
        <w:rPr>
          <w:noProof/>
          <w:lang w:eastAsia="fr-FR"/>
        </w:rPr>
        <mc:AlternateContent>
          <mc:Choice Requires="wps">
            <w:drawing>
              <wp:anchor distT="0" distB="0" distL="114300" distR="114300" simplePos="0" relativeHeight="251722752" behindDoc="0" locked="0" layoutInCell="1" allowOverlap="1">
                <wp:simplePos x="0" y="0"/>
                <wp:positionH relativeFrom="column">
                  <wp:posOffset>5869940</wp:posOffset>
                </wp:positionH>
                <wp:positionV relativeFrom="paragraph">
                  <wp:posOffset>300990</wp:posOffset>
                </wp:positionV>
                <wp:extent cx="618490" cy="565785"/>
                <wp:effectExtent l="19050" t="19050" r="29210" b="24765"/>
                <wp:wrapNone/>
                <wp:docPr id="251" name="Connecteur droit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490" cy="565785"/>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ECD6B1" id="Connecteur droit 251"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2pt,23.7pt" to="510.9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91AEAAIoDAAAOAAAAZHJzL2Uyb0RvYy54bWysU02P2jAQvVfqf7B8Lwm0UBoR9gCil1WL&#10;tG3vg2MnVv0lj5fAv+/YsGy3e1s1B8vz4Tfz3kxWdydr2FFG1N61fDqpOZNO+E67vuU/f+w+LDnD&#10;BK4D451s+Vkiv1u/f7caQyNnfvCmk5ERiMNmDC0fUgpNVaEYpAWc+CAdBZWPFhKZsa+6CCOhW1PN&#10;6npRjT52IXohEcm7vQT5uuArJUX6rhTKxEzLqbdUzljOQz6r9QqaPkIYtLi2AW/owoJ2VPQGtYUE&#10;7DHqV1BWi+jRqzQR3lZeKS1k4UBspvU/bB4GCLJwIXEw3GTC/wcrvh33kemu5bP5lDMHloa08c6R&#10;cvIxsi56nViOkVJjwIYebNw+Zq7i5B7CvRe/kWLVi2A2MFzSTipapowOv2hBikhEm53KDM63GchT&#10;YoKci+ny0xealKDQfDH/vJznyhU0GSZXDRHTV+kty5eWG+2yRNDA8R7TJfUpJbud32ljyA+NcWxs&#10;+cfltM74QNumDCS62kD80fWcgelpjUWKBRK90V1+nl9j7A8bE9kRaJV2u5q+a2cv0nLtLeBwySuh&#10;a5pxGUaWpby2+ixTvh18d97HJy1p4IX3dTnzRv1tF8Wff6H1HwAAAP//AwBQSwMEFAAGAAgAAAAh&#10;AKcMKqHhAAAACwEAAA8AAABkcnMvZG93bnJldi54bWxMj0FPwzAMhe9I/IfISNxYuq5srDSdEAiJ&#10;Axc2JnHMGtOUNU5p0q3j1+Od4GRb7+n5e8VqdK04YB8aTwqmkwQEUuVNQ7WC983zzR2IEDUZ3XpC&#10;BScMsCovLwqdG3+kNzysYy04hEKuFdgYu1zKUFl0Okx8h8Tap++djnz2tTS9PnK4a2WaJHPpdEP8&#10;weoOHy1W+/XgFGw/LH6ny6dXu9/8zL7iyyBP46DU9dX4cA8i4hj/zHDGZ3QomWnnBzJBtAqWaZax&#10;VUG24Hk2JOmUy+x4m81vQZaF/N+h/AUAAP//AwBQSwECLQAUAAYACAAAACEAtoM4kv4AAADhAQAA&#10;EwAAAAAAAAAAAAAAAAAAAAAAW0NvbnRlbnRfVHlwZXNdLnhtbFBLAQItABQABgAIAAAAIQA4/SH/&#10;1gAAAJQBAAALAAAAAAAAAAAAAAAAAC8BAABfcmVscy8ucmVsc1BLAQItABQABgAIAAAAIQBXTHc9&#10;1AEAAIoDAAAOAAAAAAAAAAAAAAAAAC4CAABkcnMvZTJvRG9jLnhtbFBLAQItABQABgAIAAAAIQCn&#10;DCqh4QAAAAsBAAAPAAAAAAAAAAAAAAAAAC4EAABkcnMvZG93bnJldi54bWxQSwUGAAAAAAQABADz&#10;AAAAPAUAAAAA&#10;" strokecolor="red" strokeweight="3pt">
                <o:lock v:ext="edit" shapetype="f"/>
              </v:line>
            </w:pict>
          </mc:Fallback>
        </mc:AlternateContent>
      </w:r>
      <w:r>
        <w:rPr>
          <w:noProof/>
          <w:lang w:eastAsia="fr-FR"/>
        </w:rPr>
        <mc:AlternateContent>
          <mc:Choice Requires="wps">
            <w:drawing>
              <wp:anchor distT="0" distB="0" distL="114300" distR="114300" simplePos="0" relativeHeight="251765760" behindDoc="0" locked="0" layoutInCell="1" allowOverlap="1">
                <wp:simplePos x="0" y="0"/>
                <wp:positionH relativeFrom="column">
                  <wp:posOffset>5833745</wp:posOffset>
                </wp:positionH>
                <wp:positionV relativeFrom="paragraph">
                  <wp:posOffset>1086485</wp:posOffset>
                </wp:positionV>
                <wp:extent cx="152400" cy="300990"/>
                <wp:effectExtent l="38100" t="38100" r="19050" b="22860"/>
                <wp:wrapNone/>
                <wp:docPr id="241" name="Connecteur droit avec flèch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2400" cy="30099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36E72E" id="Connecteur droit avec flèche 241" o:spid="_x0000_s1026" type="#_x0000_t32" style="position:absolute;margin-left:459.35pt;margin-top:85.55pt;width:12pt;height:23.7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ynBgIAAN4DAAAOAAAAZHJzL2Uyb0RvYy54bWysU8GO0zAQvSPxD5bvNGnZIho13UPLwmEF&#10;lXbhPus4iYVjWzPepv0j/oMfY+yG7i7cEDlY40zmzbx5L+vr42DFQSMZ72o5n5VSaKd8Y1xXy6/3&#10;N2/eS0ERXAPWO13LkyZ5vXn9aj2GSi98722jUTCIo2oMtexjDFVRkOr1ADTzQTtOth4HiHzFrmgQ&#10;RkYfbLEoy3fF6LEJ6JUm4re7c1JuMn7bahW/tC3pKGwtebaYT8znQzqLzRqqDiH0Rk1jwD9MMYBx&#10;3PQCtYMI4hHNX1CDUejJt3Gm/FD4tjVKZw7MZl7+weauh6AzF14Ohcua6P/Bqs+HPQrT1HJxNZfC&#10;wcAibb1zvDn9iKJBb6KAg1aitT9/sCwifchrGwNVXL11e0zE1dHdhVuvvhPnihfJdKFw/uzY4sBI&#10;Jnxit8gcfUtRguBtiGOW5nSRRh+jUPxyvlxclSyg4tTbslytsnQFVAkwFQek+FH7QaSglhQRTNfH&#10;iYrHcws43FJMAz4VpGLnb4y12QvWibGWq+Viyc2AHdlaiBwOgXdErpMCbMdWVxHz0OStaVJ1wqET&#10;bS2KA7Db2KSNH++ZgBQWKHKCWeUnrY8neFGaxt4B9efinDqbM4KxH1wj4imwNBENuM7qCcK61FZn&#10;o0/MnradogffnPb4WxI2Ue48GT659Pmd4+e/5eYXAAAA//8DAFBLAwQUAAYACAAAACEAgsrdWN8A&#10;AAALAQAADwAAAGRycy9kb3ducmV2LnhtbEyPQW7CMBBF95W4gzVI3RXHKYWQxkFVJRZdQjiAiU0S&#10;ao/T2IG0p+90VZYz/+nPm2I7OcuuZgidRwlikQAzWHvdYSPhWO2eMmAhKtTKejQSvk2AbTl7KFSu&#10;/Q335nqIDaMSDLmS0MbY55yHujVOhYXvDVJ29oNTkcah4XpQNyp3lqdJsuJOdUgXWtWb99bUn4fR&#10;SbiMXCyPz6uPbtfY/bnSP1+Vukj5OJ/eXoFFM8V/GP70SR1Kcjr5EXVgVsJGZGtCKVgLAYyIzTKl&#10;zUlCKrIX4GXB738ofwEAAP//AwBQSwECLQAUAAYACAAAACEAtoM4kv4AAADhAQAAEwAAAAAAAAAA&#10;AAAAAAAAAAAAW0NvbnRlbnRfVHlwZXNdLnhtbFBLAQItABQABgAIAAAAIQA4/SH/1gAAAJQBAAAL&#10;AAAAAAAAAAAAAAAAAC8BAABfcmVscy8ucmVsc1BLAQItABQABgAIAAAAIQBfRmynBgIAAN4DAAAO&#10;AAAAAAAAAAAAAAAAAC4CAABkcnMvZTJvRG9jLnhtbFBLAQItABQABgAIAAAAIQCCyt1Y3wAAAAsB&#10;AAAPAAAAAAAAAAAAAAAAAGAEAABkcnMvZG93bnJldi54bWxQSwUGAAAAAAQABADzAAAAbAU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668480" behindDoc="0" locked="0" layoutInCell="1" allowOverlap="1">
                <wp:simplePos x="0" y="0"/>
                <wp:positionH relativeFrom="column">
                  <wp:posOffset>5827395</wp:posOffset>
                </wp:positionH>
                <wp:positionV relativeFrom="paragraph">
                  <wp:posOffset>1396365</wp:posOffset>
                </wp:positionV>
                <wp:extent cx="469265" cy="233045"/>
                <wp:effectExtent l="0" t="0" r="26035" b="14605"/>
                <wp:wrapNone/>
                <wp:docPr id="140" name="Zone de text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 cy="233045"/>
                        </a:xfrm>
                        <a:prstGeom prst="rect">
                          <a:avLst/>
                        </a:prstGeom>
                        <a:solidFill>
                          <a:sysClr val="window" lastClr="FFFFFF"/>
                        </a:solidFill>
                        <a:ln w="6350">
                          <a:solidFill>
                            <a:prstClr val="black"/>
                          </a:solidFill>
                        </a:ln>
                        <a:effectLst/>
                      </wps:spPr>
                      <wps:txbx>
                        <w:txbxContent>
                          <w:p w:rsidR="00A57D14" w:rsidRPr="0091067A" w:rsidRDefault="00A57D14" w:rsidP="00A57D14">
                            <w:pPr>
                              <w:rPr>
                                <w:sz w:val="18"/>
                                <w:szCs w:val="18"/>
                              </w:rPr>
                            </w:pPr>
                            <w:r>
                              <w:rPr>
                                <w:sz w:val="18"/>
                                <w:szCs w:val="18"/>
                              </w:rPr>
                              <w:t xml:space="preserve">PIA </w:t>
                            </w:r>
                            <w:r w:rsidRPr="0091067A">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0" o:spid="_x0000_s1033" type="#_x0000_t202" style="position:absolute;margin-left:458.85pt;margin-top:109.95pt;width:36.9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pbAIAAOgEAAAOAAAAZHJzL2Uyb0RvYy54bWysVE1vGjEQvVfqf7B8bxYIkAZliWgiqkoo&#10;iUSqSL0Zrzes4vW4tmGX/vo+e4HQpKeqHIzteZ6PN2/26rqtNdsq5ysyOe+f9ThTRlJRmeecf3+c&#10;f/rMmQ/CFEKTUTnfKc+vpx8/XDV2oga0Jl0ox+DE+Eljc74OwU6yzMu1qoU/I6sMjCW5WgQc3XNW&#10;ONHAe62zQa83zhpyhXUklfe4ve2MfJr8l6WS4b4svQpM5xy5hbS6tK7imk2vxOTZCbuu5D4N8Q9Z&#10;1KIyCHp0dSuCYBtXvXNVV9KRpzKcSaozKstKqlQDqun33lSzXAurUi0gx9sjTf7/uZV32wfHqgK9&#10;G4IfI2o06QdaxQrFgmqDYtEAmhrrJ0AvLfCh/UItnqSSvV2QfPGAZCeY7oEHOtLSlq6O/yiY4SEi&#10;7Y7sIwiTuByOLwfjEWcSpsH5eW84imGz18fW+fBVUc3iJucOzU0JiO3Chw56gMRYnnRVzCut02Hn&#10;b7RjWwEdQD4FNZxp4QMucz5Pv320P55pw5qcj89Hva7UU5cx1tHnSgv58t4DstcmxldJi/s8I00d&#10;M3EX2lWbOnBxoHlFxQ4sO+rk6q2cVwi2QL4PwkGf4A8zF+6xlJqQIe13nK3J/frbfcRDNrBy1kDv&#10;Ofc/N8Ip0PDNQFCX/WEUQEiH4ehigIM7taxOLWZT3xCo7GO6rUzbiA/6sC0d1U8YzVmMCpMwErFz&#10;Hg7bm9BNIUZbqtksgTASVoSFWVp5EFck+bF9Es7uux41eUeHyRCTN83vsJFxQ7NNoLJKyog8d6zu&#10;VYpxStraj36c19NzQr1+oKa/AQAA//8DAFBLAwQUAAYACAAAACEAyiIWfeEAAAALAQAADwAAAGRy&#10;cy9kb3ducmV2LnhtbEyPwU7DMAyG70i8Q2Qkbizt0DpSmk5jEgJOiIGEuKWN11ZrnKrJuvL2mBMc&#10;bX/6/f3FZna9mHAMnScN6SIBgVR721Gj4eP98eYORIiGrOk9oYZvDLApLy8Kk1t/pjec9rERHEIh&#10;NxraGIdcylC36ExY+AGJbwc/OhN5HBtpR3PmcNfLZZJk0pmO+ENrBty1WB/3J6dh+/pSPYf69jDZ&#10;4w6fPh+Go/paaX19NW/vQUSc4x8Mv/qsDiU7Vf5ENoheg0rXa0Y1LFOlQDChVJqBqHizyjKQZSH/&#10;dyh/AAAA//8DAFBLAQItABQABgAIAAAAIQC2gziS/gAAAOEBAAATAAAAAAAAAAAAAAAAAAAAAABb&#10;Q29udGVudF9UeXBlc10ueG1sUEsBAi0AFAAGAAgAAAAhADj9If/WAAAAlAEAAAsAAAAAAAAAAAAA&#10;AAAALwEAAF9yZWxzLy5yZWxzUEsBAi0AFAAGAAgAAAAhAL4QkqlsAgAA6AQAAA4AAAAAAAAAAAAA&#10;AAAALgIAAGRycy9lMm9Eb2MueG1sUEsBAi0AFAAGAAgAAAAhAMoiFn3hAAAACwEAAA8AAAAAAAAA&#10;AAAAAAAAxgQAAGRycy9kb3ducmV2LnhtbFBLBQYAAAAABAAEAPMAAADUBQAAAAA=&#10;" fillcolor="window" strokeweight=".5pt">
                <v:path arrowok="t"/>
                <v:textbox>
                  <w:txbxContent>
                    <w:p w:rsidR="00A57D14" w:rsidRPr="0091067A" w:rsidRDefault="00A57D14" w:rsidP="00A57D14">
                      <w:pPr>
                        <w:rPr>
                          <w:sz w:val="18"/>
                          <w:szCs w:val="18"/>
                        </w:rPr>
                      </w:pPr>
                      <w:r>
                        <w:rPr>
                          <w:sz w:val="18"/>
                          <w:szCs w:val="18"/>
                        </w:rPr>
                        <w:t xml:space="preserve">PIA </w:t>
                      </w:r>
                      <w:r w:rsidRPr="0091067A">
                        <w:rPr>
                          <w:sz w:val="18"/>
                          <w:szCs w:val="18"/>
                        </w:rPr>
                        <w:t xml:space="preserve"> </w:t>
                      </w:r>
                    </w:p>
                  </w:txbxContent>
                </v:textbox>
              </v:shape>
            </w:pict>
          </mc:Fallback>
        </mc:AlternateContent>
      </w:r>
      <w:r>
        <w:rPr>
          <w:noProof/>
          <w:lang w:eastAsia="fr-FR"/>
        </w:rPr>
        <mc:AlternateContent>
          <mc:Choice Requires="wps">
            <w:drawing>
              <wp:anchor distT="0" distB="0" distL="114300" distR="114300" simplePos="0" relativeHeight="251721728" behindDoc="0" locked="0" layoutInCell="1" allowOverlap="1">
                <wp:simplePos x="0" y="0"/>
                <wp:positionH relativeFrom="column">
                  <wp:posOffset>7467600</wp:posOffset>
                </wp:positionH>
                <wp:positionV relativeFrom="paragraph">
                  <wp:posOffset>667385</wp:posOffset>
                </wp:positionV>
                <wp:extent cx="265430" cy="286385"/>
                <wp:effectExtent l="19050" t="19050" r="20320" b="18415"/>
                <wp:wrapNone/>
                <wp:docPr id="250" name="Ellips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CA1C5" id="Ellipse 250" o:spid="_x0000_s1026" style="position:absolute;margin-left:588pt;margin-top:52.55pt;width:20.9pt;height:2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mBZQIAAM4EAAAOAAAAZHJzL2Uyb0RvYy54bWysVE1v2zAMvQ/YfxB0X52kSZcadYqgXYYB&#10;QVugHXpmZCk2JomapMTpfv0o2enXdhqWg0CKT/x4fszF5cFotpc+tGgrPj4ZcSatwLq124p/f1h9&#10;mnMWItgaNFpZ8ScZ+OXi44eLzpVygg3qWnpGSWwoO1fxJkZXFkUQjTQQTtBJS0GF3kAk12+L2kNH&#10;2Y0uJqPRWdGhr51HIUOg2+s+yBc5v1JSxFulgoxMV5x6i/n0+dyks1hcQLn14JpWDG3AP3RhoLVU&#10;9DnVNURgO9/+kcq0wmNAFU8EmgKVaoXMM9A049G7ae4bcDLPQuQE90xT+H9pxc3+zrO2rvhkRvxY&#10;MPSRvmjduiBZuiKCOhdKwt27O59GDG6N4kegQPEmkpwwYA7Km4SlAdkhs/30zLY8RCbocnI2m55S&#10;TUGhyfzsdD5LxQooj4+dD/GrRMOSUXHZd5Vphv06xB59RKVyFlet1nQPpbasq/jpfDxKJYCkpTRE&#10;Mo2jYYPdcgZ6S5oV0eeUAXVbp+d5Rr/dXGnP9kC6Wa1G9BuaewNLta8hND0uhwaYtimNzAocWn3h&#10;J1kbrJ+IeY+9JIMTq5ayrSHEO/CkQWqb9ire0qE00iw4WJw16H/97T7hSRoU5awjTdOcP3fgJWf6&#10;myXRnI+nU0obszOdfZ6Q419HNq8jdmeukMYf0wY7kc2Ej/poKo/mkdZvmapSCKyg2j2jg3MV+12j&#10;BRZyucwwEr6DuLb3TqTkiafE48PhEbwbvnUkkdzgUf9QvvvePTa9tLjcRVRtFsMLr4M2aWmyooYF&#10;T1v52s+ol7+hxW8AAAD//wMAUEsDBBQABgAIAAAAIQD7mTUL4gAAAA0BAAAPAAAAZHJzL2Rvd25y&#10;ZXYueG1sTI9BS8NAEIXvgv9hGcGb3SS0TYnZFKkURKTQKoi3TXZMgtnZkN0m0V/v9KS395jHm/fl&#10;29l2YsTBt44UxIsIBFLlTEu1grfX/d0GhA+ajO4coYJv9LAtrq9ynRk30RHHU6gFl5DPtIImhD6T&#10;0lcNWu0Xrkfi26cbrA5sh1qaQU9cbjuZRNFaWt0Sf2h0j7sGq6/T2SpYjunT87583L3/HDb4oQ9u&#10;ml6WSt3ezA/3IALO4S8Ml/k8HQreVLozGS869nG6ZpjAKlrFIC6RJE4Zp2S1ihKQRS7/UxS/AAAA&#10;//8DAFBLAQItABQABgAIAAAAIQC2gziS/gAAAOEBAAATAAAAAAAAAAAAAAAAAAAAAABbQ29udGVu&#10;dF9UeXBlc10ueG1sUEsBAi0AFAAGAAgAAAAhADj9If/WAAAAlAEAAAsAAAAAAAAAAAAAAAAALwEA&#10;AF9yZWxzLy5yZWxzUEsBAi0AFAAGAAgAAAAhAEToqYFlAgAAzgQAAA4AAAAAAAAAAAAAAAAALgIA&#10;AGRycy9lMm9Eb2MueG1sUEsBAi0AFAAGAAgAAAAhAPuZNQviAAAADQEAAA8AAAAAAAAAAAAAAAAA&#10;vwQAAGRycy9kb3ducmV2LnhtbFBLBQYAAAAABAAEAPMAAADOBQAAAAA=&#10;" filled="f" strokecolor="red" strokeweight="3pt">
                <v:path arrowok="t"/>
              </v:oval>
            </w:pict>
          </mc:Fallback>
        </mc:AlternateContent>
      </w:r>
      <w:r>
        <w:rPr>
          <w:noProof/>
          <w:lang w:eastAsia="fr-FR"/>
        </w:rPr>
        <mc:AlternateContent>
          <mc:Choice Requires="wps">
            <w:drawing>
              <wp:anchor distT="0" distB="0" distL="114300" distR="114300" simplePos="0" relativeHeight="251774976" behindDoc="0" locked="0" layoutInCell="1" allowOverlap="1">
                <wp:simplePos x="0" y="0"/>
                <wp:positionH relativeFrom="column">
                  <wp:posOffset>7733665</wp:posOffset>
                </wp:positionH>
                <wp:positionV relativeFrom="paragraph">
                  <wp:posOffset>838835</wp:posOffset>
                </wp:positionV>
                <wp:extent cx="391160" cy="45720"/>
                <wp:effectExtent l="0" t="57150" r="27940" b="49530"/>
                <wp:wrapNone/>
                <wp:docPr id="39" name="Connecteur droit avec flèch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91160" cy="457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33ADAE" id="Connecteur droit avec flèche 39" o:spid="_x0000_s1026" type="#_x0000_t32" style="position:absolute;margin-left:608.95pt;margin-top:66.05pt;width:30.8pt;height:3.6p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BQBQIAANsDAAAOAAAAZHJzL2Uyb0RvYy54bWysU01z0zAQvTPDf9DoTpykpFBPnB4SCocO&#10;ZKaF+1aWbQ36ml01Tv4R/4M/xkoJaQs3Bh80K6/37du3z8vrvbNip5FM8I2cTaZSaK9Ca3zfyK/3&#10;N2/eS0EJfAs2eN3IgyZ5vXr9ajnGWs/DEGyrUTCIp3qMjRxSinVVkRq0A5qEqD0nu4AOEl+xr1qE&#10;kdGdrebT6WU1BmwjBqWJ+O3mmJSrgt91WqUvXUc6CdtI5pbKieV8yGe1WkLdI8TBqBMN+AcWDozn&#10;pmeoDSQQj2j+gnJGYaDQpYkKrgpdZ5QuM/A0s+kf09wNEHWZhcWheJaJ/h+s+rzbojBtIy+upPDg&#10;eEfr4D0Lpx9RtBhMErDTSnT25w/eiuDvWLQxUs21a7/FPLba+7t4G9R34lz1IpkvFI+f7Tt0DGTi&#10;J/aKLNG3HGUI1kLsy2IO58XofRKKX15czWaXvD7FqbeLd/OytwrqjJdrI1L6qIMTOWgkJQTTD+k0&#10;SMBjB9jdUsr8ngpysQ83xtpiBOvF2MirxXzBvYDt2FlIHLrIApHvpQDbs89VwsKZgjVtrs44dKC1&#10;RbEDtho7tA3jPfOXwgIlTvBQ5cnqMYMXpZn2Bmg4FpfU0ZkJjP3gW5EOkReT0IDvrT5BWJ/b6uLy&#10;02RPYufoIbSHLf7eCDuodD65PVv0+Z3j5//k6hcAAAD//wMAUEsDBBQABgAIAAAAIQDWXBqj4AAA&#10;AA0BAAAPAAAAZHJzL2Rvd25yZXYueG1sTI/NbsIwEITvlfoO1iL1VpyfFpo0DqoqcegRwgMs8ZIE&#10;/JPGDqR9+jqnctvZHc1+U2wmrdiVBtdZIyBeRsDI1FZ2phFwqLbPb8CcRyNRWUMCfsjBpnx8KDCX&#10;9mZ2dN37hoUQ43IU0Hrf55y7uiWNbml7MuF2soNGH+TQcDngLYRrxZMoWnGNnQkfWuzps6X6sh+1&#10;gPPI45dDuvrqto3anSr5+13hWYinxfTxDszT5P/NMOMHdCgD09GORjqmgk7idRa8YUqTGNhsSdbZ&#10;K7DjvMpS4GXB71uUfwAAAP//AwBQSwECLQAUAAYACAAAACEAtoM4kv4AAADhAQAAEwAAAAAAAAAA&#10;AAAAAAAAAAAAW0NvbnRlbnRfVHlwZXNdLnhtbFBLAQItABQABgAIAAAAIQA4/SH/1gAAAJQBAAAL&#10;AAAAAAAAAAAAAAAAAC8BAABfcmVscy8ucmVsc1BLAQItABQABgAIAAAAIQCWKMBQBQIAANsDAAAO&#10;AAAAAAAAAAAAAAAAAC4CAABkcnMvZTJvRG9jLnhtbFBLAQItABQABgAIAAAAIQDWXBqj4AAAAA0B&#10;AAAPAAAAAAAAAAAAAAAAAF8EAABkcnMvZG93bnJldi54bWxQSwUGAAAAAAQABADzAAAAbAU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24800" behindDoc="0" locked="0" layoutInCell="1" allowOverlap="1">
                <wp:simplePos x="0" y="0"/>
                <wp:positionH relativeFrom="column">
                  <wp:posOffset>8130540</wp:posOffset>
                </wp:positionH>
                <wp:positionV relativeFrom="paragraph">
                  <wp:posOffset>788035</wp:posOffset>
                </wp:positionV>
                <wp:extent cx="1475740" cy="276225"/>
                <wp:effectExtent l="0" t="0" r="10160" b="28575"/>
                <wp:wrapNone/>
                <wp:docPr id="253" name="Zone de texte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276225"/>
                        </a:xfrm>
                        <a:prstGeom prst="rect">
                          <a:avLst/>
                        </a:prstGeom>
                        <a:solidFill>
                          <a:sysClr val="window" lastClr="FFFFFF"/>
                        </a:solidFill>
                        <a:ln w="6350">
                          <a:solidFill>
                            <a:prstClr val="black"/>
                          </a:solidFill>
                        </a:ln>
                        <a:effectLst/>
                      </wps:spPr>
                      <wps:txbx>
                        <w:txbxContent>
                          <w:p w:rsidR="00A57D14" w:rsidRPr="001A3F4E" w:rsidRDefault="00A57D14" w:rsidP="00A57D14">
                            <w:pPr>
                              <w:rPr>
                                <w:b/>
                                <w:sz w:val="18"/>
                                <w:szCs w:val="18"/>
                                <w:u w:val="single"/>
                              </w:rPr>
                            </w:pPr>
                            <w:r>
                              <w:rPr>
                                <w:b/>
                                <w:sz w:val="18"/>
                                <w:szCs w:val="18"/>
                                <w:u w:val="single"/>
                              </w:rPr>
                              <w:t xml:space="preserve">CENTRALE </w:t>
                            </w:r>
                            <w:r w:rsidRPr="001A3F4E">
                              <w:rPr>
                                <w:b/>
                                <w:sz w:val="18"/>
                                <w:szCs w:val="18"/>
                                <w:u w:val="single"/>
                              </w:rPr>
                              <w:t xml:space="preserve">ANDEKALEKA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3" o:spid="_x0000_s1034" type="#_x0000_t202" style="position:absolute;margin-left:640.2pt;margin-top:62.05pt;width:116.2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GxbQIAAOkEAAAOAAAAZHJzL2Uyb0RvYy54bWysVF1v2jAUfZ+0/2D5fQRSKF1EqBgV0yTU&#10;VqJTpb0Zx4aojq9nGxL263ftJJS1e5rGg7F9j+/HuedmdttUihyFdSXonI4GQ0qE5lCUepfT70+r&#10;TzeUOM90wRRokdOTcPR2/vHDrDaZSGEPqhCWoBPtstrkdO+9yZLE8b2omBuAERqNEmzFPB7tLiks&#10;q9F7pZJ0OLxOarCFscCFc3h71xrpPPqXUnD/IKUTnqicYm4+rjau27Am8xnLdpaZfcm7NNg/ZFGx&#10;UmPQs6s75hk52PKdq6rkFhxIP+BQJSBlyUWsAasZDd9Us9kzI2ItSI4zZ5rc/3PL74+PlpRFTtPJ&#10;FSWaVdikH9gqUgjiReMFCQakqTYuQ/TGIN43X6DBdseSnVkDf3EISS4w7QOH6EBLI20V/rFggg+x&#10;E6cz+xiE8OBtPJ1Mx2jiaEun12k6CXGT19fGOv9VQEXCJqcWuxszYMe18y20h4RgDlRZrEql4uHk&#10;lsqSI0MhoH4KqClRzHm8zOkq/rpofzxTmtQ5vb6aDNtaL12GWGefW8X4y3sPmL3SIb6IYuzyDDy1&#10;1ISdb7ZNbMFNz/MWihPSbKHVqzN8VWKwNeb7yCwKFFnCofMPuEgFmCF0O0r2YH/97T7gUTdopaRG&#10;wefU/TwwK5CGbxoV9Xk0DuT7eBhPpike7KVle2nRh2oJSOUIx9vwuA14r/qttFA942wuQlQ0Mc0x&#10;dk59v136dgxxtrlYLCIIZ8Iwv9Ybw3t1BZKfmmdmTdf1IMp76EeDZW+a32ID4xoWBw+yjMoIPLes&#10;djLFeYra6mY/DOzlOaJev1Dz3wAAAP//AwBQSwMEFAAGAAgAAAAhAKEguZnhAAAADQEAAA8AAABk&#10;cnMvZG93bnJldi54bWxMj0FPwzAMhe9I/IfISNxYurGVUZpOYxICTogxaeKWNl5btXGqJuvKv8c9&#10;we09++n5c7oZbSsG7H3tSMF8FoFAKpypqVRw+Hq5W4PwQZPRrSNU8IMeNtn1VaoT4y70icM+lIJL&#10;yCdaQRVCl0jpiwqt9jPXIfHu5HqrA9u+lKbXFy63rVxEUSytrokvVLrDXYVFsz9bBduP9/zNF/en&#10;wTQ7fD0+d83j90qp25tx+wQi4Bj+wjDhMzpkzJS7MxkvWvaLdbTk7KSWcxBTZMVDEDmr+CEGmaXy&#10;/xfZLwAAAP//AwBQSwECLQAUAAYACAAAACEAtoM4kv4AAADhAQAAEwAAAAAAAAAAAAAAAAAAAAAA&#10;W0NvbnRlbnRfVHlwZXNdLnhtbFBLAQItABQABgAIAAAAIQA4/SH/1gAAAJQBAAALAAAAAAAAAAAA&#10;AAAAAC8BAABfcmVscy8ucmVsc1BLAQItABQABgAIAAAAIQB8U5GxbQIAAOkEAAAOAAAAAAAAAAAA&#10;AAAAAC4CAABkcnMvZTJvRG9jLnhtbFBLAQItABQABgAIAAAAIQChILmZ4QAAAA0BAAAPAAAAAAAA&#10;AAAAAAAAAMcEAABkcnMvZG93bnJldi54bWxQSwUGAAAAAAQABADzAAAA1QUAAAAA&#10;" fillcolor="window" strokeweight=".5pt">
                <v:path arrowok="t"/>
                <v:textbox>
                  <w:txbxContent>
                    <w:p w:rsidR="00A57D14" w:rsidRPr="001A3F4E" w:rsidRDefault="00A57D14" w:rsidP="00A57D14">
                      <w:pPr>
                        <w:rPr>
                          <w:b/>
                          <w:sz w:val="18"/>
                          <w:szCs w:val="18"/>
                          <w:u w:val="single"/>
                        </w:rPr>
                      </w:pPr>
                      <w:r>
                        <w:rPr>
                          <w:b/>
                          <w:sz w:val="18"/>
                          <w:szCs w:val="18"/>
                          <w:u w:val="single"/>
                        </w:rPr>
                        <w:t xml:space="preserve">CENTRALE </w:t>
                      </w:r>
                      <w:r w:rsidRPr="001A3F4E">
                        <w:rPr>
                          <w:b/>
                          <w:sz w:val="18"/>
                          <w:szCs w:val="18"/>
                          <w:u w:val="single"/>
                        </w:rPr>
                        <w:t xml:space="preserve">ANDEKALEKA </w:t>
                      </w:r>
                    </w:p>
                  </w:txbxContent>
                </v:textbox>
              </v:shape>
            </w:pict>
          </mc:Fallback>
        </mc:AlternateContent>
      </w:r>
      <w:r>
        <w:rPr>
          <w:noProof/>
          <w:lang w:eastAsia="fr-FR"/>
        </w:rPr>
        <mc:AlternateContent>
          <mc:Choice Requires="wps">
            <w:drawing>
              <wp:anchor distT="0" distB="0" distL="114300" distR="114300" simplePos="0" relativeHeight="251768832" behindDoc="0" locked="0" layoutInCell="1" allowOverlap="1">
                <wp:simplePos x="0" y="0"/>
                <wp:positionH relativeFrom="column">
                  <wp:posOffset>1710055</wp:posOffset>
                </wp:positionH>
                <wp:positionV relativeFrom="paragraph">
                  <wp:posOffset>2524125</wp:posOffset>
                </wp:positionV>
                <wp:extent cx="131445" cy="107315"/>
                <wp:effectExtent l="0" t="38100" r="59055" b="26035"/>
                <wp:wrapNone/>
                <wp:docPr id="32" name="Connecteur droit avec flèch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445" cy="10731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A73A59" id="Connecteur droit avec flèche 32" o:spid="_x0000_s1026" type="#_x0000_t32" style="position:absolute;margin-left:134.65pt;margin-top:198.75pt;width:10.35pt;height:8.4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wUAQIAANIDAAAOAAAAZHJzL2Uyb0RvYy54bWysU8tu2zAQvBfoPxC81/Ij7kOwnIPd9BK0&#10;BpL2vqEoiShFEruMZf9R/6M/1iWlOE17K6oDQXK5szuzo831qbfiqJGMd5VczOZSaKd8bVxbya/3&#10;N2/eS0ERXA3WO13JsyZ5vX39ajOEUi99522tUTCIo3IIlexiDGVRkOp0DzTzQTsONh57iHzEtqgR&#10;BkbvbbGcz98Wg8c6oFeaiG/3Y1BuM37TaBW/NA3pKGwlubeYV8zrQ1qL7QbKFiF0Rk1twD900YNx&#10;XPQCtYcI4hHNX1C9UejJN3GmfF/4pjFKZw7MZjH/g81dB0FnLiwOhYtM9P9g1efjAYWpK7laSuGg&#10;5xntvHMsnH5EUaM3UcBRK9HYnz94KoLfsWhDoJJzd+6AibY6ubtw69V34ljxIpgOFMZnpwZ7BjLh&#10;G3sl68UKiFMex/kyDn2KQvHlYrW4ulpLoTi0mL9bLdapcgFlgklVA1L8pH0v0qaSFBFM28Wpf49j&#10;CTjeUhwTnxJSsvM3xlq+h9I6MVTyw3qZigG7sLEQedsH1oVcKwXYlu2tIuamyVtTp+yUTGfaWRRH&#10;YIexMWs/3DMBKSxQ5ACzyt/U+ovU1M4eqBuTc2g0ZARjP7paxHPgeUQ04FqrJwjrUlmdzT0xe9Y4&#10;7R58fT7g0yDYOFm0yeTJmb+f87ief8XtLwAAAP//AwBQSwMEFAAGAAgAAAAhAHTud7vkAAAACwEA&#10;AA8AAABkcnMvZG93bnJldi54bWxMj01PwkAURfcm/ofJM3EnU0pBWvtKiEoMJi4ATVxOO4+2YT5q&#10;Z6D13zuudPnyTu49N1+NWrEL9a61BmE6iYCRqaxsTY3wftjcLYE5L4wUyhpC+CYHq+L6KheZtIPZ&#10;0WXvaxZCjMsEQuN9l3Huqoa0cBPbkQm/o+218OHsay57MYRwrXgcRQuuRWtCQyM6emyoOu3PGmH+&#10;VD6/yI/t4XV3/Fx+bdZvJzWkiLc34/oBmKfR/8Hwqx/UoQhOpT0b6ZhCiBfpLKAIs/R+DiwQcRqF&#10;dSVCMk0S4EXO/28ofgAAAP//AwBQSwECLQAUAAYACAAAACEAtoM4kv4AAADhAQAAEwAAAAAAAAAA&#10;AAAAAAAAAAAAW0NvbnRlbnRfVHlwZXNdLnhtbFBLAQItABQABgAIAAAAIQA4/SH/1gAAAJQBAAAL&#10;AAAAAAAAAAAAAAAAAC8BAABfcmVscy8ucmVsc1BLAQItABQABgAIAAAAIQA3wzwUAQIAANIDAAAO&#10;AAAAAAAAAAAAAAAAAC4CAABkcnMvZTJvRG9jLnhtbFBLAQItABQABgAIAAAAIQB07ne75AAAAAsB&#10;AAAPAAAAAAAAAAAAAAAAAFsEAABkcnMvZG93bnJldi54bWxQSwUGAAAAAAQABADzAAAAbAU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56544" behindDoc="0" locked="0" layoutInCell="1" allowOverlap="1">
                <wp:simplePos x="0" y="0"/>
                <wp:positionH relativeFrom="column">
                  <wp:posOffset>1791970</wp:posOffset>
                </wp:positionH>
                <wp:positionV relativeFrom="paragraph">
                  <wp:posOffset>2272665</wp:posOffset>
                </wp:positionV>
                <wp:extent cx="265430" cy="286385"/>
                <wp:effectExtent l="19050" t="19050" r="20320" b="18415"/>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F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0155C" id="Ellipse 6" o:spid="_x0000_s1026" style="position:absolute;margin-left:141.1pt;margin-top:178.95pt;width:20.9pt;height:2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UFZwIAAMwEAAAOAAAAZHJzL2Uyb0RvYy54bWysVE1v2zAMvQ/YfxB0X+2kaZYZdYqsXYYB&#10;QVugHXpmZCk2JouapMTJfv0o2WnabqdhF4EUn/nx9OjLq32r2U4636Ap+egs50wagVVjNiX//rj8&#10;MOPMBzAVaDSy5Afp+dX8/bvLzhZyjDXqSjpGSYwvOlvyOgRbZJkXtWzBn6GVhoIKXQuBXLfJKgcd&#10;ZW91Ns7zadahq6xDIb2n25s+yOcpv1JShDulvAxMl5x6C+l06VzHM5tfQrFxYOtGDG3AP3TRQmOo&#10;6HOqGwjAtq75I1XbCIceVTgT2GaoVCNkmoGmGeVvpnmowco0C5Hj7TNN/v+lFbe7e8eaquRTzgy0&#10;9ERftG6sl2wayemsLwjzYO9dHM/bFYofngLZq0h0/IDZK9dGLA3H9onpwzPTch+YoMvx9GJyTu8h&#10;KDSeTc9nF7FYBsXxY+t8+CqxZdEouex7ShTDbuVDjz6iYjmDy0ZruodCG9aV/Hw2ymMJIFkpDYHM&#10;1tKg3mw4A70hvYrgUkqPuqni52lGt1lfa8d2EDWTf86XSSbU3CtYrH0Dvu5x/uCjM0yhTUwkk/6G&#10;Zk8MRWuN1YF4d9gL0luxbCjfCny4B0cKpMZpq8IdHUojTYODxVmN7tff7iOehEFRzjpSNE36cwtO&#10;cqa/GZLMp9FkElcgOZOLj2Ny3MvI+mXEbNtrJAJGtL9WJDPigz6aymH7RMu3iFUpBEZQ7Z7TwbkO&#10;/abR+gq5WCQYyd5CWJkHK2LyyFNk8nH/BM4Orx1IJrd4VD8Ub168x8YvDS62AVWT5HDidVAnrUzS&#10;1LDecSdf+gl1+gnNfwMAAP//AwBQSwMEFAAGAAgAAAAhAEBDsLngAAAACwEAAA8AAABkcnMvZG93&#10;bnJldi54bWxMj8FOwzAQRO9I/IO1SFwQtXEaKCFOhRCVUE+0ROLqxCaJiNfBdtvw9ywnOK72aeZN&#10;uZ7dyI42xMGjgpuFAGax9WbATkH9trleAYtJo9GjR6vg20ZYV+dnpS6MP+HOHvepYxSCsdAK+pSm&#10;gvPY9tbpuPCTRfp9+OB0ojN03AR9onA3cinELXd6QGro9WSfett+7g9OQV5vn19Nh8m/N7uwwSv/&#10;VecvSl1ezI8PwJKd0x8Mv/qkDhU5Nf6AJrJRgVxJSaiCLL+7B0ZEJpe0rlGwFJkAXpX8/4bqBwAA&#10;//8DAFBLAQItABQABgAIAAAAIQC2gziS/gAAAOEBAAATAAAAAAAAAAAAAAAAAAAAAABbQ29udGVu&#10;dF9UeXBlc10ueG1sUEsBAi0AFAAGAAgAAAAhADj9If/WAAAAlAEAAAsAAAAAAAAAAAAAAAAALwEA&#10;AF9yZWxzLy5yZWxzUEsBAi0AFAAGAAgAAAAhADNetQVnAgAAzAQAAA4AAAAAAAAAAAAAAAAALgIA&#10;AGRycy9lMm9Eb2MueG1sUEsBAi0AFAAGAAgAAAAhAEBDsLngAAAACwEAAA8AAAAAAAAAAAAAAAAA&#10;wQQAAGRycy9kb3ducmV2LnhtbFBLBQYAAAAABAAEAPMAAADOBQAAAAA=&#10;" filled="f" strokecolor="#00b0f0" strokeweight="3pt">
                <v:stroke dashstyle="3 1"/>
                <v:path arrowok="t"/>
              </v:oval>
            </w:pict>
          </mc:Fallback>
        </mc:AlternateContent>
      </w:r>
      <w:r>
        <w:rPr>
          <w:noProof/>
          <w:lang w:eastAsia="fr-FR"/>
        </w:rPr>
        <mc:AlternateContent>
          <mc:Choice Requires="wps">
            <w:drawing>
              <wp:anchor distT="0" distB="0" distL="114300" distR="114300" simplePos="0" relativeHeight="251785216" behindDoc="0" locked="0" layoutInCell="1" allowOverlap="1">
                <wp:simplePos x="0" y="0"/>
                <wp:positionH relativeFrom="column">
                  <wp:posOffset>2005965</wp:posOffset>
                </wp:positionH>
                <wp:positionV relativeFrom="paragraph">
                  <wp:posOffset>1914525</wp:posOffset>
                </wp:positionV>
                <wp:extent cx="295275" cy="376555"/>
                <wp:effectExtent l="19050" t="19050" r="28575" b="2349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5275" cy="376555"/>
                        </a:xfrm>
                        <a:prstGeom prst="line">
                          <a:avLst/>
                        </a:prstGeom>
                        <a:noFill/>
                        <a:ln w="38100" cap="flat" cmpd="sng" algn="ctr">
                          <a:solidFill>
                            <a:srgbClr val="00B0F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17291E9" id="Connecteur droit 13"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150.75pt" to="181.2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OG1gEAAIoDAAAOAAAAZHJzL2Uyb0RvYy54bWysU01v2zAMvQ/YfxB0X+ykcNsZcQosQXYp&#10;tgDddmdkyRamL4hqnPz7UUqarttt2EWQSPqR7/F5+XC0hh1kRO1dx+ezmjPphO+1Gzr+/dv2wz1n&#10;mMD1YLyTHT9J5A+r9++WU2jlwo/e9DIyAnHYTqHjY0qhrSoUo7SAMx+ko6Ty0UKiZxyqPsJE6NZU&#10;i7q+rSYf+xC9kIgU3ZyTfFXwlZIifVUKZWKm4zRbKmcs5z6f1WoJ7RAhjFpcxoB/mMKCdtT0CrWB&#10;BOw56r+grBbRo1dpJrytvFJayMKB2MzrP9g8jRBk4ULiYLjKhP8PVnw57CLTPe3uhjMHlna09s6R&#10;cPI5sj56nRilSKcpYEvla7eLmak4uqfw6MVPpFz1JpkfGM5lRxUtU0aHH9SiSESk2bFs4HTdgDwm&#10;Jii4+Ngs7hrOBKVu7m6bpsmdK2gzTO4aIqbP0luWLx032mWBoIXDI6Zz6UtJDju/1cZQHFrj2ESg&#10;9/OafCCAvKYMJLraQOzRDZyBGcjEIsUCid7oPn+ev8Y47NcmsgNkI9Wf6m3xDk32piz33gCO5zo8&#10;YX5cKBiXgWQx5WXYV6Hybe/70y6+qEkLL8wv5syO+v1dNH/9hVa/AAAA//8DAFBLAwQUAAYACAAA&#10;ACEAQMe9kuIAAAALAQAADwAAAGRycy9kb3ducmV2LnhtbEyPUUvDMBDH3wW/QzjBN5d0daOrTYco&#10;og5BtgniW9qcTVlzKU221m9v9qRv/+N+/O93xXqyHTvh4FtHEpKZAIZUO91SI+Fj/3STAfNBkVad&#10;I5Twgx7W5eVFoXLtRtriaRcaFkvI50qCCaHPOfe1Qav8zPVIcfftBqtCHIeG60GNsdx2fC7EklvV&#10;UrxgVI8PBuvD7mglfFXvL/btYNLPLnset+Omzx6bVymvr6b7O2ABp/AHw1k/qkMZnSp3JO1ZJyFN&#10;FquIxiCSBbBIpMv5LbDqHEQGvCz4/x/KXwAAAP//AwBQSwECLQAUAAYACAAAACEAtoM4kv4AAADh&#10;AQAAEwAAAAAAAAAAAAAAAAAAAAAAW0NvbnRlbnRfVHlwZXNdLnhtbFBLAQItABQABgAIAAAAIQA4&#10;/SH/1gAAAJQBAAALAAAAAAAAAAAAAAAAAC8BAABfcmVscy8ucmVsc1BLAQItABQABgAIAAAAIQBs&#10;VHOG1gEAAIoDAAAOAAAAAAAAAAAAAAAAAC4CAABkcnMvZTJvRG9jLnhtbFBLAQItABQABgAIAAAA&#10;IQBAx72S4gAAAAsBAAAPAAAAAAAAAAAAAAAAADAEAABkcnMvZG93bnJldi54bWxQSwUGAAAAAAQA&#10;BADzAAAAPwUAAAAA&#10;" strokecolor="#00b0f0" strokeweight="3pt">
                <v:stroke dashstyle="3 1"/>
                <o:lock v:ext="edit" shapetype="f"/>
              </v:line>
            </w:pict>
          </mc:Fallback>
        </mc:AlternateContent>
      </w:r>
      <w:r>
        <w:rPr>
          <w:noProof/>
          <w:lang w:eastAsia="fr-FR"/>
        </w:rPr>
        <mc:AlternateContent>
          <mc:Choice Requires="wps">
            <w:drawing>
              <wp:anchor distT="0" distB="0" distL="114300" distR="114300" simplePos="0" relativeHeight="251757568" behindDoc="0" locked="0" layoutInCell="1" allowOverlap="1">
                <wp:simplePos x="0" y="0"/>
                <wp:positionH relativeFrom="column">
                  <wp:posOffset>1647825</wp:posOffset>
                </wp:positionH>
                <wp:positionV relativeFrom="paragraph">
                  <wp:posOffset>1350010</wp:posOffset>
                </wp:positionV>
                <wp:extent cx="654685" cy="546735"/>
                <wp:effectExtent l="19050" t="19050" r="31115" b="24765"/>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685" cy="546735"/>
                        </a:xfrm>
                        <a:prstGeom prst="line">
                          <a:avLst/>
                        </a:prstGeom>
                        <a:noFill/>
                        <a:ln w="38100" cap="flat" cmpd="sng" algn="ctr">
                          <a:solidFill>
                            <a:srgbClr val="00206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D1DCD14" id="Connecteur droit 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106.3pt" to="181.3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d9ywEAAH4DAAAOAAAAZHJzL2Uyb0RvYy54bWysU8lu2zAQvRfoPxC815KdeoFgOQcb6SVo&#10;DaT9gDFFSkS5gcNY9t93SC9p2lvRCzEb38x7HK4fT9awo4yovWv5dFJzJp3wnXZ9y398f/q04gwT&#10;uA6Md7LlZ4n8cfPxw3oMjZz5wZtORkYgDpsxtHxIKTRVhWKQFnDig3SUVD5aSOTGvuoijIRuTTWr&#10;60U1+tiF6IVEpOjukuSbgq+UFOmbUigTMy2n2VI5YzkP+aw2a2j6CGHQ4joG/MMUFrSjpneoHSRg&#10;r1H/BWW1iB69ShPhbeWV0kIWDsRmWv/B5mWAIAsXEgfDXSb8f7Di63Efme5avuTMgaUn2nrnSDf5&#10;GlkXvU5smVUaAzZUvHX7mHmKk3sJz178RMpV75LZwXApO6loczkRZaei+vmuujwlJii4mH9erOac&#10;CUqRuXyY534VNLfLIWL6Ir1l2Wi50S6LAg0cnzFdSm8lOez8kzaG4tAYx8aWP6ymNb29ANovZSCR&#10;aQMxRtdzBqanxRUpFkj0Rnf5er6NsT9sTWRHyMtTz+pF2Rea7F1Z7r0DHC51eMbsXCkYl4FkWcTr&#10;sG/yZOvgu/M+3jSkRy7MrwuZt+h3vyj99m02vwAAAP//AwBQSwMEFAAGAAgAAAAhAN0QhNLfAAAA&#10;CwEAAA8AAABkcnMvZG93bnJldi54bWxMj8FOwzAQRO9I/IO1SNyok6CkTYhTIQQcoBdS4OzGJo6I&#10;15HtpuHv2Z7gNrszmn1bbxc7sln7MDgUkK4SYBo7pwbsBbzvn242wEKUqOToUAv40QG2zeVFLSvl&#10;Tvim5zb2jEowVFKAiXGqOA+d0VaGlZs0kvflvJWRRt9z5eWJyu3IsyQpuJUD0gUjJ/1gdPfdHq2A&#10;/Wf52GL+7NezWT6ynXtJX4MU4vpqub8DFvUS/8Jwxid0aIjp4I6oAhsFZHmZU5REmhXAKHFbnMWB&#10;NuVmDbyp+f8fml8AAAD//wMAUEsBAi0AFAAGAAgAAAAhALaDOJL+AAAA4QEAABMAAAAAAAAAAAAA&#10;AAAAAAAAAFtDb250ZW50X1R5cGVzXS54bWxQSwECLQAUAAYACAAAACEAOP0h/9YAAACUAQAACwAA&#10;AAAAAAAAAAAAAAAvAQAAX3JlbHMvLnJlbHNQSwECLQAUAAYACAAAACEAgG0nfcsBAAB+AwAADgAA&#10;AAAAAAAAAAAAAAAuAgAAZHJzL2Uyb0RvYy54bWxQSwECLQAUAAYACAAAACEA3RCE0t8AAAALAQAA&#10;DwAAAAAAAAAAAAAAAAAlBAAAZHJzL2Rvd25yZXYueG1sUEsFBgAAAAAEAAQA8wAAADEFAAAAAA==&#10;" strokecolor="#002060" strokeweight="3pt">
                <v:stroke dashstyle="3 1"/>
                <o:lock v:ext="edit" shapetype="f"/>
              </v:line>
            </w:pict>
          </mc:Fallback>
        </mc:AlternateContent>
      </w:r>
      <w:r>
        <w:rPr>
          <w:noProof/>
          <w:lang w:eastAsia="fr-FR"/>
        </w:rPr>
        <mc:AlternateContent>
          <mc:Choice Requires="wps">
            <w:drawing>
              <wp:anchor distT="0" distB="0" distL="114300" distR="114300" simplePos="0" relativeHeight="251771904" behindDoc="0" locked="0" layoutInCell="1" allowOverlap="1">
                <wp:simplePos x="0" y="0"/>
                <wp:positionH relativeFrom="column">
                  <wp:posOffset>1423670</wp:posOffset>
                </wp:positionH>
                <wp:positionV relativeFrom="paragraph">
                  <wp:posOffset>784860</wp:posOffset>
                </wp:positionV>
                <wp:extent cx="46990" cy="243205"/>
                <wp:effectExtent l="38100" t="0" r="67310" b="61595"/>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90" cy="24320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34A592" id="Connecteur droit avec flèche 36" o:spid="_x0000_s1026" type="#_x0000_t32" style="position:absolute;margin-left:112.1pt;margin-top:61.8pt;width:3.7pt;height:19.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o0+gEAAMcDAAAOAAAAZHJzL2Uyb0RvYy54bWysU0Fu2zAQvBfoHwjea9lObNSC5Rzsppeg&#10;NZD0ARuKkohSJLHLWPaP+o9+rEtadpr2VlQHguRyZndnR+u7Y2/FQSMZ7yo5m0yl0E752ri2kt+e&#10;7j98lIIiuBqsd7qSJ03ybvP+3XoIpZ77zttao2ASR+UQKtnFGMqiINXpHmjig3YcbDz2EPmIbVEj&#10;DMze22I+nS6LwWMd0CtNxLe7c1BuMn/TaBW/Ng3pKGwlubaYV8zrc1qLzRrKFiF0Ro1lwD9U0YNx&#10;nPRKtYMI4gXNX1S9UejJN3GifF/4pjFK5x64m9n0j24eOwg698LiULjKRP+PVn057FGYupI3Sykc&#10;9DyjrXeOhdMvKGr0Jgo4aCUa+/MHT0XwOxZtCFQyduv2mNpWR/cYHrz6Thwr3gTTgcL52bHBPj3n&#10;vsUxD+F0HYI+RqH48na5WvGkFEfmtzfz6SKlK6C8YANS/Kx9L9KmkhQRTNvFsWiPszwHODxQPAMv&#10;gJTY+XtjLd9DaZ0YKrlazBecDNh6jYXI2z6wGORaKcC27GkVMTOSt6ZO6ASmE20tigOwrdiNtR+e&#10;uH4pLFDkADeVv7H0N9BUzg6oO4Nz6OzCCMZ+crWIp8BDiGjAtVaPFNaltDo7euzsVdi0e/b1aY8X&#10;9dktWbTR2cmOv5/zjF7/v80vAAAA//8DAFBLAwQUAAYACAAAACEASmCUOOIAAAALAQAADwAAAGRy&#10;cy9kb3ducmV2LnhtbEyPQU/DMAyF70j8h8hIXBBLm6EKStMJIcGBiQ0GB7hljddWbZyqybbu32NO&#10;cLP9np6/Vywm14sDjqH1pCGdJSCQKm9bqjV8fjxd34II0ZA1vSfUcMIAi/L8rDC59Ud6x8Mm1oJD&#10;KORGQxPjkEsZqgadCTM/ILG286MzkdexlnY0Rw53vVRJkklnWuIPjRnwscGq2+ydhqXrrtaZOiWr&#10;l++3evn6tX7Gbqf15cX0cA8i4hT/zPCLz+hQMtPW78kG0WtQ6kaxlQU1z0CwQ81THrZ8ydI7kGUh&#10;/3cofwAAAP//AwBQSwECLQAUAAYACAAAACEAtoM4kv4AAADhAQAAEwAAAAAAAAAAAAAAAAAAAAAA&#10;W0NvbnRlbnRfVHlwZXNdLnhtbFBLAQItABQABgAIAAAAIQA4/SH/1gAAAJQBAAALAAAAAAAAAAAA&#10;AAAAAC8BAABfcmVscy8ucmVsc1BLAQItABQABgAIAAAAIQDeRdo0+gEAAMcDAAAOAAAAAAAAAAAA&#10;AAAAAC4CAABkcnMvZTJvRG9jLnhtbFBLAQItABQABgAIAAAAIQBKYJQ44gAAAAsBAAAPAAAAAAAA&#10;AAAAAAAAAFQEAABkcnMvZG93bnJldi54bWxQSwUGAAAAAAQABADzAAAAYwU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04320" behindDoc="0" locked="0" layoutInCell="1" allowOverlap="1">
                <wp:simplePos x="0" y="0"/>
                <wp:positionH relativeFrom="column">
                  <wp:posOffset>80010</wp:posOffset>
                </wp:positionH>
                <wp:positionV relativeFrom="paragraph">
                  <wp:posOffset>476885</wp:posOffset>
                </wp:positionV>
                <wp:extent cx="1617345" cy="276225"/>
                <wp:effectExtent l="0" t="0" r="20955" b="28575"/>
                <wp:wrapNone/>
                <wp:docPr id="195" name="Zone de text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345" cy="276225"/>
                        </a:xfrm>
                        <a:prstGeom prst="rect">
                          <a:avLst/>
                        </a:prstGeom>
                        <a:solidFill>
                          <a:sysClr val="window" lastClr="FFFFFF"/>
                        </a:solidFill>
                        <a:ln w="6350">
                          <a:solidFill>
                            <a:prstClr val="black"/>
                          </a:solidFill>
                        </a:ln>
                        <a:effectLst/>
                      </wps:spPr>
                      <wps:txbx>
                        <w:txbxContent>
                          <w:p w:rsidR="00A57D14" w:rsidRPr="001A3F4E" w:rsidRDefault="00A57D14" w:rsidP="00A57D14">
                            <w:pPr>
                              <w:rPr>
                                <w:b/>
                                <w:sz w:val="18"/>
                                <w:szCs w:val="18"/>
                                <w:u w:val="single"/>
                              </w:rPr>
                            </w:pPr>
                            <w:r>
                              <w:rPr>
                                <w:b/>
                                <w:sz w:val="18"/>
                                <w:szCs w:val="18"/>
                                <w:u w:val="single"/>
                              </w:rPr>
                              <w:t xml:space="preserve">CENTRALE </w:t>
                            </w:r>
                            <w:r w:rsidRPr="001A3F4E">
                              <w:rPr>
                                <w:b/>
                                <w:sz w:val="18"/>
                                <w:szCs w:val="18"/>
                                <w:u w:val="single"/>
                              </w:rPr>
                              <w:t xml:space="preserve">FARAHANTSANA PLANT </w:t>
                            </w:r>
                          </w:p>
                          <w:p w:rsidR="00A57D14" w:rsidRPr="00BF5005" w:rsidRDefault="00A57D14" w:rsidP="00A57D14">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5" o:spid="_x0000_s1035" type="#_x0000_t202" style="position:absolute;margin-left:6.3pt;margin-top:37.55pt;width:127.3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UlcAIAAOkEAAAOAAAAZHJzL2Uyb0RvYy54bWysVMFOGzEQvVfqP1i+l01CCGXFBqWgVJUi&#10;QIIKqTfH6yUrvB7XdrKbfn2fvUlIoaeqOTi2Z/xm5s2bvbzqGs02yvmaTMGHJwPOlJFU1ua54N8f&#10;558+c+aDMKXQZFTBt8rzq+nHD5etzdWIVqRL5RhAjM9bW/BVCDbPMi9XqhH+hKwyMFbkGhFwdM9Z&#10;6UQL9EZno8FgkrXkSutIKu9xe9Mb+TThV5WS4a6qvApMFxy5hbS6tC7jmk0vRf7shF3VcpeG+Ics&#10;GlEbBD1A3Ygg2NrV76CaWjryVIUTSU1GVVVLlWpANcPBm2oeVsKqVAvI8fZAk/9/sPJ2c+9YXaJ3&#10;F2ecGdGgST/QKlYqFlQXFIsG0NRan8P7wcI/dF+ow5NUsrcLki8eLtmRT//AwzvS0lWuif8omOEh&#10;OrE9sI8gTEa0yfD8dIwkJGyj88lolOJmr6+t8+GroobFTcEdupsyEJuFDzG+yPcuMZgnXZfzWut0&#10;2Ppr7dhGQAjQT0ktZ1r4gMuCz9MvVgmIP55pw9qCT07PBn2tx5Ax1gFzqYV8eY8APG1ifJXEuMsz&#10;8tRTE3ehW3apBRd7npdUbkGzo16v3sp5jWAL5HsvHAQKAjF04Q5LpQkZ0m7H2Yrcr7/dR3/oBlbO&#10;Wgi+4P7nWjgFGr4ZKOpiOB7HCUmH8dn5CAd3bFkeW8y6uSZQOcR4W5m20T/o/bZy1DxhNmcxKkzC&#10;SMQueNhvr0M/hphtqWaz5ISZsCIszIOVe3VFkh+7J+HsrutRlLe0Hw2Rv2l+7xsZNzRbB6rqpIzI&#10;c8/qTqaYp9Tt3ezHgT0+J6/XL9T0NwAAAP//AwBQSwMEFAAGAAgAAAAhANZuQaDfAAAACQEAAA8A&#10;AABkcnMvZG93bnJldi54bWxMj0FLw0AQhe+C/2EZwZvdJKVpjdmUWhD1VKyCeNtkp0lIdjZkt2n8&#10;944nPT6+x5tv8u1sezHh6FtHCuJFBAKpcqalWsHH+9PdBoQPmozuHaGCb/SwLa6vcp0Zd6E3nI6h&#10;FjxCPtMKmhCGTEpfNWi1X7gBidnJjVYHjmMtzagvPG57mURRKq1uiS80esB9g1V3PFsFu8Nr+eKr&#10;5Wky3R6fPx+H7v5rpdTtzbx7ABFwDn9l+NVndSjYqXRnMl70nJOUmwrWqxgE8yRdL0GUDOJNCrLI&#10;5f8Pih8AAAD//wMAUEsBAi0AFAAGAAgAAAAhALaDOJL+AAAA4QEAABMAAAAAAAAAAAAAAAAAAAAA&#10;AFtDb250ZW50X1R5cGVzXS54bWxQSwECLQAUAAYACAAAACEAOP0h/9YAAACUAQAACwAAAAAAAAAA&#10;AAAAAAAvAQAAX3JlbHMvLnJlbHNQSwECLQAUAAYACAAAACEAC5hlJXACAADpBAAADgAAAAAAAAAA&#10;AAAAAAAuAgAAZHJzL2Uyb0RvYy54bWxQSwECLQAUAAYACAAAACEA1m5BoN8AAAAJAQAADwAAAAAA&#10;AAAAAAAAAADKBAAAZHJzL2Rvd25yZXYueG1sUEsFBgAAAAAEAAQA8wAAANYFAAAAAA==&#10;" fillcolor="window" strokeweight=".5pt">
                <v:path arrowok="t"/>
                <v:textbox>
                  <w:txbxContent>
                    <w:p w:rsidR="00A57D14" w:rsidRPr="001A3F4E" w:rsidRDefault="00A57D14" w:rsidP="00A57D14">
                      <w:pPr>
                        <w:rPr>
                          <w:b/>
                          <w:sz w:val="18"/>
                          <w:szCs w:val="18"/>
                          <w:u w:val="single"/>
                        </w:rPr>
                      </w:pPr>
                      <w:r>
                        <w:rPr>
                          <w:b/>
                          <w:sz w:val="18"/>
                          <w:szCs w:val="18"/>
                          <w:u w:val="single"/>
                        </w:rPr>
                        <w:t xml:space="preserve">CENTRALE </w:t>
                      </w:r>
                      <w:r w:rsidRPr="001A3F4E">
                        <w:rPr>
                          <w:b/>
                          <w:sz w:val="18"/>
                          <w:szCs w:val="18"/>
                          <w:u w:val="single"/>
                        </w:rPr>
                        <w:t xml:space="preserve">FARAHANTSANA PLANT </w:t>
                      </w:r>
                    </w:p>
                    <w:p w:rsidR="00A57D14" w:rsidRPr="00BF5005" w:rsidRDefault="00A57D14" w:rsidP="00A57D14">
                      <w:pPr>
                        <w:rPr>
                          <w:b/>
                          <w:sz w:val="18"/>
                          <w:szCs w:val="18"/>
                        </w:rPr>
                      </w:pPr>
                    </w:p>
                  </w:txbxContent>
                </v:textbox>
              </v:shape>
            </w:pict>
          </mc:Fallback>
        </mc:AlternateContent>
      </w:r>
      <w:r>
        <w:rPr>
          <w:noProof/>
          <w:lang w:eastAsia="fr-FR"/>
        </w:rPr>
        <mc:AlternateContent>
          <mc:Choice Requires="wps">
            <w:drawing>
              <wp:anchor distT="0" distB="0" distL="114300" distR="114300" simplePos="0" relativeHeight="251703296" behindDoc="0" locked="0" layoutInCell="1" allowOverlap="1">
                <wp:simplePos x="0" y="0"/>
                <wp:positionH relativeFrom="column">
                  <wp:posOffset>2328545</wp:posOffset>
                </wp:positionH>
                <wp:positionV relativeFrom="paragraph">
                  <wp:posOffset>1918970</wp:posOffset>
                </wp:positionV>
                <wp:extent cx="1219200" cy="13335"/>
                <wp:effectExtent l="19050" t="19050" r="19050" b="24765"/>
                <wp:wrapNone/>
                <wp:docPr id="153" name="Connecteur droit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13335"/>
                        </a:xfrm>
                        <a:prstGeom prst="line">
                          <a:avLst/>
                        </a:prstGeom>
                        <a:noFill/>
                        <a:ln w="38100" cap="flat" cmpd="sng" algn="ctr">
                          <a:solidFill>
                            <a:srgbClr val="00206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21C316D" id="Connecteur droit 15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5pt,151.1pt" to="279.3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dazAEAAIIDAAAOAAAAZHJzL2Uyb0RvYy54bWysU8lu2zAQvRfoPxC815IsJEgFyznYSC9B&#10;ayDtB4wpUiLKDRzGsv++Q3pJ096KXgjN9mbem9Hq8WgNO8iI2rueN4uaM+mEH7Qbe/7j+9OnB84w&#10;gRvAeCd7fpLIH9cfP6zm0Mmln7wZZGQE4rCbQ8+nlEJXVSgmaQEXPkhHQeWjhURmHKshwkzo1lTL&#10;ur6vZh+HEL2QiOTdnoN8XfCVkiJ9UwplYqbnNFsqbyzvPr/VegXdGCFMWlzGgH+YwoJ21PQGtYUE&#10;7DXqv6CsFtGjV2khvK28UlrIwoHYNPUfbF4mCLJwIXEw3GTC/wcrvh52kemBdnfXcubA0pI23jlS&#10;Tr5GNkSvE8sxUmoO2FHBxu1i5iqO7iU8e/ETKVa9C2YDwzntqKLN6USWHYvyp5vy8piYIGezbD7T&#10;OjkTFGvatr3L/SrorsUhYvoivWX5o+dGuywMdHB4xnROvaZkt/NP2hjyQ2ccm3vePjQFHujGlIFE&#10;nWwg1uhGzsCMdLwixQKJ3ughl+dqjON+YyI7QD6gelnfl5uhyd6l5d5bwOmchyfMxoWCcRlIlmO8&#10;DPsmT/7a++G0i1cNadGF+eUo8yX9bhel336d9S8AAAD//wMAUEsDBBQABgAIAAAAIQAlkP7P3wAA&#10;AAsBAAAPAAAAZHJzL2Rvd25yZXYueG1sTI9BT8MwDIXvSPyHyEjcWLqOdqM0nRACDsCFDjhnjWkr&#10;GqdKsq78e7wT3Oz3np4/l9vZDmJCH3pHCpaLBARS40xPrYL33ePVBkSImoweHKGCHwywrc7PSl0Y&#10;d6Q3nOrYCi6hUGgFXYxjIWVoOrQ6LNyIxN6X81ZHXn0rjddHLreDTJMkl1b3xBc6PeJ9h813fbAK&#10;dp83DzVlT349dfNH+uqely9BK3V5Md/dgog4x78wnPAZHSpm2rsDmSAGBas8X3OUhyRNQXAiyzas&#10;7E/K9QpkVcr/P1S/AAAA//8DAFBLAQItABQABgAIAAAAIQC2gziS/gAAAOEBAAATAAAAAAAAAAAA&#10;AAAAAAAAAABbQ29udGVudF9UeXBlc10ueG1sUEsBAi0AFAAGAAgAAAAhADj9If/WAAAAlAEAAAsA&#10;AAAAAAAAAAAAAAAALwEAAF9yZWxzLy5yZWxzUEsBAi0AFAAGAAgAAAAhANlWR1rMAQAAggMAAA4A&#10;AAAAAAAAAAAAAAAALgIAAGRycy9lMm9Eb2MueG1sUEsBAi0AFAAGAAgAAAAhACWQ/s/fAAAACwEA&#10;AA8AAAAAAAAAAAAAAAAAJgQAAGRycy9kb3ducmV2LnhtbFBLBQYAAAAABAAEAPMAAAAyBQAAAAA=&#10;" strokecolor="#002060" strokeweight="3pt">
                <v:stroke dashstyle="3 1"/>
                <o:lock v:ext="edit" shapetype="f"/>
              </v:line>
            </w:pict>
          </mc:Fallback>
        </mc:AlternateContent>
      </w:r>
      <w:r>
        <w:rPr>
          <w:noProof/>
          <w:lang w:eastAsia="fr-FR"/>
        </w:rPr>
        <mc:AlternateContent>
          <mc:Choice Requires="wps">
            <w:drawing>
              <wp:anchor distT="0" distB="0" distL="114300" distR="114300" simplePos="0" relativeHeight="251702272" behindDoc="0" locked="0" layoutInCell="1" allowOverlap="1">
                <wp:simplePos x="0" y="0"/>
                <wp:positionH relativeFrom="column">
                  <wp:posOffset>1396365</wp:posOffset>
                </wp:positionH>
                <wp:positionV relativeFrom="paragraph">
                  <wp:posOffset>1059180</wp:posOffset>
                </wp:positionV>
                <wp:extent cx="265430" cy="286385"/>
                <wp:effectExtent l="19050" t="19050" r="20320" b="18415"/>
                <wp:wrapNone/>
                <wp:docPr id="152" name="Ellips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206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E5866" id="Ellipse 152" o:spid="_x0000_s1026" style="position:absolute;margin-left:109.95pt;margin-top:83.4pt;width:20.9pt;height:2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SaAIAANAEAAAOAAAAZHJzL2Uyb0RvYy54bWysVE1v2zAMvQ/YfxB0X+24SZYZdYqgXYcB&#10;wVqgHXpmZCk2JouapMTJfv0o2enXdhp2EUjxmR9Pj764PHSa7aXzLZqKT85yzqQRWLdmW/HvDzcf&#10;Fpz5AKYGjUZW/Cg9v1y+f3fR21IW2KCupWOUxPiytxVvQrBllnnRyA78GVppKKjQdRDIddusdtBT&#10;9k5nRZ7Psx5dbR0K6T3dXg9Bvkz5lZIi3CrlZWC64tRbSKdL5yae2fICyq0D27RibAP+oYsOWkNF&#10;n1JdQwC2c+0fqbpWOPSowpnALkOlWiHTDDTNJH8zzX0DVqZZiBxvn2jy/y+t+La/c6yt6e1mBWcG&#10;Onqkz1q31ksWr4ig3vqScPf2zsURvV2j+OEpkL2KRMePmINyXcTSgOyQ2D4+sS0PgQm6LOaz6Tm9&#10;iaBQsZifL2axWAbl6WPrfPgisWPRqLgcuko0w37tw4A+oWI5gzet1nQPpTasr/j5YpLHEkDSUhoC&#10;mZ2lYb3ZcgZ6S5oVwaWUHnVbx8/TjG67udKO7SHqJi/yeZIKNfcKFmtfg28GnD/66IxTaBMTyaTB&#10;sdlnhqK1wfpI3DscROmtuGkp3xp8uANHKqTGabPCLR1KI02Do8VZg+7X3+4jnsRBUc56UjVN+nMH&#10;TnKmvxqSzafJdBrXIDnT2ceCHPcysnkZMbvuComACe2wFcmM+KBPpnLYPdICrmJVCoERVHvgdHSu&#10;wrBttMJCrlYJRtK3ENbm3oqYPPIUmXw4PIKz42sHksk3PG0AlG9efMDGLw2udgFVm+TwzOuoTlqb&#10;pKlxxeNevvQT6vlHtPwNAAD//wMAUEsDBBQABgAIAAAAIQDE2sbA4AAAAAsBAAAPAAAAZHJzL2Rv&#10;d25yZXYueG1sTI9BS8NAEIXvQv/DMoI3O0nE1KTZFBU9iBS0iva4zY5JaHY3ZLdp9Nc7PelxeB9v&#10;vlesJtOJkQbfOishnkcgyFZOt7aW8P72eHkDwgdlteqcJQnf5GFVzs4KlWt3tK80bkItuMT6XElo&#10;QuhzRF81ZJSfu54sZ19uMCrwOdSoB3XkctNhEkUpGtVa/tConu4bqvabg5Hwo+6uP/X66vlDv+CC&#10;EHH78DRKeXE+3S5BBJrCHwwnfVaHkp127mC1F52EJM4yRjlIU97ARJLGCxC7UxRngGWB/zeUvwAA&#10;AP//AwBQSwECLQAUAAYACAAAACEAtoM4kv4AAADhAQAAEwAAAAAAAAAAAAAAAAAAAAAAW0NvbnRl&#10;bnRfVHlwZXNdLnhtbFBLAQItABQABgAIAAAAIQA4/SH/1gAAAJQBAAALAAAAAAAAAAAAAAAAAC8B&#10;AABfcmVscy8ucmVsc1BLAQItABQABgAIAAAAIQA4m+oSaAIAANAEAAAOAAAAAAAAAAAAAAAAAC4C&#10;AABkcnMvZTJvRG9jLnhtbFBLAQItABQABgAIAAAAIQDE2sbA4AAAAAsBAAAPAAAAAAAAAAAAAAAA&#10;AMIEAABkcnMvZG93bnJldi54bWxQSwUGAAAAAAQABADzAAAAzwUAAAAA&#10;" filled="f" strokecolor="#002060" strokeweight="3pt">
                <v:stroke dashstyle="3 1"/>
                <v:path arrowok="t"/>
              </v:oval>
            </w:pict>
          </mc:Fallback>
        </mc:AlternateContent>
      </w:r>
      <w:r>
        <w:rPr>
          <w:noProof/>
          <w:lang w:eastAsia="fr-FR"/>
        </w:rPr>
        <mc:AlternateContent>
          <mc:Choice Requires="wps">
            <w:drawing>
              <wp:anchor distT="0" distB="0" distL="114300" distR="114300" simplePos="0" relativeHeight="251758592" behindDoc="0" locked="0" layoutInCell="1" allowOverlap="1">
                <wp:simplePos x="0" y="0"/>
                <wp:positionH relativeFrom="column">
                  <wp:posOffset>504190</wp:posOffset>
                </wp:positionH>
                <wp:positionV relativeFrom="paragraph">
                  <wp:posOffset>2645410</wp:posOffset>
                </wp:positionV>
                <wp:extent cx="1225550" cy="245745"/>
                <wp:effectExtent l="0" t="0" r="12700" b="2095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24574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 xml:space="preserve">SS IMERINTSIATOSIKA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6" type="#_x0000_t202" style="position:absolute;margin-left:39.7pt;margin-top:208.3pt;width:96.5pt;height:19.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BoZQIAAOgEAAAOAAAAZHJzL2Uyb0RvYy54bWysVF1v2jAUfZ+0/2D5fQ0w6DbUULFWTJNQ&#10;W4lOlfZmHKdEdXw925CwX99jJ1DW7mkaD+ba9/vcc3Nx2daa7ZTzFZmcD88GnCkjqajMY85/3C8+&#10;fObMB2EKocmonO+V55ez9+8uGjtVI9qQLpRjCGL8tLE534Rgp1nm5UbVwp+RVQbKklwtAq7uMSuc&#10;aBC91tloMDjPGnKFdSSV93i97pR8luKXpZLhtiy9CkznHLWFdLp0ruOZzS7E9NEJu6lkX4b4hypq&#10;URkkPYa6FkGwravehKor6chTGc4k1RmVZSVV6gHdDAevullthFWpF4Dj7REm///CypvdnWNVgdkN&#10;OTOixox+YlKsUCyoNiiGd4DUWD+F7crCOrRfqYVDatjbJcknD5PsxKZz8LCOoLSlq+M/2mVwxBz2&#10;R+yRg8kYbTSaTCZQSehG48mn8STmzV68rfPhm6KaRSHnDrNNFYjd0ofO9GASk3nSVbGotE6Xvb/S&#10;ju0EaAD2FNRwpoUPeMz5Iv36bH+4acOanJ9/RF1vQsZcx5hrLeTT2wioXpvoqRIV+zojTh00UQrt&#10;uu0GkNgYn9ZU7IGzo46u3spFhWxLFHwnHPgJmLBz4RZHqQklUi9xtiH3+2/v0R60gZazBnzPuf+1&#10;FU4Bh+8GhPoyHI/jgqQL4B/h4k4161ON2dZXBCzBGVSXxGgf9EEsHdUPWM15zAqVMBK5cx4O4lXo&#10;thCrLdV8noywElaEpVlZeaBXRPm+fRDO9mOPpLyhw2aI6avpd7YRckPzbaCyStR4QbXnKdYpkatf&#10;/bivp/dk9fKBmj0DAAD//wMAUEsDBBQABgAIAAAAIQBQPPp94QAAAAoBAAAPAAAAZHJzL2Rvd25y&#10;ZXYueG1sTI/BTsMwDIbvSLxDZCRuLF23dqw0ncYkBDshBhLiljZeO7VxqibryttjTnD070+/P+eb&#10;yXZixMGfHCmYzyIQSJUzJ6oVfLw/3d2D8EGT0Z0jVPCNHjbF9VWuM+Mu9IbjIdSCS8hnWkETQp9J&#10;6asGrfYz1yPx7ugGqwOPQy3NoC9cbjsZR1EqrT4RX2h0j7sGq/Zwtgq2r/vyxVeL42jaHT5/Pvbt&#10;+itR6vZm2j6ACDiFPxh+9VkdCnYq3ZmMF52C1XrJpILlPE1BMBCvYk5KTpJkAbLI5f8Xih8AAAD/&#10;/wMAUEsBAi0AFAAGAAgAAAAhALaDOJL+AAAA4QEAABMAAAAAAAAAAAAAAAAAAAAAAFtDb250ZW50&#10;X1R5cGVzXS54bWxQSwECLQAUAAYACAAAACEAOP0h/9YAAACUAQAACwAAAAAAAAAAAAAAAAAvAQAA&#10;X3JlbHMvLnJlbHNQSwECLQAUAAYACAAAACEAiUogaGUCAADoBAAADgAAAAAAAAAAAAAAAAAuAgAA&#10;ZHJzL2Uyb0RvYy54bWxQSwECLQAUAAYACAAAACEAUDz6feEAAAAKAQAADwAAAAAAAAAAAAAAAAC/&#10;BAAAZHJzL2Rvd25yZXYueG1sUEsFBgAAAAAEAAQA8wAAAM0FAAAAAA==&#10;" fillcolor="window" strokeweight=".5pt">
                <v:path arrowok="t"/>
                <v:textbox>
                  <w:txbxContent>
                    <w:p w:rsidR="00A57D14" w:rsidRPr="00EB7B15" w:rsidRDefault="00A57D14" w:rsidP="00A57D14">
                      <w:pPr>
                        <w:rPr>
                          <w:sz w:val="18"/>
                          <w:szCs w:val="18"/>
                        </w:rPr>
                      </w:pPr>
                      <w:r>
                        <w:rPr>
                          <w:sz w:val="18"/>
                          <w:szCs w:val="18"/>
                        </w:rPr>
                        <w:t xml:space="preserve">SS IMERINTSIATOSIKA </w:t>
                      </w:r>
                    </w:p>
                  </w:txbxContent>
                </v:textbox>
              </v:shape>
            </w:pict>
          </mc:Fallback>
        </mc:AlternateContent>
      </w:r>
      <w:r>
        <w:rPr>
          <w:noProof/>
          <w:lang w:eastAsia="fr-FR"/>
        </w:rPr>
        <mc:AlternateContent>
          <mc:Choice Requires="wps">
            <w:drawing>
              <wp:anchor distT="0" distB="0" distL="114300" distR="114300" simplePos="0" relativeHeight="251784192" behindDoc="0" locked="0" layoutInCell="1" allowOverlap="1">
                <wp:simplePos x="0" y="0"/>
                <wp:positionH relativeFrom="column">
                  <wp:posOffset>2750185</wp:posOffset>
                </wp:positionH>
                <wp:positionV relativeFrom="paragraph">
                  <wp:posOffset>569595</wp:posOffset>
                </wp:positionV>
                <wp:extent cx="851535" cy="367030"/>
                <wp:effectExtent l="19050" t="19050" r="24765" b="3302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1535" cy="367030"/>
                        </a:xfrm>
                        <a:prstGeom prst="line">
                          <a:avLst/>
                        </a:prstGeom>
                        <a:noFill/>
                        <a:ln w="38100" cap="flat" cmpd="sng" algn="ctr">
                          <a:solidFill>
                            <a:srgbClr val="00B0F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33D16A3" id="Connecteur droit 10"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55pt,44.85pt" to="283.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O3zAEAAIADAAAOAAAAZHJzL2Uyb0RvYy54bWysU8tuGzEMvBfoPwi617uO4dRYeB2gNtxL&#10;0BpI+wG0VtoVqhdExWv/fSn5kaS5Bb0IpEgNOUNq+XC0hh1kRO1dy6eTmjPphO+061v++9f2y4Iz&#10;TOA6MN7Jlp8k8ofV50/LMTTyzg/edDIyAnHYjKHlQ0qhqSoUg7SAEx+ko6Dy0UIiN/ZVF2EkdGuq&#10;u7q+r0YfuxC9kIh0uzkH+argKyVF+qkUysRMy6m3VM5Yzn0+q9USmj5CGLS4tAEf6MKCdlT0BrWB&#10;BOw56ndQVovo0as0Ed5WXiktZOFAbKb1P2yeBgiycCFxMNxkwv8HK34cdpHpjmZH8jiwNKO1d46E&#10;k8+RddHrxChEOo0BG0pfu13MTMXRPYVHL/4gxao3wexgOKcdVbQ5naiyY9H9dNNdHhMTdLmYT+ez&#10;OWeCQrP7r/Ws1KuguT4OEdN36S3LRsuNdlkWaODwiCmXh+aakq+d32pjymiNYyOBLqY10RNAG6YM&#10;JDJtIM7oes7A9LS6IsUCid7oLj/PQBj7/dpEdoC8PvW3envt7E1arr0BHM55eMLsZMmoL+MykCyr&#10;eGn2RZ5s7X132sWrhjTm8uyyknmPXvtkv/44q78AAAD//wMAUEsDBBQABgAIAAAAIQA9il2e3wAA&#10;AAoBAAAPAAAAZHJzL2Rvd25yZXYueG1sTI9BTsMwEEX3SNzBGiR21EndNiXEqQCpSHQFgQO4tklC&#10;7XGI3TbcnmEFy9F/+v9NtZm8Yyc7xj6ghHyWAbOog+mxlfD+tr1ZA4tJoVEuoJXwbSNs6suLSpUm&#10;nPHVnprUMirBWCoJXUpDyXnUnfUqzsJgkbKPMHqV6BxbbkZ1pnLv+DzLVtyrHmmhU4N97Kw+NEcv&#10;4VMI8ZDvDl+p2bYvzdOz5txpKa+vpvs7YMlO6Q+GX31Sh5qc9uGIJjInYSFETqiE9W0BjIDlqpgD&#10;2xO5KJbA64r/f6H+AQAA//8DAFBLAQItABQABgAIAAAAIQC2gziS/gAAAOEBAAATAAAAAAAAAAAA&#10;AAAAAAAAAABbQ29udGVudF9UeXBlc10ueG1sUEsBAi0AFAAGAAgAAAAhADj9If/WAAAAlAEAAAsA&#10;AAAAAAAAAAAAAAAALwEAAF9yZWxzLy5yZWxzUEsBAi0AFAAGAAgAAAAhAJpS07fMAQAAgAMAAA4A&#10;AAAAAAAAAAAAAAAALgIAAGRycy9lMm9Eb2MueG1sUEsBAi0AFAAGAAgAAAAhAD2KXZ7fAAAACgEA&#10;AA8AAAAAAAAAAAAAAAAAJgQAAGRycy9kb3ducmV2LnhtbFBLBQYAAAAABAAEAPMAAAAyBQAAAAA=&#10;" strokecolor="#00b0f0" strokeweight="3pt">
                <v:stroke dashstyle="3 1"/>
                <o:lock v:ext="edit" shapetype="f"/>
              </v:line>
            </w:pict>
          </mc:Fallback>
        </mc:AlternateContent>
      </w:r>
      <w:r>
        <w:rPr>
          <w:noProof/>
          <w:lang w:eastAsia="fr-FR"/>
        </w:rPr>
        <mc:AlternateContent>
          <mc:Choice Requires="wps">
            <w:drawing>
              <wp:anchor distT="0" distB="0" distL="114300" distR="114300" simplePos="0" relativeHeight="251716608" behindDoc="0" locked="0" layoutInCell="1" allowOverlap="1">
                <wp:simplePos x="0" y="0"/>
                <wp:positionH relativeFrom="column">
                  <wp:posOffset>3629025</wp:posOffset>
                </wp:positionH>
                <wp:positionV relativeFrom="paragraph">
                  <wp:posOffset>354965</wp:posOffset>
                </wp:positionV>
                <wp:extent cx="738505" cy="582930"/>
                <wp:effectExtent l="19050" t="19050" r="23495" b="26670"/>
                <wp:wrapNone/>
                <wp:docPr id="245" name="Connecteur droit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8505" cy="582930"/>
                        </a:xfrm>
                        <a:prstGeom prst="line">
                          <a:avLst/>
                        </a:prstGeom>
                        <a:noFill/>
                        <a:ln w="38100" cap="flat" cmpd="sng" algn="ctr">
                          <a:solidFill>
                            <a:srgbClr val="B58BE3"/>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00087A0" id="Connecteur droit 245"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27.95pt" to="343.9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XT2AEAAIwDAAAOAAAAZHJzL2Uyb0RvYy54bWysU02P0zAQvSPxHyzfadKWQomarrQty2UF&#10;lRa4u46dWPhLM96m/feM3W53F26IizXjmTzPe/Oyujk6yw4K0ATf8umk5kx5GTrj+5b/+H73bskZ&#10;JuE7YYNXLT8p5Dfrt29WY2zULAzBdgoYgXhsxtjyIaXYVBXKQTmBkxCVp6IO4ESiFPqqAzESurPV&#10;rK4/VGOALkKQCpFut+ciXxd8rZVM37RGlZhtOc2Wygnl3OezWq9E04OIg5GXMcQ/TOGE8fToFWor&#10;kmCPYP6CckZCwKDTRAZXBa2NVIUDsZnWf7B5GERUhQuJg/EqE/4/WPn1sANmupbP3i8488LRkjbB&#10;e1JOPQLrIJjEco2UGiM29MHG7yBzlUf/EO+D/IVUq14Vc4Lx3HbU4Ji2Jv4kgxSRiDY7lh2crjtQ&#10;x8QkXX6cLxc1TSKptFjOPs3LjirRZJj8agRMX1RwLActt8ZniUQjDveY8iDPLfnahztjbVmz9Wxs&#10;+Xw5rckJUpDbtBWJQheJP/qeM2F7srFMUCAxWNPlzzMQQr/fWGAHQVa6XSxvP8+zJvTcq7Y81Vbg&#10;cO7DE+bk0mh9BlLFlpdhn4XK0T50px08qUkrL/gXe2ZPvcwpfvkTrX8DAAD//wMAUEsDBBQABgAI&#10;AAAAIQB/ac1V4AAAAAoBAAAPAAAAZHJzL2Rvd25yZXYueG1sTI9NT4QwEIbvJv6HZky8uQUj2xUp&#10;GzV+JHvSdTEeC61AbKeEFhb/veNJbzOZJ+88b7FdnGWzGUPvUUK6SoAZbLzusZVweHu82AALUaFW&#10;1qOR8G0CbMvTk0Ll2h/x1cz72DIKwZArCV2MQ855aDrjVFj5wSDdPv3oVKR1bLke1ZHCneWXSbLm&#10;TvVIHzo1mPvONF/7yUl4ODxz3ti78FLVYqp26dNcfbxLeX623N4Ai2aJfzD86pM6lORU+wl1YFZC&#10;JtKMUBqya2AErDeCutREXgkBvCz4/wrlDwAAAP//AwBQSwECLQAUAAYACAAAACEAtoM4kv4AAADh&#10;AQAAEwAAAAAAAAAAAAAAAAAAAAAAW0NvbnRlbnRfVHlwZXNdLnhtbFBLAQItABQABgAIAAAAIQA4&#10;/SH/1gAAAJQBAAALAAAAAAAAAAAAAAAAAC8BAABfcmVscy8ucmVsc1BLAQItABQABgAIAAAAIQC5&#10;o0XT2AEAAIwDAAAOAAAAAAAAAAAAAAAAAC4CAABkcnMvZTJvRG9jLnhtbFBLAQItABQABgAIAAAA&#10;IQB/ac1V4AAAAAoBAAAPAAAAAAAAAAAAAAAAADIEAABkcnMvZG93bnJldi54bWxQSwUGAAAAAAQA&#10;BADzAAAAPwUAAAAA&#10;" strokecolor="#b58be3" strokeweight="3pt">
                <v:stroke dashstyle="3 1"/>
                <o:lock v:ext="edit" shapetype="f"/>
              </v:line>
            </w:pict>
          </mc:Fallback>
        </mc:AlternateContent>
      </w:r>
      <w:r>
        <w:rPr>
          <w:noProof/>
          <w:lang w:eastAsia="fr-FR"/>
        </w:rPr>
        <mc:AlternateContent>
          <mc:Choice Requires="wps">
            <w:drawing>
              <wp:anchor distT="0" distB="0" distL="114300" distR="114300" simplePos="0" relativeHeight="251696128" behindDoc="0" locked="0" layoutInCell="1" allowOverlap="1">
                <wp:simplePos x="0" y="0"/>
                <wp:positionH relativeFrom="column">
                  <wp:posOffset>2494915</wp:posOffset>
                </wp:positionH>
                <wp:positionV relativeFrom="paragraph">
                  <wp:posOffset>354965</wp:posOffset>
                </wp:positionV>
                <wp:extent cx="265430" cy="254635"/>
                <wp:effectExtent l="19050" t="19050" r="20320" b="12065"/>
                <wp:wrapNone/>
                <wp:docPr id="163" name="Ellips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ellipse">
                          <a:avLst/>
                        </a:prstGeom>
                        <a:noFill/>
                        <a:ln w="38100" cap="flat" cmpd="sng" algn="ctr">
                          <a:solidFill>
                            <a:srgbClr val="00B0F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BD275" id="Ellipse 163" o:spid="_x0000_s1026" style="position:absolute;margin-left:196.45pt;margin-top:27.95pt;width:20.9pt;height:2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FAaAIAANAEAAAOAAAAZHJzL2Uyb0RvYy54bWysVMlu2zAQvRfoPxC8N5LXpkLkwE3qooCR&#10;BEiKnMcUaQmlOCxJW3a/vkNKztaeil6IGc7TLI9vdHF5aDXbS+cbNCUfneWcSSOwasy25N8fVh/O&#10;OfMBTAUajSz5UXp+uXj/7qKzhRxjjbqSjlES44vOlrwOwRZZ5kUtW/BnaKWhoELXQiDXbbPKQUfZ&#10;W52N83yedegq61BI7+n2ug/yRcqvlBThVikvA9Mlp95COl06N/HMFhdQbB3YuhFDG/APXbTQGCr6&#10;lOoaArCda/5I1TbCoUcVzgS2GSrVCJlmoGlG+Ztp7muwMs1C5Hj7RJP/f2nFzf7Osaait5tPODPQ&#10;0iN90bqxXrJ4RQR11heEu7d3Lo7o7RrFD0+B7FUkOn7AHJRrI5YGZIfE9vGJbXkITNDleD6bTuhN&#10;BIXGs+l8MovFMihOH1vnw1eJLYtGyWXfVaIZ9msfevQJFcsZXDVa0z0U2rCu5JPzUR5LAElLaQhk&#10;tpaG9WbLGegtaVYEl1J61E0VP08zuu3mSju2h6ib/HO+SlKh5l7BYu1r8HWP80cfnWEKbWIimTQ4&#10;NPvMULQ2WB2Je4e9KL0Vq4byrcGHO3CkQmqcNivc0qE00jQ4WJzV6H797T7iSRwU5awjVdOkP3fg&#10;JGf6myHZfBpNp3ENkjOdfRyT415GNi8jZtdeIREwoh22IpkRH/TJVA7bR1rAZaxKITCCavecDs5V&#10;6LeNVljI5TLBSPoWwtrcWxGTR54ikw+HR3B2eO1AMrnB0wZA8ebFe2z80uByF1A1SQ7PvA7qpLVJ&#10;mhpWPO7lSz+hnn9Ei98AAAD//wMAUEsDBBQABgAIAAAAIQDvMCZ03wAAAAkBAAAPAAAAZHJzL2Rv&#10;d25yZXYueG1sTI/BTsMwDIbvSLxDZCQuiKVs61hL0wkhJiFObFTaNW1MW9E4Jcm28vaYE5wsy78+&#10;f3+xmewgTuhD70jB3SwBgdQ401OroHrf3q5BhKjJ6MERKvjGAJvy8qLQuXFn2uFpH1vBEAq5VtDF&#10;OOZShqZDq8PMjUh8+3De6sirb6Xx+sxwO8h5kqyk1T3xh06P+NRh87k/WgVp9fr8ZlqK7lDv/JZu&#10;3FeVvih1fTU9PoCIOMW/MPzqszqU7FS7I5kgBgWLbJ5xlGEpTw4sF8t7ELWCbJWALAv5v0H5AwAA&#10;//8DAFBLAQItABQABgAIAAAAIQC2gziS/gAAAOEBAAATAAAAAAAAAAAAAAAAAAAAAABbQ29udGVu&#10;dF9UeXBlc10ueG1sUEsBAi0AFAAGAAgAAAAhADj9If/WAAAAlAEAAAsAAAAAAAAAAAAAAAAALwEA&#10;AF9yZWxzLy5yZWxzUEsBAi0AFAAGAAgAAAAhAEA2EUBoAgAA0AQAAA4AAAAAAAAAAAAAAAAALgIA&#10;AGRycy9lMm9Eb2MueG1sUEsBAi0AFAAGAAgAAAAhAO8wJnTfAAAACQEAAA8AAAAAAAAAAAAAAAAA&#10;wgQAAGRycy9kb3ducmV2LnhtbFBLBQYAAAAABAAEAPMAAADOBQAAAAA=&#10;" filled="f" strokecolor="#00b0f0" strokeweight="3pt">
                <v:stroke dashstyle="3 1"/>
                <v:path arrowok="t"/>
              </v:oval>
            </w:pict>
          </mc:Fallback>
        </mc:AlternateContent>
      </w:r>
      <w:r>
        <w:rPr>
          <w:noProof/>
          <w:lang w:eastAsia="fr-FR"/>
        </w:rPr>
        <mc:AlternateContent>
          <mc:Choice Requires="wps">
            <w:drawing>
              <wp:anchor distT="0" distB="0" distL="114300" distR="114300" simplePos="0" relativeHeight="251760640" behindDoc="0" locked="0" layoutInCell="1" allowOverlap="1">
                <wp:simplePos x="0" y="0"/>
                <wp:positionH relativeFrom="column">
                  <wp:posOffset>2265045</wp:posOffset>
                </wp:positionH>
                <wp:positionV relativeFrom="paragraph">
                  <wp:posOffset>324485</wp:posOffset>
                </wp:positionV>
                <wp:extent cx="235585" cy="71120"/>
                <wp:effectExtent l="0" t="0" r="69215" b="62230"/>
                <wp:wrapNone/>
                <wp:docPr id="26" name="Connecteur droit avec flèch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585" cy="711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85A8CC" id="Connecteur droit avec flèche 26" o:spid="_x0000_s1026" type="#_x0000_t32" style="position:absolute;margin-left:178.35pt;margin-top:25.55pt;width:18.55pt;height:5.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OE+QEAAMcDAAAOAAAAZHJzL2Uyb0RvYy54bWysU0tu2zAQ3RfoHQjua9kqnKaC5Szsppug&#10;DZD0ABOKkojyhxnGsm/Ue/RiHdKfJu2uqBYEyeG8mTfvaXWzd1bsNJIJvpWL2VwK7VXojB9a+e3x&#10;9t21FJTAd2CD1608aJI367dvVlNsdB3GYDuNgkE8NVNs5ZhSbKqK1Kgd0CxE7TnYB3SQ+IhD1SFM&#10;jO5sVc/nV9UUsIsYlCbi2+0xKNcFv++1Sl/7nnQStpXcWyorlvUpr9V6Bc2AEEejTm3AP3ThwHgu&#10;eoHaQgLxjOYvKGcUBgp9mqngqtD3RunCgdks5n+weRgh6sKFh0PxMib6f7Dqy+4ehelaWV9J4cGx&#10;RpvgPQ9OP6PoMJgkYKeV6O3PH6yK4Hc8tClSw7kbf4+Zttr7h3gX1HfiWPUqmA8Uj8/2Pbr8nHmL&#10;fRHhcBFB75NQfFm/Xy6vl1IoDn1YLOqiUQXNOTcipc86OJE3raSEYIYxnZoOuCg6wO6OUu4FmnNC&#10;LuzDrbG2iG69mFr5cVnnWsDW6y0k3rrIwyA/SAF2YE+rhAWRgjVdzs44dKCNRbEDthW7sQvTI/cv&#10;hQVKHGBS5cuT4g5epeZ2tkDjMbmEji5MYOwn34l0iCxCQgN+sPoEYX0uq4ujT8x+DzbvnkJ3uMfz&#10;9NktpfLJ2dmOL8+8f/n/rX8BAAD//wMAUEsDBBQABgAIAAAAIQDuCmI84gAAAAkBAAAPAAAAZHJz&#10;L2Rvd25yZXYueG1sTI/LTsMwEEX3SPyDNUhsEHUeaoCQSYWQYEFVCoUF7Nx4mkSJ7Sh22/TvGVaw&#10;HM3RvecWi8n04kCjb51FiGcRCLKV062tET4/nq5vQfigrFa9s4RwIg+L8vysULl2R/tOh02oBYdY&#10;nyuEJoQhl9JXDRnlZ24gy7+dG40KfI611KM6crjpZRJFmTSqtdzQqIEeG6q6zd4gLE13tc6SU/T6&#10;8v1WL1df62fqdoiXF9PDPYhAU/iD4Vef1aFkp63bW+1Fj5DOsxtGEeZxDIKB9C7lLVuELElBloX8&#10;v6D8AQAA//8DAFBLAQItABQABgAIAAAAIQC2gziS/gAAAOEBAAATAAAAAAAAAAAAAAAAAAAAAABb&#10;Q29udGVudF9UeXBlc10ueG1sUEsBAi0AFAAGAAgAAAAhADj9If/WAAAAlAEAAAsAAAAAAAAAAAAA&#10;AAAALwEAAF9yZWxzLy5yZWxzUEsBAi0AFAAGAAgAAAAhAC3K44T5AQAAxwMAAA4AAAAAAAAAAAAA&#10;AAAALgIAAGRycy9lMm9Eb2MueG1sUEsBAi0AFAAGAAgAAAAhAO4KYjziAAAACQEAAA8AAAAAAAAA&#10;AAAAAAAAUwQAAGRycy9kb3ducmV2LnhtbFBLBQYAAAAABAAEAPMAAABiBQ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08416" behindDoc="0" locked="0" layoutInCell="1" allowOverlap="1">
                <wp:simplePos x="0" y="0"/>
                <wp:positionH relativeFrom="column">
                  <wp:posOffset>5349875</wp:posOffset>
                </wp:positionH>
                <wp:positionV relativeFrom="paragraph">
                  <wp:posOffset>2800985</wp:posOffset>
                </wp:positionV>
                <wp:extent cx="731520" cy="276225"/>
                <wp:effectExtent l="0" t="0" r="11430" b="28575"/>
                <wp:wrapNone/>
                <wp:docPr id="226" name="Zone de texte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27622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BEHENJY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226" o:spid="_x0000_s1037" type="#_x0000_t202" style="position:absolute;margin-left:421.25pt;margin-top:220.55pt;width:57.6pt;height:21.7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zOawIAAOcEAAAOAAAAZHJzL2Uyb0RvYy54bWysVF1P2zAUfZ+0/2D5faQNtGwVKepAnSZV&#10;gAQT0t5cx6ERjq9lmybdr9+xk5YO9jStD67te3w/zj03F5ddo9lWOV+TKfj4ZMSZMpLK2jwV/MfD&#10;8tNnznwQphSajCr4Tnl+Of/44aK1M5XThnSpHIMT42etLfgmBDvLMi83qhH+hKwyMFbkGhFwdE9Z&#10;6UQL743O8tFomrXkSutIKu9xe90b+Tz5ryolw21VeRWYLjhyC2l1aV3HNZtfiNmTE3ZTyyEN8Q9Z&#10;NKI2CHpwdS2CYC+ufueqqaUjT1U4kdRkVFW1VKkGVDMevanmfiOsSrWAHG8PNPn/51bebO8cq8uC&#10;5/mUMyMaNOknWsVKxYLqgmLRAJpa62dA31vgQ/eVOrQ7leztiuSzByQ7wvQPPNCRlq5yTfxHwQwP&#10;0YndgX0EYRKX56fjSQ6LhCk/n+b5JIbNXh9b58M3RQ2Lm4I7NDclILYrH3roHhJjedJ1uay1Toed&#10;v9KObQV0APmU1HKmhQ+4LPgy/YZofzzThrUFn55ORn2pxy5jrIPPtRby+b0HZK9NjK+SFoc8I009&#10;M3EXunWXOjAe73leU7kDzY56vXorlzWirZDwnXAQKGjC0IVbLJUmpEjDjrMNuV9/u4946AZWzloI&#10;vuAGbQYL3w309GV8dhbnIx3OJuexEe7Ysj62mJfmisDkGMNtZdpGfND7beWoecRkLmJMmISRiFzw&#10;sN9ehX4IMdlSLRYJhImwIqzMvZV7bUWOH7pH4ezQ9CjJG9oPhpi96X2PjYQbWrwEquokjEhzz+kg&#10;UkxTktYw+XFcj88J9fp9mv8GAAD//wMAUEsDBBQABgAIAAAAIQCNjuWC4QAAAAsBAAAPAAAAZHJz&#10;L2Rvd25yZXYueG1sTI/BToNAEIbvJr7DZky82QWypYgsjW30oEkTReN5CiOg7C5hty369I4nPc7M&#10;l3++v1jPZhBHmnzvrIZ4EYEgW7umt62G15f7qwyED2gbHJwlDV/kYV2enxWYN+5kn+lYhVZwiPU5&#10;auhCGHMpfd2RQb9wI1m+vbvJYOBxamUz4YnDzSCTKEqlwd7yhw5H2nZUf1YHo2ETfzw9JKi233e7&#10;/i0NNW4q9aj15cV8ewMi0Bz+YPjVZ3Uo2WnvDrbxYtCQqWTJqAal4hgEE9fL1QrEnjeZSkGWhfzf&#10;ofwBAAD//wMAUEsBAi0AFAAGAAgAAAAhALaDOJL+AAAA4QEAABMAAAAAAAAAAAAAAAAAAAAAAFtD&#10;b250ZW50X1R5cGVzXS54bWxQSwECLQAUAAYACAAAACEAOP0h/9YAAACUAQAACwAAAAAAAAAAAAAA&#10;AAAvAQAAX3JlbHMvLnJlbHNQSwECLQAUAAYACAAAACEAQGMszmsCAADnBAAADgAAAAAAAAAAAAAA&#10;AAAuAgAAZHJzL2Uyb0RvYy54bWxQSwECLQAUAAYACAAAACEAjY7lguEAAAALAQAADwAAAAAAAAAA&#10;AAAAAADFBAAAZHJzL2Rvd25yZXYueG1sUEsFBgAAAAAEAAQA8wAAANMFAAAAAA==&#10;" fillcolor="window" strokeweight=".5pt">
                <v:path arrowok="t"/>
                <v:textbox>
                  <w:txbxContent>
                    <w:p w:rsidR="00A57D14" w:rsidRPr="00EB7B15" w:rsidRDefault="00A57D14" w:rsidP="00A57D14">
                      <w:pPr>
                        <w:rPr>
                          <w:sz w:val="18"/>
                          <w:szCs w:val="18"/>
                        </w:rPr>
                      </w:pPr>
                      <w:r>
                        <w:rPr>
                          <w:sz w:val="18"/>
                          <w:szCs w:val="18"/>
                        </w:rPr>
                        <w:t>SS BEHENJY</w:t>
                      </w:r>
                    </w:p>
                  </w:txbxContent>
                </v:textbox>
              </v:shape>
            </w:pict>
          </mc:Fallback>
        </mc:AlternateContent>
      </w:r>
      <w:r>
        <w:rPr>
          <w:noProof/>
          <w:lang w:eastAsia="fr-FR"/>
        </w:rPr>
        <mc:AlternateContent>
          <mc:Choice Requires="wps">
            <w:drawing>
              <wp:anchor distT="0" distB="0" distL="114300" distR="114300" simplePos="0" relativeHeight="251755520" behindDoc="0" locked="0" layoutInCell="1" allowOverlap="1">
                <wp:simplePos x="0" y="0"/>
                <wp:positionH relativeFrom="column">
                  <wp:posOffset>4681855</wp:posOffset>
                </wp:positionH>
                <wp:positionV relativeFrom="paragraph">
                  <wp:posOffset>2923540</wp:posOffset>
                </wp:positionV>
                <wp:extent cx="651510" cy="45720"/>
                <wp:effectExtent l="38100" t="38100" r="15240" b="87630"/>
                <wp:wrapNone/>
                <wp:docPr id="225" name="Connecteur droit avec flèch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1510" cy="457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DC2FFC" id="Connecteur droit avec flèche 225" o:spid="_x0000_s1026" type="#_x0000_t32" style="position:absolute;margin-left:368.65pt;margin-top:230.2pt;width:51.3pt;height:3.6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57AAIAANMDAAAOAAAAZHJzL2Uyb0RvYy54bWysU8GO0zAQvSPxD5bvNG1FF4ia7qFl4bCC&#10;Srt8wKxjJxaObc14m/aP+A9+jLEburtwQ+Rg2R7PmzdvXtbXx8GJg0aywTdyMZtLob0KrfVdI7/d&#10;37x5LwUl8C244HUjT5rk9eb1q/UYa70MfXCtRsEgnuoxNrJPKdZVRarXA9AsRO05aAIOkPiIXdUi&#10;jIw+uGo5n19VY8A2YlCaiG9356DcFHxjtEpfjSGdhGskc0tlxbI+5LXarKHuEGJv1UQD/oHFANZz&#10;0QvUDhKIR7R/QQ1WYaBg0kyFoQrGWKVLD9zNYv5HN3c9RF16YXEoXmSi/wervhz2KGzbyOVyJYWH&#10;gYe0Dd6zcvoRRYvBJgEHrYRxP3/wWER+yLKNkWrO3vo95sbV0d/F26C+E8eqF8F8oHh+djQ4MJKN&#10;n9ktRTHWQBzLQE6XgehjEoovr1aL1YLHpjj0dvVuWeZVQZ1RctGIlD7pMIi8aSQlBNv1aeIf8FwB&#10;DreUMqunhJzsw411rhjAeTE28sMqS6CAbWgcJN4OkYUh30kBrmN/q4SFMwVn25ydcehEW4fiAGwx&#10;dmYbxnvmL4UDShzgpsqXNWMGL1Iz7R1Qf04uobMjE1j30bcinSLPI6EF3zk9QTify+ri7qmzJ4nz&#10;7iG0pz3+ngM7p1SeXJ6t+fzM++f/4uYXAAAA//8DAFBLAwQUAAYACAAAACEAK7Mb4OMAAAALAQAA&#10;DwAAAGRycy9kb3ducmV2LnhtbEyPy07DMBBF90j8gzVI7KgDKXkRp6qACoHURR9ILJ14mkSNxyF2&#10;m/D3uCtYzszRnXPzxaQ7dsbBtoYE3M8CYEiVUS3VAva71V0CzDpJSnaGUMAPWlgU11e5zJQZaYPn&#10;rauZDyGbSQGNc33Gua0a1NLOTI/kbwczaOn8ONRcDXL04brjD0EQcS1b8h8a2eNzg9Vxe9ICHl/K&#10;1zf1+b772By+ku/Vcn3sxlSI25tp+QTM4eT+YLjoe3UovFNpTqQs6wTEYRx6VMA8CubAPJGEaQqs&#10;vGziCHiR8/8dil8AAAD//wMAUEsBAi0AFAAGAAgAAAAhALaDOJL+AAAA4QEAABMAAAAAAAAAAAAA&#10;AAAAAAAAAFtDb250ZW50X1R5cGVzXS54bWxQSwECLQAUAAYACAAAACEAOP0h/9YAAACUAQAACwAA&#10;AAAAAAAAAAAAAAAvAQAAX3JlbHMvLnJlbHNQSwECLQAUAAYACAAAACEALcCeewACAADTAwAADgAA&#10;AAAAAAAAAAAAAAAuAgAAZHJzL2Uyb0RvYy54bWxQSwECLQAUAAYACAAAACEAK7Mb4OMAAAALAQAA&#10;DwAAAAAAAAAAAAAAAABaBAAAZHJzL2Rvd25yZXYueG1sUEsFBgAAAAAEAAQA8wAAAGoFA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13536" behindDoc="0" locked="0" layoutInCell="1" allowOverlap="1">
                <wp:simplePos x="0" y="0"/>
                <wp:positionH relativeFrom="column">
                  <wp:posOffset>4933315</wp:posOffset>
                </wp:positionH>
                <wp:positionV relativeFrom="paragraph">
                  <wp:posOffset>2458720</wp:posOffset>
                </wp:positionV>
                <wp:extent cx="537210" cy="621030"/>
                <wp:effectExtent l="19050" t="19050" r="15240" b="26670"/>
                <wp:wrapNone/>
                <wp:docPr id="236" name="Connecteur droit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210" cy="62103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436B56" id="Connecteur droit 236"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45pt,193.6pt" to="430.7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fB0gEAAIoDAAAOAAAAZHJzL2Uyb0RvYy54bWysU8tu2zAQvBfoPxC815Jt1A0EyznYcHsI&#10;WgNpP2BNkRIRvrBkLPnvu6RdJ2lvRXQgltzlcHdmtL6frGEniVF71/L5rOZMOuE77fqW//q5/3TH&#10;WUzgOjDeyZafZeT3m48f1mNo5MIP3nQSGYG42Iyh5UNKoamqKAZpIc58kI6SyqOFRFvsqw5hJHRr&#10;qkVdr6rRYxfQCxkjne4uSb4p+EpJkX4oFWVipuXUWyorlvWY12qzhqZHCIMW1zbgP7qwoB09eoPa&#10;QQL2jPofKKsF+uhVmglvK6+UFrLMQNPM67+meRwgyDILkRPDjab4frDi++mATHctXyxXnDmwJNLW&#10;O0fMyWdkHXqdWM4RU2OIDV3YugPmWcXkHsODF0+RctWbZN7EcCmbFFqmjA7fyCCFJBqbTUWD800D&#10;OSUm6PDz8stiTkoJSq0oWhaNKmgyTH41YExfpbcsBy032mWKoIHTQ0y5kZeSfOz8XhtTZDaOjS1f&#10;3s3rjA/kNmUgUWgDzR9dzxmYnmwsEhbI6I3u8vUMFLE/bg2yE5CV9vuavswJPfemLHe1gzhc6krq&#10;WmZchpHFlNdWX2jK0dF35wP+4ZIEL+hXc2ZHvd5T/PoX2vwGAAD//wMAUEsDBBQABgAIAAAAIQAg&#10;I74A4gAAAAsBAAAPAAAAZHJzL2Rvd25yZXYueG1sTI9BT4NAEIXvJv6HzZh4s0upBYoMjdGYePDS&#10;VhOPWxhZLDuL7NJSf73rSY+T9+W9b4r1ZDpxpMG1lhHmswgEcWXrlhuE193TTQbCecW16iwTwpkc&#10;rMvLi0LltT3xho5b34hQwi5XCNr7PpfSVZqMcjPbE4fsww5G+XAOjawHdQrlppNxFCXSqJbDglY9&#10;PWiqDtvRILy9a/qKV48v+rD7Xnz651GepxHx+mq6vwPhafJ/MPzqB3Uog9Pejlw70SGkabIKKMIi&#10;S2MQgciS+RLEHuE2W0Ygy0L+/6H8AQAA//8DAFBLAQItABQABgAIAAAAIQC2gziS/gAAAOEBAAAT&#10;AAAAAAAAAAAAAAAAAAAAAABbQ29udGVudF9UeXBlc10ueG1sUEsBAi0AFAAGAAgAAAAhADj9If/W&#10;AAAAlAEAAAsAAAAAAAAAAAAAAAAALwEAAF9yZWxzLy5yZWxzUEsBAi0AFAAGAAgAAAAhABV458HS&#10;AQAAigMAAA4AAAAAAAAAAAAAAAAALgIAAGRycy9lMm9Eb2MueG1sUEsBAi0AFAAGAAgAAAAhACAj&#10;vgDiAAAACwEAAA8AAAAAAAAAAAAAAAAALAQAAGRycy9kb3ducmV2LnhtbFBLBQYAAAAABAAEAPMA&#10;AAA7BQAAAAA=&#10;" strokecolor="red" strokeweight="3pt">
                <o:lock v:ext="edit" shapetype="f"/>
              </v:line>
            </w:pict>
          </mc:Fallback>
        </mc:AlternateContent>
      </w:r>
      <w:r>
        <w:rPr>
          <w:noProof/>
          <w:lang w:eastAsia="fr-FR"/>
        </w:rPr>
        <mc:AlternateContent>
          <mc:Choice Requires="wps">
            <w:drawing>
              <wp:anchor distT="0" distB="0" distL="114300" distR="114300" simplePos="0" relativeHeight="251782144" behindDoc="0" locked="0" layoutInCell="1" allowOverlap="1">
                <wp:simplePos x="0" y="0"/>
                <wp:positionH relativeFrom="column">
                  <wp:posOffset>5470525</wp:posOffset>
                </wp:positionH>
                <wp:positionV relativeFrom="paragraph">
                  <wp:posOffset>2028190</wp:posOffset>
                </wp:positionV>
                <wp:extent cx="88900" cy="430530"/>
                <wp:effectExtent l="19050" t="19050" r="25400" b="26670"/>
                <wp:wrapNone/>
                <wp:docPr id="34" name="Connecteur droit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0" cy="43053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731757" id="Connecteur droit 34"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75pt,159.7pt" to="437.75pt,1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Ld10QEAAIcDAAAOAAAAZHJzL2Uyb0RvYy54bWysU8tu2zAQvBfoPxC815LjtHAFyznYcHsI&#10;WgNJP4CmSIkoX9hlLPnvu6RdJ2lvQXQgSO5qdmdmubqbnGVHBWiCb/l8VnOmvAyd8X3Lfz3uPi05&#10;wyR8J2zwquUnhfxu/fHDaoyNuglDsJ0CRiAemzG2fEgpNlWFclBO4CxE5SmoAziR6Ah91YEYCd3Z&#10;6qauv1RjgC5CkAqRbrfnIF8XfK2VTD+1RpWYbTn1lsoKZT3ktVqvRNODiIORlzbEG7pwwngqeoXa&#10;iiTYE5j/oJyREDDoNJPBVUFrI1XhQGzm9T9sHgYRVeFC4mC8yoTvByt/HPfATNfyxS1nXjjyaBO8&#10;J+HUE7AOgkmMQqTTGLGh9I3fQ2YqJ/8Q74P8jRSrXgXzAeM5bdLgmLYmfqfxKBIRaTYVB05XB9SU&#10;mKTL5fJrTTZJitwu6s+LYlAlmoySi0bA9E0Fx/Km5db4rI9oxPEeU+7jOSVf+7Az1haPrWcjkVzO&#10;C76gUdNWJCrlIpFH33MmbE8zLBMUSAzWdPn3DITQHzYW2FHQHO12NX1ZEir3Ki13tRU4nPNK6JJm&#10;fYZRZSIvrT6rlHeH0J328FdKcrugXyYzj9PLM+1fvp/1HwAAAP//AwBQSwMEFAAGAAgAAAAhACr6&#10;6VDiAAAACwEAAA8AAABkcnMvZG93bnJldi54bWxMj8FOwzAMhu9IvENkJG4sbce2rjSdEAiJA5dt&#10;TNoxa01T1jilSbeOp8ec4Ojfn35/zlejbcUJe984UhBPIhBIpasaqhW8b1/uUhA+aKp06wgVXNDD&#10;qri+ynVWuTOt8bQJteAS8plWYELoMil9adBqP3EdEu8+XG914LGvZdXrM5fbViZRNJdWN8QXjO7w&#10;yWB53AxWwW5v8CtZPr+Z4/Z7+hleB3kZB6Vub8bHBxABx/AHw68+q0PBTgc3UOVFqyCdxzNGFUzj&#10;5T0IJtLFjJMDJ+kiAVnk8v8PxQ8AAAD//wMAUEsBAi0AFAAGAAgAAAAhALaDOJL+AAAA4QEAABMA&#10;AAAAAAAAAAAAAAAAAAAAAFtDb250ZW50X1R5cGVzXS54bWxQSwECLQAUAAYACAAAACEAOP0h/9YA&#10;AACUAQAACwAAAAAAAAAAAAAAAAAvAQAAX3JlbHMvLnJlbHNQSwECLQAUAAYACAAAACEA+Ji3ddEB&#10;AACHAwAADgAAAAAAAAAAAAAAAAAuAgAAZHJzL2Uyb0RvYy54bWxQSwECLQAUAAYACAAAACEAKvrp&#10;UOIAAAALAQAADwAAAAAAAAAAAAAAAAArBAAAZHJzL2Rvd25yZXYueG1sUEsFBgAAAAAEAAQA8wAA&#10;ADoFAAAAAA==&#10;" strokecolor="red" strokeweight="3pt">
                <o:lock v:ext="edit" shapetype="f"/>
              </v:line>
            </w:pict>
          </mc:Fallback>
        </mc:AlternateContent>
      </w:r>
      <w:r>
        <w:rPr>
          <w:noProof/>
          <w:lang w:eastAsia="fr-FR"/>
        </w:rPr>
        <mc:AlternateContent>
          <mc:Choice Requires="wps">
            <w:drawing>
              <wp:anchor distT="0" distB="0" distL="114299" distR="114299" simplePos="0" relativeHeight="251783168" behindDoc="0" locked="0" layoutInCell="1" allowOverlap="1">
                <wp:simplePos x="0" y="0"/>
                <wp:positionH relativeFrom="column">
                  <wp:posOffset>4933314</wp:posOffset>
                </wp:positionH>
                <wp:positionV relativeFrom="paragraph">
                  <wp:posOffset>3083560</wp:posOffset>
                </wp:positionV>
                <wp:extent cx="0" cy="586740"/>
                <wp:effectExtent l="19050" t="0" r="19050" b="2286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8674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3D0A5E" id="Connecteur droit 43" o:spid="_x0000_s1026" style="position:absolute;flip:x;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8.45pt,242.8pt" to="388.4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DhzgEAAIMDAAAOAAAAZHJzL2Uyb0RvYy54bWysU8Fu2zAMvQ/YPwi6L3barguMOD0kyHYo&#10;tgDdPoCRJVuYLAmkGid/P0rJ0na7DctBoEjmie/xeflwHJ04aCQbfCvns1oK7VXorO9b+eP79sNC&#10;CkrgO3DB61aeNMmH1ft3yyk2+iYMwXUaBYN4aqbYyiGl2FQVqUGPQLMQteeiCThC4iv2VYcwMfro&#10;qpu6vq+mgF3EoDQRZzfnolwVfGO0St+MIZ2EayXPlsqJ5dzns1otoekR4mDVZQz4hylGsJ4fvUJt&#10;IIF4RvsX1GgVBgomzVQYq2CMVbpwYDbz+g82TwNEXbiwOBSvMtH/g1VfDzsUtmvl3a0UHkbe0Tp4&#10;z8LpZxQdBpsEl1inKVLD7Wu/w8xUHf1TfAzqJ3GtelPMF4rntqPBURhn4xe2R5GISYtj2cDpugF9&#10;TEKdk4qzHxf3n+7KcipoMkJ+MCKlzzqMIgetdNZnbaCBwyOlPMNLS077sLXOlf06L6ZW3i7mNVtA&#10;AdvMOEgcjpGJk++lANezf1XCAknB2S7/PQMR9vu1Q3EA9tB2W/Mvy8HPvWnLU22AhnNfKV3anM8w&#10;urjxMuqLQjnah+60w98y8qYL+sWV2Uqv7xy//nZWvwAAAP//AwBQSwMEFAAGAAgAAAAhAJi8KiPg&#10;AAAACwEAAA8AAABkcnMvZG93bnJldi54bWxMj8FOwzAMhu9IvENkJG4sZbC2K3UnBELiwIUNJI5Z&#10;Y5qyxilNunU8PUEc4Gj70+/vL1eT7cSeBt86RricJSCIa6dbbhBeNg8XOQgfFGvVOSaEI3lYVacn&#10;pSq0O/Az7dehETGEfaEQTAh9IaWvDVnlZ64njrd3N1gV4jg0Ug/qEMNtJ+dJkkqrWo4fjOrpzlC9&#10;W48W4fXN0Od8ef9kdpuvq4/wOMrjNCKen023NyACTeEPhh/9qA5VdNq6kbUXHUKWpcuIIlznixRE&#10;JH43W4RFlicgq1L+71B9AwAA//8DAFBLAQItABQABgAIAAAAIQC2gziS/gAAAOEBAAATAAAAAAAA&#10;AAAAAAAAAAAAAABbQ29udGVudF9UeXBlc10ueG1sUEsBAi0AFAAGAAgAAAAhADj9If/WAAAAlAEA&#10;AAsAAAAAAAAAAAAAAAAALwEAAF9yZWxzLy5yZWxzUEsBAi0AFAAGAAgAAAAhAMlyIOHOAQAAgwMA&#10;AA4AAAAAAAAAAAAAAAAALgIAAGRycy9lMm9Eb2MueG1sUEsBAi0AFAAGAAgAAAAhAJi8KiPgAAAA&#10;CwEAAA8AAAAAAAAAAAAAAAAAKAQAAGRycy9kb3ducmV2LnhtbFBLBQYAAAAABAAEAPMAAAA1BQAA&#10;AAA=&#10;" strokecolor="red" strokeweight="3pt">
                <o:lock v:ext="edit" shapetype="f"/>
              </v:line>
            </w:pict>
          </mc:Fallback>
        </mc:AlternateContent>
      </w:r>
      <w:r>
        <w:rPr>
          <w:noProof/>
          <w:lang w:eastAsia="fr-FR"/>
        </w:rPr>
        <mc:AlternateContent>
          <mc:Choice Requires="wps">
            <w:drawing>
              <wp:anchor distT="0" distB="0" distL="114300" distR="114300" simplePos="0" relativeHeight="251701248" behindDoc="0" locked="0" layoutInCell="1" allowOverlap="1">
                <wp:simplePos x="0" y="0"/>
                <wp:positionH relativeFrom="column">
                  <wp:posOffset>4384675</wp:posOffset>
                </wp:positionH>
                <wp:positionV relativeFrom="paragraph">
                  <wp:posOffset>1845310</wp:posOffset>
                </wp:positionV>
                <wp:extent cx="967740" cy="15240"/>
                <wp:effectExtent l="19050" t="19050" r="3810" b="2286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67740" cy="1524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2B4A0E" id="Connecteur droit 78"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25pt,145.3pt" to="421.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Zf1QEAAJEDAAAOAAAAZHJzL2Uyb0RvYy54bWysU02P0zAQvSPxHyzfadIC2yVquodWhcMK&#10;Ku3CferYiYW/5PE27b9n7Ga7LNwQOVjz8fw882ayujtZw44yovau5fNZzZl0wnfa9S3//rh7d8sZ&#10;JnAdGO9ky88S+d367ZvVGBq58IM3nYyMSBw2Y2j5kFJoqgrFIC3gzAfpKKl8tJDIjX3VRRiJ3Zpq&#10;Udc31ehjF6IXEpGi20uSrwu/UlKkb0qhTMy0nGpL5YzlPOSzWq+g6SOEQYupDPiHKixoR49eqbaQ&#10;gD1F/ReV1SJ69CrNhLeVV0oLWXqgbub1H908DBBk6YXEwXCVCf8frfh63Eemu5YvaVIOLM1o450j&#10;4eRTZF30OjFKkU5jwIbgG7ePuVNxcg/h3oufSLnqVTI7GC6wk4qWKaPDF1oPXqwf2coU1D47lVmc&#10;r7OQp8QEBT/dLJcfaGKCUvOPCzLzM9Bkvnw3REyfpbcsGy032mWloIHjPaYL9BmSw87vtDEUh8Y4&#10;Nrb8/e28zvRAS6cMJDJtIBnQ9ZyB6WmbRYqFEr3RXb6eb2PsDxsT2RFoo3a7mr6pslew/PYWcLjg&#10;SmqCGZdpZNnNqdQXvbJ18N15H59FpbmXvqcdzYv1u1+kf/mT1r8AAAD//wMAUEsDBBQABgAIAAAA&#10;IQC3mF9T4QAAAAsBAAAPAAAAZHJzL2Rvd25yZXYueG1sTI/BTsMwDIbvSLxDZCRuLKFs1VqaTmgC&#10;CWlIjLHLblli2mqNEzXZ1r092QmOtj/9/v5qMdqenXAInSMJjxMBDEk701EjYfv99jAHFqIio3pH&#10;KOGCARb17U2lSuPO9IWnTWxYCqFQKgltjL7kPOgWrQoT55HS7ccNVsU0Dg03gzqncNvzTIicW9VR&#10;+tAqj8sW9WFztBJWzWz9uvPLj8vB6PcVTblf608p7+/Gl2dgEcf4B8NVP6lDnZz27kgmsF5CXohZ&#10;QiVkhciBJWI+zQpg++vmSQCvK/6/Q/0LAAD//wMAUEsBAi0AFAAGAAgAAAAhALaDOJL+AAAA4QEA&#10;ABMAAAAAAAAAAAAAAAAAAAAAAFtDb250ZW50X1R5cGVzXS54bWxQSwECLQAUAAYACAAAACEAOP0h&#10;/9YAAACUAQAACwAAAAAAAAAAAAAAAAAvAQAAX3JlbHMvLnJlbHNQSwECLQAUAAYACAAAACEAsWjm&#10;X9UBAACRAwAADgAAAAAAAAAAAAAAAAAuAgAAZHJzL2Uyb0RvYy54bWxQSwECLQAUAAYACAAAACEA&#10;t5hfU+EAAAALAQAADwAAAAAAAAAAAAAAAAAvBAAAZHJzL2Rvd25yZXYueG1sUEsFBgAAAAAEAAQA&#10;8wAAAD0FAAAAAA==&#10;" strokecolor="red" strokeweight="3pt">
                <o:lock v:ext="edit" shapetype="f"/>
              </v:line>
            </w:pict>
          </mc:Fallback>
        </mc:AlternateContent>
      </w:r>
      <w:r>
        <w:rPr>
          <w:noProof/>
          <w:lang w:eastAsia="fr-FR"/>
        </w:rPr>
        <mc:AlternateContent>
          <mc:Choice Requires="wps">
            <w:drawing>
              <wp:anchor distT="0" distB="0" distL="114300" distR="114300" simplePos="0" relativeHeight="251780096" behindDoc="0" locked="0" layoutInCell="1" allowOverlap="1">
                <wp:simplePos x="0" y="0"/>
                <wp:positionH relativeFrom="column">
                  <wp:posOffset>3782695</wp:posOffset>
                </wp:positionH>
                <wp:positionV relativeFrom="paragraph">
                  <wp:posOffset>2054860</wp:posOffset>
                </wp:positionV>
                <wp:extent cx="624840" cy="795655"/>
                <wp:effectExtent l="19050" t="19050" r="22860" b="23495"/>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 cy="795655"/>
                        </a:xfrm>
                        <a:prstGeom prst="line">
                          <a:avLst/>
                        </a:prstGeom>
                        <a:noFill/>
                        <a:ln w="38100" cap="flat" cmpd="sng" algn="ctr">
                          <a:solidFill>
                            <a:srgbClr val="00B0F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C974CED" id="Connecteur droit 12"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85pt,161.8pt" to="347.05pt,2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czgEAAIADAAAOAAAAZHJzL2Uyb0RvYy54bWysU8lu2zAQvRfoPxC815Ld2HUEywFqw70E&#10;rYG0HzCmKIkoN3AYS/77DuklSXsrciE4C9/MezNcPYxGs6MMqJyt+XRSciatcI2yXc1//dx9WnKG&#10;EWwD2llZ85NE/rD++GE1+ErOXO90IwMjEIvV4Gvex+irokDRSwM4cV5aCrYuGIhkhq5oAgyEbnQx&#10;K8tFMbjQ+OCERCTv9hzk64zftlLEH22LMjJdc+ot5jPk85DOYr2CqgvgeyUubcB/dGFAWSp6g9pC&#10;BPYc1D9QRong0LVxIpwpXNsqITMHYjMt/2Lz1IOXmQuJg/4mE74frPh+3AemGprdjDMLhma0cdaS&#10;cPI5sCY4FRmFSKfBY0XpG7sPiakY7ZN/dOI3Uqx4E0wG+nPa2AaT0okqG7Pup5vucoxMkHMxu1ve&#10;0XQEhb7czxfzeapXQHV97APGb9IZli4118omWaCC4yPGc+o1Jbmt2ymtyQ+Vtmyo+efltEz4QBvW&#10;aoh0NZ44o+04A93R6ooYMiQ6rZr0PL3G0B02OrAjpPUpv5a7vDHU2Zu0VHsL2J/z8ITJuFDQNgHJ&#10;vIqXZl/kSbeDa077cNWQxpyZX1Yy7dFrOyv98nHWfwAAAP//AwBQSwMEFAAGAAgAAAAhAMtU8+zh&#10;AAAACwEAAA8AAABkcnMvZG93bnJldi54bWxMj0FOwzAQRfdI3MEaJHbUSZOGJmRSAVKR6AoCB3Bt&#10;k4Ta4xC7bbg9ZgXL0X/6/029ma1hJz35wRFCukiAaZJODdQhvL9tb9bAfBCkhHGkEb61h01zeVGL&#10;SrkzvepTGzoWS8hXAqEPYaw497LXVviFGzXF7MNNVoR4Th1XkzjHcmv4MkkKbsVAcaEXo37stTy0&#10;R4vwmWXZQ7o7fIV22720T8+ScyMRr6/m+ztgQc/hD4Zf/agOTXTauyMpzwzCqlzdRhQhW2YFsEgU&#10;ZZ4C2yPk+boE3tT8/w/NDwAAAP//AwBQSwECLQAUAAYACAAAACEAtoM4kv4AAADhAQAAEwAAAAAA&#10;AAAAAAAAAAAAAAAAW0NvbnRlbnRfVHlwZXNdLnhtbFBLAQItABQABgAIAAAAIQA4/SH/1gAAAJQB&#10;AAALAAAAAAAAAAAAAAAAAC8BAABfcmVscy8ucmVsc1BLAQItABQABgAIAAAAIQAO/sXczgEAAIAD&#10;AAAOAAAAAAAAAAAAAAAAAC4CAABkcnMvZTJvRG9jLnhtbFBLAQItABQABgAIAAAAIQDLVPPs4QAA&#10;AAsBAAAPAAAAAAAAAAAAAAAAACgEAABkcnMvZG93bnJldi54bWxQSwUGAAAAAAQABADzAAAANgUA&#10;AAAA&#10;" strokecolor="#00b0f0" strokeweight="3pt">
                <v:stroke dashstyle="3 1"/>
                <o:lock v:ext="edit" shapetype="f"/>
              </v:line>
            </w:pict>
          </mc:Fallback>
        </mc:AlternateContent>
      </w:r>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3843655</wp:posOffset>
                </wp:positionH>
                <wp:positionV relativeFrom="paragraph">
                  <wp:posOffset>1959610</wp:posOffset>
                </wp:positionV>
                <wp:extent cx="643255" cy="807720"/>
                <wp:effectExtent l="19050" t="19050" r="23495" b="30480"/>
                <wp:wrapNone/>
                <wp:docPr id="177" name="Connecteur droit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255" cy="807720"/>
                        </a:xfrm>
                        <a:prstGeom prst="line">
                          <a:avLst/>
                        </a:prstGeom>
                        <a:noFill/>
                        <a:ln w="38100" cap="flat" cmpd="sng" algn="ctr">
                          <a:solidFill>
                            <a:srgbClr val="00B0F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DC7AD59" id="Connecteur droit 17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65pt,154.3pt" to="353.3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3tzwEAAIIDAAAOAAAAZHJzL2Uyb0RvYy54bWysU8tuGzEMvBfoPwi617t2mthYeB2gNtxL&#10;0BpI+wG0VtoVqhdExWv/fSn5kaS9Fb0IpEiOOENq+Xi0hh1kRO1dy6eTmjPphO+061v+88f204Iz&#10;TOA6MN7Jlp8k8sfVxw/LMTRy5gdvOhkZgThsxtDyIaXQVBWKQVrAiQ/SUVD5aCGRG/uqizASujXV&#10;rK4fqtHHLkQvJCLdbs5Bvir4SkmRviuFMjHTcuotlTOWc5/ParWEpo8QBi0ubcA/dGFBO3r0BrWB&#10;BOwl6r+grBbRo1dpIrytvFJayMKB2EzrP9g8DxBk4ULiYLjJhP8PVnw77CLTHc1uPufMgaUhrb1z&#10;pJx8iayLXieWY6TUGLChgrXbxcxVHN1zePLiF1KsehfMDoZz2lFFm9OJLDsW5U835eUxMUGXD5/v&#10;Zvf3nAkKLer5fFYmU0FzLQ4R01fpLctGy412WRho4PCEKT8PzTUlXzu/1caU4RrHxpbfLaY1zV8A&#10;7ZgykMi0gVij6zkD09PyihQLJHqju1yegTD2+7WJ7AB5geov9fba2bu0/PYGcDjn4QmzkyWjvozL&#10;QLIs46XZV3mytffdaRevGtKgS9llKfMmvfXJfvt1Vr8BAAD//wMAUEsDBBQABgAIAAAAIQACfkou&#10;3wAAAAsBAAAPAAAAZHJzL2Rvd25yZXYueG1sTI9BTsMwEEX3SNzBGiR21C6mIQpxKkAqEqxK4ACu&#10;PSSh9jjEbhtuj1nBbkbz9Of9ej17x444xSGQguVCAEMywQ7UKXh/21yVwGLSZLULhAq+McK6OT+r&#10;dWXDiV7x2KaO5RCKlVbQpzRWnEfTo9dxEUakfPsIk9cpr1PH7aRPOdw7fi1Ewb0eKH/o9YiPPZp9&#10;e/AKPqWUD8uX/VdqN922fXo2nDuj1OXFfH8HLOGc/mD41c/q0GSnXTiQjcwpKMRKZlSBFGUBLBO3&#10;osjDTsGNXJXAm5r/79D8AAAA//8DAFBLAQItABQABgAIAAAAIQC2gziS/gAAAOEBAAATAAAAAAAA&#10;AAAAAAAAAAAAAABbQ29udGVudF9UeXBlc10ueG1sUEsBAi0AFAAGAAgAAAAhADj9If/WAAAAlAEA&#10;AAsAAAAAAAAAAAAAAAAALwEAAF9yZWxzLy5yZWxzUEsBAi0AFAAGAAgAAAAhAAdLje3PAQAAggMA&#10;AA4AAAAAAAAAAAAAAAAALgIAAGRycy9lMm9Eb2MueG1sUEsBAi0AFAAGAAgAAAAhAAJ+Si7fAAAA&#10;CwEAAA8AAAAAAAAAAAAAAAAAKQQAAGRycy9kb3ducmV2LnhtbFBLBQYAAAAABAAEAPMAAAA1BQAA&#10;AAA=&#10;" strokecolor="#00b0f0" strokeweight="3pt">
                <v:stroke dashstyle="3 1"/>
                <o:lock v:ext="edit" shapetype="f"/>
              </v:line>
            </w:pict>
          </mc:Fallback>
        </mc:AlternateContent>
      </w:r>
      <w:r>
        <w:rPr>
          <w:noProof/>
          <w:lang w:eastAsia="fr-FR"/>
        </w:rPr>
        <mc:AlternateContent>
          <mc:Choice Requires="wps">
            <w:drawing>
              <wp:anchor distT="0" distB="0" distL="114300" distR="114300" simplePos="0" relativeHeight="251747328" behindDoc="0" locked="0" layoutInCell="1" allowOverlap="1">
                <wp:simplePos x="0" y="0"/>
                <wp:positionH relativeFrom="column">
                  <wp:posOffset>4594225</wp:posOffset>
                </wp:positionH>
                <wp:positionV relativeFrom="paragraph">
                  <wp:posOffset>1959610</wp:posOffset>
                </wp:positionV>
                <wp:extent cx="786765" cy="807720"/>
                <wp:effectExtent l="19050" t="19050" r="32385" b="3048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6765" cy="807720"/>
                        </a:xfrm>
                        <a:prstGeom prst="line">
                          <a:avLst/>
                        </a:prstGeom>
                        <a:noFill/>
                        <a:ln w="38100" cap="flat" cmpd="sng" algn="ctr">
                          <a:solidFill>
                            <a:srgbClr val="00B0F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9C8349D" id="Connecteur droit 27"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75pt,154.3pt" to="423.7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9731AEAAIoDAAAOAAAAZHJzL2Uyb0RvYy54bWysU02P2jAQvVfqf7B8LwlUBRQRViqIXlYt&#10;0ra9D46dWPWXPF4C/75jw7Jft6oXa8YzeX7z5mV1d7KGHWVE7V3Lp5OaM+mE77TrW/7r5+7TkjNM&#10;4Dow3smWnyXyu/XHD6sxNHLmB286GRmBOGzG0PIhpdBUFYpBWsCJD9JRUfloIVEa+6qLMBK6NdWs&#10;rufV6GMXohcSkW63lyJfF3ylpEg/lEKZmGk5cUvljOU85LNar6DpI4RBiysN+AcWFrSjR29QW0jA&#10;HqN+B2W1iB69ShPhbeWV0kKWGWiaaf1mmocBgiyzkDgYbjLh/4MV34/7yHTX8tmCMweWdrTxzpFw&#10;8jGyLnqdGJVIpzFgQ+0bt495UnFyD+Heiz9ItepVMScYLm0nFS1TRoffZI8iEQ3NTmUD59sG5Ckx&#10;QZeL5Xwx/8KZoNKyXixmZUMVNBkmvxoipm/SW5aDlhvtskDQwPEeUyby3JKvnd9pY8qSjWNjyz8v&#10;pzX5QAB5TRlIFNpA06PrOQPTk4lFigUSvdFd/jwDYewPGxPZEbKR6q/17onZq7bMags4XPrwjDnJ&#10;4hEv4zKQLKa8kn0WKkcH35338UlNWnj57GrO7KiXOcUvf6H1XwAAAP//AwBQSwMEFAAGAAgAAAAh&#10;ANOSRc/jAAAACwEAAA8AAABkcnMvZG93bnJldi54bWxMj11LwzAUhu8F/0M4gncude22UHs6RBF1&#10;CLIPEO/S5tiUNUlpsrX+e+OVXh7eh/d9TrGeTMfONPjWWYTbWQKMbO1UaxuEw/7pRgDzQVolO2cJ&#10;4Zs8rMvLi0Lmyo12S+ddaFgssT6XCDqEPufc15qM9DPXk43ZlxuMDPEcGq4GOcZy0/F5kiy5ka2N&#10;C1r29KCpPu5OBuGzen8xb0edfnTiedyOm148Nq+I11fT/R2wQFP4g+FXP6pDGZ0qd7LKsw5hNU8X&#10;EUVIE7EEFgmRrTJgFUKWLgTwsuD/fyh/AAAA//8DAFBLAQItABQABgAIAAAAIQC2gziS/gAAAOEB&#10;AAATAAAAAAAAAAAAAAAAAAAAAABbQ29udGVudF9UeXBlc10ueG1sUEsBAi0AFAAGAAgAAAAhADj9&#10;If/WAAAAlAEAAAsAAAAAAAAAAAAAAAAALwEAAF9yZWxzLy5yZWxzUEsBAi0AFAAGAAgAAAAhAHpb&#10;3vfUAQAAigMAAA4AAAAAAAAAAAAAAAAALgIAAGRycy9lMm9Eb2MueG1sUEsBAi0AFAAGAAgAAAAh&#10;ANOSRc/jAAAACwEAAA8AAAAAAAAAAAAAAAAALgQAAGRycy9kb3ducmV2LnhtbFBLBQYAAAAABAAE&#10;APMAAAA+BQAAAAA=&#10;" strokecolor="#00b0f0" strokeweight="3pt">
                <v:stroke dashstyle="3 1"/>
                <o:lock v:ext="edit" shapetype="f"/>
              </v:line>
            </w:pict>
          </mc:Fallback>
        </mc:AlternateContent>
      </w:r>
      <w:r>
        <w:rPr>
          <w:noProof/>
          <w:lang w:eastAsia="fr-FR"/>
        </w:rPr>
        <mc:AlternateContent>
          <mc:Choice Requires="wps">
            <w:drawing>
              <wp:anchor distT="0" distB="0" distL="114300" distR="114300" simplePos="0" relativeHeight="251779072" behindDoc="0" locked="0" layoutInCell="1" allowOverlap="1">
                <wp:simplePos x="0" y="0"/>
                <wp:positionH relativeFrom="column">
                  <wp:posOffset>4681855</wp:posOffset>
                </wp:positionH>
                <wp:positionV relativeFrom="paragraph">
                  <wp:posOffset>2031365</wp:posOffset>
                </wp:positionV>
                <wp:extent cx="788670" cy="803275"/>
                <wp:effectExtent l="19050" t="19050" r="30480" b="15875"/>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8670" cy="803275"/>
                        </a:xfrm>
                        <a:prstGeom prst="line">
                          <a:avLst/>
                        </a:prstGeom>
                        <a:noFill/>
                        <a:ln w="38100" cap="flat" cmpd="sng" algn="ctr">
                          <a:solidFill>
                            <a:srgbClr val="00B0F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E233CE9" id="Connecteur droit 8"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9.95pt" to="430.75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7I1AEAAIgDAAAOAAAAZHJzL2Uyb0RvYy54bWysU01v2zAMvQ/YfxB0X+ykWGMYcQosQXYp&#10;tgDddmdkyRamL4hqnPz7UUqarttt2EWQSPqR7/F59XCyhh1lRO1dx+ezmjPphO+1Gzr+/dvuQ8MZ&#10;JnA9GO9kx88S+cP6/bvVFFq58KM3vYyMQBy2U+j4mFJoqwrFKC3gzAfpKKl8tJDoGYeqjzARujXV&#10;oq7vq8nHPkQvJCJFt5ckXxd8paRIX5VCmZjpOM2WyhnLechntV5BO0QIoxbXMeAfprCgHTW9QW0h&#10;AXuO+i8oq0X06FWaCW8rr5QWsnAgNvP6DzZPIwRZuJA4GG4y4f+DFV+O+8h033FalANLK9p450g3&#10;+RxZH71OrMkqTQFbKt64fcw8xck9hUcvfiLlqjfJ/MBwKTupaJkyOvwgcxSBiDI7Ff3PN/3lKTFB&#10;wWXT3C9pS4JSTX23WH7MnStoM0zuGiKmz9Jbli8dN9pleaCF4yOmS+lLSQ47v9PGUBxa49jU8btm&#10;Xmd8IKcpA4muNhB3dANnYAaysEixQKI3us+f568xDoeNiewI2Ub1p3pXnEOTvSnLvbeA46UOz5gf&#10;VwrGZSBZLHkd9lWofDv4/ryPL2rSugvzqzWzn35/F81ff6D1LwAAAP//AwBQSwMEFAAGAAgAAAAh&#10;AHoIorLjAAAACwEAAA8AAABkcnMvZG93bnJldi54bWxMj1tLxDAQhd8F/0MYwTc3ra3dbu10EUW8&#10;IMheQHxLm9iWTSalyW7rvzc+6eNwPs75plzPRrOTGl1vCSFeRMAUNVb21CLsd49XOTDnBUmhLSmE&#10;b+VgXZ2flaKQdqKNOm19y0IJuUIgdN4PBeeu6ZQRbmEHRSH7sqMRPpxjy+UoplBuNL+Ooowb0VNY&#10;6MSg7jvVHLZHg/BZvz+bt0OXfOj8adpMr0P+0L4gXl7Md7fAvJr9Hwy/+kEdquBU2yNJxzTCMlkm&#10;AUVI4tUKWCDyLL4BViOkaZYCr0r+/4fqBwAA//8DAFBLAQItABQABgAIAAAAIQC2gziS/gAAAOEB&#10;AAATAAAAAAAAAAAAAAAAAAAAAABbQ29udGVudF9UeXBlc10ueG1sUEsBAi0AFAAGAAgAAAAhADj9&#10;If/WAAAAlAEAAAsAAAAAAAAAAAAAAAAALwEAAF9yZWxzLy5yZWxzUEsBAi0AFAAGAAgAAAAhAL/2&#10;LsjUAQAAiAMAAA4AAAAAAAAAAAAAAAAALgIAAGRycy9lMm9Eb2MueG1sUEsBAi0AFAAGAAgAAAAh&#10;AHoIorLjAAAACwEAAA8AAAAAAAAAAAAAAAAALgQAAGRycy9kb3ducmV2LnhtbFBLBQYAAAAABAAE&#10;APMAAAA+BQAAAAA=&#10;" strokecolor="#00b0f0" strokeweight="3pt">
                <v:stroke dashstyle="3 1"/>
                <o:lock v:ext="edit" shapetype="f"/>
              </v:line>
            </w:pict>
          </mc:Fallback>
        </mc:AlternateContent>
      </w:r>
      <w:r>
        <w:rPr>
          <w:noProof/>
          <w:lang w:eastAsia="fr-FR"/>
        </w:rPr>
        <mc:AlternateContent>
          <mc:Choice Requires="wps">
            <w:drawing>
              <wp:anchor distT="0" distB="0" distL="114300" distR="114300" simplePos="0" relativeHeight="251741184" behindDoc="0" locked="0" layoutInCell="1" allowOverlap="1">
                <wp:simplePos x="0" y="0"/>
                <wp:positionH relativeFrom="column">
                  <wp:posOffset>4073525</wp:posOffset>
                </wp:positionH>
                <wp:positionV relativeFrom="paragraph">
                  <wp:posOffset>2928620</wp:posOffset>
                </wp:positionV>
                <wp:extent cx="327660" cy="345440"/>
                <wp:effectExtent l="19050" t="19050" r="15240" b="3556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7660" cy="345440"/>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0C49A8C" id="Connecteur droit 20"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75pt,230.6pt" to="346.55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UZ1AEAAIoDAAAOAAAAZHJzL2Uyb0RvYy54bWysU01v2zAMvQ/YfxB0X+ykaVYYcQo0QbdD&#10;sQVo9wMUWbKF6gukGif/fpSSpu12G3YRSJF+enx8Xt4enGV7BWiCb/l0UnOmvAyd8X3Lfz3df7nh&#10;DJPwnbDBq5YfFfLb1edPyzE2ahaGYDsFjEA8NmNs+ZBSbKoK5aCcwEmIylNRB3AiUQp91YEYCd3Z&#10;albXi2oM0EUIUiHS7eZU5KuCr7WS6afWqBKzLSduqZxQzl0+q9VSND2IOBh5piH+gYUTxtOjF6iN&#10;SIK9gPkLyhkJAYNOExlcFbQ2UpUZaJpp/cc0j4OIqsxC4mC8yIT/D1b+2G+Bma7lM5LHC0c7Wgfv&#10;STj1AqyDYBKjEuk0Rmyofe23kCeVB/8YH4J8RqpVH4o5wXhqO2hwTFsTv5M9ikQ0NDuUDRwvG1CH&#10;xCRdXs2+LhZERFLpan49n5eXK9FkmPxqBEzfVHAsBy23xmeBRCP2D5gykbeWfO3DvbG2LNl6NhLo&#10;zbTO+IK8pq1IFLpI06PvORO2JxPLBAUSgzVd/jwDIfS7tQW2F9lI9V19/crsQ1tmtRE4nPrwiDnJ&#10;4hEv6zOQKqY8k30TKke70B238KomLbx8djZndtT7nOL3v9DqNwAAAP//AwBQSwMEFAAGAAgAAAAh&#10;ALBS3FzfAAAACwEAAA8AAABkcnMvZG93bnJldi54bWxMj8FOhDAQQO8m/kMzJt7cUlwaRcrGGPXk&#10;xVU32VuhI+DSKaFdYP1660mPk3l586bYLLZnE46+c6RArBJgSLUzHTUK3t+erm6A+aDJ6N4RKjih&#10;h015flbo3LiZXnHahoZFCflcK2hDGHLOfd2i1X7lBqS4+3Sj1SGOY8PNqOcotz1Pk0RyqzuKF1o9&#10;4EOL9WF7tAooTXffL9PHnj/Pj1EUqtPhq1Lq8mK5vwMWcAl/MPzmx3QoY1PljmQ86xXItcgiqmAt&#10;RQosEvL2WgCrFGQik8DLgv//ofwBAAD//wMAUEsBAi0AFAAGAAgAAAAhALaDOJL+AAAA4QEAABMA&#10;AAAAAAAAAAAAAAAAAAAAAFtDb250ZW50X1R5cGVzXS54bWxQSwECLQAUAAYACAAAACEAOP0h/9YA&#10;AACUAQAACwAAAAAAAAAAAAAAAAAvAQAAX3JlbHMvLnJlbHNQSwECLQAUAAYACAAAACEA31HFGdQB&#10;AACKAwAADgAAAAAAAAAAAAAAAAAuAgAAZHJzL2Uyb0RvYy54bWxQSwECLQAUAAYACAAAACEAsFLc&#10;XN8AAAALAQAADwAAAAAAAAAAAAAAAAAuBAAAZHJzL2Rvd25yZXYueG1sUEsFBgAAAAAEAAQA8wAA&#10;ADoFAA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742208" behindDoc="0" locked="0" layoutInCell="1" allowOverlap="1">
                <wp:simplePos x="0" y="0"/>
                <wp:positionH relativeFrom="column">
                  <wp:posOffset>4192905</wp:posOffset>
                </wp:positionH>
                <wp:positionV relativeFrom="paragraph">
                  <wp:posOffset>2995295</wp:posOffset>
                </wp:positionV>
                <wp:extent cx="292735" cy="299085"/>
                <wp:effectExtent l="19050" t="19050" r="31115" b="24765"/>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2735" cy="299085"/>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94BBF55" id="Connecteur droit 21"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15pt,235.85pt" to="353.2pt,2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t2AEAAIoDAAAOAAAAZHJzL2Uyb0RvYy54bWysU01v2zAMvQ/YfxB0X+y4yJYYcQosQbdD&#10;sRXo9gMYWbKF6QuiGif/fpSSpu12G3YRJJJ+5Ht8Xt8erWEHGVF71/H5rOZMOuF77YaO//xx92HJ&#10;GSZwPRjvZMdPEvnt5v279RRa2fjRm15GRiAO2yl0fEwptFWFYpQWcOaDdJRUPlpI9IxD1UeYCN2a&#10;qqnrj9XkYx+iFxKRortzkm8KvlJSpO9KoUzMdJxmS+WM5dzns9qsoR0ihFGLyxjwD1NY0I6aXqF2&#10;kIA9Rf0XlNUievQqzYS3lVdKC1k4EJt5/QebxxGCLFxIHAxXmfD/wYpvh4fIdN/xZs6ZA0s72nrn&#10;SDj5FFkfvU6MUqTTFLCl8q17iJmpOLrHcO/FL6Rc9SaZHxjOZUcVLVNGh69kjyIRkWbHsoHTdQPy&#10;mJigYLNqPt0sOBOUalarernInStoM0zuGiKmL9Jbli8dN9plgaCFwz2mc+lzSQ47f6eNoTi0xrGp&#10;4zfLeU0+EEBeUwYSXW0g9ugGzsAMZGKRYoFEb3SfP89fYxz2WxPZAbKR6s/1oniHJntTlnvvAMdz&#10;HZ4wPy4UjMtAspjyMuyLUPm29/3pIT6rSQsvzC/mzI56/S6av/xCm98AAAD//wMAUEsDBBQABgAI&#10;AAAAIQAwIv4u4AAAAAsBAAAPAAAAZHJzL2Rvd25yZXYueG1sTI/BToQwEEDvJv5DMybe3BZcgSBl&#10;Y4x68uKqm+yt0Aq4dEpoF1i/3tmTHifz8uZNsVlszyYz+s6hhGglgBmsne6wkfDx/nyTAfNBoVa9&#10;QyPhZDxsysuLQuXazfhmpm1oGEnQ50pCG8KQc+7r1ljlV24wSLsvN1oVaBwbrkc1k9z2PBYi4VZ1&#10;SBdaNZjH1tSH7dFKwDje/bxOn3v+Mj+RKFSnw3cl5fXV8nAPLJgl/MFwzqd0KKmpckfUnvUSkkTc&#10;EiphnUYpMCJSkayBVRLuoiwDXhb8/w/lLwAAAP//AwBQSwECLQAUAAYACAAAACEAtoM4kv4AAADh&#10;AQAAEwAAAAAAAAAAAAAAAAAAAAAAW0NvbnRlbnRfVHlwZXNdLnhtbFBLAQItABQABgAIAAAAIQA4&#10;/SH/1gAAAJQBAAALAAAAAAAAAAAAAAAAAC8BAABfcmVscy8ucmVsc1BLAQItABQABgAIAAAAIQCs&#10;+znt2AEAAIoDAAAOAAAAAAAAAAAAAAAAAC4CAABkcnMvZTJvRG9jLnhtbFBLAQItABQABgAIAAAA&#10;IQAwIv4u4AAAAAsBAAAPAAAAAAAAAAAAAAAAADIEAABkcnMvZG93bnJldi54bWxQSwUGAAAAAAQA&#10;BADzAAAAPwUA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707392" behindDoc="0" locked="0" layoutInCell="1" allowOverlap="1">
                <wp:simplePos x="0" y="0"/>
                <wp:positionH relativeFrom="column">
                  <wp:posOffset>4521835</wp:posOffset>
                </wp:positionH>
                <wp:positionV relativeFrom="paragraph">
                  <wp:posOffset>3053715</wp:posOffset>
                </wp:positionV>
                <wp:extent cx="30480" cy="1070610"/>
                <wp:effectExtent l="19050" t="0" r="26670" b="15240"/>
                <wp:wrapNone/>
                <wp:docPr id="224" name="Connecteur droit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80" cy="1070610"/>
                        </a:xfrm>
                        <a:prstGeom prst="line">
                          <a:avLst/>
                        </a:prstGeom>
                        <a:noFill/>
                        <a:ln w="38100" cap="flat" cmpd="sng" algn="ctr">
                          <a:solidFill>
                            <a:srgbClr val="00B0F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A9618B6" id="Connecteur droit 224"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05pt,240.45pt" to="358.4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5w0wEAAIwDAAAOAAAAZHJzL2Uyb0RvYy54bWysU01v2zAMvQ/YfxB0X+xkRRcYcQosQXYp&#10;tgDddmdkyRamL4hq7Pz7UUqaft2GXQRSpB4fH6nV3WQNO8qI2ruWz2c1Z9IJ32nXt/zXz92nJWeY&#10;wHVgvJMtP0nkd+uPH1ZjaOTCD950MjICcdiMoeVDSqGpKhSDtIAzH6SjoPLRQiI39lUXYSR0a6pF&#10;Xd9Wo49diF5IRLrdnoN8XfCVkiL9UAplYqblxC2VM5bzkM9qvYKmjxAGLS404B9YWNCOil6htpCA&#10;PUb9DspqET16lWbC28orpYUsPVA38/pNNw8DBFl6IXEwXGXC/wcrvh/3kemu5YvFDWcOLA1p450j&#10;5eRjZF30OrEcI6XGgA092Lh9zL2KyT2Eey/+IMWqV8HsYDinTSpapowOv2lBikjUNpvKDE7XGcgp&#10;MUGXn+ubJQ1KUGRef6lv52VGFTQZJlcNEdM36S3LRsuNdlkiaOB4jykTeU7J187vtDFlzMaxkQos&#10;53UuALRtykAi0wbqH13PGZie1likWCDRG93l5xkIY3/YmMiOkFep/lrvnpi9SsustoDDOQ9PmJ0s&#10;HvEyLgPJspYXss9CZevgu9M+PqlJIy/PLuuZd+qlT/bLT7T+CwAA//8DAFBLAwQUAAYACAAAACEA&#10;CjehIOMAAAALAQAADwAAAGRycy9kb3ducmV2LnhtbEyPTUvEMBCG74L/IYzgzU27rt1ubbqIIn4g&#10;yH6AeEubsSmbTEqT3dZ/bzzpbYZ5eOd5y/VkDTvh4DtHAtJZAgypcaqjVsB+93iVA/NBkpLGEQr4&#10;Rg/r6vyslIVyI23wtA0tiyHkCylAh9AXnPtGo5V+5nqkePtyg5UhrkPL1SDHGG4NnydJxq3sKH7Q&#10;ssd7jc1he7QCPuv3Z/t20NcfJn8aN+Nrnz+0L0JcXkx3t8ACTuEPhl/9qA5VdKrdkZRnRsAynacR&#10;FbDIkxWwSCzTLA61gGyxugFelfx/h+oHAAD//wMAUEsBAi0AFAAGAAgAAAAhALaDOJL+AAAA4QEA&#10;ABMAAAAAAAAAAAAAAAAAAAAAAFtDb250ZW50X1R5cGVzXS54bWxQSwECLQAUAAYACAAAACEAOP0h&#10;/9YAAACUAQAACwAAAAAAAAAAAAAAAAAvAQAAX3JlbHMvLnJlbHNQSwECLQAUAAYACAAAACEA3TkO&#10;cNMBAACMAwAADgAAAAAAAAAAAAAAAAAuAgAAZHJzL2Uyb0RvYy54bWxQSwECLQAUAAYACAAAACEA&#10;CjehIOMAAAALAQAADwAAAAAAAAAAAAAAAAAtBAAAZHJzL2Rvd25yZXYueG1sUEsFBgAAAAAEAAQA&#10;8wAAAD0FAAAAAA==&#10;" strokecolor="#00b0f0" strokeweight="3pt">
                <v:stroke dashstyle="3 1"/>
                <o:lock v:ext="edit" shapetype="f"/>
              </v:line>
            </w:pict>
          </mc:Fallback>
        </mc:AlternateContent>
      </w:r>
      <w:r>
        <w:rPr>
          <w:noProof/>
          <w:lang w:eastAsia="fr-FR"/>
        </w:rPr>
        <mc:AlternateContent>
          <mc:Choice Requires="wps">
            <w:drawing>
              <wp:anchor distT="0" distB="0" distL="114300" distR="114300" simplePos="0" relativeHeight="251691008" behindDoc="0" locked="0" layoutInCell="1" allowOverlap="1">
                <wp:simplePos x="0" y="0"/>
                <wp:positionH relativeFrom="column">
                  <wp:posOffset>4408170</wp:posOffset>
                </wp:positionH>
                <wp:positionV relativeFrom="paragraph">
                  <wp:posOffset>2769870</wp:posOffset>
                </wp:positionV>
                <wp:extent cx="265430" cy="286385"/>
                <wp:effectExtent l="19050" t="19050" r="20320" b="18415"/>
                <wp:wrapNone/>
                <wp:docPr id="191" name="Ellips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5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03077" id="Ellipse 191" o:spid="_x0000_s1026" style="position:absolute;margin-left:347.1pt;margin-top:218.1pt;width:20.9pt;height:2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anaQIAANAEAAAOAAAAZHJzL2Uyb0RvYy54bWysVE1v2zAMvQ/YfxB0X+2kSZcadYqsXYcB&#10;QRugHXpmZCk2JouapMTJfn0p2enXdhp2EUjxmR9Pj7643Lea7aTzDZqSj05yzqQRWDVmU/IfDzef&#10;Zpz5AKYCjUaW/CA9v5x//HDR2UKOsUZdSccoifFFZ0teh2CLLPOili34E7TSUFChayGQ6zZZ5aCj&#10;7K3Oxnl+lnXoKutQSO/p9roP8nnKr5QU4U4pLwPTJafeQjpdOtfxzOYXUGwc2LoRQxvwD1200Bgq&#10;+pzqGgKwrWv+SNU2wqFHFU4Ethkq1QiZZqBpRvm7ae5rsDLNQuR4+0yT/39pxe1u5VhT0dudjzgz&#10;0NIjfdW6sV6yeEUEddYXhLu3KxdH9HaJ4qenQPYmEh0/YPbKtRFLA7J9YvvwzLbcBybocnw2nZzS&#10;mwgKjWdnp7NpLJZBcfzYOh++SWxZNEou+64SzbBb+tCjj6hYzuBNozXdQ6EN60p+OhvlsQSQtJSG&#10;QGZraVhvNpyB3pBmRXAppUfdVPHzNKPbrK+0YzuIusm/5NMkFWruDSzWvgZf9zh/8NEZptAmJpJJ&#10;g0OzLwxFa43Vgbh32IvSW3HTUL4l+LACRyqkxmmzwh0dSiNNg4PFWY3u99/uI57EQVHOOlI1Tfpr&#10;C05ypr8bks35aDKJa5CcyfTzmBz3OrJ+HTHb9gqJABIGdZfMiA/6aCqH7SMt4CJWpRAYQbV7Tgfn&#10;KvTbRiss5GKRYCR9C2Fp7q2IySNPkcmH/SM4O7x2IJnc4nEDoHj34j02fmlwsQ2omiSHF14HddLa&#10;JE0NKx738rWfUC8/ovkTAAAA//8DAFBLAwQUAAYACAAAACEAmZYtXOEAAAALAQAADwAAAGRycy9k&#10;b3ducmV2LnhtbEyPQU/DMAyF70j8h8hI3Fjadeq20nRCQ8CBE9vEdswa0xYap2rStfx7zAlutt/T&#10;8/fyzWRbccHeN44UxLMIBFLpTEOVgsP+6W4FwgdNRreOUME3etgU11e5zowb6Q0vu1AJDiGfaQV1&#10;CF0mpS9rtNrPXIfE2ofrrQ689pU0vR453LZyHkWptLoh/lDrDrc1ll+7wSoYH9/tPvnstq9DeVge&#10;y9NLfHompW5vpod7EAGn8GeGX3xGh4KZzm4g40WrIF0v5mxVsEhSHtixTFJud+bLKk5AFrn836H4&#10;AQAA//8DAFBLAQItABQABgAIAAAAIQC2gziS/gAAAOEBAAATAAAAAAAAAAAAAAAAAAAAAABbQ29u&#10;dGVudF9UeXBlc10ueG1sUEsBAi0AFAAGAAgAAAAhADj9If/WAAAAlAEAAAsAAAAAAAAAAAAAAAAA&#10;LwEAAF9yZWxzLy5yZWxzUEsBAi0AFAAGAAgAAAAhANF2VqdpAgAA0AQAAA4AAAAAAAAAAAAAAAAA&#10;LgIAAGRycy9lMm9Eb2MueG1sUEsBAi0AFAAGAAgAAAAhAJmWLVzhAAAACwEAAA8AAAAAAAAAAAAA&#10;AAAAwwQAAGRycy9kb3ducmV2LnhtbFBLBQYAAAAABAAEAPMAAADRBQAAAAA=&#10;" filled="f" strokecolor="#00b050" strokeweight="3pt">
                <v:stroke dashstyle="3 1"/>
                <v:path arrowok="t"/>
              </v:oval>
            </w:pict>
          </mc:Fallback>
        </mc:AlternateContent>
      </w:r>
      <w:r>
        <w:rPr>
          <w:noProof/>
          <w:lang w:eastAsia="fr-FR"/>
        </w:rPr>
        <mc:AlternateContent>
          <mc:Choice Requires="wps">
            <w:drawing>
              <wp:anchor distT="0" distB="0" distL="114300" distR="114300" simplePos="0" relativeHeight="251781120" behindDoc="0" locked="0" layoutInCell="1" allowOverlap="1">
                <wp:simplePos x="0" y="0"/>
                <wp:positionH relativeFrom="column">
                  <wp:posOffset>4184650</wp:posOffset>
                </wp:positionH>
                <wp:positionV relativeFrom="paragraph">
                  <wp:posOffset>92075</wp:posOffset>
                </wp:positionV>
                <wp:extent cx="208915" cy="130810"/>
                <wp:effectExtent l="0" t="0" r="76835" b="59690"/>
                <wp:wrapNone/>
                <wp:docPr id="238" name="Connecteur droit avec flèch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915" cy="13081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88EFB6" id="Connecteur droit avec flèche 238" o:spid="_x0000_s1026" type="#_x0000_t32" style="position:absolute;margin-left:329.5pt;margin-top:7.25pt;width:16.45pt;height:10.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Xq6+wEAAMoDAAAOAAAAZHJzL2Uyb0RvYy54bWysU0tu2zAQ3RfoHQjua0kOUjiC5Szsppug&#10;NZD0ABOKkohSJDHDWPaNeo9erEP606TdBdGCIDmcN/PmPS1v96MVO41kvGtkNSul0E751ri+kT8e&#10;7z4tpKAIrgXrnW7kQZO8XX38sJxCred+8LbVKBjEUT2FRg4xhrooSA16BJr5oB0HO48jRD5iX7QI&#10;E6OPtpiX5edi8tgG9EoT8e3mGJSrjN91WsXvXUc6CttI7i3mFfP6lNZitYS6RwiDUac24A1djGAc&#10;F71AbSCCeEbzH9RoFHryXZwpPxa+64zSmQOzqcp/2DwMEHTmwsOhcBkTvR+s+rbbojBtI+dXLJWD&#10;kUVae+d4cvoZRYveRAE7rURnf/9iWUR6yGObAtWcvXZbTMTV3j2Ee69+EseKV8F0oHB8tu9wTM+Z&#10;udhnGQ4XGfQ+CsWX83JxU11LoThUXZWLKstUQH1ODkjxq/ajSJtGUkQw/RBPbXusshSwu6eYmoH6&#10;nJAqO39nrM26WyemRt5cz1MxYPd1FiJvx8DzINdLAbZnW6uIGZG8NW3KTjh0oLVFsQN2Fhuy9dMj&#10;E5DCAkUOMKv8pVFxB69SUzsboOGYnENHI0Yw9otrRTwEliGiAddbfYKwLpXV2dQnZn8nm3ZPvj1s&#10;8Tx+NkyufDJ3cuTLM+9f/oKrPwAAAP//AwBQSwMEFAAGAAgAAAAhANlKJAjiAAAACQEAAA8AAABk&#10;cnMvZG93bnJldi54bWxMj0FPg0AUhO8m/ofNM/Fi7EIVIsjSGBM92NRq9aC3LfsKBPYtYbct/fc+&#10;T3qczGTmm2Ix2V4ccPStIwXxLAKBVDnTUq3g8+Pp+g6ED5qM7h2hghN6WJTnZ4XOjTvSOx42oRZc&#10;Qj7XCpoQhlxKXzVotZ+5AYm9nRutDizHWppRH7nc9nIeRam0uiVeaPSAjw1W3WZvFSxtd7VO56fo&#10;9eX7rV6uvtbP2O2UuryYHu5BBJzCXxh+8RkdSmbauj0ZL3oFaZLxl8DGbQKCA2kWZyC2Cm6SGGRZ&#10;yP8Pyh8AAAD//wMAUEsBAi0AFAAGAAgAAAAhALaDOJL+AAAA4QEAABMAAAAAAAAAAAAAAAAAAAAA&#10;AFtDb250ZW50X1R5cGVzXS54bWxQSwECLQAUAAYACAAAACEAOP0h/9YAAACUAQAACwAAAAAAAAAA&#10;AAAAAAAvAQAAX3JlbHMvLnJlbHNQSwECLQAUAAYACAAAACEAte16uvsBAADKAwAADgAAAAAAAAAA&#10;AAAAAAAuAgAAZHJzL2Uyb0RvYy54bWxQSwECLQAUAAYACAAAACEA2UokCOIAAAAJAQAADwAAAAAA&#10;AAAAAAAAAABVBAAAZHJzL2Rvd25yZXYueG1sUEsFBgAAAAAEAAQA8wAAAGQFA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70880" behindDoc="0" locked="0" layoutInCell="1" allowOverlap="1">
                <wp:simplePos x="0" y="0"/>
                <wp:positionH relativeFrom="column">
                  <wp:posOffset>205740</wp:posOffset>
                </wp:positionH>
                <wp:positionV relativeFrom="paragraph">
                  <wp:posOffset>3086735</wp:posOffset>
                </wp:positionV>
                <wp:extent cx="2085340" cy="2827655"/>
                <wp:effectExtent l="0" t="0" r="0" b="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340" cy="2827655"/>
                        </a:xfrm>
                        <a:prstGeom prst="rect">
                          <a:avLst/>
                        </a:prstGeom>
                        <a:solidFill>
                          <a:sysClr val="window" lastClr="FFFFFF"/>
                        </a:solidFill>
                        <a:ln w="6350">
                          <a:noFill/>
                        </a:ln>
                        <a:effectLst/>
                      </wps:spPr>
                      <wps:txbx>
                        <w:txbxContent>
                          <w:p w:rsidR="00A57D14" w:rsidRPr="00EB7B15" w:rsidRDefault="00A57D14" w:rsidP="00A57D14">
                            <w:pPr>
                              <w:jc w:val="center"/>
                              <w:rPr>
                                <w:sz w:val="18"/>
                                <w:szCs w:val="18"/>
                              </w:rPr>
                            </w:pPr>
                            <w:r w:rsidRPr="00B91043">
                              <w:rPr>
                                <w:noProof/>
                                <w:lang w:eastAsia="fr-FR"/>
                              </w:rPr>
                              <w:drawing>
                                <wp:inline distT="0" distB="0" distL="0" distR="0" wp14:anchorId="52125D14" wp14:editId="2589B0DE">
                                  <wp:extent cx="1856105" cy="2399481"/>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3898" cy="24095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5" o:spid="_x0000_s1038" type="#_x0000_t202" style="position:absolute;margin-left:16.2pt;margin-top:243.05pt;width:164.2pt;height:22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xZwIAAMEEAAAOAAAAZHJzL2Uyb0RvYy54bWysVF1P2zAUfZ+0/2D5faQNFLqIFHWgTpMq&#10;QIIJaW+u49Bojq9nu026X79jp4WO7WlaH1zb9/h+nHtuLq/6VrOtcr4hU/LxyYgzZSRVjXku+dfH&#10;xYcpZz4IUwlNRpV8pzy/mr1/d9nZQuW0Jl0px+DE+KKzJV+HYIss83KtWuFPyCoDY02uFQFH95xV&#10;TnTw3uosH43Os45cZR1J5T1ubwYjnyX/da1kuKtrrwLTJUduIa0urau4ZrNLUTw7YdeN3Kch/iGL&#10;VjQGQV9c3Ygg2MY1f7hqG+nIUx1OJLUZ1XUjVaoB1YxHb6p5WAurUi0gx9sXmvz/cytvt/eONVXJ&#10;TyecGdGiR9/QKVYpFlQfFMM9SOqsL4B9sECH/hP1aHYq2Nslye8ekOwIMzzwQEdS+tq18R/lMjxE&#10;H3Yv3CMGk7jMR9PJ6RlMErZ8ml+cT1Lg7PW5dT58VtSyuCm5Q3NTCmK79CEmIIoDJEbzpJtq0Wid&#10;Djt/rR3bCugA8qmo40wLH3BZ8kX6xTLh4rdn2rCu5Oenk1GKZCj6G3DaRL8qaWwfPxIw1Bx3oV/1&#10;idlxfmBwRdUOBDoadOitXDSoZYlE7oWD8FA/hincYak1ITTtd5ytyf38233EQw+wctZByCX3PzbC&#10;KdT3xUApH8dnkdaQDmeTixwHd2xZHVvMpr0mcDTG2FqZthEf9GFbO2qfMHPzGBUmYSRilzwcttdh&#10;GC/MrFTzeQJB61aEpXmw8qCb2KnH/kk4u29nVNstHSQvijddHbCRckPzTaC6SS2PRA+s7gWIOUlt&#10;3M90HMTjc0K9fnlmvwAAAP//AwBQSwMEFAAGAAgAAAAhAKVrJ4TgAAAACgEAAA8AAABkcnMvZG93&#10;bnJldi54bWxMj8tOwzAQRfdI/IM1SOyokzqK2hCngoqu2BQDKksnNnGEH1HstOHvGVawHM3RvefW&#10;u8VZctZTHILnkK8yINp3QQ2+5/D2erjbAIlJeiVt8JrDt46wa66valmpcPEv+ixSTzDEx0pyMCmN&#10;FaWxM9rJuAqj9vj7DJOTCc+pp2qSFwx3lq6zrKRODh4bjBz13ujuS8yOw7v5ECJv2ZN9PLLT4fgs&#10;QjHvOb+9WR7ugSS9pD8YfvVRHRp0asPsVSSWA1sXSHIoNmUOBAFWZril5bBleQG0qen/Cc0PAAAA&#10;//8DAFBLAQItABQABgAIAAAAIQC2gziS/gAAAOEBAAATAAAAAAAAAAAAAAAAAAAAAABbQ29udGVu&#10;dF9UeXBlc10ueG1sUEsBAi0AFAAGAAgAAAAhADj9If/WAAAAlAEAAAsAAAAAAAAAAAAAAAAALwEA&#10;AF9yZWxzLy5yZWxzUEsBAi0AFAAGAAgAAAAhAKKpe3FnAgAAwQQAAA4AAAAAAAAAAAAAAAAALgIA&#10;AGRycy9lMm9Eb2MueG1sUEsBAi0AFAAGAAgAAAAhAKVrJ4TgAAAACgEAAA8AAAAAAAAAAAAAAAAA&#10;wQQAAGRycy9kb3ducmV2LnhtbFBLBQYAAAAABAAEAPMAAADOBQAAAAA=&#10;" fillcolor="window" stroked="f" strokeweight=".5pt">
                <v:path arrowok="t"/>
                <v:textbox>
                  <w:txbxContent>
                    <w:p w:rsidR="00A57D14" w:rsidRPr="00EB7B15" w:rsidRDefault="00A57D14" w:rsidP="00A57D14">
                      <w:pPr>
                        <w:jc w:val="center"/>
                        <w:rPr>
                          <w:sz w:val="18"/>
                          <w:szCs w:val="18"/>
                        </w:rPr>
                      </w:pPr>
                      <w:r w:rsidRPr="00B91043">
                        <w:rPr>
                          <w:noProof/>
                          <w:lang w:eastAsia="fr-FR"/>
                        </w:rPr>
                        <w:drawing>
                          <wp:inline distT="0" distB="0" distL="0" distR="0" wp14:anchorId="52125D14" wp14:editId="2589B0DE">
                            <wp:extent cx="1856105" cy="2399481"/>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3898" cy="2409556"/>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717632" behindDoc="0" locked="0" layoutInCell="1" allowOverlap="1">
                <wp:simplePos x="0" y="0"/>
                <wp:positionH relativeFrom="column">
                  <wp:posOffset>3626485</wp:posOffset>
                </wp:positionH>
                <wp:positionV relativeFrom="paragraph">
                  <wp:posOffset>992505</wp:posOffset>
                </wp:positionV>
                <wp:extent cx="80645" cy="801370"/>
                <wp:effectExtent l="19050" t="19050" r="33655" b="17780"/>
                <wp:wrapNone/>
                <wp:docPr id="246" name="Connecteur droit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0645" cy="801370"/>
                        </a:xfrm>
                        <a:prstGeom prst="line">
                          <a:avLst/>
                        </a:prstGeom>
                        <a:noFill/>
                        <a:ln w="38100" cap="flat" cmpd="sng" algn="ctr">
                          <a:solidFill>
                            <a:srgbClr val="B58BE3"/>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312C37B" id="Connecteur droit 246"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5pt,78.15pt" to="291.9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M2wEAAJUDAAAOAAAAZHJzL2Uyb0RvYy54bWysU01vEzEQvSPxHyzfyW6StkSrbCo1oXCo&#10;IFKB+8Rr71r4Sx43m/x7xk6atnBDXKz58vPMm+fl7cEatpcRtXctn05qzqQTvtOub/mP7/cfFpxh&#10;AteB8U62/CiR367ev1uOoZEzP3jTycgIxGEzhpYPKYWmqlAM0gJOfJCOkspHC4nc2FddhJHQralm&#10;dX1TjT52IXohESm6OSX5quArJUX6phTKxEzLqbdUzljOXT6r1RKaPkIYtDi3Af/QhQXt6NEL1AYS&#10;sKeo/4KyWkSPXqWJ8LbySmkhyww0zbT+Y5rHAYIssxA5GC404f+DFV/328h01/LZ1Q1nDiwtae2d&#10;I+bkU2Rd9DqxnCOmxoANXVi7bcyzioN7DA9e/ELKVW+S2cFwKjuoaJkyOnwhgfBi/cxWhiAC2KFs&#10;43jZhjwkJii4qG+urjkTlFnU0/nHsqwKmoyX74aI6bP0lmWj5Ua7zBU0sH/AlDt6Kclh5++1MWXf&#10;xrGx5fPFtCZJCCDZKQOJTBuICHQ9Z2B60rNIsUCiN7rL1zMQxn63NpHtgTR1d724+zTP5NBzb8py&#10;VxvA4VSHR8zOudC4DCSLPs/NvjCWrZ3vjtv4TCvtvuCfdZrF9don+/VvWv0GAAD//wMAUEsDBBQA&#10;BgAIAAAAIQCDywZ64gAAAAsBAAAPAAAAZHJzL2Rvd25yZXYueG1sTI/BTsMwEETvSPyDtUjcqJOU&#10;tFYap0JI5YC4UALq0Y3dJCJeR7GbJnw9y6kcV/M0+ybfTrZjoxl861BCvIiAGaycbrGWUH7sHgQw&#10;HxRq1Tk0EmbjYVvc3uQq0+6C72bch5pRCfpMSWhC6DPOfdUYq/zC9QYpO7nBqkDnUHM9qAuV244n&#10;UbTiVrVIHxrVm+fGVN/7s5VweBuTz5fyR+zK9at4VIf5iw+zlPd309MGWDBTuMLwp0/qUJDT0Z1R&#10;e9ZJSNdxTCgF6WoJjIhULGnMUUIikhR4kfP/G4pfAAAA//8DAFBLAQItABQABgAIAAAAIQC2gziS&#10;/gAAAOEBAAATAAAAAAAAAAAAAAAAAAAAAABbQ29udGVudF9UeXBlc10ueG1sUEsBAi0AFAAGAAgA&#10;AAAhADj9If/WAAAAlAEAAAsAAAAAAAAAAAAAAAAALwEAAF9yZWxzLy5yZWxzUEsBAi0AFAAGAAgA&#10;AAAhAM2f+4zbAQAAlQMAAA4AAAAAAAAAAAAAAAAALgIAAGRycy9lMm9Eb2MueG1sUEsBAi0AFAAG&#10;AAgAAAAhAIPLBnriAAAACwEAAA8AAAAAAAAAAAAAAAAANQQAAGRycy9kb3ducmV2LnhtbFBLBQYA&#10;AAAABAAEAPMAAABEBQAAAAA=&#10;" strokecolor="#b58be3" strokeweight="3pt">
                <v:stroke dashstyle="3 1"/>
                <o:lock v:ext="edit" shapetype="f"/>
              </v:line>
            </w:pict>
          </mc:Fallback>
        </mc:AlternateContent>
      </w:r>
      <w:r>
        <w:rPr>
          <w:noProof/>
          <w:lang w:eastAsia="fr-FR"/>
        </w:rPr>
        <mc:AlternateContent>
          <mc:Choice Requires="wps">
            <w:drawing>
              <wp:anchor distT="0" distB="0" distL="114300" distR="114300" simplePos="0" relativeHeight="251778048" behindDoc="0" locked="0" layoutInCell="1" allowOverlap="1">
                <wp:simplePos x="0" y="0"/>
                <wp:positionH relativeFrom="column">
                  <wp:posOffset>4548505</wp:posOffset>
                </wp:positionH>
                <wp:positionV relativeFrom="paragraph">
                  <wp:posOffset>455930</wp:posOffset>
                </wp:positionV>
                <wp:extent cx="100330" cy="633730"/>
                <wp:effectExtent l="19050" t="19050" r="33020" b="13970"/>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0330" cy="633730"/>
                        </a:xfrm>
                        <a:prstGeom prst="line">
                          <a:avLst/>
                        </a:prstGeom>
                        <a:noFill/>
                        <a:ln w="38100" cap="flat" cmpd="sng" algn="ctr">
                          <a:solidFill>
                            <a:srgbClr val="B58BE3"/>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04E58A2" id="Connecteur droit 42"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15pt,35.9pt" to="366.0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3K2AEAAJQDAAAOAAAAZHJzL2Uyb0RvYy54bWysU0tvEzEQviPxHyzfyW6zUKJVNpWaUDhU&#10;EKmF+8Rr71r4JY+bTf49YydNKdwQF2ue38x8M17eHKxhexlRe9fxq1nNmXTC99oNHf/+ePduwRkm&#10;cD0Y72THjxL5zertm+UUWjn3oze9jIxAHLZT6PiYUmirCsUoLeDMB+nIqXy0kEiNQ9VHmAjdmmpe&#10;19fV5GMfohcSkaybk5OvCr5SUqRvSqFMzHScekvljeXd5bdaLaEdIoRRi3Mb8A9dWNCOil6gNpCA&#10;PUX9F5TVInr0Ks2Et5VXSgtZZqBpruo/pnkYIcgyC5GD4UIT/j9Y8XW/jUz3HX8/58yBpR2tvXNE&#10;nHyKrI9eJ0Yu4mkK2FL42m1jnlQc3EO49+Inkq965cwKhlPYQUXLlNHhC50HL9KPLGUIGp8dyi6O&#10;l13IQ2KCjFd13TS0MUGu66b5SHKuA20GzMkhYvosvWVZ6LjRLlMFLezvMZ1Cn0Oy2fk7bQzZoTWO&#10;TR1vFlSC8IGuThlIJNpAPKAbOAMz0DmLFAskeqP7nJ6zMQ67tYlsD3RStx8Wt5+ac2evwnLtDeB4&#10;isMjZuUcaFwGkuU8z82+UJalne+P2/jMK62+TH4+03xbv+uF/ZfPtPoFAAD//wMAUEsDBBQABgAI&#10;AAAAIQBCTJr23wAAAAoBAAAPAAAAZHJzL2Rvd25yZXYueG1sTI9BT4NAEIXvJv6HzZh4swvUFIIs&#10;jTGpB+PFiqbHKTsCkd0l7JaCv97pSW/z8r68ea/YzqYXE42+c1ZBvIpAkK2d7myjoHrf3WUgfECr&#10;sXeWFCzkYVteXxWYa3e2bzTtQyM4xPocFbQhDLmUvm7JoF+5gSx7X240GFiOjdQjnjnc9DKJoo00&#10;2Fn+0OJATy3V3/uTUXB4nZKP5+on21XpS3aPh+VTjotStzfz4wOIQHP4g+FSn6tDyZ2O7mS1F72C&#10;NN6sGb0cPIGBdJ3EII5MsgWyLOT/CeUvAAAA//8DAFBLAQItABQABgAIAAAAIQC2gziS/gAAAOEB&#10;AAATAAAAAAAAAAAAAAAAAAAAAABbQ29udGVudF9UeXBlc10ueG1sUEsBAi0AFAAGAAgAAAAhADj9&#10;If/WAAAAlAEAAAsAAAAAAAAAAAAAAAAALwEAAF9yZWxzLy5yZWxzUEsBAi0AFAAGAAgAAAAhAM5z&#10;fcrYAQAAlAMAAA4AAAAAAAAAAAAAAAAALgIAAGRycy9lMm9Eb2MueG1sUEsBAi0AFAAGAAgAAAAh&#10;AEJMmvbfAAAACgEAAA8AAAAAAAAAAAAAAAAAMgQAAGRycy9kb3ducmV2LnhtbFBLBQYAAAAABAAE&#10;APMAAAA+BQAAAAA=&#10;" strokecolor="#b58be3" strokeweight="3pt">
                <v:stroke dashstyle="3 1"/>
                <o:lock v:ext="edit" shapetype="f"/>
              </v:line>
            </w:pict>
          </mc:Fallback>
        </mc:AlternateContent>
      </w:r>
      <w:r>
        <w:rPr>
          <w:noProof/>
          <w:lang w:eastAsia="fr-FR"/>
        </w:rPr>
        <mc:AlternateContent>
          <mc:Choice Requires="wps">
            <w:drawing>
              <wp:anchor distT="0" distB="0" distL="114300" distR="114300" simplePos="0" relativeHeight="251687936" behindDoc="0" locked="0" layoutInCell="1" allowOverlap="1">
                <wp:simplePos x="0" y="0"/>
                <wp:positionH relativeFrom="column">
                  <wp:posOffset>6885940</wp:posOffset>
                </wp:positionH>
                <wp:positionV relativeFrom="paragraph">
                  <wp:posOffset>4161155</wp:posOffset>
                </wp:positionV>
                <wp:extent cx="1281430" cy="276225"/>
                <wp:effectExtent l="0" t="0" r="13970" b="28575"/>
                <wp:wrapNone/>
                <wp:docPr id="173" name="Zone de texte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1430" cy="276225"/>
                        </a:xfrm>
                        <a:prstGeom prst="rect">
                          <a:avLst/>
                        </a:prstGeom>
                        <a:solidFill>
                          <a:sysClr val="window" lastClr="FFFFFF"/>
                        </a:solidFill>
                        <a:ln w="6350">
                          <a:solidFill>
                            <a:prstClr val="black"/>
                          </a:solidFill>
                        </a:ln>
                        <a:effectLst/>
                      </wps:spPr>
                      <wps:txbx>
                        <w:txbxContent>
                          <w:p w:rsidR="00A57D14" w:rsidRPr="001A3F4E" w:rsidRDefault="00A57D14" w:rsidP="00A57D14">
                            <w:pPr>
                              <w:rPr>
                                <w:b/>
                                <w:sz w:val="18"/>
                                <w:szCs w:val="18"/>
                                <w:u w:val="single"/>
                              </w:rPr>
                            </w:pPr>
                            <w:r>
                              <w:rPr>
                                <w:b/>
                                <w:sz w:val="18"/>
                                <w:szCs w:val="18"/>
                                <w:u w:val="single"/>
                              </w:rPr>
                              <w:t xml:space="preserve">CENTRALE </w:t>
                            </w:r>
                            <w:r w:rsidRPr="001A3F4E">
                              <w:rPr>
                                <w:b/>
                                <w:sz w:val="18"/>
                                <w:szCs w:val="18"/>
                                <w:u w:val="single"/>
                              </w:rPr>
                              <w:t xml:space="preserve">SAHOFIKA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3" o:spid="_x0000_s1039" type="#_x0000_t202" style="position:absolute;margin-left:542.2pt;margin-top:327.65pt;width:100.9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e5bAIAAOoEAAAOAAAAZHJzL2Uyb0RvYy54bWysVF1v2jAUfZ+0/2D5fQ1Q+jHUULFWTJNQ&#10;W4lOlfZmHKdEdXw925CwX79jJ1DW7mkaD8b2Pb4f556bq+u21myrnK/I5Hx4MuBMGUlFZZ5z/v1x&#10;/umSMx+EKYQmo3K+U55fTz9+uGrsRI1oTbpQjsGJ8ZPG5nwdgp1kmZdrVQt/QlYZGEtytQg4uues&#10;cKKB91pno8HgPGvIFdaRVN7j9rYz8mnyX5ZKhvuy9CownXPkFtLq0rqKaza9EpNnJ+y6kn0a4h+y&#10;qEVlEPTg6lYEwTaueueqrqQjT2U4kVRnVJaVVKkGVDMcvKlmuRZWpVpAjrcHmvz/cyvvtg+OVQV6&#10;d3HKmRE1mvQDrWKFYkG1QbFoAE2N9ROglxb40H6hFk9Syd4uSL54QLIjTPfAAx1paUtXx38UzPAQ&#10;ndgd2EcQJqO30eVwfAqThG10cT4ancW42etr63z4qqhmcZNzh+6mDMR24UMH3UNiME+6KuaV1umw&#10;8zfasa2AEKCfghrOtPABlzmfp18f7Y9n2rAm5+enZ4Ou1mOXMdbB50oL+fLeA7LXJsZXSYx9npGn&#10;jpq4C+2q7VpwIHpFxQ48O+oE662cV4i2QMIPwkGhoAlTF+6xlJqQIvU7ztbkfv3tPuIhHFg5a6D4&#10;nPufG+EUePhmIKnPw/E4jkg6jM8uRji4Y8vq2GI29Q2ByyHm28q0jfig99vSUf2E4ZzFqDAJIxE7&#10;52G/vQndHGK4pZrNEghDYUVYmKWVe3lFlh/bJ+Fs3/aoyjvaz4aYvOl+h42UG5ptApVVkkYkumO1&#10;1ykGKomrH/44scfnhHr9RE1/AwAA//8DAFBLAwQUAAYACAAAACEASZppieIAAAANAQAADwAAAGRy&#10;cy9kb3ducmV2LnhtbEyPwU7DMAyG70i8Q2QkbiylW6usazqNSQg4IQYS2i1tvLZqk1RN1pW3xzvB&#10;8bc//f6cb2fTswlH3zor4XERAUNbOd3aWsLX5/ODAOaDslr1zqKEH/SwLW5vcpVpd7EfOB1CzajE&#10;+kxJaEIYMs591aBRfuEGtLQ7udGoQHGsuR7VhcpNz+MoSrlRraULjRpw32DVHc5Gwu79rXz11fI0&#10;6W6PL99PQ7c+JlLe3827DbCAc/iD4apP6lCQU+nOVnvWU47EakWshDRJlsCuSCzSGFhJo7UQwIuc&#10;//+i+AUAAP//AwBQSwECLQAUAAYACAAAACEAtoM4kv4AAADhAQAAEwAAAAAAAAAAAAAAAAAAAAAA&#10;W0NvbnRlbnRfVHlwZXNdLnhtbFBLAQItABQABgAIAAAAIQA4/SH/1gAAAJQBAAALAAAAAAAAAAAA&#10;AAAAAC8BAABfcmVscy8ucmVsc1BLAQItABQABgAIAAAAIQCCnIe5bAIAAOoEAAAOAAAAAAAAAAAA&#10;AAAAAC4CAABkcnMvZTJvRG9jLnhtbFBLAQItABQABgAIAAAAIQBJmmmJ4gAAAA0BAAAPAAAAAAAA&#10;AAAAAAAAAMYEAABkcnMvZG93bnJldi54bWxQSwUGAAAAAAQABADzAAAA1QUAAAAA&#10;" fillcolor="window" strokeweight=".5pt">
                <v:path arrowok="t"/>
                <v:textbox>
                  <w:txbxContent>
                    <w:p w:rsidR="00A57D14" w:rsidRPr="001A3F4E" w:rsidRDefault="00A57D14" w:rsidP="00A57D14">
                      <w:pPr>
                        <w:rPr>
                          <w:b/>
                          <w:sz w:val="18"/>
                          <w:szCs w:val="18"/>
                          <w:u w:val="single"/>
                        </w:rPr>
                      </w:pPr>
                      <w:r>
                        <w:rPr>
                          <w:b/>
                          <w:sz w:val="18"/>
                          <w:szCs w:val="18"/>
                          <w:u w:val="single"/>
                        </w:rPr>
                        <w:t xml:space="preserve">CENTRALE </w:t>
                      </w:r>
                      <w:r w:rsidRPr="001A3F4E">
                        <w:rPr>
                          <w:b/>
                          <w:sz w:val="18"/>
                          <w:szCs w:val="18"/>
                          <w:u w:val="single"/>
                        </w:rPr>
                        <w:t xml:space="preserve">SAHOFIKA  </w:t>
                      </w:r>
                    </w:p>
                  </w:txbxContent>
                </v:textbox>
              </v:shape>
            </w:pict>
          </mc:Fallback>
        </mc:AlternateContent>
      </w:r>
      <w:r>
        <w:rPr>
          <w:noProof/>
          <w:lang w:eastAsia="fr-FR"/>
        </w:rPr>
        <mc:AlternateContent>
          <mc:Choice Requires="wps">
            <w:drawing>
              <wp:anchor distT="0" distB="0" distL="114300" distR="114300" simplePos="0" relativeHeight="251777024" behindDoc="0" locked="0" layoutInCell="1" allowOverlap="1">
                <wp:simplePos x="0" y="0"/>
                <wp:positionH relativeFrom="column">
                  <wp:posOffset>6369685</wp:posOffset>
                </wp:positionH>
                <wp:positionV relativeFrom="paragraph">
                  <wp:posOffset>4281170</wp:posOffset>
                </wp:positionV>
                <wp:extent cx="516255" cy="45720"/>
                <wp:effectExtent l="0" t="57150" r="17145" b="49530"/>
                <wp:wrapNone/>
                <wp:docPr id="41" name="Connecteur droit avec flèch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6255" cy="457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6509D9" id="Connecteur droit avec flèche 41" o:spid="_x0000_s1026" type="#_x0000_t32" style="position:absolute;margin-left:501.55pt;margin-top:337.1pt;width:40.65pt;height:3.6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QBAIAANsDAAAOAAAAZHJzL2Uyb0RvYy54bWysU01v2zAMvQ/YfxB0X5wETbcZcXpI1u1Q&#10;bAHa7c5Ksi1MlgRSjZN/tP+xPzZKydKv2zAfBMo0H/ken5dX+8GJnUGywTdyNplKYbwK2vqukd/v&#10;rt99kIISeA0ueNPIgyF5tXr7ZjnG2sxDH5w2KBjEUz3GRvYpxbqqSPVmAJqEaDwn24ADJL5iV2mE&#10;kdEHV82n08tqDKgjBmWI+O3mmJSrgt+2RqVvbUsmCddIni2VE8t5n89qtYS6Q4i9Vacx4B+mGMB6&#10;bnqG2kAC8YD2FdRgFQYKbZqoMFShba0yhQOzmU1fsLntIZrChcWheJaJ/h+s+rrborC6kRczKTwM&#10;vKN18J6FMw8oNAabBOyMEq37/Yu3Ivg7Fm2MVHPt2m8x01Z7fxtvgvpJnKueJfOF4vGzfYsDA9n4&#10;hb0iS/QjRxmCtRD7spjDeTFmn4Til4vZ5XyxkEJx6mLxfl72VkGd8XJtREqfTRhEDhpJCcF2fToR&#10;CXjsALsbSnm+x4Jc7MO1da4YwXkxNvLjYp57AduxdZA4HCILRL6TAlzHPlcJy8wUnNW5OuPQgdYO&#10;xQ7YauxQHcY7nl8KB5Q4waTKk9XjCZ6V5rE3QP2xuKSOzkxg3SevRTpEXkxCC75z5gThfG5ristP&#10;zB7FztF90Ict/t0IO6h0Prk9W/TpneOn/+TqDwAAAP//AwBQSwMEFAAGAAgAAAAhAOoqLAffAAAA&#10;DQEAAA8AAABkcnMvZG93bnJldi54bWxMj8tuwjAQRfeV+AdrkLordiAKURoHVZVYdAnhA4bYJKF+&#10;pLEDab++w6pd3pmjO2fK3WwNu+kx9N5JSFYCmHaNV71rJZzq/UsOLER0Co13WsK3DrCrFk8lFsrf&#10;3UHfjrFlVOJCgRK6GIeC89B02mJY+UE72l38aDFSHFuuRrxTuTV8LUTGLfaOLnQ46PdON5/HyUq4&#10;TjxJT5vso9+35nCp1c9XjVcpn5fz2yuwqOf4B8NDn9ShIqezn5wKzFAWYpMQKyHbpmtgD0TkaQrs&#10;TKM8SYFXJf//RfULAAD//wMAUEsBAi0AFAAGAAgAAAAhALaDOJL+AAAA4QEAABMAAAAAAAAAAAAA&#10;AAAAAAAAAFtDb250ZW50X1R5cGVzXS54bWxQSwECLQAUAAYACAAAACEAOP0h/9YAAACUAQAACwAA&#10;AAAAAAAAAAAAAAAvAQAAX3JlbHMvLnJlbHNQSwECLQAUAAYACAAAACEA1Kov0AQCAADbAwAADgAA&#10;AAAAAAAAAAAAAAAuAgAAZHJzL2Uyb0RvYy54bWxQSwECLQAUAAYACAAAACEA6iosB98AAAANAQAA&#10;DwAAAAAAAAAAAAAAAABeBAAAZHJzL2Rvd25yZXYueG1sUEsFBgAAAAAEAAQA8wAAAGoFA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76000" behindDoc="0" locked="0" layoutInCell="1" allowOverlap="1">
                <wp:simplePos x="0" y="0"/>
                <wp:positionH relativeFrom="column">
                  <wp:posOffset>6570345</wp:posOffset>
                </wp:positionH>
                <wp:positionV relativeFrom="paragraph">
                  <wp:posOffset>1336675</wp:posOffset>
                </wp:positionV>
                <wp:extent cx="328930" cy="60960"/>
                <wp:effectExtent l="38100" t="57150" r="13970" b="34290"/>
                <wp:wrapNone/>
                <wp:docPr id="40"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8930" cy="609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4CC105" id="Connecteur droit avec flèche 40" o:spid="_x0000_s1026" type="#_x0000_t32" style="position:absolute;margin-left:517.35pt;margin-top:105.25pt;width:25.9pt;height:4.8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G9AwIAANsDAAAOAAAAZHJzL2Uyb0RvYy54bWysU8Fu2zAMvQ/YPwi6L07TNWiMOD0k63Yo&#10;tgDtdmdlyRYmSwKpxskf7T/2Y6OULG232zAfBMo0Hx8fn5c3+8GJnUaywTfyYjKVQnsVWuu7Rn59&#10;uH13LQUl8C244HUjD5rkzertm+UYaz0LfXCtRsEgnuoxNrJPKdZVRarXA9AkRO05aQIOkPiKXdUi&#10;jIw+uGo2nc6rMWAbMShNxG83x6RcFXxjtEpfjCGdhGskc0vlxHI+5rNaLaHuEGJv1YkG/AOLAazn&#10;pmeoDSQQT2j/ghqswkDBpIkKQxWMsUqXGXiai+kf09z3EHWZhcWheJaJ/h+s+rzborBtI9+zPB4G&#10;3tE6eM/C6ScULQabBOy0Esb9/MFbEfwdizZGqrl27beYx1Z7fx/vgvpOnKteJfOF4vGzvcGBgWz8&#10;xF6RJfqWowzBWoh9WczhvBi9T0Lxy8vZ9eKS+SlOzaeLeaFQQZ3xcm1ESh91GEQOGkkJwXZ9Og0S&#10;8NgBdneUMr/nglzsw611rhjBeTE2cnE1u+JewHY0DhKHQ2SByHdSgOvY5yph4UzB2TZXZxw60Nqh&#10;2AFbjR3ahvGB+UvhgBIneKjyZPWYwavSTHsD1B+LS+rozATWffCtSIfIi0lowXdOnyCcz211cflp&#10;smexc/QY2sMWf2+EHVQ6n9yeLfryzvHLf3L1CwAA//8DAFBLAwQUAAYACAAAACEA6H7P5N8AAAAN&#10;AQAADwAAAGRycy9kb3ducmV2LnhtbEyPwU7DMBBE70j8g7VI3KidtIQqxKkQUg8c2/QDtvE2SYnt&#10;EDtt4OvZnuC2szuafVNsZtuLC42h805DslAgyNXedK7RcKi2T2sQIaIz2HtHGr4pwKa8vyswN/7q&#10;dnTZx0ZwiAs5amhjHHIpQ92SxbDwAzm+nfxoMbIcG2lGvHK47WWqVCYtdo4/tDjQe0v1536yGs6T&#10;TFaHZfbRbZt+d6rMz1eFZ60fH+a3VxCR5vhnhhs+o0PJTEc/ORNEz1otVy/s1ZAm6hnEzaLWGU9H&#10;XqUqAVkW8n+L8hcAAP//AwBQSwECLQAUAAYACAAAACEAtoM4kv4AAADhAQAAEwAAAAAAAAAAAAAA&#10;AAAAAAAAW0NvbnRlbnRfVHlwZXNdLnhtbFBLAQItABQABgAIAAAAIQA4/SH/1gAAAJQBAAALAAAA&#10;AAAAAAAAAAAAAC8BAABfcmVscy8ucmVsc1BLAQItABQABgAIAAAAIQAbotG9AwIAANsDAAAOAAAA&#10;AAAAAAAAAAAAAC4CAABkcnMvZTJvRG9jLnhtbFBLAQItABQABgAIAAAAIQDofs/k3wAAAA0BAAAP&#10;AAAAAAAAAAAAAAAAAF0EAABkcnMvZG93bnJldi54bWxQSwUGAAAAAAQABADzAAAAaQU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25824" behindDoc="0" locked="0" layoutInCell="1" allowOverlap="1">
                <wp:simplePos x="0" y="0"/>
                <wp:positionH relativeFrom="column">
                  <wp:posOffset>6936105</wp:posOffset>
                </wp:positionH>
                <wp:positionV relativeFrom="paragraph">
                  <wp:posOffset>1259840</wp:posOffset>
                </wp:positionV>
                <wp:extent cx="1536700" cy="276225"/>
                <wp:effectExtent l="0" t="0" r="25400" b="28575"/>
                <wp:wrapNone/>
                <wp:docPr id="254" name="Zone de texte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276225"/>
                        </a:xfrm>
                        <a:prstGeom prst="rect">
                          <a:avLst/>
                        </a:prstGeom>
                        <a:solidFill>
                          <a:sysClr val="window" lastClr="FFFFFF"/>
                        </a:solidFill>
                        <a:ln w="6350">
                          <a:solidFill>
                            <a:prstClr val="black"/>
                          </a:solidFill>
                        </a:ln>
                        <a:effectLst/>
                      </wps:spPr>
                      <wps:txbx>
                        <w:txbxContent>
                          <w:p w:rsidR="00A57D14" w:rsidRPr="001A3F4E" w:rsidRDefault="00A57D14" w:rsidP="00A57D14">
                            <w:pPr>
                              <w:rPr>
                                <w:b/>
                                <w:sz w:val="18"/>
                                <w:szCs w:val="18"/>
                                <w:u w:val="single"/>
                              </w:rPr>
                            </w:pPr>
                            <w:r>
                              <w:rPr>
                                <w:b/>
                                <w:sz w:val="18"/>
                                <w:szCs w:val="18"/>
                                <w:u w:val="single"/>
                              </w:rPr>
                              <w:t xml:space="preserve">CENTRALE </w:t>
                            </w:r>
                            <w:r w:rsidRPr="001A3F4E">
                              <w:rPr>
                                <w:b/>
                                <w:sz w:val="18"/>
                                <w:szCs w:val="18"/>
                                <w:u w:val="single"/>
                              </w:rPr>
                              <w:t xml:space="preserve">MANDRAKA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4" o:spid="_x0000_s1040" type="#_x0000_t202" style="position:absolute;margin-left:546.15pt;margin-top:99.2pt;width:121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3WbQIAAOoEAAAOAAAAZHJzL2Uyb0RvYy54bWysVF1v2jAUfZ+0/2D5fQ1QoBtqqFgrpklo&#10;rdROlfZmHKdEdXw925CwX79jJ1DW7mkaD8b2Pb4f556by6u21mynnK/I5Hx4NuBMGUlFZZ5y/v1h&#10;+eEjZz4IUwhNRuV8rzy/mr9/d9nYmRrRhnShHIMT42eNzfkmBDvLMi83qhb+jKwyMJbkahFwdE9Z&#10;4UQD77XORoPBNGvIFdaRVN7j9qYz8nnyX5ZKhtuy9CownXPkFtLq0rqOaza/FLMnJ+ymkn0a4h+y&#10;qEVlEPTo6kYEwbaueuOqrqQjT2U4k1RnVJaVVKkGVDMcvKrmfiOsSrWAHG+PNPn/51Z+2905VhU5&#10;H03GnBlRo0k/0CpWKBZUGxSLBtDUWD8D+t4CH9rP1KLdqWRvVySfPSDZCaZ74IGOtLSlq+M/CmZ4&#10;iE7sj+wjCJPR2+R8ejGAScI2upiORpMYN3t5bZ0PXxTVLG5y7tDdlIHYrXzooAdIDOZJV8Wy0jod&#10;9v5aO7YTEAL0U1DDmRY+4DLny/Tro/3xTBvW5Hx6Phl0tZ66jLGOPtdayOe3HpC9NjG+SmLs84w8&#10;ddTEXWjXbWrB8Ej0moo9eHbUCdZbuawQbYWE74SDQkETpi7cYik1IUXqd5xtyP36233EQziwctZA&#10;8Tn3P7fCKfDw1UBSn4bjcRyRdBhPLkY4uFPL+tRitvU1gcsh5tvKtI34oA/b0lH9iOFcxKgwCSMR&#10;O+fhsL0O3RxiuKVaLBIIQ2FFWJl7Kw/yiiw/tI/C2b7tUZXf6DAbYvaq+x02Um5osQ1UVkkakeiO&#10;1V6nGKgkrn7448SenhPq5RM1/w0AAP//AwBQSwMEFAAGAAgAAAAhAOW3d9/iAAAADQEAAA8AAABk&#10;cnMvZG93bnJldi54bWxMj0FPg0AQhe8m/ofNmHizSwuagixNbWLUU2M1Md4WdgoEdpawW4r/3ulJ&#10;b/NmXt58L9/MthcTjr51pGC5iEAgVc60VCv4/Hi+W4PwQZPRvSNU8IMeNsX1Va4z4870jtMh1IJD&#10;yGdaQRPCkEnpqwat9gs3IPHt6EarA8uxlmbUZw63vVxF0YO0uiX+0OgBdw1W3eFkFWz3b+Wrr+Lj&#10;ZLodvnw9DV36fa/U7c28fQQRcA5/ZrjgMzoUzFS6ExkvetZRuorZy1O6TkBcLHGc8KpUsEqWKcgi&#10;l/9bFL8AAAD//wMAUEsBAi0AFAAGAAgAAAAhALaDOJL+AAAA4QEAABMAAAAAAAAAAAAAAAAAAAAA&#10;AFtDb250ZW50X1R5cGVzXS54bWxQSwECLQAUAAYACAAAACEAOP0h/9YAAACUAQAACwAAAAAAAAAA&#10;AAAAAAAvAQAAX3JlbHMvLnJlbHNQSwECLQAUAAYACAAAACEA0uy91m0CAADqBAAADgAAAAAAAAAA&#10;AAAAAAAuAgAAZHJzL2Uyb0RvYy54bWxQSwECLQAUAAYACAAAACEA5bd33+IAAAANAQAADwAAAAAA&#10;AAAAAAAAAADHBAAAZHJzL2Rvd25yZXYueG1sUEsFBgAAAAAEAAQA8wAAANYFAAAAAA==&#10;" fillcolor="window" strokeweight=".5pt">
                <v:path arrowok="t"/>
                <v:textbox>
                  <w:txbxContent>
                    <w:p w:rsidR="00A57D14" w:rsidRPr="001A3F4E" w:rsidRDefault="00A57D14" w:rsidP="00A57D14">
                      <w:pPr>
                        <w:rPr>
                          <w:b/>
                          <w:sz w:val="18"/>
                          <w:szCs w:val="18"/>
                          <w:u w:val="single"/>
                        </w:rPr>
                      </w:pPr>
                      <w:r>
                        <w:rPr>
                          <w:b/>
                          <w:sz w:val="18"/>
                          <w:szCs w:val="18"/>
                          <w:u w:val="single"/>
                        </w:rPr>
                        <w:t xml:space="preserve">CENTRALE </w:t>
                      </w:r>
                      <w:r w:rsidRPr="001A3F4E">
                        <w:rPr>
                          <w:b/>
                          <w:sz w:val="18"/>
                          <w:szCs w:val="18"/>
                          <w:u w:val="single"/>
                        </w:rPr>
                        <w:t xml:space="preserve">MANDRAKA </w:t>
                      </w:r>
                    </w:p>
                  </w:txbxContent>
                </v:textbox>
              </v:shape>
            </w:pict>
          </mc:Fallback>
        </mc:AlternateContent>
      </w:r>
      <w:r>
        <w:rPr>
          <w:noProof/>
          <w:lang w:eastAsia="fr-FR"/>
        </w:rPr>
        <mc:AlternateContent>
          <mc:Choice Requires="wps">
            <w:drawing>
              <wp:anchor distT="0" distB="0" distL="114300" distR="114300" simplePos="0" relativeHeight="251773952" behindDoc="0" locked="0" layoutInCell="1" allowOverlap="1">
                <wp:simplePos x="0" y="0"/>
                <wp:positionH relativeFrom="column">
                  <wp:posOffset>8409940</wp:posOffset>
                </wp:positionH>
                <wp:positionV relativeFrom="paragraph">
                  <wp:posOffset>166370</wp:posOffset>
                </wp:positionV>
                <wp:extent cx="457200" cy="123825"/>
                <wp:effectExtent l="38100" t="57150" r="19050" b="28575"/>
                <wp:wrapNone/>
                <wp:docPr id="38" name="Connecteur droit avec flèch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0" cy="1238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74CCFF" id="Connecteur droit avec flèche 38" o:spid="_x0000_s1026" type="#_x0000_t32" style="position:absolute;margin-left:662.2pt;margin-top:13.1pt;width:36pt;height:9.75pt;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DNBAIAANwDAAAOAAAAZHJzL2Uyb0RvYy54bWysU8Fy0zAQvTPDP2h0J05SAsUTp4eEwqED&#10;mWnhvpVlW4MsaXbVOPkj/oMfYyW7aQs3Bh80K63e077d5/XVsbfioJGMd5VczOZSaKd8bVxbyW93&#10;128upaAIrgbrna7kSZO82rx+tR5CqZe+87bWKJjEUTmESnYxhrIoSHW6B5r5oB0nG489RN5iW9QI&#10;A7P3tljO5++KwWMd0CtNxKe7MSk3mb9ptIpfm4Z0FLaSXFvMK+b1Pq3FZg1lixA6o6Yy4B+q6ME4&#10;fvRMtYMI4gHNX1S9UejJN3GmfF/4pjFKZw2sZjH/Q81tB0FnLdwcCuc20f+jVV8OexSmruQFT8pB&#10;zzPaeue4cfoBRY3eRAEHrURjf/3kqQi+x00bApWM3bo9Jtnq6G7DjVc/iHPFi2TaUBivHRvsmciE&#10;z+wVmaPvKUoU3AtxzIM5nQejj1EoPny7es/DlkJxarG8uFyuUg0FlIkwgQNS/KR9L1JQSYoIpu3i&#10;pMTj+AQcbiiOwEdAAjt/bazlcyitE0MlP6z4AaGA/dhYiBz2gTtErpUCbMtGVxFz0eStqRM6gelE&#10;W4viAOw1tmjthzsWIIUFipxgVfmbSn8BTeXsgLoRnFOjNSMY+9HVIp4CTyaiAddaPVFYl57V2eaT&#10;sqdup+je16c9Po6ELZSbNtk9efT5Pg/u6afc/AYAAP//AwBQSwMEFAAGAAgAAAAhAHFACPPeAAAA&#10;CwEAAA8AAABkcnMvZG93bnJldi54bWxMj8FOg0AQhu8mvsNmTLzZpYColKUxJj14bOkDTNkp0LK7&#10;yC4t+vROT3r8Z778802xnk0vLjT6zlkFy0UEgmztdGcbBftq8/QKwge0GntnScE3eViX93cF5tpd&#10;7ZYuu9AILrE+RwVtCEMupa9bMugXbiDLu6MbDQaOYyP1iFcuN72MoyiTBjvLF1oc6KOl+rybjILT&#10;JJfpPsk+u03Tb4+V/vmq8KTU48P8vgIRaA5/MNz0WR1Kdjq4yWoves5JnKbMKoizGMSNSN4ynhwU&#10;pM8vIMtC/v+h/AUAAP//AwBQSwECLQAUAAYACAAAACEAtoM4kv4AAADhAQAAEwAAAAAAAAAAAAAA&#10;AAAAAAAAW0NvbnRlbnRfVHlwZXNdLnhtbFBLAQItABQABgAIAAAAIQA4/SH/1gAAAJQBAAALAAAA&#10;AAAAAAAAAAAAAC8BAABfcmVscy8ucmVsc1BLAQItABQABgAIAAAAIQDL3fDNBAIAANwDAAAOAAAA&#10;AAAAAAAAAAAAAC4CAABkcnMvZTJvRG9jLnhtbFBLAQItABQABgAIAAAAIQBxQAjz3gAAAAsBAAAP&#10;AAAAAAAAAAAAAAAAAF4EAABkcnMvZG93bnJldi54bWxQSwUGAAAAAAQABADzAAAAaQU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679744" behindDoc="0" locked="0" layoutInCell="1" allowOverlap="1">
                <wp:simplePos x="0" y="0"/>
                <wp:positionH relativeFrom="column">
                  <wp:posOffset>8357235</wp:posOffset>
                </wp:positionH>
                <wp:positionV relativeFrom="paragraph">
                  <wp:posOffset>316230</wp:posOffset>
                </wp:positionV>
                <wp:extent cx="1261745" cy="276225"/>
                <wp:effectExtent l="0" t="0" r="14605" b="28575"/>
                <wp:wrapNone/>
                <wp:docPr id="116" name="Zone de text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7622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ANTSAMPANANA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6" o:spid="_x0000_s1041" type="#_x0000_t202" style="position:absolute;margin-left:658.05pt;margin-top:24.9pt;width:99.3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7rbAIAAOoEAAAOAAAAZHJzL2Uyb0RvYy54bWysVF1v2jAUfZ+0/2D5fQ1kQDfUULFWTJNQ&#10;W6mdKu3NOE6J6vh6tiFhv37HDlDW7mkaD8b2Pb4f556bi8uu0WyrnK/JFHx4NuBMGUllbZ4K/v1h&#10;8eETZz4IUwpNRhV8pzy/nL1/d9HaqcppTbpUjsGJ8dPWFnwdgp1mmZdr1Qh/RlYZGCtyjQg4uqes&#10;dKKF90Zn+WAwyVpypXUklfe4ve6NfJb8V5WS4baqvApMFxy5hbS6tK7ims0uxPTJCbuu5T4N8Q9Z&#10;NKI2CHp0dS2CYBtXv3HV1NKRpyqcSWoyqqpaqlQDqhkOXlVzvxZWpVpAjrdHmvz/cytvtneO1SV6&#10;N5xwZkSDJv1Aq1ipWFBdUCwaQFNr/RToewt86L5QhyepZG+XJJ89INkJpn/ggY60dJVr4j8KZniI&#10;TuyO7CMIk9FbPhmej8acSdjy80mej2Pc7OW1dT58VdSwuCm4Q3dTBmK79KGHHiAxmCddl4ta63TY&#10;+Svt2FZACNBPSS1nWviAy4Iv0m8f7Y9n2rC24JOP40Ff66nLGOvoc6WFfH7rAdlrE+OrJMZ9npGn&#10;npq4C92q61uQCo5XKyp34NlRL1hv5aJGtCUSvhMOCgWDmLpwi6XShBRpv+NsTe7X3+4jHsKBlbMW&#10;ii+4/7kRToGHbwaS+jwcjeKIpMNofJ7j4E4tq1OL2TRXBC6HmG8r0zbigz5sK0fNI4ZzHqPCJIxE&#10;7IKHw/Yq9HOI4ZZqPk8gDIUVYWnurTzIK7L80D0KZ/dtj6q8ocNsiOmr7vfYSLmh+SZQVSdpvLC6&#10;1ykGKolrP/xxYk/PCfXyiZr9BgAA//8DAFBLAwQUAAYACAAAACEAKv0Ut+AAAAALAQAADwAAAGRy&#10;cy9kb3ducmV2LnhtbEyPTUvDQBCG74L/YRnBm93EtMXEbEotiHoqVkG8bbLTJCQ7G7LbNP57pye9&#10;zcs8vB/5Zra9mHD0rSMF8SICgVQ501Kt4PPj+e4BhA+ajO4doYIf9LAprq9ynRl3pnecDqEWbEI+&#10;0wqaEIZMSl81aLVfuAGJf0c3Wh1YjrU0oz6zue3lfRStpdUtcUKjB9w1WHWHk1Ww3b+Vr75KjpPp&#10;dvjy9TR06fdKqdubefsIIuAc/mC41OfqUHCn0p3IeNGzTuJ1zKyCZcobLsQqXvJVKkiTBGSRy/8b&#10;il8AAAD//wMAUEsBAi0AFAAGAAgAAAAhALaDOJL+AAAA4QEAABMAAAAAAAAAAAAAAAAAAAAAAFtD&#10;b250ZW50X1R5cGVzXS54bWxQSwECLQAUAAYACAAAACEAOP0h/9YAAACUAQAACwAAAAAAAAAAAAAA&#10;AAAvAQAAX3JlbHMvLnJlbHNQSwECLQAUAAYACAAAACEAiiLu62wCAADqBAAADgAAAAAAAAAAAAAA&#10;AAAuAgAAZHJzL2Uyb0RvYy54bWxQSwECLQAUAAYACAAAACEAKv0Ut+AAAAALAQAADwAAAAAAAAAA&#10;AAAAAADGBAAAZHJzL2Rvd25yZXYueG1sUEsFBgAAAAAEAAQA8wAAANMFAAAAAA==&#10;" fillcolor="window" strokeweight=".5pt">
                <v:path arrowok="t"/>
                <v:textbox>
                  <w:txbxContent>
                    <w:p w:rsidR="00A57D14" w:rsidRPr="00EB7B15" w:rsidRDefault="00A57D14" w:rsidP="00A57D14">
                      <w:pPr>
                        <w:rPr>
                          <w:sz w:val="18"/>
                          <w:szCs w:val="18"/>
                        </w:rPr>
                      </w:pPr>
                      <w:r>
                        <w:rPr>
                          <w:sz w:val="18"/>
                          <w:szCs w:val="18"/>
                        </w:rPr>
                        <w:t>SS ANTSAMPANANA</w:t>
                      </w:r>
                    </w:p>
                  </w:txbxContent>
                </v:textbox>
              </v:shape>
            </w:pict>
          </mc:Fallback>
        </mc:AlternateContent>
      </w:r>
      <w:r>
        <w:rPr>
          <w:noProof/>
          <w:lang w:eastAsia="fr-FR"/>
        </w:rPr>
        <mc:AlternateContent>
          <mc:Choice Requires="wps">
            <w:drawing>
              <wp:anchor distT="0" distB="0" distL="114300" distR="114300" simplePos="0" relativeHeight="251754496" behindDoc="0" locked="0" layoutInCell="1" allowOverlap="1">
                <wp:simplePos x="0" y="0"/>
                <wp:positionH relativeFrom="column">
                  <wp:posOffset>4215765</wp:posOffset>
                </wp:positionH>
                <wp:positionV relativeFrom="paragraph">
                  <wp:posOffset>5539740</wp:posOffset>
                </wp:positionV>
                <wp:extent cx="233680" cy="33655"/>
                <wp:effectExtent l="19050" t="19050" r="33020" b="23495"/>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680" cy="33655"/>
                        </a:xfrm>
                        <a:prstGeom prst="line">
                          <a:avLst/>
                        </a:prstGeom>
                        <a:noFill/>
                        <a:ln w="38100" cap="flat" cmpd="sng" algn="ctr">
                          <a:solidFill>
                            <a:srgbClr val="00B0F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4F76698" id="Connecteur droit 3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95pt,436.2pt" to="350.35pt,4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kyAEAAH8DAAAOAAAAZHJzL2Uyb0RvYy54bWysU9uK2zAQfS/0H4TeGzsJuwQTZ6EJ6cvS&#10;Brb9gIks2aK6odHGzt93pFy2276Vvoi56cyco9H6abKGnWRE7V3L57OaM+mE77TrW/7j+/7TijNM&#10;4Dow3smWnyXyp83HD+sxNHLhB286GRmBOGzG0PIhpdBUFYpBWsCZD9JRUvloIZEb+6qLMBK6NdWi&#10;rh+r0ccuRC8kIkV3lyTfFHylpEjflEKZmGk5zZbKGct5zGe1WUPTRwiDFtcx4B+msKAdNb1D7SAB&#10;e436LyirRfToVZoJbyuvlBaycCA28/oPNi8DBFm4kDgY7jLh/4MVX0+HyHTX8iXJ48DSG229cySc&#10;fI2si14nRinSaQzYUPnWHWJmKib3Ep69+ImUq94ls4PhUjapaHM5UWVT0f18111OiQkKLpbLxxW1&#10;F5Qi8+Eht6ugud0NEdMX6S3LRsuNdlkVaOD0jOlSeivJYef32hiKQ2McGwlzNa8zPNCCKQOJTBuI&#10;MrqeMzA9ba5IsUCiN7rL1/NtjP1xayI7Qd6e+nO9L0LQZO/Kcu8d4HCpwzNm50rBuAwkyyZeh31T&#10;J1tH350P8SYhvXJhft3IvEa/+0Xot3+z+QUAAP//AwBQSwMEFAAGAAgAAAAhAJGYu5nfAAAACwEA&#10;AA8AAABkcnMvZG93bnJldi54bWxMj0FOwzAQRfdI3MEaJHbUboPiNo1TAVKRYFUCB3DtIQmNxyF2&#10;23B73BUsZ+bpz/vlZnI9O+EYOk8K5jMBDMl421Gj4ON9e7cEFqImq3tPqOAHA2yq66tSF9af6Q1P&#10;dWxYCqFQaAVtjEPBeTAtOh1mfkBKt08/Oh3TODbcjvqcwl3PF0Lk3OmO0odWD/jUojnUR6fgK8uy&#10;x/nr4TvW22ZXP78Yznuj1O3N9LAGFnGKfzBc9JM6VMlp749kA+sV5Hm2SqiCpVzcA0uEFEIC2182&#10;UgKvSv6/Q/ULAAD//wMAUEsBAi0AFAAGAAgAAAAhALaDOJL+AAAA4QEAABMAAAAAAAAAAAAAAAAA&#10;AAAAAFtDb250ZW50X1R5cGVzXS54bWxQSwECLQAUAAYACAAAACEAOP0h/9YAAACUAQAACwAAAAAA&#10;AAAAAAAAAAAvAQAAX3JlbHMvLnJlbHNQSwECLQAUAAYACAAAACEA/y4I5MgBAAB/AwAADgAAAAAA&#10;AAAAAAAAAAAuAgAAZHJzL2Uyb0RvYy54bWxQSwECLQAUAAYACAAAACEAkZi7md8AAAALAQAADwAA&#10;AAAAAAAAAAAAAAAiBAAAZHJzL2Rvd25yZXYueG1sUEsFBgAAAAAEAAQA8wAAAC4FAAAAAA==&#10;" strokecolor="#00b0f0" strokeweight="3pt">
                <v:stroke dashstyle="3 1"/>
                <o:lock v:ext="edit" shapetype="f"/>
              </v:line>
            </w:pict>
          </mc:Fallback>
        </mc:AlternateContent>
      </w:r>
      <w:r>
        <w:rPr>
          <w:noProof/>
          <w:lang w:eastAsia="fr-FR"/>
        </w:rPr>
        <mc:AlternateContent>
          <mc:Choice Requires="wps">
            <w:drawing>
              <wp:anchor distT="0" distB="0" distL="114300" distR="114300" simplePos="0" relativeHeight="251769856" behindDoc="0" locked="0" layoutInCell="1" allowOverlap="1">
                <wp:simplePos x="0" y="0"/>
                <wp:positionH relativeFrom="column">
                  <wp:posOffset>4450080</wp:posOffset>
                </wp:positionH>
                <wp:positionV relativeFrom="paragraph">
                  <wp:posOffset>5445760</wp:posOffset>
                </wp:positionV>
                <wp:extent cx="265430" cy="286385"/>
                <wp:effectExtent l="19050" t="19050" r="20320" b="18415"/>
                <wp:wrapNone/>
                <wp:docPr id="33" name="Ellips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F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F73E6D" id="Ellipse 33" o:spid="_x0000_s1026" style="position:absolute;margin-left:350.4pt;margin-top:428.8pt;width:20.9pt;height:22.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3aAIAAM4EAAAOAAAAZHJzL2Uyb0RvYy54bWysVE1v2zAMvQ/YfxB0X+18tMuMOkXWLsOA&#10;oC3QDj0zshwbk0RNUuJkv36U7DRtt9Owi0CKNMn39OjLq71WbCedb9GUfHSWcyaNwKo1m5J/f1x+&#10;mHHmA5gKFBpZ8oP0/Gr+/t1lZws5xgZVJR2jIsYXnS15E4ItssyLRmrwZ2iloWCNTkMg122yykFH&#10;1bXKxnl+kXXoKutQSO/p9qYP8nmqX9dShLu69jIwVXKaLaTTpXMdz2x+CcXGgW1aMYwB/zCFhtZQ&#10;0+dSNxCAbV37RyndCoce63AmUGdY162QCQOhGeVv0Dw0YGXCQuR4+0yT/39lxe3u3rG2KvlkwpkB&#10;TW/0RanWesnohujprC8o68HeuwjQ2xWKH54C2atIdPyQs6+djrkEj+0T14dnruU+MEGX44vz6YRe&#10;RFBoPLuYzM5jswyK48fW+fBVombRKLnsh0okw27lQ599zIrtDC5bpegeCmVYR5Bmozy2ABJWrSCQ&#10;qS1B9WbDGagNKVYEl0p6VG0VP08Y3WZ9rRzbQVRN/jlfJqHQcK/SYu8b8E2f5w8+OgMKZWIhmRQ4&#10;DHtiKFprrA7EvMNekt6KZUv1VuDDPTjSIA1OexXu6KgVEhocLM4adL/+dh/zSRoU5awjTRPSn1tw&#10;kjP1zZBoPo2m07gEyZmefxyT415G1i8jZquvkQgY0QZbkcyYH9TRrB3qJ1q/RexKITCCevecDs51&#10;6HeNFljIxSKlkfAthJV5sCIWjzxFJh/3T+Ds8NqBZHKLR/1D8ebF+9z4pcHFNmDdJjmceB3USUuT&#10;NDUseNzKl37KOv2G5r8BAAD//wMAUEsDBBQABgAIAAAAIQAz6OJ24QAAAAsBAAAPAAAAZHJzL2Rv&#10;d25yZXYueG1sTI/BTsMwEETvSPyDtUhcELWJSNOGbCqEqIQ40RKpVydekoh4HWK3DX+POcFtRzua&#10;eVNsZjuIE02+d4xwt1AgiBtnem4Rqvft7QqED5qNHhwTwjd52JSXF4XOjTvzjk770IoYwj7XCF0I&#10;Yy6lbzqy2i/cSBx/H26yOkQ5tdJM+hzD7SATpZbS6p5jQ6dHeuqo+dwfLUJavT6/mZaDO9S7acs3&#10;7qtKXxCvr+bHBxCB5vBnhl/8iA5lZKrdkY0XA0KmVEQPCKs0W4KIjuw+iUeNsFZJBrIs5P8N5Q8A&#10;AAD//wMAUEsBAi0AFAAGAAgAAAAhALaDOJL+AAAA4QEAABMAAAAAAAAAAAAAAAAAAAAAAFtDb250&#10;ZW50X1R5cGVzXS54bWxQSwECLQAUAAYACAAAACEAOP0h/9YAAACUAQAACwAAAAAAAAAAAAAAAAAv&#10;AQAAX3JlbHMvLnJlbHNQSwECLQAUAAYACAAAACEAHhRPt2gCAADOBAAADgAAAAAAAAAAAAAAAAAu&#10;AgAAZHJzL2Uyb0RvYy54bWxQSwECLQAUAAYACAAAACEAM+jiduEAAAALAQAADwAAAAAAAAAAAAAA&#10;AADCBAAAZHJzL2Rvd25yZXYueG1sUEsFBgAAAAAEAAQA8wAAANAFAAAAAA==&#10;" filled="f" strokecolor="#00b0f0" strokeweight="3pt">
                <v:stroke dashstyle="3 1"/>
                <v:path arrowok="t"/>
              </v:oval>
            </w:pict>
          </mc:Fallback>
        </mc:AlternateContent>
      </w:r>
      <w:r>
        <w:rPr>
          <w:noProof/>
          <w:lang w:eastAsia="fr-FR"/>
        </w:rPr>
        <mc:AlternateContent>
          <mc:Choice Requires="wps">
            <w:drawing>
              <wp:anchor distT="0" distB="0" distL="114300" distR="114300" simplePos="0" relativeHeight="251699200" behindDoc="0" locked="0" layoutInCell="1" allowOverlap="1">
                <wp:simplePos x="0" y="0"/>
                <wp:positionH relativeFrom="column">
                  <wp:posOffset>3881755</wp:posOffset>
                </wp:positionH>
                <wp:positionV relativeFrom="paragraph">
                  <wp:posOffset>1841500</wp:posOffset>
                </wp:positionV>
                <wp:extent cx="224155" cy="76200"/>
                <wp:effectExtent l="19050" t="19050" r="23495" b="19050"/>
                <wp:wrapNone/>
                <wp:docPr id="159" name="Connecteur droit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4155" cy="76200"/>
                        </a:xfrm>
                        <a:prstGeom prst="line">
                          <a:avLst/>
                        </a:prstGeom>
                        <a:noFill/>
                        <a:ln w="38100" cap="flat" cmpd="sng" algn="ctr">
                          <a:solidFill>
                            <a:schemeClr val="tx1"/>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9CEC152" id="Connecteur droit 159"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65pt,145pt" to="323.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8RT0gEAAIoDAAAOAAAAZHJzL2Uyb0RvYy54bWysU01v2zAMvQ/YfxB0XxxnS9cZcXpI0F2K&#10;LUC33VlZsoXpC6IaO/9+lOKm63ordhHEDz3yPVKbm8kadpQRtXctrxdLzqQTvtOub/nPH7cfrjnD&#10;BK4D451s+Ukiv9m+f7cZQyNXfvCmk5ERiMNmDC0fUgpNVaEYpAVc+CAdBZWPFhKZsa+6CCOhW1Ot&#10;lsuravSxC9ELiUje/TnItwVfKSnSd6VQJmZaTr2lcsZyPuSz2m6g6SOEQYu5DXhDFxa0o6IXqD0k&#10;YI9Rv4KyWkSPXqWF8LbySmkhCwdiUy//YXM/QJCFC4mD4SIT/j9Y8e14iEx3NLv1F84cWBrSzjtH&#10;ysnHyLrodWI5RkqNARt6sHOHmLmKyd2HOy9+I8WqF8FsYDinTSpapowOv6hIEYlos6nM4HSZgZwS&#10;E+RcrT7V6zVngkKfr2jEuXAFTUbJRUPE9FV6y/Kl5Ua7rBA0cLzDdE59Sslu52+1MeSHxjg2tvzj&#10;dU2YTAAtmzKQ6GoD0UfXcwampy0WKRZI9EZ3+Xl+XTZS7kxkR6BdSlM9N/YiK5feAw7nJDxhNuZE&#10;4zKOLEs59/osU749+O50iE9a0sAL8Xk580b9bRfFn7/Q9g8AAAD//wMAUEsDBBQABgAIAAAAIQC4&#10;wM+R4gAAAAsBAAAPAAAAZHJzL2Rvd25yZXYueG1sTI/LTsMwEEX3SPyDNUjsqJ0ErDaNUyEkWCCE&#10;1FAJltPEeaixHWInTf+eYQXL0Rzde262W0zPZj36zlkF0UoA07Z0VWcbBYeP57s1MB/QVtg7qxVc&#10;tIddfn2VYVq5s93ruQgNoxDrU1TQhjCknPuy1Qb9yg3a0q92o8FA59jwasQzhZuex0JIbrCz1NDi&#10;oJ9aXZ6KySg4ybf3ZP15mb+KcvrGB1e/HF5rpW5vlsctsKCX8AfDrz6pQ05ORzfZyrNegYyihFAF&#10;8UbQKCLkvZTAjgoSEQvgecb/b8h/AAAA//8DAFBLAQItABQABgAIAAAAIQC2gziS/gAAAOEBAAAT&#10;AAAAAAAAAAAAAAAAAAAAAABbQ29udGVudF9UeXBlc10ueG1sUEsBAi0AFAAGAAgAAAAhADj9If/W&#10;AAAAlAEAAAsAAAAAAAAAAAAAAAAALwEAAF9yZWxzLy5yZWxzUEsBAi0AFAAGAAgAAAAhAEh/xFPS&#10;AQAAigMAAA4AAAAAAAAAAAAAAAAALgIAAGRycy9lMm9Eb2MueG1sUEsBAi0AFAAGAAgAAAAhALjA&#10;z5HiAAAACwEAAA8AAAAAAAAAAAAAAAAALAQAAGRycy9kb3ducmV2LnhtbFBLBQYAAAAABAAEAPMA&#10;AAA7BQAAAAA=&#10;" strokecolor="black [3213]" strokeweight="3pt">
                <v:stroke dashstyle="3 1"/>
                <o:lock v:ext="edit" shapetype="f"/>
              </v:line>
            </w:pict>
          </mc:Fallback>
        </mc:AlternateContent>
      </w:r>
      <w:r>
        <w:rPr>
          <w:noProof/>
          <w:lang w:eastAsia="fr-FR"/>
        </w:rPr>
        <mc:AlternateContent>
          <mc:Choice Requires="wps">
            <w:drawing>
              <wp:anchor distT="0" distB="0" distL="114300" distR="114300" simplePos="0" relativeHeight="251767808" behindDoc="0" locked="0" layoutInCell="1" allowOverlap="1">
                <wp:simplePos x="0" y="0"/>
                <wp:positionH relativeFrom="column">
                  <wp:posOffset>5636895</wp:posOffset>
                </wp:positionH>
                <wp:positionV relativeFrom="paragraph">
                  <wp:posOffset>1934845</wp:posOffset>
                </wp:positionV>
                <wp:extent cx="319405" cy="45720"/>
                <wp:effectExtent l="19050" t="57150" r="23495" b="49530"/>
                <wp:wrapNone/>
                <wp:docPr id="244" name="Connecteur droit avec flèch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9405" cy="457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86A929" id="Connecteur droit avec flèche 244" o:spid="_x0000_s1026" type="#_x0000_t32" style="position:absolute;margin-left:443.85pt;margin-top:152.35pt;width:25.15pt;height:3.6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ebBQIAAN0DAAAOAAAAZHJzL2Uyb0RvYy54bWysU8Fy0zAQvTPDP2h0J05CAq2nTg8JhUMH&#10;MtPCfStLtgZZ0uyqcfJH/Ac/xkoJaQs3Bh80K6/37b63z1fX+8GJnUaywTdyNplKob0KrfVdI7/e&#10;37y5kIIS+BZc8LqRB03yevX61dUYaz0PfXCtRsEgnuoxNrJPKdZVRarXA9AkRO05aQIOkPiKXdUi&#10;jIw+uGo+nb6rxoBtxKA0Eb/dHJNyVfCN0Sp9MYZ0Eq6RPFsqJ5bzIZ/V6grqDiH2Vp3GgH+YYgDr&#10;uekZagMJxCPav6AGqzBQMGmiwlAFY6zShQOzmU3/YHPXQ9SFC4tD8SwT/T9Y9Xm3RWHbRs4XCyk8&#10;DLykdfCeldOPKFoMNgnYaSWM+/mD1yLyhyzbGKnm6rXfYiau9v4u3gb1nThXvUjmC8XjZ3uDAyPZ&#10;+IndIkv0LUcZgtUQ+7Kaw3k1ep+E4pdvZ5eL6VIKxanF8v28bK6COuPl2oiUPuowiBw0khKC7fp0&#10;YhLw2AF2t5TyfE8FudiHG+tcsYLzYmzk5XKeewEb0jhIHA6RJSLfSQGuY6erhGVmCs62uTrj0IHW&#10;DsUO2Gzs0TaM9zy/FA4ocYJJlSerxxO8KM1jb4D6Y3FJHb2ZwLoPvhXpEHkzCS34zukThPO5rS4+&#10;PzF7EjtHD6E9bPH3RthDpfPJ79mkz+8cP/8rV78AAAD//wMAUEsDBBQABgAIAAAAIQBW1Jfn3wAA&#10;AAsBAAAPAAAAZHJzL2Rvd25yZXYueG1sTI/NTsNADITvSLzDykjc6CakatOQTYWQeuDYpg/gZt0k&#10;ZX9CdtMGnh5zgpvtGY2/KbezNeJKY+i9U5AuEhDkGq971yo41runHESI6DQa70jBFwXYVvd3JRba&#10;39yerofYCg5xoUAFXYxDIWVoOrIYFn4gx9rZjxYjr2Mr9Yg3DrdGPifJSlrsHX/ocKC3jpqPw2QV&#10;XCaZLo/Z6r3ftWZ/rvX3Z40XpR4f5tcXEJHm+GeGX3xGh4qZTn5yOgijIM/Xa7YqyJIlD+zYZDm3&#10;O/ElTTcgq1L+71D9AAAA//8DAFBLAQItABQABgAIAAAAIQC2gziS/gAAAOEBAAATAAAAAAAAAAAA&#10;AAAAAAAAAABbQ29udGVudF9UeXBlc10ueG1sUEsBAi0AFAAGAAgAAAAhADj9If/WAAAAlAEAAAsA&#10;AAAAAAAAAAAAAAAALwEAAF9yZWxzLy5yZWxzUEsBAi0AFAAGAAgAAAAhAI9yl5sFAgAA3QMAAA4A&#10;AAAAAAAAAAAAAAAALgIAAGRycy9lMm9Eb2MueG1sUEsBAi0AFAAGAAgAAAAhAFbUl+ffAAAACwEA&#10;AA8AAAAAAAAAAAAAAAAAXwQAAGRycy9kb3ducmV2LnhtbFBLBQYAAAAABAAEAPMAAABrBQ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5958205</wp:posOffset>
                </wp:positionH>
                <wp:positionV relativeFrom="paragraph">
                  <wp:posOffset>1795780</wp:posOffset>
                </wp:positionV>
                <wp:extent cx="1115060" cy="276225"/>
                <wp:effectExtent l="0" t="0" r="27940" b="28575"/>
                <wp:wrapNone/>
                <wp:docPr id="155" name="Zone de texte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060" cy="27622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AMBOHIJANAKA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5" o:spid="_x0000_s1042" type="#_x0000_t202" style="position:absolute;margin-left:469.15pt;margin-top:141.4pt;width:87.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AGbwIAAOoEAAAOAAAAZHJzL2Uyb0RvYy54bWysVMFuGjEQvVfqP1i+Nws0kHaVJaKJqCqh&#10;JBKpIvVmvN6witfj2oZd+vV99gKhSU9VORjbM34z8+bNXl51jWZb5XxNpuDDswFnykgqa/NU8O8P&#10;8w+fOPNBmFJoMqrgO+X51fT9u8vW5mpEa9KlcgwgxuetLfg6BJtnmZdr1Qh/RlYZGCtyjQg4uqes&#10;dKIFeqOz0WAwyVpypXUklfe4vemNfJrwq0rJcFdVXgWmC47cQlpdWldxzaaXIn9ywq5ruU9D/EMW&#10;jagNgh6hbkQQbOPqN1BNLR15qsKZpCajqqqlSjWgmuHgVTXLtbAq1QJyvD3S5P8frLzd3jtWl+jd&#10;eMyZEQ2a9AOtYqViQXVBsWgATa31ObyXFv6h+0IdnqSSvV2QfPZwyU58+gce3pGWrnJN/EfBDA/R&#10;id2RfQRhMqINh+PBBCYJ2+hiMhqluNnLa+t8+KqoYXFTcIfupgzEduFDjC/yg0sM5knX5bzWOh12&#10;/lo7thUQAvRTUsuZFj7gsuDz9ItVAuKPZ9qwtuCTj+NBX+spZIx1xFxpIZ/fIgBPmxhfJTHu84w8&#10;9dTEXehWXd+CyYHoFZU78OyoF6y3cl4j2gIJ3wsHhYImTF24w1JpQoq033G2Jvfrb/fRH8KBlbMW&#10;ii+4/7kRToGHbwaS+jw8P48jkg7n44sRDu7Usjq1mE1zTeByiPm2Mm2jf9CHbeWoecRwzmJUmISR&#10;iF3wcNheh34OMdxSzWbJCUNhRViYpZUHeUWWH7pH4ey+7VGVt3SYDZG/6n7vGyk3NNsEquokjUh0&#10;z+pepxio1O798MeJPT0nr5dP1PQ3AAAA//8DAFBLAwQUAAYACAAAACEAeesEK+EAAAAMAQAADwAA&#10;AGRycy9kb3ducmV2LnhtbEyPQUvDQBCF74L/YRnBm90kiyWJ2ZRaEPUkVqH0tslOk5DsbMhu0/jv&#10;3Z70OMzHe98rNosZ2IyT6yxJiFcRMKTa6o4aCd9fLw8pMOcVaTVYQgk/6GBT3t4UKtf2Qp84733D&#10;Qgi5XElovR9zzl3dolFuZUek8DvZySgfzqnhelKXEG4GnkTRmhvVUWho1Yi7Fut+fzYSth/v1Zur&#10;xWnW/Q5fD89jnx0fpby/W7ZPwDwu/g+Gq35QhzI4VfZM2rFBQiZSEVAJSZqEDVcijkUGrJIgkrUA&#10;Xhb8/4jyFwAA//8DAFBLAQItABQABgAIAAAAIQC2gziS/gAAAOEBAAATAAAAAAAAAAAAAAAAAAAA&#10;AABbQ29udGVudF9UeXBlc10ueG1sUEsBAi0AFAAGAAgAAAAhADj9If/WAAAAlAEAAAsAAAAAAAAA&#10;AAAAAAAALwEAAF9yZWxzLy5yZWxzUEsBAi0AFAAGAAgAAAAhABeBkAZvAgAA6gQAAA4AAAAAAAAA&#10;AAAAAAAALgIAAGRycy9lMm9Eb2MueG1sUEsBAi0AFAAGAAgAAAAhAHnrBCvhAAAADAEAAA8AAAAA&#10;AAAAAAAAAAAAyQQAAGRycy9kb3ducmV2LnhtbFBLBQYAAAAABAAEAPMAAADXBQAAAAA=&#10;" fillcolor="window" strokeweight=".5pt">
                <v:path arrowok="t"/>
                <v:textbox>
                  <w:txbxContent>
                    <w:p w:rsidR="00A57D14" w:rsidRPr="00EB7B15" w:rsidRDefault="00A57D14" w:rsidP="00A57D14">
                      <w:pPr>
                        <w:rPr>
                          <w:sz w:val="18"/>
                          <w:szCs w:val="18"/>
                        </w:rPr>
                      </w:pPr>
                      <w:r>
                        <w:rPr>
                          <w:sz w:val="18"/>
                          <w:szCs w:val="18"/>
                        </w:rPr>
                        <w:t>SS AMBOHIJANAKA</w:t>
                      </w:r>
                    </w:p>
                  </w:txbxContent>
                </v:textbox>
              </v:shape>
            </w:pict>
          </mc:Fallback>
        </mc:AlternateContent>
      </w:r>
      <w:r>
        <w:rPr>
          <w:noProof/>
          <w:lang w:eastAsia="fr-FR"/>
        </w:rPr>
        <mc:AlternateContent>
          <mc:Choice Requires="wps">
            <w:drawing>
              <wp:anchor distT="0" distB="0" distL="114300" distR="114300" simplePos="0" relativeHeight="251683840" behindDoc="0" locked="0" layoutInCell="1" allowOverlap="1">
                <wp:simplePos x="0" y="0"/>
                <wp:positionH relativeFrom="column">
                  <wp:posOffset>2955290</wp:posOffset>
                </wp:positionH>
                <wp:positionV relativeFrom="paragraph">
                  <wp:posOffset>4203065</wp:posOffset>
                </wp:positionV>
                <wp:extent cx="1233170" cy="276225"/>
                <wp:effectExtent l="0" t="0" r="24130" b="28575"/>
                <wp:wrapNone/>
                <wp:docPr id="109" name="Zone de text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170" cy="27622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TNF ANTANIFOTSY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9" o:spid="_x0000_s1043" type="#_x0000_t202" style="position:absolute;margin-left:232.7pt;margin-top:330.95pt;width:97.1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TPbQIAAOoEAAAOAAAAZHJzL2Uyb0RvYy54bWysVF1v2jAUfZ+0/2D5fQ3QD1bUULFWTJNQ&#10;W4lOlfZmHKdEdXw925CwX79jJ1DW7mkaD8b2Pb4f556bq+u21myrnK/I5Hx4MuBMGUlFZZ5z/v1x&#10;/ukzZz4IUwhNRuV8pzy/nn78cNXYiRrRmnShHIMT4yeNzfk6BDvJMi/Xqhb+hKwyMJbkahFwdM9Z&#10;4UQD77XORoPBRdaQK6wjqbzH7W1n5NPkvyyVDPdl6VVgOufILaTVpXUV12x6JSbPTth1Jfs0xD9k&#10;UYvKIOjB1a0Igm1c9c5VXUlHnspwIqnOqCwrqVINqGY4eFPNci2sSrWAHG8PNPn/51bebR8cqwr0&#10;bnDJmRE1mvQDrWKFYkG1QbFoAE2N9ROglxb40H6hFk9Syd4uSL54QLIjTPfAAx1paUtXx38UzPAQ&#10;ndgd2EcQJqO30enpcAyThG00vhiNzmPc7PW1dT58VVSzuMm5Q3dTBmK78KGD7iExmCddFfNK63TY&#10;+Rvt2FZACNBPQQ1nWviAy5zP06+P9sczbViT84vT80FX67HLGOvgc6WFfHnvAdlrE+OrJMY+z8hT&#10;R03chXbVdi0Y74leUbEDz446wXor5xWiLZDwg3BQKGjC1IV7LKUmpEj9jrM1uV9/u494CAdWzhoo&#10;Puf+50Y4BR6+GUjqcnh2FkckHc7OxyMc3LFldWwxm/qGwOUQ821l2kZ80Ptt6ah+wnDOYlSYhJGI&#10;nfOw396Ebg4x3FLNZgmEobAiLMzSyr28IsuP7ZNwtm97VOUd7WdDTN50v8NGyg3NNoHKKkkjEt2x&#10;2usUA5XE1Q9/nNjjc0K9fqKmvwEAAP//AwBQSwMEFAAGAAgAAAAhAJbX35HhAAAACwEAAA8AAABk&#10;cnMvZG93bnJldi54bWxMj8FOwzAQRO9I/IO1SNyoU2gNCdlUpRICToiChLg58TaJEq+j2E3D32NO&#10;cFzN08zbfDPbXkw0+tYxwnKRgCCunGm5Rvh4f7y6A+GDZqN7x4TwTR42xflZrjPjTvxG0z7UIpaw&#10;zzRCE8KQSemrhqz2CzcQx+zgRqtDPMdamlGfYrnt5XWSKGl1y3Gh0QPtGqq6/dEibF9fymdf3Rwm&#10;0+3o6fNh6NKvNeLlxby9BxFoDn8w/OpHdSiiU+mObLzoEVZqvYooglLLFEQk1DpVIEqE2yRGssjl&#10;/x+KHwAAAP//AwBQSwECLQAUAAYACAAAACEAtoM4kv4AAADhAQAAEwAAAAAAAAAAAAAAAAAAAAAA&#10;W0NvbnRlbnRfVHlwZXNdLnhtbFBLAQItABQABgAIAAAAIQA4/SH/1gAAAJQBAAALAAAAAAAAAAAA&#10;AAAAAC8BAABfcmVscy8ucmVsc1BLAQItABQABgAIAAAAIQBLReTPbQIAAOoEAAAOAAAAAAAAAAAA&#10;AAAAAC4CAABkcnMvZTJvRG9jLnhtbFBLAQItABQABgAIAAAAIQCW19+R4QAAAAsBAAAPAAAAAAAA&#10;AAAAAAAAAMcEAABkcnMvZG93bnJldi54bWxQSwUGAAAAAAQABADzAAAA1QUAAAAA&#10;" fillcolor="window" strokeweight=".5pt">
                <v:path arrowok="t"/>
                <v:textbox>
                  <w:txbxContent>
                    <w:p w:rsidR="00A57D14" w:rsidRPr="00EB7B15" w:rsidRDefault="00A57D14" w:rsidP="00A57D14">
                      <w:pPr>
                        <w:rPr>
                          <w:sz w:val="18"/>
                          <w:szCs w:val="18"/>
                        </w:rPr>
                      </w:pPr>
                      <w:r>
                        <w:rPr>
                          <w:sz w:val="18"/>
                          <w:szCs w:val="18"/>
                        </w:rPr>
                        <w:t>SS TNF ANTANIFOTSY</w:t>
                      </w:r>
                    </w:p>
                  </w:txbxContent>
                </v:textbox>
              </v:shape>
            </w:pict>
          </mc:Fallback>
        </mc:AlternateContent>
      </w:r>
      <w:r>
        <w:rPr>
          <w:noProof/>
          <w:lang w:eastAsia="fr-FR"/>
        </w:rPr>
        <mc:AlternateContent>
          <mc:Choice Requires="wps">
            <w:drawing>
              <wp:anchor distT="0" distB="0" distL="114300" distR="114300" simplePos="0" relativeHeight="251764736" behindDoc="0" locked="0" layoutInCell="1" allowOverlap="1">
                <wp:simplePos x="0" y="0"/>
                <wp:positionH relativeFrom="column">
                  <wp:posOffset>4218940</wp:posOffset>
                </wp:positionH>
                <wp:positionV relativeFrom="paragraph">
                  <wp:posOffset>4306570</wp:posOffset>
                </wp:positionV>
                <wp:extent cx="210185" cy="45720"/>
                <wp:effectExtent l="0" t="57150" r="18415" b="49530"/>
                <wp:wrapNone/>
                <wp:docPr id="235" name="Connecteur droit avec flèch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0185" cy="457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F9E19D" id="Connecteur droit avec flèche 235" o:spid="_x0000_s1026" type="#_x0000_t32" style="position:absolute;margin-left:332.2pt;margin-top:339.1pt;width:16.55pt;height:3.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a+/wEAANMDAAAOAAAAZHJzL2Uyb0RvYy54bWysU8Fy0zAQvTPDP2h0J04MgeKJ00NCuXSg&#10;My3ct7Jka5Alza4aJ3/Ef/BjrJQ0beHG4ING0mrfvn37vLrcj07sNJINvpWL2VwK7VXorO9b+e3u&#10;6s2FFJTAd+CC1608aJKX69evVlNsdB2G4DqNgkE8NVNs5ZBSbKqK1KBHoFmI2nPQBBwh8RH7qkOY&#10;GH10VT2fv6+mgF3EoDQR326PQbku+MZolb4aQzoJ10rmlsqKZb3Pa7VeQdMjxMGqEw34BxYjWM9F&#10;z1BbSCAe0P4FNVqFgYJJMxXGKhhjlS49cDeL+R/d3A4QdemFxaF4lon+H6z6srtBYbtW1m+XUngY&#10;eUib4D0rpx9QdBhsErDTShj36yePReSHLNsUqeHsjb/B3Lja+9t4HdQP4lj1IpgPFI/P9gZHRrLx&#10;O7ulKMYaiH0ZyOE8EL1PQvFlvZgvLpiW4tC75Ye6zKuCJqPkohEpfdZhFHnTSkoIth/SiX/AYwXY&#10;XVPKrJ4ScrIPV9a5YgDnxdTKj8s61wK2oXGQeDtGFoZ8LwW4nv2tEhbOFJztcnbGoQNtHIodsMXY&#10;mV2Y7pi/FA4ocYCbKl/WjBm8SM20t0DDMbmEjo5MYN0n34l0iDyPhBZ87/QJwvlcVhd3nzp7kjjv&#10;7kN3uMHHObBzSuWTy7M1n595//xfXP8GAAD//wMAUEsDBBQABgAIAAAAIQAm55kV4wAAAAsBAAAP&#10;AAAAZHJzL2Rvd25yZXYueG1sTI9NS8NAEIbvgv9hGcGb3ViSNI3ZlKIWseChrYLHTXaahO5HzG6b&#10;+O8dT3p7h3l455liNRnNLjj4zlkB97MIGNraqc42At4Pm7sMmA/SKqmdRQHf6GFVXl8VMldutDu8&#10;7EPDqMT6XApoQ+hzzn3dopF+5nq0tDu6wchA49BwNciRyo3m8yhKuZGdpQut7PGxxfq0PxsByVP1&#10;/KI+Xg/b3fEz+9qs3056XApxezOtH4AFnMIfDL/6pA4lOVXubJVnWkCaxjGhFBbZHBgR6XKRAKso&#10;ZEkMvCz4/x/KHwAAAP//AwBQSwECLQAUAAYACAAAACEAtoM4kv4AAADhAQAAEwAAAAAAAAAAAAAA&#10;AAAAAAAAW0NvbnRlbnRfVHlwZXNdLnhtbFBLAQItABQABgAIAAAAIQA4/SH/1gAAAJQBAAALAAAA&#10;AAAAAAAAAAAAAC8BAABfcmVscy8ucmVsc1BLAQItABQABgAIAAAAIQAJFca+/wEAANMDAAAOAAAA&#10;AAAAAAAAAAAAAC4CAABkcnMvZTJvRG9jLnhtbFBLAQItABQABgAIAAAAIQAm55kV4wAAAAsBAAAP&#10;AAAAAAAAAAAAAAAAAFkEAABkcnMvZG93bnJldi54bWxQSwUGAAAAAAQABADzAAAAaQU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63712" behindDoc="0" locked="0" layoutInCell="1" allowOverlap="1">
                <wp:simplePos x="0" y="0"/>
                <wp:positionH relativeFrom="column">
                  <wp:posOffset>3736340</wp:posOffset>
                </wp:positionH>
                <wp:positionV relativeFrom="paragraph">
                  <wp:posOffset>5498465</wp:posOffset>
                </wp:positionV>
                <wp:extent cx="210185" cy="45720"/>
                <wp:effectExtent l="0" t="57150" r="18415" b="49530"/>
                <wp:wrapNone/>
                <wp:docPr id="229" name="Connecteur droit avec flèch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0185" cy="457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4E38A0" id="Connecteur droit avec flèche 229" o:spid="_x0000_s1026" type="#_x0000_t32" style="position:absolute;margin-left:294.2pt;margin-top:432.95pt;width:16.55pt;height:3.6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QWAAIAANMDAAAOAAAAZHJzL2Uyb0RvYy54bWysU8Fu2zAMvQ/YPwi6L06MZWuNOD0k6y7F&#10;VqDd7qwk28JkSSDVOPmj/cd+bJSSpu12G+aDIIni4+Pj8+pqPzqxM0g2+FYuZnMpjFdBW9+38tv9&#10;9bsLKSiB1+CCN608GJJX67dvVlNsTB2G4LRBwSCemim2ckgpNlVFajAj0CxE4znYBRwh8RH7SiNM&#10;jD66qp7PP1RTQB0xKEPEt9tjUK4LftcZlb52HZkkXCuZWyorlvUhr9V6BU2PEAerTjTgH1iMYD0X&#10;PUNtIYF4RPsX1GgVBgpdmqkwVqHrrDKlB+5mMf+jm7sBoim9sDgUzzLR/4NVX3a3KKxuZV1fSuFh&#10;5CFtgvesnHlEoTHYJGBnlOjcr588FpEfsmxTpIazN/4Wc+Nq7+/iTVA/iGPVq2A+UDw+23c4MpKN&#10;39ktRTHWQOzLQA7ngZh9Eoov68V8cbGUQnHo/fJjXeZVQZNRctGIlD6bMIq8aSUlBNsP6cQ/4LEC&#10;7G4oZVbPCTnZh2vrXDGA82Jq5eWyzrWAbdg5SLwdIwtDvpcCXM/+VgkLZwrO6pydcehAG4diB2wx&#10;dqYO0z3zl8IBJQ5wU+XLmjGDV6mZ9hZoOCaX0NGRCaz75LVIh8jzSGjB986cIJzPZU1x96mzZ4nz&#10;7iHowy0+zYGdUyqfXJ6t+fLM+5f/4vo3AAAA//8DAFBLAwQUAAYACAAAACEAYm1AMeMAAAALAQAA&#10;DwAAAGRycy9kb3ducmV2LnhtbEyPwU7DMAyG70i8Q2QkbiztoCUrTacJmNCQOGwDiWPaeG21JilN&#10;tpa3x5zgaPvX5+/Pl5Pp2BkH3zorIZ5FwNBWTre2lvC+X98IYD4oq1XnLEr4Rg/L4vIiV5l2o93i&#10;eRdqRhDrMyWhCaHPOPdVg0b5mevR0u3gBqMCjUPN9aBGgpuOz6Mo5Ua1lj40qsfHBqvj7mQkJE/l&#10;84v+2Oxft4dP8bVevR27cSHl9dW0egAWcAp/YfjVJ3UoyKl0J6s964ghxB1FJYg0WQCjRDqPE2Al&#10;be5vY+BFzv93KH4AAAD//wMAUEsBAi0AFAAGAAgAAAAhALaDOJL+AAAA4QEAABMAAAAAAAAAAAAA&#10;AAAAAAAAAFtDb250ZW50X1R5cGVzXS54bWxQSwECLQAUAAYACAAAACEAOP0h/9YAAACUAQAACwAA&#10;AAAAAAAAAAAAAAAvAQAAX3JlbHMvLnJlbHNQSwECLQAUAAYACAAAACEA6SF0FgACAADTAwAADgAA&#10;AAAAAAAAAAAAAAAuAgAAZHJzL2Uyb0RvYy54bWxQSwECLQAUAAYACAAAACEAYm1AMeMAAAALAQAA&#10;DwAAAAAAAAAAAAAAAABaBAAAZHJzL2Rvd25yZXYueG1sUEsFBgAAAAAEAAQA8wAAAGoFA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09440" behindDoc="0" locked="0" layoutInCell="1" allowOverlap="1">
                <wp:simplePos x="0" y="0"/>
                <wp:positionH relativeFrom="column">
                  <wp:posOffset>2382520</wp:posOffset>
                </wp:positionH>
                <wp:positionV relativeFrom="paragraph">
                  <wp:posOffset>5332730</wp:posOffset>
                </wp:positionV>
                <wp:extent cx="1355725" cy="310515"/>
                <wp:effectExtent l="0" t="0" r="15875" b="13335"/>
                <wp:wrapNone/>
                <wp:docPr id="227" name="Zone de texte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5725" cy="31051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ANTSIRABE OUEST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7" o:spid="_x0000_s1044" type="#_x0000_t202" style="position:absolute;margin-left:187.6pt;margin-top:419.9pt;width:106.75pt;height:24.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HZbgIAAOoEAAAOAAAAZHJzL2Uyb0RvYy54bWysVF1v2jAUfZ+0/2D5fQ3Q0naooWKtmCah&#10;thKdKu3NOE6J6vh6tiFhv37HTqCs3dM0Hozte3w/zj03V9dtrdlWOV+RyfnwZMCZMpKKyjzn/Pvj&#10;/NMlZz4IUwhNRuV8pzy/nn78cNXYiRrRmnShHIMT4yeNzfk6BDvJMi/Xqhb+hKwyMJbkahFwdM9Z&#10;4UQD77XORoPBedaQK6wjqbzH7W1n5NPkvyyVDPdl6VVgOufILaTVpXUV12x6JSbPTth1Jfs0xD9k&#10;UYvKIOjB1a0Igm1c9c5VXUlHnspwIqnOqCwrqVINqGY4eFPNci2sSrWAHG8PNPn/51bebR8cq4qc&#10;j0YXnBlRo0k/0CpWKBZUGxSLBtDUWD8BemmBD+0XatHuVLK3C5IvHpDsCNM98EBHWtrS1fEfBTM8&#10;RCd2B/YRhMno7XQ8vhiNOZOwnQ4H4+E4xs1eX1vnw1dFNYubnDt0N2UgtgsfOugeEoN50lUxr7RO&#10;h52/0Y5tBYQA/RTUcKaFD7jM+Tz9+mh/PNOGNTk/Px0PulqPXcZYB58rLeTLew/IXpsYXyUx9nlG&#10;njpq4i60qza1YHi5J3pFxQ48O+oE662cV4i2QMIPwkGhYBBTF+6xlJqQIvU7ztbkfv3tPuIhHFg5&#10;a6D4nPufG+EUePhmIKnPw7OzOCLpcIZW4OCOLatji9nUNwQuh5hvK9M24oPeb0tH9ROGcxajwiSM&#10;ROych/32JnRziOGWajZLIAyFFWFhllbu5RVZfmyfhLN926Mq72g/G2LypvsdNlJuaLYJVFZJGpHo&#10;jtVepxioJK5++OPEHp8T6vUTNf0NAAD//wMAUEsDBBQABgAIAAAAIQDhduey4QAAAAsBAAAPAAAA&#10;ZHJzL2Rvd25yZXYueG1sTI9BT4NAEIXvJv6HzZh4s4slWIosTW1i1FNjNTHeFnYKBHaWsFuK/97p&#10;SW8z817efC/fzLYXE46+daTgfhGBQKqcaalW8PnxfJeC8EGT0b0jVPCDHjbF9VWuM+PO9I7TIdSC&#10;Q8hnWkETwpBJ6asGrfYLNyCxdnSj1YHXsZZm1GcOt71cRtGDtLol/tDoAXcNVt3hZBVs92/lq6/i&#10;42S6Hb58PQ3d+jtR6vZm3j6CCDiHPzNc8BkdCmYq3YmMF72CeJUs2aogjdfcgR1Jmq5AlHy5DLLI&#10;5f8OxS8AAAD//wMAUEsBAi0AFAAGAAgAAAAhALaDOJL+AAAA4QEAABMAAAAAAAAAAAAAAAAAAAAA&#10;AFtDb250ZW50X1R5cGVzXS54bWxQSwECLQAUAAYACAAAACEAOP0h/9YAAACUAQAACwAAAAAAAAAA&#10;AAAAAAAvAQAAX3JlbHMvLnJlbHNQSwECLQAUAAYACAAAACEAu3zB2W4CAADqBAAADgAAAAAAAAAA&#10;AAAAAAAuAgAAZHJzL2Uyb0RvYy54bWxQSwECLQAUAAYACAAAACEA4XbnsuEAAAALAQAADwAAAAAA&#10;AAAAAAAAAADIBAAAZHJzL2Rvd25yZXYueG1sUEsFBgAAAAAEAAQA8wAAANYFAAAAAA==&#10;" fillcolor="window" strokeweight=".5pt">
                <v:path arrowok="t"/>
                <v:textbox>
                  <w:txbxContent>
                    <w:p w:rsidR="00A57D14" w:rsidRPr="00EB7B15" w:rsidRDefault="00A57D14" w:rsidP="00A57D14">
                      <w:pPr>
                        <w:rPr>
                          <w:sz w:val="18"/>
                          <w:szCs w:val="18"/>
                        </w:rPr>
                      </w:pPr>
                      <w:r>
                        <w:rPr>
                          <w:sz w:val="18"/>
                          <w:szCs w:val="18"/>
                        </w:rPr>
                        <w:t>SS ANTSIRABE OUEST</w:t>
                      </w:r>
                    </w:p>
                  </w:txbxContent>
                </v:textbox>
              </v:shape>
            </w:pict>
          </mc:Fallback>
        </mc:AlternateContent>
      </w:r>
      <w:r>
        <w:rPr>
          <w:noProof/>
          <w:lang w:eastAsia="fr-FR"/>
        </w:rPr>
        <mc:AlternateContent>
          <mc:Choice Requires="wps">
            <w:drawing>
              <wp:anchor distT="0" distB="0" distL="114300" distR="114300" simplePos="0" relativeHeight="251761664" behindDoc="0" locked="0" layoutInCell="1" allowOverlap="1">
                <wp:simplePos x="0" y="0"/>
                <wp:positionH relativeFrom="column">
                  <wp:posOffset>5468620</wp:posOffset>
                </wp:positionH>
                <wp:positionV relativeFrom="paragraph">
                  <wp:posOffset>5388610</wp:posOffset>
                </wp:positionV>
                <wp:extent cx="313690" cy="45720"/>
                <wp:effectExtent l="38100" t="38100" r="29210" b="87630"/>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3690" cy="457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A648C5" id="Connecteur droit avec flèche 28" o:spid="_x0000_s1026" type="#_x0000_t32" style="position:absolute;margin-left:430.6pt;margin-top:424.3pt;width:24.7pt;height:3.6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gyAAIAANEDAAAOAAAAZHJzL2Uyb0RvYy54bWysU8FuEzEQvSPxD5bvZJOUFLrKpoeEwqGC&#10;SC0fMPXauxZe25pxs8kf8R/8GGMnTVu4IfZg2R7Pmzfz3i6v94MTO41kg2/kbDKVQnsVWuu7Rn6/&#10;v3n3UQpK4FtwwetGHjTJ69XbN8sx1noe+uBajYJBPNVjbGSfUqyrilSvB6BJiNpz0AQcIPERu6pF&#10;GBl9cNV8Or2sxoBtxKA0Ed9ujkG5KvjGaJW+GUM6CddI5pbKimV9yGu1WkLdIcTeqhMN+AcWA1jP&#10;Rc9QG0ggHtH+BTVYhYGCSRMVhioYY5UuPXA3s+kf3dz1EHXphYdD8Twm+n+w6utui8K2jZyzUh4G&#10;1mgdvOfB6UcULQabBOy0Esb9+smqCH7HQxsj1Zy79lvMbau9v4u3Qf0gjlWvgvlA8fhsb3BgIBu/&#10;sFfKvHgCYl/kOJzl0PskFF9ezC4ur1g0xaH3iw/zolYFdUbJRSNS+qzDIPKmkZQQbNenE/2Axwqw&#10;u6WUWT0n5GQfbqxzRX7nxdjIq8V8wbWATWgcJN4OkcdCvpMCXMfuVgkLZwrOtjk749CB1g7FDthg&#10;7Ms2jPfMXwoHlDjATZUvz4wZvErNtDdA/TG5hI5+TGDdJ9+KdIgsR0ILvnP6BOF8LquLt0+dPY84&#10;7x5Ce9jikw7sm1L55PFszJdn3r/8E1e/AQAA//8DAFBLAwQUAAYACAAAACEAcJ9Ka+IAAAALAQAA&#10;DwAAAGRycy9kb3ducmV2LnhtbEyPT0vDQBDF74LfYRnBm92kmJCm2ZSiFlHooa1Cj5vsNAndPzG7&#10;beK3dzzp7c28x5vfFKvJaHbFwXfOCohnETC0tVOdbQR8HDYPGTAfpFVSO4sCvtHDqry9KWSu3Gh3&#10;eN2HhlGJ9bkU0IbQ55z7ukUj/cz1aMk7ucHIQOPQcDXIkcqN5vMoSrmRnaULrezxqcX6vL8YAclz&#10;9fKqPt8O77vTMfvarLdnPS6EuL+b1ktgAafwF4ZffEKHkpgqd7HKMy0gS+M5RUk8ZikwSiziiERF&#10;myTJgJcF//9D+QMAAP//AwBQSwECLQAUAAYACAAAACEAtoM4kv4AAADhAQAAEwAAAAAAAAAAAAAA&#10;AAAAAAAAW0NvbnRlbnRfVHlwZXNdLnhtbFBLAQItABQABgAIAAAAIQA4/SH/1gAAAJQBAAALAAAA&#10;AAAAAAAAAAAAAC8BAABfcmVscy8ucmVsc1BLAQItABQABgAIAAAAIQDxwugyAAIAANEDAAAOAAAA&#10;AAAAAAAAAAAAAC4CAABkcnMvZTJvRG9jLnhtbFBLAQItABQABgAIAAAAIQBwn0pr4gAAAAsBAAAP&#10;AAAAAAAAAAAAAAAAAFoEAABkcnMvZG93bnJldi54bWxQSwUGAAAAAAQABADzAAAAaQU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06368" behindDoc="0" locked="0" layoutInCell="1" allowOverlap="1">
                <wp:simplePos x="0" y="0"/>
                <wp:positionH relativeFrom="column">
                  <wp:posOffset>5788025</wp:posOffset>
                </wp:positionH>
                <wp:positionV relativeFrom="paragraph">
                  <wp:posOffset>5257800</wp:posOffset>
                </wp:positionV>
                <wp:extent cx="1189990" cy="259080"/>
                <wp:effectExtent l="0" t="0" r="10160" b="26670"/>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9990" cy="259080"/>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VINANINKARENA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1" o:spid="_x0000_s1045" type="#_x0000_t202" style="position:absolute;margin-left:455.75pt;margin-top:414pt;width:93.7pt;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N7cAIAAOoEAAAOAAAAZHJzL2Uyb0RvYy54bWysVMFOGzEQvVfqP1i+l01SoMmKDUpBqSpF&#10;gAQVUm+O10tWeD2u7WQ3/XqevUlIoaeqOTi2Z/xm5s2bvbjsGs02yvmaTMGHJwPOlJFU1uap4D8e&#10;5p/GnPkgTCk0GVXwrfL8cvrxw0VrczWiFelSOQYQ4/PWFnwVgs2zzMuVaoQ/IasMjBW5RgQc3VNW&#10;OtECvdHZaDA4z1pypXUklfe4ve6NfJrwq0rJcFtVXgWmC47cQlpdWpdxzaYXIn9ywq5quUtD/EMW&#10;jagNgh6grkUQbO3qd1BNLR15qsKJpCajqqqlSjWgmuHgTTX3K2FVqgXkeHugyf8/WHmzuXOsLgs+&#10;Gg05M6JBk36iVaxULKguKBYNoKm1Pof3vYV/6L5Sh3ankr1dkHz2cMmOfPoHHt6Rlq5yTfxHwQwP&#10;0YntgX0EYTKiDceTyQQmCdvobDIYp/Zkr6+t8+GboobFTcEdupsyEJuFDzG+yPcuMZgnXZfzWut0&#10;2Por7dhGQAjQT0ktZ1r4gMuCz9MvVgmIP55pw9qCn38+G/S1HkPGWAfMpRby+T0C8LSJ8VUS4y7P&#10;yFNPTdyFbtmlFgwne6KXVG7Bs6NesN7KeY1oCyR8JxwUCpowdeEWS6UJKdJux9mK3O+/3Ud/CAdW&#10;zloovuD+11o4BR6+G0hqMjw9jSOSDqdnX0Y4uGPL8thi1s0VgUuIBtmlbfQPer+tHDWPGM5ZjAqT&#10;MBKxCx7226vQzyGGW6rZLDlhKKwIC3Nv5V5ekeWH7lE4u2t7VOUN7WdD5G+63/tGyg3N1oGqOkkj&#10;Et2zutMpBiq1ezf8cWKPz8nr9RM1fQEAAP//AwBQSwMEFAAGAAgAAAAhAKKnYL/hAAAADAEAAA8A&#10;AABkcnMvZG93bnJldi54bWxMj8FOwzAMhu9IvENkJG4s7dCmtDSdxiQEnBADCXFLG6+t2jhVk3Xj&#10;7fFOcLT96ff3F5uzG8SMU+g8aUgXCQik2tuOGg2fH093CkSIhqwZPKGGHwywKa+vCpNbf6J3nPex&#10;ERxCITca2hjHXMpQt+hMWPgRiW8HPzkTeZwaaSdz4nA3yGWSrKUzHfGH1oy4a7Hu90enYfv2Wr2E&#10;+v4w236Hz1+PY599r7S+vTlvH0BEPMc/GC76rA4lO1X+SDaIQUOWpitGNail4lIXIslUBqLi1Vop&#10;kGUh/5cofwEAAP//AwBQSwECLQAUAAYACAAAACEAtoM4kv4AAADhAQAAEwAAAAAAAAAAAAAAAAAA&#10;AAAAW0NvbnRlbnRfVHlwZXNdLnhtbFBLAQItABQABgAIAAAAIQA4/SH/1gAAAJQBAAALAAAAAAAA&#10;AAAAAAAAAC8BAABfcmVscy8ucmVsc1BLAQItABQABgAIAAAAIQDmgzN7cAIAAOoEAAAOAAAAAAAA&#10;AAAAAAAAAC4CAABkcnMvZTJvRG9jLnhtbFBLAQItABQABgAIAAAAIQCip2C/4QAAAAwBAAAPAAAA&#10;AAAAAAAAAAAAAMoEAABkcnMvZG93bnJldi54bWxQSwUGAAAAAAQABADzAAAA2AUAAAAA&#10;" fillcolor="window" strokeweight=".5pt">
                <v:path arrowok="t"/>
                <v:textbox>
                  <w:txbxContent>
                    <w:p w:rsidR="00A57D14" w:rsidRPr="00EB7B15" w:rsidRDefault="00A57D14" w:rsidP="00A57D14">
                      <w:pPr>
                        <w:rPr>
                          <w:sz w:val="18"/>
                          <w:szCs w:val="18"/>
                        </w:rPr>
                      </w:pPr>
                      <w:r>
                        <w:rPr>
                          <w:sz w:val="18"/>
                          <w:szCs w:val="18"/>
                        </w:rPr>
                        <w:t>SS VINANINKARENA</w:t>
                      </w:r>
                    </w:p>
                  </w:txbxContent>
                </v:textbox>
              </v:shape>
            </w:pict>
          </mc:Fallback>
        </mc:AlternateContent>
      </w:r>
      <w:r>
        <w:rPr>
          <w:noProof/>
          <w:lang w:eastAsia="fr-FR"/>
        </w:rPr>
        <mc:AlternateContent>
          <mc:Choice Requires="wps">
            <w:drawing>
              <wp:anchor distT="0" distB="0" distL="114300" distR="114300" simplePos="0" relativeHeight="251762688" behindDoc="0" locked="0" layoutInCell="1" allowOverlap="1">
                <wp:simplePos x="0" y="0"/>
                <wp:positionH relativeFrom="column">
                  <wp:posOffset>5083810</wp:posOffset>
                </wp:positionH>
                <wp:positionV relativeFrom="paragraph">
                  <wp:posOffset>3783965</wp:posOffset>
                </wp:positionV>
                <wp:extent cx="309880" cy="45720"/>
                <wp:effectExtent l="38100" t="38100" r="13970" b="87630"/>
                <wp:wrapNone/>
                <wp:docPr id="3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9880" cy="457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9B6D20" id="Connecteur droit avec flèche 31" o:spid="_x0000_s1026" type="#_x0000_t32" style="position:absolute;margin-left:400.3pt;margin-top:297.95pt;width:24.4pt;height:3.6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RAAIAANEDAAAOAAAAZHJzL2Uyb0RvYy54bWysU0tu2zAQ3RfoHQjuazlO3TqC5Szspl0E&#10;rYGkB5hQlESUP8wwln2j3qMX65B2nKTdFdWCIDmcN2/mPS2v986KnUYywTfyYjKVQnsVWuP7Rn6/&#10;v3m3kIIS+BZs8LqRB03yevX2zXKMtZ6FIdhWo2AQT/UYGzmkFOuqIjVoBzQJUXsOdgEdJD5iX7UI&#10;I6M7W82m0w/VGLCNGJQm4tvNMShXBb/rtErfuo50EraRzC2VFcv6kNdqtYS6R4iDUSca8A8sHBjP&#10;Rc9QG0ggHtH8BeWMwkChSxMVXBW6zihdeuBuLqZ/dHM3QNSlFx4OxfOY6P/Bqq+7LQrTNvLyQgoP&#10;jjVaB+95cPoRRYvBJAE7rURnf/1kVQS/46GNkWrOXfst5rbV3t/F26B+EMeqV8F8oHh8tu/QMZCJ&#10;X9grZV48AbEvchzOcuh9EoovL6dXiwWLpjj0fv5xVtSqoM4ouWhESp91cCJvGkkJwfRDOtEPeKwA&#10;u1tKmdVzQk724cZYW+S3XoyNvJrP5lwL2ISdhcRbF3ks5HspwPbsbpWwcKZgTZuzMw4daG1R7IAN&#10;xr5sw3jP/KWwQIkD3FT58syYwavUTHsDNByTS+joxwTGfvKtSIfIciQ04HurTxDW57K6ePvU2fOI&#10;8+4htIctPunAvimVTx7Pxnx55v3LP3H1GwAA//8DAFBLAwQUAAYACAAAACEABhb5gOEAAAALAQAA&#10;DwAAAGRycy9kb3ducmV2LnhtbEyPTU/DMAxA70j8h8hI3Fg62Ka2NJ0mYEIgcdiXxDFtvLZa45Qm&#10;W8u/x5zgaPnp+TlbjrYVF+x940jBdBKBQCqdaahSsN+t72IQPmgyunWECr7RwzK/vsp0atxAG7xs&#10;QyVYQj7VCuoQulRKX9ZotZ+4Dol3R9dbHXjsK2l6PbDctvI+ihbS6ob4Qq07fKqxPG3PVsH8uXh5&#10;NYe33fvm+Bl/rVcfp3ZIlLq9GVePIAKO4Q+G33xOh5ybCncm40WrIGY7oyxL5gkIJuJZMgNRKFhE&#10;D1OQeSb//5D/AAAA//8DAFBLAQItABQABgAIAAAAIQC2gziS/gAAAOEBAAATAAAAAAAAAAAAAAAA&#10;AAAAAABbQ29udGVudF9UeXBlc10ueG1sUEsBAi0AFAAGAAgAAAAhADj9If/WAAAAlAEAAAsAAAAA&#10;AAAAAAAAAAAALwEAAF9yZWxzLy5yZWxzUEsBAi0AFAAGAAgAAAAhAD8QQ9EAAgAA0QMAAA4AAAAA&#10;AAAAAAAAAAAALgIAAGRycy9lMm9Eb2MueG1sUEsBAi0AFAAGAAgAAAAhAAYW+YDhAAAACwEAAA8A&#10;AAAAAAAAAAAAAAAAWgQAAGRycy9kb3ducmV2LnhtbFBLBQYAAAAABAAEAPMAAABoBQ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14560" behindDoc="0" locked="0" layoutInCell="1" allowOverlap="1">
                <wp:simplePos x="0" y="0"/>
                <wp:positionH relativeFrom="column">
                  <wp:posOffset>5393690</wp:posOffset>
                </wp:positionH>
                <wp:positionV relativeFrom="paragraph">
                  <wp:posOffset>3668395</wp:posOffset>
                </wp:positionV>
                <wp:extent cx="1375410" cy="276225"/>
                <wp:effectExtent l="0" t="0" r="15240" b="28575"/>
                <wp:wrapNone/>
                <wp:docPr id="237" name="Zone de texte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5410" cy="27622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BLP AMBATOLAMPY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7" o:spid="_x0000_s1046" type="#_x0000_t202" style="position:absolute;margin-left:424.7pt;margin-top:288.85pt;width:108.3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PCbQIAAOoEAAAOAAAAZHJzL2Uyb0RvYy54bWysVF1v2jAUfZ+0/2D5fQ1QKBtqqFgrpklo&#10;rdROlfZmHKdEdXw925CwX79jJ1DW7mkaD8b2Pb4f556by6u21mynnK/I5Hx4NuBMGUlFZZ5y/v1h&#10;+eEjZz4IUwhNRuV8rzy/mr9/d9nYmRrRhnShHIMT42eNzfkmBDvLMi83qhb+jKwyMJbkahFwdE9Z&#10;4UQD77XORoPBRdaQK6wjqbzH7U1n5PPkvyyVDLdl6VVgOufILaTVpXUd12x+KWZPTthNJfs0xD9k&#10;UYvKIOjR1Y0Igm1d9cZVXUlHnspwJqnOqCwrqVINqGY4eFXN/UZYlWoBOd4eafL/z638trtzrCpy&#10;PjqfcmZEjSb9QKtYoVhQbVAsGkBTY/0M6HsLfGg/U4t2p5K9XZF89oBkJ5jugQc60tKWro7/KJjh&#10;ITqxP7KPIExGb+fTyXgIk4RtNL0YjSYxbvby2jofviiqWdzk3KG7KQOxW/nQQQ+QGMyTroplpXU6&#10;7P21dmwnIATop6CGMy18wGXOl+nXR/vjmTasyfnF+WTQ1XrqMsY6+lxrIZ/fekD22sT4KomxzzPy&#10;1FETd6Fdt10Lkh7j1ZqKPXh21AnWW7msEG2FhO+Eg0JBE6Yu3GIpNSFF6necbcj9+tt9xEM4sHLW&#10;QPE59z+3winw8NVAUp+G43EckXQYT6YjHNypZX1qMdv6msDlEPNtZdpGfNCHbemofsRwLmJUmISR&#10;iJ3zcNheh24OMdxSLRYJhKGwIqzMvZUHeUWWH9pH4Wzf9qjKb3SYDTF71f0OGyk3tNgGKqskjRdW&#10;e51ioJK4+uGPE3t6TqiXT9T8NwAAAP//AwBQSwMEFAAGAAgAAAAhAM14N8jiAAAADAEAAA8AAABk&#10;cnMvZG93bnJldi54bWxMj0FLw0AQhe+C/2EZwZvdNLZJGzMptSDqSayCeNtkp0lJdjZkt2n8925P&#10;ehzm473v5ZvJdGKkwR0tI8xnEQjiyuoj1wifH093KxDOK9aqs0wIP+RgU1xf5SrT9szvNO59LUII&#10;u0whNN73mZSuasgoN7M9cfgd7GCUD+dQSz2ocwg3nYyjKJFGHTk0NKqnXUNVuz8ZhO3ba/niqvvD&#10;qNsdPX899u36e4l4ezNtH0B4mvwfDBf9oA5FcCrtibUTHcJqsV4EFGGZpimICxElSZhXIiTxPAZZ&#10;5PL/iOIXAAD//wMAUEsBAi0AFAAGAAgAAAAhALaDOJL+AAAA4QEAABMAAAAAAAAAAAAAAAAAAAAA&#10;AFtDb250ZW50X1R5cGVzXS54bWxQSwECLQAUAAYACAAAACEAOP0h/9YAAACUAQAACwAAAAAAAAAA&#10;AAAAAAAvAQAAX3JlbHMvLnJlbHNQSwECLQAUAAYACAAAACEAb3Gzwm0CAADqBAAADgAAAAAAAAAA&#10;AAAAAAAuAgAAZHJzL2Uyb0RvYy54bWxQSwECLQAUAAYACAAAACEAzXg3yOIAAAAMAQAADwAAAAAA&#10;AAAAAAAAAADHBAAAZHJzL2Rvd25yZXYueG1sUEsFBgAAAAAEAAQA8wAAANYFAAAAAA==&#10;" fillcolor="window" strokeweight=".5pt">
                <v:path arrowok="t"/>
                <v:textbox>
                  <w:txbxContent>
                    <w:p w:rsidR="00A57D14" w:rsidRPr="00EB7B15" w:rsidRDefault="00A57D14" w:rsidP="00A57D14">
                      <w:pPr>
                        <w:rPr>
                          <w:sz w:val="18"/>
                          <w:szCs w:val="18"/>
                        </w:rPr>
                      </w:pPr>
                      <w:r>
                        <w:rPr>
                          <w:sz w:val="18"/>
                          <w:szCs w:val="18"/>
                        </w:rPr>
                        <w:t>SS BLP AMBATOLAMPY</w:t>
                      </w:r>
                    </w:p>
                  </w:txbxContent>
                </v:textbox>
              </v:shape>
            </w:pict>
          </mc:Fallback>
        </mc:AlternateContent>
      </w:r>
      <w:r>
        <w:rPr>
          <w:noProof/>
          <w:lang w:eastAsia="fr-FR"/>
        </w:rPr>
        <mc:AlternateContent>
          <mc:Choice Requires="wps">
            <w:drawing>
              <wp:anchor distT="0" distB="0" distL="114300" distR="114300" simplePos="0" relativeHeight="251759616" behindDoc="0" locked="0" layoutInCell="1" allowOverlap="1">
                <wp:simplePos x="0" y="0"/>
                <wp:positionH relativeFrom="column">
                  <wp:posOffset>3277870</wp:posOffset>
                </wp:positionH>
                <wp:positionV relativeFrom="paragraph">
                  <wp:posOffset>1728470</wp:posOffset>
                </wp:positionV>
                <wp:extent cx="300355" cy="135890"/>
                <wp:effectExtent l="0" t="0" r="80645" b="54610"/>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355" cy="13589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61C608" id="Connecteur droit avec flèche 15" o:spid="_x0000_s1026" type="#_x0000_t32" style="position:absolute;margin-left:258.1pt;margin-top:136.1pt;width:23.65pt;height:10.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AP+QEAAMgDAAAOAAAAZHJzL2Uyb0RvYy54bWysU0tu2zAQ3RfoHQjua8k2XCSC5Szsppug&#10;NZD0ABOKkohSJDHDWNaNeo9erEP606TdFdWCIDmcN/PmPa3vjoMVB41kvKvlfFZKoZ3yjXFdLb89&#10;3X+4kYIiuAasd7qWkyZ5t3n/bj2GSi98722jUTCIo2oMtexjDFVRkOr1ADTzQTsOth4HiHzErmgQ&#10;RkYfbLEoy4/F6LEJ6JUm4tvdKSg3Gb9ttYpf25Z0FLaW3FvMK+b1Oa3FZg1VhxB6o85twD90MYBx&#10;XPQKtYMI4gXNX1CDUejJt3Gm/FD4tjVKZw7MZl7+weaxh6AzFx4OheuY6P/Bqi+HPQrTsHYrKRwM&#10;rNHWO8eD0y8oGvQmCjhoJVr78werIvgdD20MVHHu1u0x0VZH9xgevPpOHCveBNOBwunZscUhPWfe&#10;4phFmK4i6GMUii+XZblccS+KQ/Pl6uY2i1RAdUkOSPGz9oNIm1pSRDBdH89de5xnIeDwQDE1A9Ul&#10;IVV2/t5Ym1W3Toy1vF0tUjFg77UWIm+HwNMg10kBtmNTq4gZkbw1TcpOODTR1qI4APuK7dj48YkJ&#10;SGGBIgeYVf7SqLiDN6mpnR1Qf0rOoZMNIxj7yTUiToFViGjAdVafIaxLZXW29JnZ78mm3bNvpj1e&#10;xs92yZXP1k5+fH3m/esfcPMLAAD//wMAUEsDBBQABgAIAAAAIQDaONwN4wAAAAsBAAAPAAAAZHJz&#10;L2Rvd25yZXYueG1sTI89T8MwEIZ3JP6DdUgsqHXqKi6EOBVCgoGqFAoDbG58TaLEdhS7bfrvOSbY&#10;7uPRe8/ly9F27IhDaLxTMJsmwNCV3jSuUvD58TS5BRaidkZ33qGCMwZYFpcXuc6MP7l3PG5jxSjE&#10;hUwrqGPsM85DWaPVYep7dLTb+8HqSO1QcTPoE4XbjoskkdzqxtGFWvf4WGPZbg9Wwcq2Nxspzsnr&#10;y/dbtVp/bZ6x3St1fTU+3AOLOMY/GH71SR0Kctr5gzOBdQrSmRSEKhALQQURqZynwHY0uZtL4EXO&#10;//9Q/AAAAP//AwBQSwECLQAUAAYACAAAACEAtoM4kv4AAADhAQAAEwAAAAAAAAAAAAAAAAAAAAAA&#10;W0NvbnRlbnRfVHlwZXNdLnhtbFBLAQItABQABgAIAAAAIQA4/SH/1gAAAJQBAAALAAAAAAAAAAAA&#10;AAAAAC8BAABfcmVscy8ucmVsc1BLAQItABQABgAIAAAAIQAgNpAP+QEAAMgDAAAOAAAAAAAAAAAA&#10;AAAAAC4CAABkcnMvZTJvRG9jLnhtbFBLAQItABQABgAIAAAAIQDaONwN4wAAAAsBAAAPAAAAAAAA&#10;AAAAAAAAAFMEAABkcnMvZG93bnJldi54bWxQSwUGAAAAAAQABADzAAAAYwU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695104" behindDoc="0" locked="0" layoutInCell="1" allowOverlap="1">
                <wp:simplePos x="0" y="0"/>
                <wp:positionH relativeFrom="column">
                  <wp:posOffset>2376170</wp:posOffset>
                </wp:positionH>
                <wp:positionV relativeFrom="paragraph">
                  <wp:posOffset>1304290</wp:posOffset>
                </wp:positionV>
                <wp:extent cx="902970" cy="423545"/>
                <wp:effectExtent l="0" t="0" r="11430" b="14605"/>
                <wp:wrapNone/>
                <wp:docPr id="178" name="Zone de texte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970" cy="42354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TANA SUD 2 MALAZA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8" o:spid="_x0000_s1047" type="#_x0000_t202" style="position:absolute;margin-left:187.1pt;margin-top:102.7pt;width:71.1pt;height:3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wdbQIAAOkEAAAOAAAAZHJzL2Uyb0RvYy54bWysVF1v2jAUfZ+0/2D5fQ1QaFfUULFWTJNQ&#10;W6mdKu3NOE6J6vh6tiFhv37HTqCs3dM0Hozte3w/zj03l1dtrdlWOV+RyfnwZMCZMpKKyjzn/Pvj&#10;4tNnznwQphCajMr5Tnl+Nfv44bKxUzWiNelCOQYnxk8bm/N1CHaaZV6uVS38CVllYCzJ1SLg6J6z&#10;wokG3mudjQaDs6whV1hHUnmP25vOyGfJf1kqGe7K0qvAdM6RW0irS+sqrtnsUkyfnbDrSvZpiH/I&#10;ohaVQdCDqxsRBNu46p2rupKOPJXhRFKdUVlWUqUaUM1w8Kaah7WwKtUCcrw90OT/n1t5u713rCrQ&#10;u3O0yogaTfqBVrFCsaDaoFg0gKbG+inQDxb40H6hFk9Syd4uSb54QLIjTPfAAx1paUtXx38UzPAQ&#10;ndgd2EcQJnF5MRhdnMMiYRqPTifjSQybvT62zoevimoWNzl3aG5KQGyXPnTQPSTG8qSrYlFpnQ47&#10;f60d2wroAPIpqOFMCx9wmfNF+vXR/nimDWtyfnY6GXSlHruMsQ4+V1rIl/cekL02Mb5KWuzzjDR1&#10;zMRdaFdt6sBouOd5RcUONDvq9OqtXFSItkTC98JBoKAJQxfusJSakCL1O87W5H797T7ioRtYOWsg&#10;+Jz7nxvhFHj4ZqCoi+F4HCckHcaT8xEO7tiyOraYTX1N4HKI8bYybSM+6P22dFQ/YTbnMSpMwkjE&#10;znnYb69DN4aYbanm8wTCTFgRlubByr26IsuP7ZNwtm97FOUt7UdDTN90v8NGyg3NN4HKKkkjEt2x&#10;2ssU85TE1c9+HNjjc0K9fqFmvwEAAP//AwBQSwMEFAAGAAgAAAAhAMUaEIHhAAAACwEAAA8AAABk&#10;cnMvZG93bnJldi54bWxMj01Pg0AQhu8m/ofNmHizC7S0iixNbWLUk7GaGG8LOwUCO0vYLcV/73jS&#10;23w8eeeZfDvbXkw4+taRgngRgUCqnGmpVvDx/nhzC8IHTUb3jlDBN3rYFpcXuc6MO9MbTodQCw4h&#10;n2kFTQhDJqWvGrTaL9yAxLujG60O3I61NKM+c7jtZRJFa2l1S3yh0QPuG6y6w8kq2L2+lM++Wh4n&#10;0+3x6fNh6O6+UqWur+bdPYiAc/iD4Vef1aFgp9KdyHjRK1huVgmjCpIoXYFgIo3XXJQ82SQxyCKX&#10;/38ofgAAAP//AwBQSwECLQAUAAYACAAAACEAtoM4kv4AAADhAQAAEwAAAAAAAAAAAAAAAAAAAAAA&#10;W0NvbnRlbnRfVHlwZXNdLnhtbFBLAQItABQABgAIAAAAIQA4/SH/1gAAAJQBAAALAAAAAAAAAAAA&#10;AAAAAC8BAABfcmVscy8ucmVsc1BLAQItABQABgAIAAAAIQBfCIwdbQIAAOkEAAAOAAAAAAAAAAAA&#10;AAAAAC4CAABkcnMvZTJvRG9jLnhtbFBLAQItABQABgAIAAAAIQDFGhCB4QAAAAsBAAAPAAAAAAAA&#10;AAAAAAAAAMcEAABkcnMvZG93bnJldi54bWxQSwUGAAAAAAQABADzAAAA1QUAAAAA&#10;" fillcolor="window" strokeweight=".5pt">
                <v:path arrowok="t"/>
                <v:textbox>
                  <w:txbxContent>
                    <w:p w:rsidR="00A57D14" w:rsidRPr="00EB7B15" w:rsidRDefault="00A57D14" w:rsidP="00A57D14">
                      <w:pPr>
                        <w:rPr>
                          <w:sz w:val="18"/>
                          <w:szCs w:val="18"/>
                        </w:rPr>
                      </w:pPr>
                      <w:r>
                        <w:rPr>
                          <w:sz w:val="18"/>
                          <w:szCs w:val="18"/>
                        </w:rPr>
                        <w:t>SS TANA SUD 2 MALAZA</w:t>
                      </w:r>
                    </w:p>
                  </w:txbxContent>
                </v:textbox>
              </v:shape>
            </w:pict>
          </mc:Fallback>
        </mc:AlternateContent>
      </w:r>
      <w:r>
        <w:rPr>
          <w:noProof/>
          <w:lang w:eastAsia="fr-FR"/>
        </w:rPr>
        <mc:AlternateContent>
          <mc:Choice Requires="wps">
            <w:drawing>
              <wp:anchor distT="0" distB="0" distL="114300" distR="114300" simplePos="0" relativeHeight="251677696" behindDoc="0" locked="0" layoutInCell="1" allowOverlap="1">
                <wp:simplePos x="0" y="0"/>
                <wp:positionH relativeFrom="column">
                  <wp:posOffset>3172460</wp:posOffset>
                </wp:positionH>
                <wp:positionV relativeFrom="paragraph">
                  <wp:posOffset>2402205</wp:posOffset>
                </wp:positionV>
                <wp:extent cx="840740" cy="421640"/>
                <wp:effectExtent l="0" t="0" r="16510" b="16510"/>
                <wp:wrapNone/>
                <wp:docPr id="162" name="Zone de texte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0740" cy="421640"/>
                        </a:xfrm>
                        <a:prstGeom prst="rect">
                          <a:avLst/>
                        </a:prstGeom>
                        <a:solidFill>
                          <a:sysClr val="window" lastClr="FFFFFF"/>
                        </a:solidFill>
                        <a:ln w="6350">
                          <a:solidFill>
                            <a:prstClr val="black"/>
                          </a:solidFill>
                        </a:ln>
                        <a:effectLst/>
                      </wps:spPr>
                      <wps:txbx>
                        <w:txbxContent>
                          <w:p w:rsidR="00A57D14" w:rsidRPr="0091067A" w:rsidRDefault="00A57D14" w:rsidP="00A57D14">
                            <w:pPr>
                              <w:rPr>
                                <w:sz w:val="18"/>
                                <w:szCs w:val="18"/>
                              </w:rPr>
                            </w:pPr>
                            <w:r>
                              <w:rPr>
                                <w:sz w:val="18"/>
                                <w:szCs w:val="18"/>
                              </w:rPr>
                              <w:t>SS TANA SUD ANOSIZATO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2" o:spid="_x0000_s1048" type="#_x0000_t202" style="position:absolute;margin-left:249.8pt;margin-top:189.15pt;width:66.2pt;height:3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qoaQIAAOkEAAAOAAAAZHJzL2Uyb0RvYy54bWysVF1v2jAUfZ+0/2D5fQ0wSjvUULFWTJNQ&#10;W6mdKu3NOE6J6vh6tiFhv77HTqCs3dM0Hsy17/e55+bisq012yrnKzI5H54MOFNGUlGZp5z/eFh8&#10;OufMB2EKocmonO+U55ezjx8uGjtVI1qTLpRjCGL8tLE5X4dgp1nm5VrVwp+QVQbKklwtAq7uKSuc&#10;aBC91tloMJhkDbnCOpLKe7xed0o+S/HLUslwW5ZeBaZzjtpCOl06V/HMZhdi+uSEXVeyL0P8QxW1&#10;qAySHkJdiyDYxlXvQtWVdOSpDCeS6ozKspIq9YBuhoM33dyvhVWpF4Dj7QEm///CypvtnWNVgdlN&#10;RpwZUWNIPzEqVigWVBsUiwrA1Fg/hfW9hX1ov1ILl9Syt0uSzx4m2ZFN5+BhHWFpS1fHfzTM4IhJ&#10;7A7oIwmTeDwfD87G0EioxqPhBHKM+epsnQ/fFNUsCjl3GG4qQGyXPnSme5OYy5OuikWldbrs/JV2&#10;bCvAA9CnoIYzLXzAY84X6ddn+8NNG9bkfPL5dNC1ehwy5jrEXGkhn99HQPXaxPwqcbGvM8LUIROl&#10;0K7aNIHRAecVFTvA7Kjjq7dyUSHbEgXfCQeCAiYsXbjFUWpCidRLnK3J/f7be7QHb6DlrAHhc+5/&#10;bYRTwOG7AaO+DMcR/ZAu49OzES7uWLM61phNfUXAcoj1tjKJ0T7ovVg6qh+xm/OYFSphJHLnPOzF&#10;q9CtIXZbqvk8GWEnrAhLc2/lnl0R5Yf2UTjbjz2S8ob2qyGmb6bf2UbIDc03gcoqUSMC3aHa0xT7&#10;lMjV735c2ON7snr9Qs1eAAAA//8DAFBLAwQUAAYACAAAACEAmtwQDOEAAAALAQAADwAAAGRycy9k&#10;b3ducmV2LnhtbEyPQU+DQBCF7yb+h82YeLOLBWlBlqY2MerJWE2Mt4WdAoGdJey2xX/veNLj5H15&#10;871iM9tBnHDynSMFt4sIBFLtTEeNgo/3x5s1CB80GT04QgXf6GFTXl4UOjfuTG942odGcAn5XCto&#10;QxhzKX3dotV+4UYkzg5usjrwOTXSTPrM5XaQyyhKpdUd8YdWj7hrse73R6tg+/pSPfs6PpxMv8On&#10;z4exz77ulLq+mrf3IALO4Q+GX31Wh5KdKnck48WgIMmylFEF8Wodg2AijZe8ruIoSVYgy0L+31D+&#10;AAAA//8DAFBLAQItABQABgAIAAAAIQC2gziS/gAAAOEBAAATAAAAAAAAAAAAAAAAAAAAAABbQ29u&#10;dGVudF9UeXBlc10ueG1sUEsBAi0AFAAGAAgAAAAhADj9If/WAAAAlAEAAAsAAAAAAAAAAAAAAAAA&#10;LwEAAF9yZWxzLy5yZWxzUEsBAi0AFAAGAAgAAAAhAI9WKqhpAgAA6QQAAA4AAAAAAAAAAAAAAAAA&#10;LgIAAGRycy9lMm9Eb2MueG1sUEsBAi0AFAAGAAgAAAAhAJrcEAzhAAAACwEAAA8AAAAAAAAAAAAA&#10;AAAAwwQAAGRycy9kb3ducmV2LnhtbFBLBQYAAAAABAAEAPMAAADRBQAAAAA=&#10;" fillcolor="window" strokeweight=".5pt">
                <v:path arrowok="t"/>
                <v:textbox>
                  <w:txbxContent>
                    <w:p w:rsidR="00A57D14" w:rsidRPr="0091067A" w:rsidRDefault="00A57D14" w:rsidP="00A57D14">
                      <w:pPr>
                        <w:rPr>
                          <w:sz w:val="18"/>
                          <w:szCs w:val="18"/>
                        </w:rPr>
                      </w:pPr>
                      <w:r>
                        <w:rPr>
                          <w:sz w:val="18"/>
                          <w:szCs w:val="18"/>
                        </w:rPr>
                        <w:t>SS TANA SUD ANOSIZATO</w:t>
                      </w:r>
                    </w:p>
                  </w:txbxContent>
                </v:textbox>
              </v:shape>
            </w:pict>
          </mc:Fallback>
        </mc:AlternateContent>
      </w:r>
      <w:r>
        <w:rPr>
          <w:noProof/>
          <w:lang w:eastAsia="fr-FR"/>
        </w:rPr>
        <mc:AlternateContent>
          <mc:Choice Requires="wps">
            <w:drawing>
              <wp:anchor distT="0" distB="0" distL="114300" distR="114300" simplePos="0" relativeHeight="251729920" behindDoc="0" locked="0" layoutInCell="1" allowOverlap="1">
                <wp:simplePos x="0" y="0"/>
                <wp:positionH relativeFrom="column">
                  <wp:posOffset>4016375</wp:posOffset>
                </wp:positionH>
                <wp:positionV relativeFrom="paragraph">
                  <wp:posOffset>4964430</wp:posOffset>
                </wp:positionV>
                <wp:extent cx="377190" cy="101600"/>
                <wp:effectExtent l="0" t="0" r="60960" b="69850"/>
                <wp:wrapNone/>
                <wp:docPr id="110" name="Connecteur droit avec flèch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 cy="1016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CB9C53" id="Connecteur droit avec flèche 110" o:spid="_x0000_s1026" type="#_x0000_t32" style="position:absolute;margin-left:316.25pt;margin-top:390.9pt;width:29.7pt;height: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QJ+wEAAMoDAAAOAAAAZHJzL2Uyb0RvYy54bWysU0tu2zAQ3RfoHQjua0kukjSC5Szsppug&#10;NZD0ABOKkohQJDHDWPaNeo9erEP6k6TdFdGCIDmcN/PePC1udqMVW41kvGtkNSul0E751ri+kT8f&#10;bj99kYIiuBasd7qRe03yZvnxw2IKtZ77wdtWo2AQR/UUGjnEGOqiIDXoEWjmg3Yc7DyOEPmIfdEi&#10;TIw+2mJelpfF5LEN6JUm4tv1ISiXGb/rtIo/uo50FLaR3FvMK+b1Ma3FcgF1jxAGo45twH90MYJx&#10;XPQMtYYI4hnNP1CjUejJd3Gm/Fj4rjNKZw7Mpir/YnM/QNCZC4tD4SwTvR+s+r7doDAtz65ifRyM&#10;PKSVd46V088oWvQmCthqJTr7+xePRaSHLNsUqObsldtgIq527j7cefVEHCveBNOBwuHZrsMxPWfm&#10;YpfHsD+PQe+iUHz5+eqquuZmFIeqsrosc70C6lNyQIrftB9F2jSSIoLph3hs22OVRwHbO4qpGahP&#10;Camy87fG2jx368TUyOuL+QUXA3ZfZyHydgysB7leCrA921pFzIjkrWlTdsKhPa0sii2ws9iQrZ8e&#10;mIAUFihygFnlL0nFHbxJTe2sgYZDcg4djBjB2K+uFXEfeAwRDbje6iOEdamszqY+MntRNu0efbvf&#10;4El+NkyufDR3cuTrM+9f/4LLPwAAAP//AwBQSwMEFAAGAAgAAAAhAIFkozvjAAAACwEAAA8AAABk&#10;cnMvZG93bnJldi54bWxMj8FOg0AQhu8mvsNmTLwYu4CRArI0xkQPNlrbetDbFqZAYGcJu23p2zue&#10;9DgzX/75/nwxmV4ccXStJQXhLACBVNqqpVrB5/b5NgHhvKZK95ZQwRkdLIrLi1xnlT3RGo8bXwsO&#10;IZdpBY33QyalKxs02s3sgMS3vR2N9jyOtaxGfeJw08soCGJpdEv8odEDPjVYdpuDUbA03c0qjs7B&#10;++v3R718+1q9YLdX6vpqenwA4XHyfzD86rM6FOy0sweqnOgVxHfRPaMK5knIHZiI0zAFseNNOk9A&#10;Frn836H4AQAA//8DAFBLAQItABQABgAIAAAAIQC2gziS/gAAAOEBAAATAAAAAAAAAAAAAAAAAAAA&#10;AABbQ29udGVudF9UeXBlc10ueG1sUEsBAi0AFAAGAAgAAAAhADj9If/WAAAAlAEAAAsAAAAAAAAA&#10;AAAAAAAALwEAAF9yZWxzLy5yZWxzUEsBAi0AFAAGAAgAAAAhAGQv1An7AQAAygMAAA4AAAAAAAAA&#10;AAAAAAAALgIAAGRycy9lMm9Eb2MueG1sUEsBAi0AFAAGAAgAAAAhAIFkozvjAAAACwEAAA8AAAAA&#10;AAAAAAAAAAAAVQQAAGRycy9kb3ducmV2LnhtbFBLBQYAAAAABAAEAPMAAABlBQ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32992" behindDoc="0" locked="0" layoutInCell="1" allowOverlap="1">
                <wp:simplePos x="0" y="0"/>
                <wp:positionH relativeFrom="column">
                  <wp:posOffset>3594735</wp:posOffset>
                </wp:positionH>
                <wp:positionV relativeFrom="paragraph">
                  <wp:posOffset>1118235</wp:posOffset>
                </wp:positionV>
                <wp:extent cx="916305" cy="290830"/>
                <wp:effectExtent l="0" t="0" r="17145" b="1397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6305" cy="290830"/>
                        </a:xfrm>
                        <a:prstGeom prst="rect">
                          <a:avLst/>
                        </a:prstGeom>
                        <a:solidFill>
                          <a:sysClr val="window" lastClr="FFFFFF"/>
                        </a:solidFill>
                        <a:ln w="6350">
                          <a:solidFill>
                            <a:prstClr val="black"/>
                          </a:solidFill>
                        </a:ln>
                        <a:effectLst/>
                      </wps:spPr>
                      <wps:txbx>
                        <w:txbxContent>
                          <w:p w:rsidR="00A57D14" w:rsidRPr="0091067A" w:rsidRDefault="00A57D14" w:rsidP="00A57D14">
                            <w:pPr>
                              <w:rPr>
                                <w:sz w:val="18"/>
                                <w:szCs w:val="18"/>
                              </w:rPr>
                            </w:pPr>
                            <w:r>
                              <w:rPr>
                                <w:sz w:val="18"/>
                                <w:szCs w:val="18"/>
                              </w:rPr>
                              <w:t>AMBODIVONA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49" type="#_x0000_t202" style="position:absolute;margin-left:283.05pt;margin-top:88.05pt;width:72.15pt;height:22.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SgbwIAAOUEAAAOAAAAZHJzL2Uyb0RvYy54bWysVE1PGzEQvVfqf7B8L7tJCIWIDUpBqSpF&#10;gAQVUm+O10tWeD2u7WQ3/fV99iYhhZ6q5uDMeMbz8ebNXl51jWYb5XxNpuCDk5wzZSSVtXku+PfH&#10;+adzznwQphSajCr4Vnl+Nf344bK1EzWkFelSOYYgxk9aW/BVCHaSZV6uVCP8CVllYKzINSJAdc9Z&#10;6USL6I3Ohnl+lrXkSutIKu9xe9Mb+TTFryolw11VeRWYLjhqC+l06VzGM5teismzE3ZVy10Z4h+q&#10;aERtkPQQ6kYEwdaufheqqaUjT1U4kdRkVFW1VKkHdDPI33TzsBJWpV4AjrcHmPz/CytvN/eO1WXB&#10;x5wZ0WBEPzAoVioWVBcUG0eIWusn8Hyw8A3dF+ow6tSutwuSLx4u2ZFP/8DDO0LSVa6J/2iW4SGm&#10;sD0gjxRM4vJicDbKUYGEaXiRn4/SZLLXx9b58FVRw6JQcIfBpgLEZuFDTC8me5eYy5Ouy3mtdVK2&#10;/lo7thHgAKhTUsuZFj7gsuDz9ItNIsQfz7RhbcHPRuO8b/U4ZMx1iLnUQr68j4B42sT8KvFwV2eE&#10;qUcmSqFbdgn94WiP85LKLWB21HPVWzmvkW2Bgu+FAzkBIBYu3OGoNKFE2kmcrcj9+tt99AdnYOWs&#10;BdkL7n+uhVPA4ZsBmy4Gp6dxO5JyOv48hOKOLctji1k31wQsB1htK5MY/YPei5Wj5gl7OYtZYRJG&#10;InfBw168Dv0KYq+lms2SE/bBirAwD1bu2RVRfuyehLO7sUdK3tJ+LcTkzfR73wi5odk6UFUnakSg&#10;e1R3NMUupXHv9j4u67GevF6/TtPfAAAA//8DAFBLAwQUAAYACAAAACEAjrGHZ+EAAAALAQAADwAA&#10;AGRycy9kb3ducmV2LnhtbEyPwU6DQBCG7ya+w2ZMvNkFtNQiS1ObGPVkrCbG28JOgcDOEnZL8e2d&#10;nvQ2k//LP9/km9n2YsLRt44UxIsIBFLlTEu1gs+Pp5t7ED5oMrp3hAp+0MOmuLzIdWbcid5x2oda&#10;cAn5TCtoQhgyKX3VoNV+4QYkzg5utDrwOtbSjPrE5baXSRSl0uqW+EKjB9w1WHX7o1WwfXstX3x1&#10;e5hMt8Pnr8ehW38vlbq+mrcPIALO4Q+Gsz6rQ8FOpTuS8aJXsEzTmFEOVueBiVUc3YEoFSRJvAZZ&#10;5PL/D8UvAAAA//8DAFBLAQItABQABgAIAAAAIQC2gziS/gAAAOEBAAATAAAAAAAAAAAAAAAAAAAA&#10;AABbQ29udGVudF9UeXBlc10ueG1sUEsBAi0AFAAGAAgAAAAhADj9If/WAAAAlAEAAAsAAAAAAAAA&#10;AAAAAAAALwEAAF9yZWxzLy5yZWxzUEsBAi0AFAAGAAgAAAAhAFQvlKBvAgAA5QQAAA4AAAAAAAAA&#10;AAAAAAAALgIAAGRycy9lMm9Eb2MueG1sUEsBAi0AFAAGAAgAAAAhAI6xh2fhAAAACwEAAA8AAAAA&#10;AAAAAAAAAAAAyQQAAGRycy9kb3ducmV2LnhtbFBLBQYAAAAABAAEAPMAAADXBQAAAAA=&#10;" fillcolor="window" strokeweight=".5pt">
                <v:path arrowok="t"/>
                <v:textbox>
                  <w:txbxContent>
                    <w:p w:rsidR="00A57D14" w:rsidRPr="0091067A" w:rsidRDefault="00A57D14" w:rsidP="00A57D14">
                      <w:pPr>
                        <w:rPr>
                          <w:sz w:val="18"/>
                          <w:szCs w:val="18"/>
                        </w:rPr>
                      </w:pPr>
                      <w:r>
                        <w:rPr>
                          <w:sz w:val="18"/>
                          <w:szCs w:val="18"/>
                        </w:rPr>
                        <w:t>AMBODIVONA</w:t>
                      </w:r>
                    </w:p>
                  </w:txbxContent>
                </v:textbox>
              </v:shape>
            </w:pict>
          </mc:Fallback>
        </mc:AlternateContent>
      </w:r>
      <w:r>
        <w:rPr>
          <w:noProof/>
          <w:lang w:eastAsia="fr-FR"/>
        </w:rPr>
        <mc:AlternateContent>
          <mc:Choice Requires="wps">
            <w:drawing>
              <wp:anchor distT="0" distB="0" distL="114300" distR="114300" simplePos="0" relativeHeight="251728896" behindDoc="0" locked="0" layoutInCell="1" allowOverlap="1">
                <wp:simplePos x="0" y="0"/>
                <wp:positionH relativeFrom="column">
                  <wp:posOffset>4738370</wp:posOffset>
                </wp:positionH>
                <wp:positionV relativeFrom="paragraph">
                  <wp:posOffset>4965065</wp:posOffset>
                </wp:positionV>
                <wp:extent cx="581660" cy="491490"/>
                <wp:effectExtent l="38100" t="0" r="27940" b="60960"/>
                <wp:wrapNone/>
                <wp:docPr id="104" name="Connecteur droit avec flèch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660" cy="4914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C3F445" id="Connecteur droit avec flèche 104" o:spid="_x0000_s1026" type="#_x0000_t32" style="position:absolute;margin-left:373.1pt;margin-top:390.95pt;width:45.8pt;height:38.7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HtDQIAAGYEAAAOAAAAZHJzL2Uyb0RvYy54bWysVNtuEzEQfUfiHyy/k91UIWpX2fQhpfBQ&#10;QUXhA1zvOGvhm8Zusvkj/oMfY+xNNhQQEogXK96Zc2bOmXFW14M1bAcYtXctn89qzsBJ32m3bfnn&#10;T7evLjmLSbhOGO+g5QeI/Hr98sVqHxq48L03HSAjEhebfWh5n1JoqirKHqyIMx/AUVB5tCLRFbdV&#10;h2JP7NZUF3W9rPYeu4BeQoz09WYM8nXhVwpk+qBUhMRMy6m3VE4s52M+q/VKNFsUodfy2Ib4hy6s&#10;0I6KTlQ3Ign2hPoXKqsl+uhVmklvK6+UllA0kJp5/ZOah14EKFrInBgmm+L/o5Xvd/fIdEezqxec&#10;OWFpSBvvHDkHT8g69DoxsQPJlPn2lcbCciLZtg+xIfTG3WMWLgf3EO68/BIpVj0L5ksMY9qg0BKT&#10;Du+oYnGMPGBDGchhGggMiUn6+PpyvlzS2CSFFlfzxVUZWCWaTJOrBozpLXjL8o+Wx4RCb/t0FOBx&#10;LCF2dzHlts6ADDYun9Eb3d1qY8ol7x1sDLKdoI1JwzxLJdyzrCS0eeM6lg6B3EqohdsaOGZm1qJ/&#10;lFzEp4OBseJHUOQ2SRs7K3t+riekBJdONY2j7AxT1N0ErItrfwQe8zMUyhv4G/CEKJW9SxPYaufx&#10;d9XPNqkx/+TAqDtb8Oi7wz2eVoOWubh6fHj5tfx4L/Dz38P6OwAAAP//AwBQSwMEFAAGAAgAAAAh&#10;AHBAh7LiAAAACwEAAA8AAABkcnMvZG93bnJldi54bWxMj81OwzAQhO9IvIO1SNyo0waaNMSp+FF7&#10;qMShgUgc3diJI+J1FDtteHuWE9xmtaOZb/LtbHt21qPvHApYLiJgGmunOmwFfLzv7lJgPkhUsneo&#10;BXxrD9vi+iqXmXIXPOpzGVpGIegzKcCEMGSc+9poK/3CDRrp17jRykDn2HI1yguF256vomjNreyQ&#10;Gowc9IvR9Vc5WSo5vJVJ87mLcXpN91VTPe9NdRTi9mZ+egQW9Bz+zPCLT+hQENPJTag86wUk9+sV&#10;WUmkyw0wcqRxQmNOJB42MfAi5/83FD8AAAD//wMAUEsBAi0AFAAGAAgAAAAhALaDOJL+AAAA4QEA&#10;ABMAAAAAAAAAAAAAAAAAAAAAAFtDb250ZW50X1R5cGVzXS54bWxQSwECLQAUAAYACAAAACEAOP0h&#10;/9YAAACUAQAACwAAAAAAAAAAAAAAAAAvAQAAX3JlbHMvLnJlbHNQSwECLQAUAAYACAAAACEApLbB&#10;7Q0CAABmBAAADgAAAAAAAAAAAAAAAAAuAgAAZHJzL2Uyb0RvYy54bWxQSwECLQAUAAYACAAAACEA&#10;cECHsuIAAAALAQAADwAAAAAAAAAAAAAAAABnBAAAZHJzL2Rvd25yZXYueG1sUEsFBgAAAAAEAAQA&#10;8wAAAHYFAAAAAA==&#10;" strokecolor="black [3213]"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1712512" behindDoc="0" locked="0" layoutInCell="1" allowOverlap="1">
                <wp:simplePos x="0" y="0"/>
                <wp:positionH relativeFrom="column">
                  <wp:posOffset>5323205</wp:posOffset>
                </wp:positionH>
                <wp:positionV relativeFrom="paragraph">
                  <wp:posOffset>4686935</wp:posOffset>
                </wp:positionV>
                <wp:extent cx="1859280" cy="276225"/>
                <wp:effectExtent l="0" t="0" r="26670" b="28575"/>
                <wp:wrapNone/>
                <wp:docPr id="234" name="Zone de texte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27622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ANTSIPOLITRA ANTSIRABE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4" o:spid="_x0000_s1050" type="#_x0000_t202" style="position:absolute;margin-left:419.15pt;margin-top:369.05pt;width:146.4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04bQIAAOoEAAAOAAAAZHJzL2Uyb0RvYy54bWysVF1v2jAUfZ+0/2D5fQ2k0LWooWKtmCah&#10;tlI7VdqbcZwS1fH1bEPCfv2OHaCs3dM0Hozte3w/zj03l1ddo9lGOV+TKfjwZMCZMpLK2jwX/Pvj&#10;/NM5Zz4IUwpNRhV8qzy/mn78cNnaicppRbpUjsGJ8ZPWFnwVgp1kmZcr1Qh/QlYZGCtyjQg4uues&#10;dKKF90Zn+WBwlrXkSutIKu9xe9Mb+TT5ryolw11VeRWYLjhyC2l1aV3GNZteismzE3ZVy10a4h+y&#10;aERtEPTg6kYEwdaufueqqaUjT1U4kdRkVFW1VKkGVDMcvKnmYSWsSrWAHG8PNPn/51bebu4dq8uC&#10;56cjzoxo0KQfaBUrFQuqC4pFA2hqrZ8A/WCBD90X6tDuVLK3C5IvHpDsCNM/8EBHWrrKNfEfBTM8&#10;RCe2B/YRhMno7Xx8kZ/DJGHLP5/l+TjGzV5fW+fDV0UNi5uCO3Q3ZSA2Cx966B4Sg3nSdTmvtU6H&#10;rb/Wjm0EhAD9lNRypoUPuCz4PP120f54pg1rC352Oh70tR67jLEOPpdayJf3HpC9NjG+SmLc5Rl5&#10;6qmJu9Atu74FB6KXVG7Bs6NesN7KeY1oCyR8LxwUCpowdeEOS6UJKdJux9mK3K+/3Uc8hAMrZy0U&#10;X3D/cy2cAg/fDCR1MRyN4oikw2j8OcfBHVuWxxazbq4JXA4x31ambcQHvd9WjponDOcsRoVJGInY&#10;BQ/77XXo5xDDLdVslkAYCivCwjxYuZdXZPmxexLO7toeVXlL+9kQkzfd77GRckOzdaCqTtKIRPes&#10;7nSKgUri2g1/nNjjc0K9fqKmvwEAAP//AwBQSwMEFAAGAAgAAAAhAGd2SU7hAAAADAEAAA8AAABk&#10;cnMvZG93bnJldi54bWxMj8tOwzAQRfdI/IM1SOyoYyKKG+JUpRICVhUFqWLnxNMkSmxHsZuGv2e6&#10;gt08ju6cydez7dmEY2i9UyAWCTB0lTetqxV8fb7cSWAhamd07x0q+MEA6+L6KteZ8Wf3gdM+1oxC&#10;XMi0gibGIeM8VA1aHRZ+QEe7ox+tjtSONTejPlO47fl9kiy51a2jC40ecNtg1e1PVsFm916+hSo9&#10;Tqbb4uvheehW3w9K3d7MmydgEef4B8NFn9ShIKfSn5wJrFcgU5kSquAxlQLYhRCpoKqkkRRL4EXO&#10;/z9R/AIAAP//AwBQSwECLQAUAAYACAAAACEAtoM4kv4AAADhAQAAEwAAAAAAAAAAAAAAAAAAAAAA&#10;W0NvbnRlbnRfVHlwZXNdLnhtbFBLAQItABQABgAIAAAAIQA4/SH/1gAAAJQBAAALAAAAAAAAAAAA&#10;AAAAAC8BAABfcmVscy8ucmVsc1BLAQItABQABgAIAAAAIQDMet04bQIAAOoEAAAOAAAAAAAAAAAA&#10;AAAAAC4CAABkcnMvZTJvRG9jLnhtbFBLAQItABQABgAIAAAAIQBndklO4QAAAAwBAAAPAAAAAAAA&#10;AAAAAAAAAMcEAABkcnMvZG93bnJldi54bWxQSwUGAAAAAAQABADzAAAA1QUAAAAA&#10;" fillcolor="window" strokeweight=".5pt">
                <v:path arrowok="t"/>
                <v:textbox>
                  <w:txbxContent>
                    <w:p w:rsidR="00A57D14" w:rsidRPr="00EB7B15" w:rsidRDefault="00A57D14" w:rsidP="00A57D14">
                      <w:pPr>
                        <w:rPr>
                          <w:sz w:val="18"/>
                          <w:szCs w:val="18"/>
                        </w:rPr>
                      </w:pPr>
                      <w:r>
                        <w:rPr>
                          <w:sz w:val="18"/>
                          <w:szCs w:val="18"/>
                        </w:rPr>
                        <w:t>SS ANTSIPOLITRA ANTSIRABE</w:t>
                      </w:r>
                    </w:p>
                  </w:txbxContent>
                </v:textbox>
              </v:shape>
            </w:pict>
          </mc:Fallback>
        </mc:AlternateContent>
      </w:r>
      <w:r>
        <w:rPr>
          <w:noProof/>
          <w:lang w:eastAsia="fr-FR"/>
        </w:rPr>
        <mc:AlternateContent>
          <mc:Choice Requires="wps">
            <w:drawing>
              <wp:anchor distT="0" distB="0" distL="114300" distR="114300" simplePos="0" relativeHeight="251751424" behindDoc="0" locked="0" layoutInCell="1" allowOverlap="1">
                <wp:simplePos x="0" y="0"/>
                <wp:positionH relativeFrom="column">
                  <wp:posOffset>4820920</wp:posOffset>
                </wp:positionH>
                <wp:positionV relativeFrom="paragraph">
                  <wp:posOffset>5463540</wp:posOffset>
                </wp:positionV>
                <wp:extent cx="353060" cy="48260"/>
                <wp:effectExtent l="19050" t="19050" r="27940" b="27940"/>
                <wp:wrapNone/>
                <wp:docPr id="243" name="Connecteur droit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060" cy="48260"/>
                        </a:xfrm>
                        <a:prstGeom prst="line">
                          <a:avLst/>
                        </a:prstGeom>
                        <a:noFill/>
                        <a:ln w="38100" cap="flat" cmpd="sng" algn="ctr">
                          <a:solidFill>
                            <a:srgbClr val="FF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4DC9E43" id="Connecteur droit 243"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6pt,430.2pt" to="407.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aV0QEAAIsDAAAOAAAAZHJzL2Uyb0RvYy54bWysU8tu2zAQvBfoPxC815LtNDAEyznYcC9B&#10;ayBt7muKlIjyBS5j2X/fJa04TXsrqgOxLw53Zlfrh7M17CQjau9aPp/VnEknfKdd3/If3/efVpxh&#10;AteB8U62/CKRP2w+fliPoZELP3jTycgIxGEzhpYPKYWmqlAM0gLOfJCOkspHC4nc2FddhJHQrakW&#10;dX1fjT52IXohESm6uyb5puArJUX6phTKxEzLqbdUzljOYz6rzRqaPkIYtJjagH/owoJ29OgNagcJ&#10;2EvUf0FZLaJHr9JMeFt5pbSQhQOxmdd/sHkaIMjChcTBcJMJ/x+s+Ho6RKa7li/ulpw5sDSkrXeO&#10;lJMvkXXR68RyjpQaAzZ0YesOMXMVZ/cUHr34iZSr3iWzg+FadlbRMmV0eKYFKSIRbXYuM7jcZiDP&#10;iQkKLj8v63ualKDU3WpBZgaHJqPkR0PE9EV6y7LRcqNdVggaOD1iupa+luSw83ttDMWhMY6NhL+a&#10;1xkeaNmUgUSmDUQfXc8ZmJ62WKRYINEb3eXr+TbG/rg1kZ2ANmm/r+mbOntXlt/eAQ7XOrxgdqZC&#10;4zKQLFs5NfumU7aOvrsc4quYNPHCfNrOvFK/+0Xyt39o8wsAAP//AwBQSwMEFAAGAAgAAAAhACyN&#10;5bTfAAAACwEAAA8AAABkcnMvZG93bnJldi54bWxMj8FOwzAMhu9IvENkJC4TS1aNUUrTCSFx4MAk&#10;NsQ5a7ymonFKk27l7fFO7Gj70+/vL9eT78QRh9gG0rCYKxBIdbAtNRo+d693OYiYDFnTBUINvxhh&#10;XV1flaaw4UQfeNymRnAIxcJocCn1hZSxduhNnIceiW+HMHiTeBwaaQdz4nDfyUyplfSmJf7gTI8v&#10;Duvv7eg1ZDI7kNu8z7526W0jf3DmnRu1vr2Znp9AJJzSPwxnfVaHip32YSQbRafh4f4xY1RDvlJL&#10;EEzkiyWX2Z83uQJZlfKyQ/UHAAD//wMAUEsBAi0AFAAGAAgAAAAhALaDOJL+AAAA4QEAABMAAAAA&#10;AAAAAAAAAAAAAAAAAFtDb250ZW50X1R5cGVzXS54bWxQSwECLQAUAAYACAAAACEAOP0h/9YAAACU&#10;AQAACwAAAAAAAAAAAAAAAAAvAQAAX3JlbHMvLnJlbHNQSwECLQAUAAYACAAAACEA1krGldEBAACL&#10;AwAADgAAAAAAAAAAAAAAAAAuAgAAZHJzL2Uyb0RvYy54bWxQSwECLQAUAAYACAAAACEALI3ltN8A&#10;AAALAQAADwAAAAAAAAAAAAAAAAArBAAAZHJzL2Rvd25yZXYueG1sUEsFBgAAAAAEAAQA8wAAADcF&#10;AAAAAA==&#10;" strokecolor="red" strokeweight="3pt">
                <v:stroke dashstyle="3 1"/>
                <o:lock v:ext="edit" shapetype="f"/>
              </v:line>
            </w:pict>
          </mc:Fallback>
        </mc:AlternateContent>
      </w:r>
      <w:r>
        <w:rPr>
          <w:noProof/>
          <w:lang w:eastAsia="fr-FR"/>
        </w:rPr>
        <mc:AlternateContent>
          <mc:Choice Requires="wps">
            <w:drawing>
              <wp:anchor distT="0" distB="0" distL="114300" distR="114300" simplePos="0" relativeHeight="251753472" behindDoc="0" locked="0" layoutInCell="1" allowOverlap="1">
                <wp:simplePos x="0" y="0"/>
                <wp:positionH relativeFrom="column">
                  <wp:posOffset>4590415</wp:posOffset>
                </wp:positionH>
                <wp:positionV relativeFrom="paragraph">
                  <wp:posOffset>5269865</wp:posOffset>
                </wp:positionV>
                <wp:extent cx="64770" cy="187325"/>
                <wp:effectExtent l="19050" t="19050" r="30480" b="22225"/>
                <wp:wrapNone/>
                <wp:docPr id="59" name="Connecteur droit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 cy="187325"/>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7732F4" id="Connecteur droit 5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45pt,414.95pt" to="366.55pt,4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ztygEAAH0DAAAOAAAAZHJzL2Uyb0RvYy54bWysU8tu2zAQvBfoPxC815KdJnYFyznYcC9B&#10;ayDpB6wpSiLKF5aMJf99l7TsNO2tqA4Ed3c43Bmu1o+j0ewkMShnaz6flZxJK1yjbFfzHy/7TyvO&#10;QgTbgHZW1vwsA3/cfPywHnwlF653upHIiMSGavA172P0VVEE0UsDYea8tFRsHRqIFGJXNAgDsRtd&#10;LMryoRgcNh6dkCFQdncp8k3mb1sp4ve2DTIyXXPqLeYV83pMa7FZQ9Uh+F6JqQ34hy4MKEuX3qh2&#10;EIG9ovqLyiiBLrg2zoQzhWtbJWTWQGrm5R9qnnvwMmshc4K/2RT+H634djogU03N779wZsHQG22d&#10;tWScfEXWoFORUYl8GnyoCL61B0xKxWif/ZMTPwPVinfFFAR/gY0tmgQnqWzMvp9vvssxMkHJh8/L&#10;JT2OoMp8tbxb3KfrCqiuZz2G+FU6w9Km5lrZ5ApUcHoK8QK9QlLaur3SmvJQacuGmt+t5mXiBxqw&#10;VkOkrfEkOdiOM9AdTa6ImCmD06pJx9PpgN1xq5GdgKZnvy/pmzp7B0t37yD0F1wuTTBtE43Mczi1&#10;+uZN2h1dcz7g1UB646x7msc0RL/H2ea3v2bzCwAA//8DAFBLAwQUAAYACAAAACEA+DNkJuQAAAAL&#10;AQAADwAAAGRycy9kb3ducmV2LnhtbEyPTU/DMAyG70j8h8hIXBBL1wFbS9NpQkIMdmAUJMQta01b&#10;rXFKkm7l32NOcPPHo9ePs+VoOnFA51tLCqaTCARSaauWagVvr/eXCxA+aKp0ZwkVfKOHZX56kum0&#10;skd6wUMRasEh5FOtoAmhT6X0ZYNG+4ntkXj3aZ3RgVtXy8rpI4ebTsZRdCONbokvNLrHuwbLfTEY&#10;BebZrOTH5mEo3Pbx6f1rs97uL9ZKnZ+Nq1sQAcfwB8OvPqtDzk47O1DlRadgHscJowoWccIFE/PZ&#10;bApix5Pr5Apknsn/P+Q/AAAA//8DAFBLAQItABQABgAIAAAAIQC2gziS/gAAAOEBAAATAAAAAAAA&#10;AAAAAAAAAAAAAABbQ29udGVudF9UeXBlc10ueG1sUEsBAi0AFAAGAAgAAAAhADj9If/WAAAAlAEA&#10;AAsAAAAAAAAAAAAAAAAALwEAAF9yZWxzLy5yZWxzUEsBAi0AFAAGAAgAAAAhAFogjO3KAQAAfQMA&#10;AA4AAAAAAAAAAAAAAAAALgIAAGRycy9lMm9Eb2MueG1sUEsBAi0AFAAGAAgAAAAhAPgzZCbkAAAA&#10;CwEAAA8AAAAAAAAAAAAAAAAAJAQAAGRycy9kb3ducmV2LnhtbFBLBQYAAAAABAAEAPMAAAA1BQAA&#10;AAA=&#10;" strokecolor="red" strokeweight="3pt">
                <o:lock v:ext="edit" shapetype="f"/>
              </v:line>
            </w:pict>
          </mc:Fallback>
        </mc:AlternateContent>
      </w:r>
      <w:r>
        <w:rPr>
          <w:noProof/>
          <w:lang w:eastAsia="fr-FR"/>
        </w:rPr>
        <mc:AlternateContent>
          <mc:Choice Requires="wps">
            <w:drawing>
              <wp:anchor distT="0" distB="0" distL="114300" distR="114300" simplePos="0" relativeHeight="251752448" behindDoc="0" locked="0" layoutInCell="1" allowOverlap="1">
                <wp:simplePos x="0" y="0"/>
                <wp:positionH relativeFrom="column">
                  <wp:posOffset>4551045</wp:posOffset>
                </wp:positionH>
                <wp:positionV relativeFrom="paragraph">
                  <wp:posOffset>5434330</wp:posOffset>
                </wp:positionV>
                <wp:extent cx="265430" cy="286385"/>
                <wp:effectExtent l="19050" t="19050" r="20320" b="18415"/>
                <wp:wrapNone/>
                <wp:docPr id="58" name="Ellips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628876" id="Ellipse 58" o:spid="_x0000_s1026" style="position:absolute;margin-left:358.35pt;margin-top:427.9pt;width:20.9pt;height:2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qcZAIAAMwEAAAOAAAAZHJzL2Uyb0RvYy54bWysVE1v2zAMvQ/YfxB0X52kSZcadYqgXYYB&#10;QVugHXpmZDkWJomapMTpfv0o2enXdhqWg0CKz/x4eszF5cFotpc+KLQVH5+MOJNWYK3stuLfH1af&#10;5pyFCLYGjVZW/EkGfrn4+OGic6WcYIu6lp5REhvKzlW8jdGVRRFEKw2EE3TSUrBBbyCS67dF7aGj&#10;7EYXk9HorOjQ186jkCHQ7XUf5Iucv2mkiLdNE2RkuuLUW8ynz+cmncXiAsqtB9cqMbQB/9CFAWWp&#10;6HOqa4jAdl79kcoo4TFgE08EmgKbRgmZZ6BpxqN309y34GSehcgJ7pmm8P/Sipv9nWeqrviMXsqC&#10;oTf6orVyQTK6IXo6F0pC3bs7nwYMbo3iR6BA8SaSnDBgDo03CUvjsUPm+umZa3mITNDl5Gw2PaUX&#10;ERSazM9O57NUrIDy+LHzIX6VaFgyKi77pjLJsF+H2KOPqFTO4kppTfdQasu6ip/Ox6NUAkhYjYZI&#10;pnE0arBbzkBvSbEi+pwyoFZ1+jzP6LebK+3ZHkg1q9WIfkNzb2Cp9jWEtsfl0ADTNqWRWX9Dqy/8&#10;JGuD9RPx7rEXZHBipSjbGkK8A08KpLZpq+ItHY1GmgUHi7MW/a+/3Sc8CYOinHWkaJrz5w685Ex/&#10;sySZ8/F0mlYgO9PZ5wk5/nVk8zpid+YKafwx7a8T2Uz4qI9m49E80vItU1UKgRVUu2d0cK5iv2m0&#10;vkIulxlGsncQ1/beiZQ88ZR4fDg8gnfDW0cSyQ0e1Q/lu/fuselLi8tdxEZlMbzwOmiTViYraljv&#10;tJOv/Yx6+RNa/AYAAP//AwBQSwMEFAAGAAgAAAAhAOvR5OziAAAACwEAAA8AAABkcnMvZG93bnJl&#10;di54bWxMj0FLw0AQhe+C/2EZwZvdrTRNGjMpUimISMEqiLdJMibB7G7IbpPor3d70uMwH+99L9vO&#10;uhMjD661BmG5UCDYlLZqTY3w9rq/SUA4T6aizhpG+GYH2/zyIqO0spN54fHoaxFCjEsJofG+T6V0&#10;ZcOa3ML2bMLv0w6afDiHWlYDTSFcd/JWqbXU1JrQ0FDPu4bLr+NJI6zG+PFpXzzs3n8OCX/QwU7T&#10;8wrx+mq+vwPhefZ/MJz1gzrkwamwJ1M50SHEy3UcUIQkisKGQMRREoEoEDZKbUDmmfy/If8FAAD/&#10;/wMAUEsBAi0AFAAGAAgAAAAhALaDOJL+AAAA4QEAABMAAAAAAAAAAAAAAAAAAAAAAFtDb250ZW50&#10;X1R5cGVzXS54bWxQSwECLQAUAAYACAAAACEAOP0h/9YAAACUAQAACwAAAAAAAAAAAAAAAAAvAQAA&#10;X3JlbHMvLnJlbHNQSwECLQAUAAYACAAAACEAOpD6nGQCAADMBAAADgAAAAAAAAAAAAAAAAAuAgAA&#10;ZHJzL2Uyb0RvYy54bWxQSwECLQAUAAYACAAAACEA69Hk7OIAAAALAQAADwAAAAAAAAAAAAAAAAC+&#10;BAAAZHJzL2Rvd25yZXYueG1sUEsFBgAAAAAEAAQA8wAAAM0FAAAAAA==&#10;" filled="f" strokecolor="red" strokeweight="3pt">
                <v:path arrowok="t"/>
              </v:oval>
            </w:pict>
          </mc:Fallback>
        </mc:AlternateContent>
      </w:r>
      <w:r>
        <w:rPr>
          <w:noProof/>
          <w:lang w:eastAsia="fr-FR"/>
        </w:rPr>
        <mc:AlternateContent>
          <mc:Choice Requires="wps">
            <w:drawing>
              <wp:anchor distT="0" distB="0" distL="114300" distR="114300" simplePos="0" relativeHeight="251749376" behindDoc="0" locked="0" layoutInCell="1" allowOverlap="1">
                <wp:simplePos x="0" y="0"/>
                <wp:positionH relativeFrom="column">
                  <wp:posOffset>3948430</wp:posOffset>
                </wp:positionH>
                <wp:positionV relativeFrom="paragraph">
                  <wp:posOffset>5332095</wp:posOffset>
                </wp:positionV>
                <wp:extent cx="265430" cy="286385"/>
                <wp:effectExtent l="19050" t="19050" r="20320" b="18415"/>
                <wp:wrapNone/>
                <wp:docPr id="222" name="Ellips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F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59D5311" id="Ellipse 222" o:spid="_x0000_s1026" style="position:absolute;margin-left:310.9pt;margin-top:419.85pt;width:20.9pt;height:2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ruZaQIAANAEAAAOAAAAZHJzL2Uyb0RvYy54bWysVE1v2zAMvQ/YfxB0X+24aZcZdYqsXYYB&#10;QVugHXpmZCk2JouapMTJfv0o2enXdhp2EUjxmR9Pj7643Hea7aTzLZqKT05yzqQRWLdmU/HvD8sP&#10;M858AFODRiMrfpCeX87fv7vobSkLbFDX0jFKYnzZ24o3Idgyy7xoZAf+BK00FFToOgjkuk1WO+gp&#10;e6ezIs/Psx5dbR0K6T3dXg9BPk/5lZIi3CrlZWC64tRbSKdL5zqe2fwCyo0D27RibAP+oYsOWkNF&#10;n1JdQwC2de0fqbpWOPSowonALkOlWiHTDDTNJH8zzX0DVqZZiBxvn2jy/y+tuNndOdbWFS+KgjMD&#10;HT3SF61b6yWLV0RQb31JuHt75+KI3q5Q/PAUyF5FouNHzF65LmJpQLZPbB+e2Jb7wARdFudn01N6&#10;E0GhYnZ+OjuLxTIojx9b58NXiR2LRsXl0FWiGXYrHwb0ERXLGVy2WtM9lNqwvuKns0keSwBJS2kI&#10;ZHaWhvVmwxnoDWlWBJdSetRtHT9PM7rN+ko7toOom/xzvkxSoeZewWLta/DNgPMHH51xCm1iIpk0&#10;ODb7zFC01lgfiHuHgyi9FcuW8q3AhztwpEJqnDYr3NKhNNI0OFqcNeh+/e0+4kkcFOWsJ1XTpD+3&#10;4CRn+psh2XyaTKdxDZIzPftYkONeRtYvI2bbXSERMKEdtiKZER/00VQOu0dawEWsSiEwgmoPnI7O&#10;VRi2jVZYyMUiwUj6FsLK3FsRk0eeIpMP+0dwdnztQDK5weMGQPnmxQds/NLgYhtQtUkOz7yO6qS1&#10;SZoaVzzu5Us/oZ5/RPPfAAAA//8DAFBLAwQUAAYACAAAACEARVbh2+EAAAALAQAADwAAAGRycy9k&#10;b3ducmV2LnhtbEyPwU7DMBBE70j8g7VIXBB12lKThjgVQlRCnGiJ1KsTL0lEvA6x24a/ZznBcWdH&#10;M2/yzeR6ccIxdJ40zGcJCKTa244aDeX79jYFEaIha3pPqOEbA2yKy4vcZNafaYenfWwEh1DIjIY2&#10;xiGTMtQtOhNmfkDi34cfnYl8jo20ozlzuOvlIkmUdKYjbmjNgE8t1p/7o9OwKl+f32xD0R+q3bil&#10;G/9Vrl60vr6aHh9ARJzinxl+8RkdCmaq/JFsEL0GtZgzetSQLtf3INih1FKBqFhJ71KQRS7/byh+&#10;AAAA//8DAFBLAQItABQABgAIAAAAIQC2gziS/gAAAOEBAAATAAAAAAAAAAAAAAAAAAAAAABbQ29u&#10;dGVudF9UeXBlc10ueG1sUEsBAi0AFAAGAAgAAAAhADj9If/WAAAAlAEAAAsAAAAAAAAAAAAAAAAA&#10;LwEAAF9yZWxzLy5yZWxzUEsBAi0AFAAGAAgAAAAhADXSu5lpAgAA0AQAAA4AAAAAAAAAAAAAAAAA&#10;LgIAAGRycy9lMm9Eb2MueG1sUEsBAi0AFAAGAAgAAAAhAEVW4dvhAAAACwEAAA8AAAAAAAAAAAAA&#10;AAAAwwQAAGRycy9kb3ducmV2LnhtbFBLBQYAAAAABAAEAPMAAADRBQAAAAA=&#10;" filled="f" strokecolor="#00b0f0" strokeweight="3pt">
                <v:stroke dashstyle="3 1"/>
                <v:path arrowok="t"/>
              </v:oval>
            </w:pict>
          </mc:Fallback>
        </mc:AlternateContent>
      </w:r>
      <w:r>
        <w:rPr>
          <w:noProof/>
          <w:lang w:eastAsia="fr-FR"/>
        </w:rPr>
        <mc:AlternateContent>
          <mc:Choice Requires="wps">
            <w:drawing>
              <wp:anchor distT="0" distB="0" distL="114300" distR="114300" simplePos="0" relativeHeight="251750400" behindDoc="0" locked="0" layoutInCell="1" allowOverlap="1">
                <wp:simplePos x="0" y="0"/>
                <wp:positionH relativeFrom="column">
                  <wp:posOffset>4398645</wp:posOffset>
                </wp:positionH>
                <wp:positionV relativeFrom="paragraph">
                  <wp:posOffset>4965065</wp:posOffset>
                </wp:positionV>
                <wp:extent cx="265430" cy="286385"/>
                <wp:effectExtent l="19050" t="19050" r="20320" b="18415"/>
                <wp:wrapNone/>
                <wp:docPr id="232" name="Ellips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23042B" id="Ellipse 232" o:spid="_x0000_s1026" style="position:absolute;margin-left:346.35pt;margin-top:390.95pt;width:20.9pt;height:2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cZQIAAM4EAAAOAAAAZHJzL2Uyb0RvYy54bWysVE1v2zAMvQ/YfxB0X504aZcacYogXYYB&#10;QVugHXpmZCk2JouapMTpfv0o2enXdhqWg0CKz/x4esz86thqdpDON2hKPj4bcSaNwKoxu5J/f1h/&#10;mnHmA5gKNBpZ8ifp+dXi44d5ZwuZY426ko5REuOLzpa8DsEWWeZFLVvwZ2iloaBC10Ig1+2yykFH&#10;2Vud5aPRRdahq6xDIb2n2+s+yBcpv1JShFulvAxMl5x6C+l06dzGM1vModg5sHUjhjbgH7pooTFU&#10;9DnVNQRge9f8kapthEOPKpwJbDNUqhEyzUDTjEfvprmvwco0C5Hj7TNN/v+lFTeHO8eaquT5JOfM&#10;QEuP9EXrxnrJ4hUR1FlfEO7e3rk4orcbFD88BbI3kej4AXNUro1YGpAdE9tPz2zLY2CCLvOL8+mE&#10;3kRQKJ9dTGbnsVgGxelj63z4KrFl0Si57LtKNMNh40OPPqFiOYPrRmu6h0Ib1pV8MhuPYgkgaSkN&#10;gczW0rDe7DgDvSPNiuBSSo+6qeLnaUa32660Ywcg3azXI/oNzb2BxdrX4Osel0IDTJuYRiYFDq2+&#10;8BOtLVZPxLzDXpLeinVD2Tbgwx040iC1TXsVbulQGmkWHCzOanS//nYf8SQNinLWkaZpzp97cJIz&#10;/c2QaC7H02lcguRMzz/n5LjXke3riNm3K6Txx7TBViQz4oM+mcph+0jrt4xVKQRGUO2e0cFZhX7X&#10;aIGFXC4TjIRvIWzMvRUxeeQp8vhwfARnh7cOJJIbPOkfinfv3WPjlwaX+4CqSWJ44XXQJi1NUtSw&#10;4HErX/sJ9fI3tPgNAAD//wMAUEsDBBQABgAIAAAAIQAH6sV64wAAAAsBAAAPAAAAZHJzL2Rvd25y&#10;ZXYueG1sTI9RS8MwFIXfBf9DuIJvLl1Xl642HWMyEJGBUxDfbptrW2yS0mRt9dcbn/Txcj7O+W6+&#10;nXXHRhpca42E5SICRqayqjW1hNeXw00KzHk0CjtrSMIXOdgWlxc5ZspO5pnGk69ZKDEuQwmN933G&#10;uasa0ugWticTsg87aPThHGquBpxCue54HEVrrrE1YaHBnvYNVZ+ns5aQjOLh8VDe79++jym949FO&#10;01Mi5fXVvLsD5mn2fzD86gd1KIJTac9GOdZJWG9iEVAJIl1ugAVCrJJbYKWENBYR8CLn/38ofgAA&#10;AP//AwBQSwECLQAUAAYACAAAACEAtoM4kv4AAADhAQAAEwAAAAAAAAAAAAAAAAAAAAAAW0NvbnRl&#10;bnRfVHlwZXNdLnhtbFBLAQItABQABgAIAAAAIQA4/SH/1gAAAJQBAAALAAAAAAAAAAAAAAAAAC8B&#10;AABfcmVscy8ucmVsc1BLAQItABQABgAIAAAAIQDSP+UcZQIAAM4EAAAOAAAAAAAAAAAAAAAAAC4C&#10;AABkcnMvZTJvRG9jLnhtbFBLAQItABQABgAIAAAAIQAH6sV64wAAAAsBAAAPAAAAAAAAAAAAAAAA&#10;AL8EAABkcnMvZG93bnJldi54bWxQSwUGAAAAAAQABADzAAAAzwUAAAAA&#10;" filled="f" strokecolor="red" strokeweight="3pt">
                <v:path arrowok="t"/>
              </v:oval>
            </w:pict>
          </mc:Fallback>
        </mc:AlternateContent>
      </w:r>
      <w:r>
        <w:rPr>
          <w:noProof/>
          <w:lang w:eastAsia="fr-FR"/>
        </w:rPr>
        <mc:AlternateContent>
          <mc:Choice Requires="wps">
            <w:drawing>
              <wp:anchor distT="0" distB="0" distL="114300" distR="114300" simplePos="0" relativeHeight="251692032" behindDoc="0" locked="0" layoutInCell="1" allowOverlap="1">
                <wp:simplePos x="0" y="0"/>
                <wp:positionH relativeFrom="column">
                  <wp:posOffset>5170805</wp:posOffset>
                </wp:positionH>
                <wp:positionV relativeFrom="paragraph">
                  <wp:posOffset>5247005</wp:posOffset>
                </wp:positionV>
                <wp:extent cx="265430" cy="286385"/>
                <wp:effectExtent l="19050" t="19050" r="20320" b="18415"/>
                <wp:wrapNone/>
                <wp:docPr id="192" name="Ellips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5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21486" id="Ellipse 192" o:spid="_x0000_s1026" style="position:absolute;margin-left:407.15pt;margin-top:413.15pt;width:20.9pt;height:2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LIaQIAANAEAAAOAAAAZHJzL2Uyb0RvYy54bWysVE1v2zAMvQ/YfxB0X+2kSZcadYqsXYcB&#10;QRugHXpmZCk2JouapMTJfn0p2enXdhp2EUjxmR9Pj7643Lea7aTzDZqSj05yzqQRWDVmU/IfDzef&#10;Zpz5AKYCjUaW/CA9v5x//HDR2UKOsUZdSccoifFFZ0teh2CLLPOili34E7TSUFChayGQ6zZZ5aCj&#10;7K3Oxnl+lnXoKutQSO/p9roP8nnKr5QU4U4pLwPTJafeQjpdOtfxzOYXUGwc2LoRQxvwD1200Bgq&#10;+pzqGgKwrWv+SNU2wqFHFU4Ethkq1QiZZqBpRvm7ae5rsDLNQuR4+0yT/39pxe1u5VhT0dudjzkz&#10;0NIjfdW6sV6yeEUEddYXhLu3KxdH9HaJ4qenQPYmEh0/YPbKtRFLA7J9YvvwzLbcBybocnw2nZzS&#10;mwgKjWdnp7NpLJZBcfzYOh++SWxZNEou+64SzbBb+tCjj6hYzuBNozXdQ6EN60p+OhvlsQSQtJSG&#10;QGZraVhvNpyB3pBmRXAppUfdVPHzNKPbrK+0YzuIusm/5NMkFWruDSzWvgZf9zh/8NEZptAmJpJJ&#10;g0OzLwxFa43Vgbh32IvSW3HTUL4l+LACRyqkxmmzwh0dSiNNg4PFWY3u99/uI57EQVHOOlI1Tfpr&#10;C05ypr8bks35aDKJa5CcyfTzmBz3OrJ+HTHb9gqJgBHtsBXJjPigj6Zy2D7SAi5iVQqBEVS753Rw&#10;rkK/bbTCQi4WCUbStxCW5t6KmDzyFJl82D+Cs8NrB5LJLR43AIp3L95j45cGF9uAqklyeOF1UCet&#10;TdLUsOJxL1/7CfXyI5o/AQAA//8DAFBLAwQUAAYACAAAACEAPOryceAAAAALAQAADwAAAGRycy9k&#10;b3ducmV2LnhtbEyPwU7DMAyG70i8Q2QkbizNNrqqazqhIeDAiW1iO2ZJaAuNUzXpWt4ec4LbZ/nX&#10;78/FZnItu9g+NB4liFkCzKL2psFKwmH/dJcBC1GhUa1HK+HbBtiU11eFyo0f8c1edrFiVIIhVxLq&#10;GLuc86Br61SY+c4i7T5871Sksa+46dVI5a7l8yRJuVMN0oVadXZbW/21G5yE8fHd7Ref3fZ10IfV&#10;UZ9exOkZpby9mR7WwKKd4l8YfvVJHUpyOvsBTWCthEwsFxQlmKcElMjuUwHsTLASS+Blwf//UP4A&#10;AAD//wMAUEsBAi0AFAAGAAgAAAAhALaDOJL+AAAA4QEAABMAAAAAAAAAAAAAAAAAAAAAAFtDb250&#10;ZW50X1R5cGVzXS54bWxQSwECLQAUAAYACAAAACEAOP0h/9YAAACUAQAACwAAAAAAAAAAAAAAAAAv&#10;AQAAX3JlbHMvLnJlbHNQSwECLQAUAAYACAAAACEAMDRCyGkCAADQBAAADgAAAAAAAAAAAAAAAAAu&#10;AgAAZHJzL2Uyb0RvYy54bWxQSwECLQAUAAYACAAAACEAPOryceAAAAALAQAADwAAAAAAAAAAAAAA&#10;AADDBAAAZHJzL2Rvd25yZXYueG1sUEsFBgAAAAAEAAQA8wAAANAFAAAAAA==&#10;" filled="f" strokecolor="#00b050" strokeweight="3pt">
                <v:stroke dashstyle="3 1"/>
                <v:path arrowok="t"/>
              </v:oval>
            </w:pict>
          </mc:Fallback>
        </mc:AlternateContent>
      </w:r>
      <w:r>
        <w:rPr>
          <w:noProof/>
          <w:lang w:eastAsia="fr-FR"/>
        </w:rPr>
        <mc:AlternateContent>
          <mc:Choice Requires="wps">
            <w:drawing>
              <wp:anchor distT="0" distB="0" distL="114300" distR="114300" simplePos="0" relativeHeight="251705344" behindDoc="0" locked="0" layoutInCell="1" allowOverlap="1">
                <wp:simplePos x="0" y="0"/>
                <wp:positionH relativeFrom="column">
                  <wp:posOffset>4128770</wp:posOffset>
                </wp:positionH>
                <wp:positionV relativeFrom="paragraph">
                  <wp:posOffset>4389755</wp:posOffset>
                </wp:positionV>
                <wp:extent cx="320040" cy="942340"/>
                <wp:effectExtent l="19050" t="19050" r="22860" b="10160"/>
                <wp:wrapNone/>
                <wp:docPr id="219" name="Connecteur droit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0040" cy="942340"/>
                        </a:xfrm>
                        <a:prstGeom prst="line">
                          <a:avLst/>
                        </a:prstGeom>
                        <a:noFill/>
                        <a:ln w="38100" cap="flat" cmpd="sng" algn="ctr">
                          <a:solidFill>
                            <a:srgbClr val="00B0F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0C2D417" id="Connecteur droit 21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pt,345.65pt" to="350.3pt,4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G0gEAAIwDAAAOAAAAZHJzL2Uyb0RvYy54bWysU01v2zAMvQ/YfxB0X+ykxdAacQosQXYp&#10;tgDddmdkyRamL4hq7Pz7UcpH1/VW7CJQJPXI90gtHyZr2EFG1N61fD6rOZNO+E67vuU/f2w/3XGG&#10;CVwHxjvZ8qNE/rD6+GE5hkYu/OBNJyMjEIfNGFo+pBSaqkIxSAs480E6CiofLSS6xr7qIoyEbk21&#10;qOvP1ehjF6IXEpG8m1OQrwq+UlKk70qhTMy0nHpL5Yzl3OezWi2h6SOEQYtzG/COLixoR0WvUBtI&#10;wJ6jfgNltYgevUoz4W3lldJCFg7EZl7/w+ZpgCALFxIHw1Um/H+w4tthF5nuWr6Y33PmwNKQ1t45&#10;Uk4+R9ZFrxPLMVJqDNjQg7XbxcxVTO4pPHrxGylWvQrmC4ZT2qSiZcro8IsWpIhEtNlUZnC8zkBO&#10;iQly3tBUb2lSgkL3t4sbsjM6NBkmVw0R01fpLctGy412WSJo4PCI6ZR6Sclu57faGPJDYxwbqcDd&#10;vM74QNumDCQybSD+6HrOwPS0xiLFAone6C4/z68x9vu1iewAeZXqL/X20tmrtFx7Azic8vCI+XKm&#10;YFwGkmUtz82+CJWtve+Ou3hRk0ZemJ/XM+/U3/ei+csnWv0BAAD//wMAUEsDBBQABgAIAAAAIQCQ&#10;lB454gAAAAsBAAAPAAAAZHJzL2Rvd25yZXYueG1sTI/BSsNAEIbvgu+wjODNbtpgm8ZsiiiiFkFa&#10;BfG2yY7Z0OxsyG6b+PaOJ73NMB///02xmVwnTjiE1pOC+SwBgVR701Kj4P3t4SoDEaImoztPqOAb&#10;A2zK87NC58aPtMPTPjaCQyjkWoGNsc+lDLVFp8PM90h8+/KD05HXoZFm0COHu04ukmQpnW6JG6zu&#10;8c5ifdgfnYLP6vXJvRxs+tFlj+Nu3PbZffOs1OXFdHsDIuIU/2D41Wd1KNmp8kcyQXQKltfJglEe&#10;1vMUBBMr7gNRKcjS9QpkWcj/P5Q/AAAA//8DAFBLAQItABQABgAIAAAAIQC2gziS/gAAAOEBAAAT&#10;AAAAAAAAAAAAAAAAAAAAAABbQ29udGVudF9UeXBlc10ueG1sUEsBAi0AFAAGAAgAAAAhADj9If/W&#10;AAAAlAEAAAsAAAAAAAAAAAAAAAAALwEAAF9yZWxzLy5yZWxzUEsBAi0AFAAGAAgAAAAhAD+M6wbS&#10;AQAAjAMAAA4AAAAAAAAAAAAAAAAALgIAAGRycy9lMm9Eb2MueG1sUEsBAi0AFAAGAAgAAAAhAJCU&#10;HjniAAAACwEAAA8AAAAAAAAAAAAAAAAALAQAAGRycy9kb3ducmV2LnhtbFBLBQYAAAAABAAEAPMA&#10;AAA7BQAAAAA=&#10;" strokecolor="#00b0f0" strokeweight="3pt">
                <v:stroke dashstyle="3 1"/>
                <o:lock v:ext="edit" shapetype="f"/>
              </v:line>
            </w:pict>
          </mc:Fallback>
        </mc:AlternateContent>
      </w:r>
      <w:r>
        <w:rPr>
          <w:noProof/>
          <w:lang w:eastAsia="fr-FR"/>
        </w:rPr>
        <mc:AlternateContent>
          <mc:Choice Requires="wps">
            <w:drawing>
              <wp:anchor distT="0" distB="0" distL="114300" distR="114300" simplePos="0" relativeHeight="251710464" behindDoc="0" locked="0" layoutInCell="1" allowOverlap="1">
                <wp:simplePos x="0" y="0"/>
                <wp:positionH relativeFrom="column">
                  <wp:posOffset>4523105</wp:posOffset>
                </wp:positionH>
                <wp:positionV relativeFrom="paragraph">
                  <wp:posOffset>4445635</wp:posOffset>
                </wp:positionV>
                <wp:extent cx="27305" cy="519430"/>
                <wp:effectExtent l="19050" t="19050" r="29845" b="33020"/>
                <wp:wrapNone/>
                <wp:docPr id="231" name="Connecteur droit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305" cy="51943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5110DC" id="Connecteur droit 23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15pt,350.05pt" to="358.3pt,3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MJ1AEAAIkDAAAOAAAAZHJzL2Uyb0RvYy54bWysU8tu2zAQvBfoPxC815Lspk0FyznYcHsI&#10;WgNpPoCmSIkoX9hlLPvvu6RdJ2luRXUgltzlcGd2tLw7OssOCtAE3/FmVnOmvAy98UPHH39uP9xy&#10;hkn4XtjgVcdPCvnd6v275RRbNQ9jsL0CRiAe2yl2fEwptlWFclRO4CxE5SmpAziRaAtD1YOYCN3Z&#10;al7Xn6opQB8hSIVIp5tzkq8KvtZKph9ao0rMdpx6S2WFsu7zWq2Woh1AxNHISxviH7pwwnh69Aq1&#10;EUmwJzBvoJyREDDoNJPBVUFrI1XhQGya+i82D6OIqnAhcTBeZcL/Byu/H3bATN/x+aLhzAtHQ1oH&#10;70k59QSsh2ASyzlSaorY0oW130HmKo/+Id4H+QspV71K5g3Gc9lRg2PamviNDFJEItrsWGZwus5A&#10;HROTdDj/vKhvOJOUuWm+fFyUEVWizSj50QiYvqrgWA46bo3PColWHO4x5T6eS/KxD1tjbZmy9Wzq&#10;+OK2qckIUpDZtBWJQheJPvqBM2EHcrFMUCAxWNPn6xkIYdivLbCDICdttzV9WRJ67lVZ7mojcDzX&#10;ldSlzPoMo4onL60+q5SjfehPO/gjJc27oF+8mQ31ck/xyz9o9RsAAP//AwBQSwMEFAAGAAgAAAAh&#10;AMDzFXLhAAAACwEAAA8AAABkcnMvZG93bnJldi54bWxMj8FOwzAMhu9IvENkJG4sSSd1W9d0QiAk&#10;DlzYQNoxa0xT1iSlSbeOp8ec4PZb/vT7c7mZXMdOOMQ2eAVyJoChr4NpfaPgbfd0twQWk/ZGd8Gj&#10;ggtG2FTXV6UuTDj7VzxtU8OoxMdCK7Ap9QXnsbbodJyFHj3tPsLgdKJxaLgZ9JnKXcczIXLudOvp&#10;gtU9Plisj9vRKXjfW/zKVo8v9rj7nn+m55FfplGp25vpfg0s4ZT+YPjVJ3WoyOkQRm8i6xQsZDYn&#10;lIIQEhgRC5nnwA4UlnIFvCr5/x+qHwAAAP//AwBQSwECLQAUAAYACAAAACEAtoM4kv4AAADhAQAA&#10;EwAAAAAAAAAAAAAAAAAAAAAAW0NvbnRlbnRfVHlwZXNdLnhtbFBLAQItABQABgAIAAAAIQA4/SH/&#10;1gAAAJQBAAALAAAAAAAAAAAAAAAAAC8BAABfcmVscy8ucmVsc1BLAQItABQABgAIAAAAIQAvrrMJ&#10;1AEAAIkDAAAOAAAAAAAAAAAAAAAAAC4CAABkcnMvZTJvRG9jLnhtbFBLAQItABQABgAIAAAAIQDA&#10;8xVy4QAAAAsBAAAPAAAAAAAAAAAAAAAAAC4EAABkcnMvZG93bnJldi54bWxQSwUGAAAAAAQABADz&#10;AAAAPAUAAAAA&#10;" strokecolor="red" strokeweight="3pt">
                <o:lock v:ext="edit" shapetype="f"/>
              </v:line>
            </w:pict>
          </mc:Fallback>
        </mc:AlternateContent>
      </w:r>
      <w:r>
        <w:rPr>
          <w:noProof/>
          <w:lang w:eastAsia="fr-FR"/>
        </w:rPr>
        <mc:AlternateContent>
          <mc:Choice Requires="wps">
            <w:drawing>
              <wp:anchor distT="0" distB="0" distL="114300" distR="114300" simplePos="0" relativeHeight="251740160" behindDoc="0" locked="0" layoutInCell="1" allowOverlap="1">
                <wp:simplePos x="0" y="0"/>
                <wp:positionH relativeFrom="column">
                  <wp:posOffset>4072255</wp:posOffset>
                </wp:positionH>
                <wp:positionV relativeFrom="paragraph">
                  <wp:posOffset>3243580</wp:posOffset>
                </wp:positionV>
                <wp:extent cx="3810" cy="570230"/>
                <wp:effectExtent l="19050" t="19050" r="34290" b="2032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570230"/>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5F01A58" id="Connecteur droit 19"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5pt,255.4pt" to="320.95pt,3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3qzwEAAIgDAAAOAAAAZHJzL2Uyb0RvYy54bWysU01v2zAMvQ/YfxB0X+yk6NYZcQosQbdD&#10;sQVo9wMYWbaF6QukGif/fpSSpu12G3YRSJF+enyPXt4enBV7jWSCb+V8VkuhvQqd8UMrfz7efbiR&#10;ghL4DmzwupVHTfJ29f7dcoqNXoQx2E6jYBBPzRRbOaYUm6oiNWoHNAtRey72AR0kTnGoOoSJ0Z2t&#10;FnX9sZoCdhGD0kR8uzkV5arg971W6Uffk07CtpK5pXJiOXf5rFZLaAaEOBp1pgH/wMKB8fzoBWoD&#10;CcQTmr+gnFEYKPRppoKrQt8bpcsMPM28/mOahxGiLrOwOBQvMtH/g1Xf91sUpmPvPkvhwbFH6+A9&#10;C6efUHQYTBJcYp2mSA23r/0W86Tq4B/ifVC/iGvVm2JOKJ7aDj060VsTv/ETRSIeWhyKA8eLA/qQ&#10;hOLLq5s5u6S4cP2pXlwVfypoMkh+MyKlrzo4kYNWWuOzPNDA/p5SpvHSkq99uDPWFoutF9MJPuMD&#10;b1pvIXHoIs9OfpAC7MArrBIWSArWdPnzDEQ47NYWxR7yGtVf6utnZm/aMqsN0HjqoyPlJEvHvKzP&#10;QLqs5Jnsi0w52oXuuMVnLdnu8tl5NfM+vc45fv0DrX4DAAD//wMAUEsDBBQABgAIAAAAIQBpBjAi&#10;3gAAAAsBAAAPAAAAZHJzL2Rvd25yZXYueG1sTI9LT4RAEITvJv6HSZt4cwdQN4oMG2PUkxfXR+Kt&#10;YVrAZXoIMwusv972pLd+VKq+KjaL69VEY+g8G0hXCSji2tuOGwOvLw9nV6BCRLbYeyYDBwqwKY+P&#10;Csytn/mZpm1slJhwyNFAG+OQax3qlhyGlR+I5ffpR4dR1rHRdsRZzF2vsyRZa4cdS0KLA921VO+2&#10;e2eAs+z9+2l6+9CP870Yxeqw+6qMOT1Zbm9ARVrinxh+8QUdSmGq/J5tUL2B9UV6LlIDl2kiHUQh&#10;l2tQlQwSDLos9P8O5Q8AAAD//wMAUEsBAi0AFAAGAAgAAAAhALaDOJL+AAAA4QEAABMAAAAAAAAA&#10;AAAAAAAAAAAAAFtDb250ZW50X1R5cGVzXS54bWxQSwECLQAUAAYACAAAACEAOP0h/9YAAACUAQAA&#10;CwAAAAAAAAAAAAAAAAAvAQAAX3JlbHMvLnJlbHNQSwECLQAUAAYACAAAACEA03Gd6s8BAACIAwAA&#10;DgAAAAAAAAAAAAAAAAAuAgAAZHJzL2Uyb0RvYy54bWxQSwECLQAUAAYACAAAACEAaQYwIt4AAAAL&#10;AQAADwAAAAAAAAAAAAAAAAApBAAAZHJzL2Rvd25yZXYueG1sUEsFBgAAAAAEAAQA8wAAADQFAAAA&#10;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4186555</wp:posOffset>
                </wp:positionH>
                <wp:positionV relativeFrom="paragraph">
                  <wp:posOffset>3293110</wp:posOffset>
                </wp:positionV>
                <wp:extent cx="1905" cy="553085"/>
                <wp:effectExtent l="19050" t="19050" r="36195" b="37465"/>
                <wp:wrapNone/>
                <wp:docPr id="193" name="Connecteur droit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553085"/>
                        </a:xfrm>
                        <a:prstGeom prst="line">
                          <a:avLst/>
                        </a:prstGeom>
                        <a:ln w="38100">
                          <a:solidFill>
                            <a:srgbClr val="00B05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B0B0D" id="Connecteur droit 19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65pt,259.3pt" to="329.8pt,3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A7/wEAAFMEAAAOAAAAZHJzL2Uyb0RvYy54bWysVNuO0zAQfUfiHyy/0yRbFXWjpivRauFh&#10;BRULH+A6dmPhmzzeJv17xk6aZQEhgXixas/MOXPOTLq5G4wmZxFAOdvQalFSIix3rbKnhn79cv9m&#10;TQlEZlumnRUNvQigd9vXrza9r8WN65xuRSAIYqHufUO7GH1dFMA7YRgsnBcWg9IFwyJew6loA+sR&#10;3ejipizfFr0LrQ+OCwB83Y9Bus34UgoeP0kJIhLdUOwt5jPk85jOYrth9Skw3yk+tcH+oQvDlEXS&#10;GWrPIiNPQf0CZRQPDpyMC+5M4aRUXGQNqKYqf1Lz2DEvshY0B/xsE/w/WP7xfAhEtTi72yUllhkc&#10;0s5Zi86Jp0Da4FQkKYZO9R5qLNjZQ0ha+WAf/YPj3wBjxYtguoAf0wYZDJFa+Q9Ikk1C2WTIM7jM&#10;MxBDJBwfq9tyRQnHwGq1LNerxFuwOoEkTh8gvhfOkPSjoVrZZBCr2fkB4ph6TUnP2pK+oct1VZY5&#10;DZxW7b3SOgUhnI47HciZpeUo35WrvA/I9iIt4e0ZdGMeXCBdpra0nZSPYrPseNFi5P4sJFqbRI3k&#10;aanFzMg4FzZWMxJmpzKJ3c2FU9d/KpzyU6nIC/83xXNFZnY2zsVGWRd+13Ycri3LMf/qwKg7WXB0&#10;7eUQrkuBm5tHOH1l6dP48Z7Ln/8Ltt8BAAD//wMAUEsDBBQABgAIAAAAIQANtdTP4AAAAAsBAAAP&#10;AAAAZHJzL2Rvd25yZXYueG1sTI/BTsMwEETvSPyDtUjcqBNQQpvGqSoQVJRLW/oBTrxNAvE6it00&#10;/D3LCW6zO6PZt/lqsp0YcfCtIwXxLAKBVDnTUq3g+PFyNwfhgyajO0eo4Bs9rIrrq1xnxl1oj+Mh&#10;1IJLyGdaQRNCn0npqwat9jPXI7F3coPVgcehlmbQFy63nbyPolRa3RJfaHSPTw1WX4ezVfBcj8d4&#10;P+4Wm9f37brdmf6z3LwpdXszrZcgAk7hLwy/+IwOBTOV7kzGi05BmiweOKogiecpCE7whkXJIkoe&#10;QRa5/P9D8QMAAP//AwBQSwECLQAUAAYACAAAACEAtoM4kv4AAADhAQAAEwAAAAAAAAAAAAAAAAAA&#10;AAAAW0NvbnRlbnRfVHlwZXNdLnhtbFBLAQItABQABgAIAAAAIQA4/SH/1gAAAJQBAAALAAAAAAAA&#10;AAAAAAAAAC8BAABfcmVscy8ucmVsc1BLAQItABQABgAIAAAAIQC6AqA7/wEAAFMEAAAOAAAAAAAA&#10;AAAAAAAAAC4CAABkcnMvZTJvRG9jLnhtbFBLAQItABQABgAIAAAAIQANtdTP4AAAAAsBAAAPAAAA&#10;AAAAAAAAAAAAAFkEAABkcnMvZG93bnJldi54bWxQSwUGAAAAAAQABADzAAAAZgUAAAAA&#10;" strokecolor="#00b050" strokeweight="3pt">
                <v:stroke dashstyle="3 1" joinstyle="miter"/>
                <o:lock v:ext="edit" shapetype="f"/>
              </v:line>
            </w:pict>
          </mc:Fallback>
        </mc:AlternateContent>
      </w:r>
      <w:r>
        <w:rPr>
          <w:noProof/>
          <w:lang w:eastAsia="fr-FR"/>
        </w:rPr>
        <mc:AlternateContent>
          <mc:Choice Requires="wps">
            <w:drawing>
              <wp:anchor distT="0" distB="0" distL="114300" distR="114300" simplePos="0" relativeHeight="251746304" behindDoc="0" locked="0" layoutInCell="1" allowOverlap="1">
                <wp:simplePos x="0" y="0"/>
                <wp:positionH relativeFrom="column">
                  <wp:posOffset>4656455</wp:posOffset>
                </wp:positionH>
                <wp:positionV relativeFrom="paragraph">
                  <wp:posOffset>4312920</wp:posOffset>
                </wp:positionV>
                <wp:extent cx="1428750" cy="34925"/>
                <wp:effectExtent l="19050" t="19050" r="19050" b="22225"/>
                <wp:wrapNone/>
                <wp:docPr id="25" name="Connecteur droi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8750" cy="34925"/>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E7956B0" id="Connecteur droit 2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65pt,339.6pt" to="479.15pt,3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S80gEAAIoDAAAOAAAAZHJzL2Uyb0RvYy54bWysU02P0zAQvSPxHyzfadKyC92o6Uq0Wi4r&#10;qLSw96ljJxb+ksfbpP+esVtaFm6Ii+XxTN6892ayup+sYQcZUXvX8vms5kw64Tvt+pZ///bwbskZ&#10;JnAdGO9ky48S+f367ZvVGBq58IM3nYyMQBw2Y2j5kFJoqgrFIC3gzAfpKKl8tJAojH3VRRgJ3Zpq&#10;UdcfqtHHLkQvJCK9bk9Jvi74SkmRviqFMjHTcuKWyhnLuc9ntV5B00cIgxZnGvAPLCxoR00vUFtI&#10;wF6i/gvKahE9epVmwtvKK6WFLBpIzbz+Q83TAEEWLWQOhotN+P9gxZfDLjLdtXxxy5kDSzPaeOfI&#10;OPkSWRe9ToxS5NMYsKHyjdvFrFRM7ik8evEDKVe9SuYAw6lsUtEyZXR4pvUoFpFoNpUJHC8TkFNi&#10;gh7nN4vlx1salKDc+5u7U+cKmgyTu4aI6bP0luVLy4122SBo4PCIKRO5luRn5x+0MWXIxrGRMJfz&#10;OsMD7ZoykOhqA6lH13MGpqclFikWSPRGd/nzDISx329MZAfIi1R/qonkqd2rssxqCzic6vCIOTgX&#10;GpeBZFnKM9mrUfm2991xF3+5SQMvcs7LmTfq97h4fv2F1j8BAAD//wMAUEsDBBQABgAIAAAAIQB6&#10;56C54AAAAAsBAAAPAAAAZHJzL2Rvd25yZXYueG1sTI9NT4QwEIbvJv6HZky8uUXQhUXKxhj15MX1&#10;I/FW6Ai4dEpoF1h/veNJj/POm2eeKbaL7cWEo+8cKbhcRSCQamc6ahS8vjxcZCB80GR07wgVHNHD&#10;tjw9KXRu3EzPOO1CIxhCPtcK2hCGXEpft2i1X7kBiXefbrQ68Dg20ox6ZrjtZRxFa2l1R3yh1QPe&#10;tVjvdwergOL4/ftpevuQj/M9g0J13H9VSp2fLbc3IAIu4a8Mv/qsDiU7Ve5AxoteQZokCVcVrNNN&#10;DIIbm+uMk4qT7CoFWRby/w/lDwAAAP//AwBQSwECLQAUAAYACAAAACEAtoM4kv4AAADhAQAAEwAA&#10;AAAAAAAAAAAAAAAAAAAAW0NvbnRlbnRfVHlwZXNdLnhtbFBLAQItABQABgAIAAAAIQA4/SH/1gAA&#10;AJQBAAALAAAAAAAAAAAAAAAAAC8BAABfcmVscy8ucmVsc1BLAQItABQABgAIAAAAIQCRVcS80gEA&#10;AIoDAAAOAAAAAAAAAAAAAAAAAC4CAABkcnMvZTJvRG9jLnhtbFBLAQItABQABgAIAAAAIQB656C5&#10;4AAAAAsBAAAPAAAAAAAAAAAAAAAAACwEAABkcnMvZG93bnJldi54bWxQSwUGAAAAAAQABADzAAAA&#10;OQUA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4678680</wp:posOffset>
                </wp:positionH>
                <wp:positionV relativeFrom="paragraph">
                  <wp:posOffset>4225290</wp:posOffset>
                </wp:positionV>
                <wp:extent cx="1428750" cy="34925"/>
                <wp:effectExtent l="19050" t="19050" r="19050" b="22225"/>
                <wp:wrapNone/>
                <wp:docPr id="190" name="Connecteur droit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8750" cy="34925"/>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EFF1BB5" id="Connecteur droit 19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4pt,332.7pt" to="480.9pt,3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2w1QEAAIwDAAAOAAAAZHJzL2Uyb0RvYy54bWysU01vEzEQvSPxHyzfyW5CC+kqm0okKpcK&#10;IhW4T7z2roW/5HGzm3/P2ElT2t4QF8vz4Tfz3oxXt5M17CAjau9aPp/VnEknfKdd3/KfP+4+LDnD&#10;BK4D451s+VEiv12/f7caQyMXfvCmk5ERiMNmDC0fUgpNVaEYpAWc+SAdBZWPFhKZsa+6CCOhW1Mt&#10;6vpTNfrYheiFRCTv9hTk64KvlBTpu1IoEzMtp95SOWM59/ms1ito+ghh0OLcBvxDFxa0o6IXqC0k&#10;YI9Rv4GyWkSPXqWZ8LbySmkhCwdiM69fsXkYIMjChcTBcJEJ/x+s+HbYRaY7mt0N6ePA0pA23jlS&#10;Tj5G1kWvE8sxUmoM2NCDjdvFzFVM7iHce/EbKVa9CGYDwyltUtEyZXT4RUWKSESbTWUGx8sM5JSY&#10;IOf8arH8fE2tCIp9vLpZXOfKFTQZJlcNEdNX6S3Ll5Yb7bJE0MDhHtMp9Sklu52/08aQHxrj2EiY&#10;y3md4YG2TRlIdLWB+KPrOQPT0xqLFAskeqO7/Dy/xtjvNyayA+RVqr/U1OSp3Iu0XHsLOJzy8IjZ&#10;OCcal4FkWctzs89C5dved8ddzKjZopEX5uf1zDv1t12ynj/R+g8AAAD//wMAUEsDBBQABgAIAAAA&#10;IQBhbaxg4AAAAAsBAAAPAAAAZHJzL2Rvd25yZXYueG1sTI9NT8MwDIbvSPyHyEjcWLoCGStNJ4SA&#10;E5eND4lb2pi2rHGqJms7fj3mBEe/fvX4cb6ZXSdGHELrScNykYBAqrxtqdbw+vJ4cQMiREPWdJ5Q&#10;wxEDbIrTk9xk1k+0xXEXa8EQCpnR0MTYZ1KGqkFnwsL3SLz79IMzkcehlnYwE8NdJ9MkUdKZlvhC&#10;Y3q8b7Da7w5OA6Xp+/fz+PYhn6YHBsXyuP8qtT4/m+9uQUSc418ZfvVZHQp2Kv2BbBCdhtWlYvWo&#10;QanrKxDcWKslJyUnq2QNssjl/x+KHwAAAP//AwBQSwECLQAUAAYACAAAACEAtoM4kv4AAADhAQAA&#10;EwAAAAAAAAAAAAAAAAAAAAAAW0NvbnRlbnRfVHlwZXNdLnhtbFBLAQItABQABgAIAAAAIQA4/SH/&#10;1gAAAJQBAAALAAAAAAAAAAAAAAAAAC8BAABfcmVscy8ucmVsc1BLAQItABQABgAIAAAAIQCUpO2w&#10;1QEAAIwDAAAOAAAAAAAAAAAAAAAAAC4CAABkcnMvZTJvRG9jLnhtbFBLAQItABQABgAIAAAAIQBh&#10;baxg4AAAAAsBAAAPAAAAAAAAAAAAAAAAAC8EAABkcnMvZG93bnJldi54bWxQSwUGAAAAAAQABADz&#10;AAAAPAUA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745280" behindDoc="0" locked="0" layoutInCell="1" allowOverlap="1">
                <wp:simplePos x="0" y="0"/>
                <wp:positionH relativeFrom="column">
                  <wp:posOffset>4599305</wp:posOffset>
                </wp:positionH>
                <wp:positionV relativeFrom="paragraph">
                  <wp:posOffset>4479925</wp:posOffset>
                </wp:positionV>
                <wp:extent cx="574675" cy="789940"/>
                <wp:effectExtent l="19050" t="19050" r="34925" b="2921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675" cy="789940"/>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5A1F338" id="Connecteur droit 2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15pt,352.75pt" to="407.4pt,4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juzwEAAIADAAAOAAAAZHJzL2Uyb0RvYy54bWysU9tu2zAMfR+wfxD0vtjJkiY14hRYgu6l&#10;2AJ0+wBGlm1hukFUY+fvRymXttvbsBeBFKlDnkNq/TAazY4yoHK25tNJyZm0wjXKdjX/+ePx04oz&#10;jGAb0M7Kmp8k8ofNxw/rwVdy5nqnGxkYgVisBl/zPkZfFQWKXhrAifPSUrB1wUAkN3RFE2AgdKOL&#10;WVneFYMLjQ9OSES63Z2DfJPx21aK+L1tUUama069xXyGfB7SWWzWUHUBfK/EpQ34hy4MKEtFb1A7&#10;iMBegvoLyigRHLo2ToQzhWtbJWTmQGym5R9snnvwMnMhcdDfZML/Byu+HfeBqabmszlnFgzNaOus&#10;JeHkS2BNcCoyCpFOg8eK0rd2HxJTMdpn/+TEL6RY8S6YHPTntLENJqUTVTZm3U833eUYmaDLxXJ+&#10;t1xwJii0XN3fz/NcCqiuj33A+FU6w5JRc61skgUqOD5hTOWhuqaka+seldZ5tNqyoeafV9OSpi+A&#10;NqzVEMk0njij7TgD3dHqihgyJDqtmvQ8AWHoDlsd2BHS+pRfysW1s3dpqfYOsD/n4QmTkySjvrRN&#10;QDKv4qXZV3mSdXDNaR+uGtKY87PLSqY9euuT/fbjbH4DAAD//wMAUEsDBBQABgAIAAAAIQABjW4a&#10;4gAAAAsBAAAPAAAAZHJzL2Rvd25yZXYueG1sTI/NTsMwEITvSLyDtUhcKmo3pH8hTlUhKiG4QMoB&#10;bm68JBHxOordNrw9ywluM9pPszP5ZnSdOOEQWk8aZlMFAqnytqVaw9t+d7MCEaIhazpPqOEbA2yK&#10;y4vcZNaf6RVPZawFh1DIjIYmxj6TMlQNOhOmvkfi26cfnIlsh1rawZw53HUyUWohnWmJPzSmx/sG&#10;q6/y6DS8j+7jYbmLj7JUT8/7ZPKSThZbra+vxu0diIhj/IPhtz5Xh4I7HfyRbBCdhmWS3jLKQs3n&#10;IJhYzVIec2CRrNcgi1z+31D8AAAA//8DAFBLAQItABQABgAIAAAAIQC2gziS/gAAAOEBAAATAAAA&#10;AAAAAAAAAAAAAAAAAABbQ29udGVudF9UeXBlc10ueG1sUEsBAi0AFAAGAAgAAAAhADj9If/WAAAA&#10;lAEAAAsAAAAAAAAAAAAAAAAALwEAAF9yZWxzLy5yZWxzUEsBAi0AFAAGAAgAAAAhALs8SO7PAQAA&#10;gAMAAA4AAAAAAAAAAAAAAAAALgIAAGRycy9lMm9Eb2MueG1sUEsBAi0AFAAGAAgAAAAhAAGNbhri&#10;AAAACwEAAA8AAAAAAAAAAAAAAAAAKQQAAGRycy9kb3ducmV2LnhtbFBLBQYAAAAABAAEAPMAAAA4&#10;BQA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726848" behindDoc="0" locked="0" layoutInCell="1" allowOverlap="1">
                <wp:simplePos x="0" y="0"/>
                <wp:positionH relativeFrom="column">
                  <wp:posOffset>4668520</wp:posOffset>
                </wp:positionH>
                <wp:positionV relativeFrom="paragraph">
                  <wp:posOffset>4403725</wp:posOffset>
                </wp:positionV>
                <wp:extent cx="602615" cy="803275"/>
                <wp:effectExtent l="19050" t="19050" r="26035" b="34925"/>
                <wp:wrapNone/>
                <wp:docPr id="255" name="Connecteur droit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 cy="803275"/>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04A6C31" id="Connecteur droit 25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6pt,346.75pt" to="415.05pt,4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S4zgEAAIIDAAAOAAAAZHJzL2Uyb0RvYy54bWysU9tu2zAMfR+wfxD0vthxkSww4hRYgu6l&#10;2AJ0+wBGlm1hukFUY+fvRymXtutbsReB10PykFrfT0azowyonG34fFZyJq1wrbJ9w3//eviy4gwj&#10;2Ba0s7LhJ4n8fvP503r0tazc4HQrAyMQi/XoGz7E6OuiQDFIAzhzXlpydi4YiKSGvmgDjIRudFGV&#10;5bIYXWh9cEIiknV3dvJNxu86KeLPrkMZmW449RbzG/J7SG+xWUPdB/CDEpc24ANdGFCWit6gdhCB&#10;PQf1DsooERy6Ls6EM4XrOiVknoGmmZf/TPM0gJd5FiIH/Y0m/H+w4sdxH5hqG14tFpxZMLSkrbOW&#10;mJPPgbXBqciSj5gaPdaUsLX7kGYVk33yj078QfIVb5xJQX8Om7pgUjgNy6bM/OnGvJwiE2RcltVy&#10;TvUFuVblXfU11yugvib7gPG7dIYloeFa2UQM1HB8xJjKQ30NSWbrHpTWebnasrHhd6t5SfsXQDfW&#10;aYgkGk9To+05A93T8YoYMiQ6rdqUnoAw9IetDuwI6YDKb+Ui3wyVexOWau8Ah3McnjApiTIK1DYB&#10;yXyMl2Zf6EnSwbWnfbhySIvOaZejTJf0Wif59dfZ/AUAAP//AwBQSwMEFAAGAAgAAAAhAJ3+41fj&#10;AAAACwEAAA8AAABkcnMvZG93bnJldi54bWxMj8FOwzAMhu9IvENkJC7Tlq5l3ShNpwkxCY0LdDvA&#10;LWtMW9E4VZNt5e0xJ7jZ8qf//5yvR9uJMw6+daRgPotAIFXOtFQrOOy30xUIHzQZ3TlCBd/oYV1c&#10;X+U6M+5Cb3guQy04hHymFTQh9JmUvmrQaj9zPRLfPt1gdeB1qKUZ9IXDbSfjKEql1S1xQ6N7fGyw&#10;+ipPVsH7aD+eltvwLMto97KPJ693k3Sj1O3NuHkAEXAMfzD86rM6FOx0dCcyXnQKlskiZlRBep8s&#10;QDCxSqI5iCMP3AyyyOX/H4ofAAAA//8DAFBLAQItABQABgAIAAAAIQC2gziS/gAAAOEBAAATAAAA&#10;AAAAAAAAAAAAAAAAAABbQ29udGVudF9UeXBlc10ueG1sUEsBAi0AFAAGAAgAAAAhADj9If/WAAAA&#10;lAEAAAsAAAAAAAAAAAAAAAAALwEAAF9yZWxzLy5yZWxzUEsBAi0AFAAGAAgAAAAhANJsNLjOAQAA&#10;ggMAAA4AAAAAAAAAAAAAAAAALgIAAGRycy9lMm9Eb2MueG1sUEsBAi0AFAAGAAgAAAAhAJ3+41fj&#10;AAAACwEAAA8AAAAAAAAAAAAAAAAAKAQAAGRycy9kb3ducmV2LnhtbFBLBQYAAAAABAAEAPMAAAA4&#10;BQA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744256" behindDoc="0" locked="0" layoutInCell="1" allowOverlap="1">
                <wp:simplePos x="0" y="0"/>
                <wp:positionH relativeFrom="column">
                  <wp:posOffset>4094480</wp:posOffset>
                </wp:positionH>
                <wp:positionV relativeFrom="paragraph">
                  <wp:posOffset>3858895</wp:posOffset>
                </wp:positionV>
                <wp:extent cx="318135" cy="402590"/>
                <wp:effectExtent l="19050" t="19050" r="24765" b="3556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135" cy="402590"/>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209DD52" id="Connecteur droit 2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4pt,303.85pt" to="347.45pt,3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mCzQEAAIADAAAOAAAAZHJzL2Uyb0RvYy54bWysU9tu2zAMfR+wfxD0vthOliEz4hRYgu6l&#10;2AK0+wBGlm1hukFUY+fvRymXtttbsReBFKlDnkNqfTcZzY4yoHK24dWs5Exa4Vpl+4b/err/tOIM&#10;I9gWtLOy4SeJ/G7z8cN69LWcu8HpVgZGIBbr0Td8iNHXRYFikAZw5ry0FOxcMBDJDX3RBhgJ3ehi&#10;XpZfitGF1gcnJCLd7s5Bvsn4XSdF/Nl1KCPTDafeYj5DPg/pLDZrqPsAflDi0ga8owsDylLRG9QO&#10;IrDnoP6BMkoEh66LM+FM4bpOCZk5EJuq/IvN4wBeZi4kDvqbTPj/YMWP4z4w1TZ8vuDMgqEZbZ21&#10;JJx8DqwNTkVGIdJp9FhT+tbuQ2IqJvvoH5z4jRQr3gSTg/6cNnXBpHSiyqas++mmu5wiE3S5qFbV&#10;YsmZoNDncr78mudSQH197APG79IZloyGa2WTLFDD8QFjKg/1NSVdW3evtM6j1ZaNVGBVlTR9AbRh&#10;nYZIpvHEGW3PGeieVlfEkCHRadWm5wkIQ3/Y6sCOkNan/FYur529SUu1d4DDOQ9PmJwkGfWlbQKS&#10;eRUvzb7Ik6yDa0/7cNWQxpyfXVYy7dFrn+zXH2fzBwAA//8DAFBLAwQUAAYACAAAACEAKBSU3+IA&#10;AAALAQAADwAAAGRycy9kb3ducmV2LnhtbEyPwU7DMBBE70j8g7VIXCpqp4oSGuJUFaISggukHODm&#10;xksSEa+j2G3D37Oc4DarGc28LTezG8QJp9B70pAsFQikxtueWg1v+93NLYgQDVkzeEIN3xhgU11e&#10;lKaw/kyveKpjK7iEQmE0dDGOhZSh6dCZsPQjEnuffnIm8jm10k7mzOVukCulMulMT7zQmRHvO2y+&#10;6qPT8D67j4d8Fx9lrZ6e96vFS7rItlpfX83bOxAR5/gXhl98RoeKmQ7+SDaIQUOWpoweWag8B8GJ&#10;bJ2uQRxY5EkCsirl/x+qHwAAAP//AwBQSwECLQAUAAYACAAAACEAtoM4kv4AAADhAQAAEwAAAAAA&#10;AAAAAAAAAAAAAAAAW0NvbnRlbnRfVHlwZXNdLnhtbFBLAQItABQABgAIAAAAIQA4/SH/1gAAAJQB&#10;AAALAAAAAAAAAAAAAAAAAC8BAABfcmVscy8ucmVsc1BLAQItABQABgAIAAAAIQDl3zmCzQEAAIAD&#10;AAAOAAAAAAAAAAAAAAAAAC4CAABkcnMvZTJvRG9jLnhtbFBLAQItABQABgAIAAAAIQAoFJTf4gAA&#10;AAsBAAAPAAAAAAAAAAAAAAAAACcEAABkcnMvZG93bnJldi54bWxQSwUGAAAAAAQABADzAAAANgUA&#10;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743232" behindDoc="0" locked="0" layoutInCell="1" allowOverlap="1">
                <wp:simplePos x="0" y="0"/>
                <wp:positionH relativeFrom="column">
                  <wp:posOffset>4204970</wp:posOffset>
                </wp:positionH>
                <wp:positionV relativeFrom="paragraph">
                  <wp:posOffset>3836035</wp:posOffset>
                </wp:positionV>
                <wp:extent cx="243840" cy="318770"/>
                <wp:effectExtent l="19050" t="19050" r="22860" b="2413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318770"/>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EA67626" id="Connecteur droit 2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1pt,302.05pt" to="350.3pt,3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6eAzAEAAIADAAAOAAAAZHJzL2Uyb0RvYy54bWysU01v2zAMvQ/YfxB0X+yk3RoYcQosQXcp&#10;tgDdfgAjy7YwfYFU4+Tfj1KarN1uwy4CKVKPfI/U6v7orDhoJBN8K+ezWgrtVeiMH1r54/vDh6UU&#10;lMB3YIPXrTxpkvfr9+9WU2z0IozBdhoFg3hqptjKMaXYVBWpUTugWYjac7AP6CCxi0PVIUyM7my1&#10;qOtP1RSwixiUJuLb7Tko1wW/77VK3/qedBK2ldxbKieWc5/Par2CZkCIo1EvbcA/dOHAeC56hdpC&#10;AvGM5i8oZxQGCn2aqeCq0PdG6cKB2czrP9g8jRB14cLiULzKRP8PVn097FCYrpWLhRQeHM9oE7xn&#10;4fQzig6DSYJDrNMUqeH0jd9hZqqO/ik+BvWTOFa9CWaH4jnt2KPL6UxVHIvup6vu+piE4svF7c3y&#10;lqejOHQzX97dlblU0FweR6T0RQcnstFKa3yWBRo4PFLK5aG5pORrHx6MtWW01ouJQZfzOuMDb1hv&#10;IbHpInMmP0gBduDVVQkLJAVruvw8AxEO+41FcYC8PvXn+uOlszdpufYWaDzn0YmykyXjvqzPQLqs&#10;4kuzv+XJ1j50px1eNOQxl2cvK5n36LXP9uuPs/4FAAD//wMAUEsDBBQABgAIAAAAIQA10kSp4gAA&#10;AAsBAAAPAAAAZHJzL2Rvd25yZXYueG1sTI9BT8MwDIXvSPyHyEhcJpaslA6VptOEmITgAh2H7ZY1&#10;pq1onKrJtvLvMSe42X5P730uVpPrxQnH0HnSsJgrEEi1tx01Gj62m5t7ECEasqb3hBq+McCqvLwo&#10;TG79md7xVMVGcAiF3GhoYxxyKUPdojNh7gck1j796EzkdWykHc2Zw10vE6Uy6UxH3NCaAR9brL+q&#10;o9Owm9z+abmJz7JSL6/bZPaWzrK11tdX0/oBRMQp/pnhF5/RoWSmgz+SDaLXkGVJwlYeVLoAwY4l&#10;94E48OUuvQVZFvL/D+UPAAAA//8DAFBLAQItABQABgAIAAAAIQC2gziS/gAAAOEBAAATAAAAAAAA&#10;AAAAAAAAAAAAAABbQ29udGVudF9UeXBlc10ueG1sUEsBAi0AFAAGAAgAAAAhADj9If/WAAAAlAEA&#10;AAsAAAAAAAAAAAAAAAAALwEAAF9yZWxzLy5yZWxzUEsBAi0AFAAGAAgAAAAhAPe7p4DMAQAAgAMA&#10;AA4AAAAAAAAAAAAAAAAALgIAAGRycy9lMm9Eb2MueG1sUEsBAi0AFAAGAAgAAAAhADXSRKniAAAA&#10;CwEAAA8AAAAAAAAAAAAAAAAAJgQAAGRycy9kb3ducmV2LnhtbFBLBQYAAAAABAAEAPMAAAA1BQAA&#10;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734016" behindDoc="0" locked="0" layoutInCell="1" allowOverlap="1">
                <wp:simplePos x="0" y="0"/>
                <wp:positionH relativeFrom="column">
                  <wp:posOffset>4010660</wp:posOffset>
                </wp:positionH>
                <wp:positionV relativeFrom="paragraph">
                  <wp:posOffset>1965325</wp:posOffset>
                </wp:positionV>
                <wp:extent cx="188595" cy="431800"/>
                <wp:effectExtent l="0" t="38100" r="59055" b="2540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595" cy="4318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55E606" id="Connecteur droit avec flèche 1" o:spid="_x0000_s1026" type="#_x0000_t32" style="position:absolute;margin-left:315.8pt;margin-top:154.75pt;width:14.85pt;height:34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Q+/QEAANADAAAOAAAAZHJzL2Uyb0RvYy54bWysU8Fu2zAMvQ/YPwi6L06yZUiNOD0k6y7F&#10;FqDd7qwk28JkSSDVOPmj/cd+bJSSpu12G+aDQJnmIx/f8+r6MDixN0g2+EbOJlMpjFdBW9818tv9&#10;zbulFJTAa3DBm0YeDcnr9ds3qzHWZh764LRBwSCe6jE2sk8p1lVFqjcD0CRE4znZBhwg8RW7SiOM&#10;jD64aj6dfqzGgDpiUIaI325PSbku+G1rVPratmSScI3k2VI5sZwP+azWK6g7hNhbdR4D/mGKAazn&#10;pheoLSQQj2j/ghqswkChTRMVhiq0rVWmcGA2s+kfbO56iKZw4eVQvKyJ/h+s+rLfobCatZPCw8AS&#10;bYL3vDfziEJjsEnA3ijRul8/WRQxyysbI9VcufE7zKTVwd/F26B+EOeqV8l8oXj67NDiwDg2fs/d&#10;ciHzF4cixvEihjkkofjlbLlcXC2kUJz68H62nBaxKqgzTC6OSOmzCYPIQSMpIdiuT+fxA55awP6W&#10;Uh7ruSAX+3BjnSvqOy/GRl4t5rkZsAdbB4nDIfJWyHdSgOvY3CphGZqCszpXZxw60sah2AP7i22p&#10;w3jPBKRwQIkTzKo8eWk8wavSPPYWqD8Vl9TJjgms++S1SMfIciS04DtnzhDO57amWPvM7HnHOXoI&#10;+rjDJyHYNqXz2eLZly/vHL/8Ede/AQAA//8DAFBLAwQUAAYACAAAACEAczkYweMAAAALAQAADwAA&#10;AGRycy9kb3ducmV2LnhtbEyPwU7DMAyG70i8Q2QkbiwtVbOtNJ0mYEJM4rANJI5p47XVmqQ02Vre&#10;HnOCo+1Pv78/X02mYxccfOushHgWAUNbOd3aWsL7YXO3AOaDslp1zqKEb/SwKq6vcpVpN9odXvah&#10;ZhRifaYkNCH0Gee+atAoP3M9Wrod3WBUoHGouR7USOGm4/dRJLhRraUPjerxscHqtD8bCelT+fyi&#10;P14P293xc/G1Wb+dunEp5e3NtH4AFnAKfzD86pM6FORUurPVnnUSRBILQiUk0TIFRoQQcQKspM18&#10;ngIvcv6/Q/EDAAD//wMAUEsBAi0AFAAGAAgAAAAhALaDOJL+AAAA4QEAABMAAAAAAAAAAAAAAAAA&#10;AAAAAFtDb250ZW50X1R5cGVzXS54bWxQSwECLQAUAAYACAAAACEAOP0h/9YAAACUAQAACwAAAAAA&#10;AAAAAAAAAAAvAQAAX3JlbHMvLnJlbHNQSwECLQAUAAYACAAAACEAsLlEPv0BAADQAwAADgAAAAAA&#10;AAAAAAAAAAAuAgAAZHJzL2Uyb0RvYy54bWxQSwECLQAUAAYACAAAACEAczkYweMAAAALAQAADwAA&#10;AAAAAAAAAAAAAABXBAAAZHJzL2Rvd25yZXYueG1sUEsFBgAAAAAEAAQA8wAAAGcFAAAAAA==&#10;" strokecolor="windowText">
                <v:stroke endarrow="block"/>
                <o:lock v:ext="edit" shapetype="f"/>
              </v:shape>
            </w:pict>
          </mc:Fallback>
        </mc:AlternateContent>
      </w:r>
      <w:r>
        <w:rPr>
          <w:noProof/>
          <w:lang w:eastAsia="fr-FR"/>
        </w:rPr>
        <mc:AlternateContent>
          <mc:Choice Requires="wps">
            <w:drawing>
              <wp:anchor distT="0" distB="0" distL="114300" distR="114300" simplePos="0" relativeHeight="251736064" behindDoc="0" locked="0" layoutInCell="1" allowOverlap="1">
                <wp:simplePos x="0" y="0"/>
                <wp:positionH relativeFrom="column">
                  <wp:posOffset>5247640</wp:posOffset>
                </wp:positionH>
                <wp:positionV relativeFrom="paragraph">
                  <wp:posOffset>264795</wp:posOffset>
                </wp:positionV>
                <wp:extent cx="1205865" cy="326390"/>
                <wp:effectExtent l="19050" t="19050" r="32385" b="3556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5865" cy="326390"/>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E50BF4D" id="Connecteur droit 16"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2pt,20.85pt" to="508.1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hs1AEAAIsDAAAOAAAAZHJzL2Uyb0RvYy54bWysU01v2zAMvQ/YfxB0X+ykSJAZcQosQXcp&#10;tgBdd2dkyRaqL4hqnPz7UUqatttt6EUgRfrp8fF5dXu0hh1kRO1dy6eTmjPphO+061v++Ovuy5Iz&#10;TOA6MN7Jlp8k8tv150+rMTRy5gdvOhkZgThsxtDyIaXQVBWKQVrAiQ/SUVH5aCFRGvuqizASujXV&#10;rK4X1ehjF6IXEpFut+ciXxd8paRIP5VCmZhpOXFL5Yzl3OezWq+g6SOEQYsLDfgPFha0o0evUFtI&#10;wJ6j/gfKahE9epUmwtvKK6WFLDPQNNP6r2keBgiyzELiYLjKhB8HK34cdpHpjna34MyBpR1tvHMk&#10;nHyOrIteJ0Yl0mkM2FD7xu1inlQc3UO49+IJqVa9K+YEw7ntqKJlyujwm54oEtHQ7Fg2cLpuQB4T&#10;E3Q5ndXz5WLOmaDazWxx87WsqIIm4+RnQ8T0XXrLctByo11WCBo43GPKTF5b8rXzd9qYsmXj2Eig&#10;y2lNRhBAZlMGEoU20Pjoes7A9ORikWKBRG90lz/PQBj7/cZEdoDspPpbPX9h9q4ts9oCDuc+PGFO&#10;snrEy7gMJIsrL2RflcrR3nenXXyRkzZePru4M1vqbU7x239o/QcAAP//AwBQSwMEFAAGAAgAAAAh&#10;AJJ4mgveAAAACgEAAA8AAABkcnMvZG93bnJldi54bWxMj8FOg0AQQO8m/sNmTLzZBdpgRYbGGPXk&#10;xapNelvYEbDsLGG3QP16tyc9TublzZt8M5tOjDS41jJCvIhAEFdWt1wjfLw/36xBOK9Yq84yIZzI&#10;waa4vMhVpu3EbzRufS2ChF2mEBrv+0xKVzVklFvYnjjsvuxglA/jUEs9qCnITSeTKEqlUS2HC43q&#10;6bGh6rA9GgROkt3P6/i5ly/TUxD58nT4LhGvr+aHexCeZv8Hwzk/pEMRmkp7ZO1Eh7BO0lVAEVbx&#10;LYgzEMXpEkSJcLeMQRa5/P9C8QsAAP//AwBQSwECLQAUAAYACAAAACEAtoM4kv4AAADhAQAAEwAA&#10;AAAAAAAAAAAAAAAAAAAAW0NvbnRlbnRfVHlwZXNdLnhtbFBLAQItABQABgAIAAAAIQA4/SH/1gAA&#10;AJQBAAALAAAAAAAAAAAAAAAAAC8BAABfcmVscy8ucmVsc1BLAQItABQABgAIAAAAIQC5XNhs1AEA&#10;AIsDAAAOAAAAAAAAAAAAAAAAAC4CAABkcnMvZTJvRG9jLnhtbFBLAQItABQABgAIAAAAIQCSeJoL&#10;3gAAAAoBAAAPAAAAAAAAAAAAAAAAAC4EAABkcnMvZG93bnJldi54bWxQSwUGAAAAAAQABADzAAAA&#10;OQUAAAAA&#10;" strokecolor="#00b050" strokeweight="3pt">
                <v:stroke dashstyle="3 1"/>
                <o:lock v:ext="edit" shapetype="f"/>
              </v:line>
            </w:pict>
          </mc:Fallback>
        </mc:AlternateContent>
      </w:r>
      <w:r>
        <w:rPr>
          <w:noProof/>
          <w:lang w:eastAsia="fr-FR"/>
        </w:rPr>
        <mc:AlternateContent>
          <mc:Choice Requires="wps">
            <w:drawing>
              <wp:anchor distT="4294967295" distB="4294967295" distL="114300" distR="114300" simplePos="0" relativeHeight="251737088" behindDoc="0" locked="0" layoutInCell="1" allowOverlap="1">
                <wp:simplePos x="0" y="0"/>
                <wp:positionH relativeFrom="column">
                  <wp:posOffset>6705600</wp:posOffset>
                </wp:positionH>
                <wp:positionV relativeFrom="paragraph">
                  <wp:posOffset>226059</wp:posOffset>
                </wp:positionV>
                <wp:extent cx="1385570" cy="0"/>
                <wp:effectExtent l="0" t="19050" r="24130" b="1905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5570" cy="0"/>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5C84684" id="Connecteur droit 45" o:spid="_x0000_s1026" style="position:absolute;flip:y;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8pt,17.8pt" to="637.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qW0AEAAIYDAAAOAAAAZHJzL2Uyb0RvYy54bWysU01v2zAMvQ/YfxB0X+y0yxYYcQosQXcp&#10;tgDtdmdkyRaqL4hq7Pz7UUqatttt6EUgRfqJ7/F5dTNZww4yovau5fNZzZl0wnfa9S3/9XD7ackZ&#10;JnAdGO9ky48S+c3644fVGBp55QdvOhkZgThsxtDyIaXQVBWKQVrAmQ/SUVH5aCFRGvuqizASujXV&#10;VV1/qUYfuxC9kIh0uz0V+brgKyVF+qkUysRMy2m2VM5Yzn0+q/UKmj5CGLQ4jwH/MYUF7ejRC9QW&#10;ErCnqP+BslpEj16lmfC28kppIQsHYjOv/2JzP0CQhQuJg+EiE74frPhx2EWmu5Z/XnDmwNKONt45&#10;Ek4+RdZFrxOjEuk0BmyofeN2MTMVk7sPd148ItWqN8WcYDi1TSpapowOv8keRSIizaaygeNlA3JK&#10;TNDl/Hq5WHylRYnnWgVNhsgvhojpu/SW5aDlRrssDjRwuMOUh3hpydfO32pjyoKNY2PLr5fzOkMD&#10;+UwZSBTaQMzR9ZyB6cnAIsUCid7oLn+egTD2+42J7ADZRPW3elF8Q8+9actTbQGHUx8eMSdZOGo0&#10;LgPJYsjzsC8i5Wjvu+MuPitJyy6fnY2Z3fQ6p/j177P+AwAA//8DAFBLAwQUAAYACAAAACEAfvQr&#10;y94AAAALAQAADwAAAGRycy9kb3ducmV2LnhtbEyPwU7DMBBE70j8g7VI3KiDoSkKcSqEgBMXClTi&#10;5sRLEhqvo9hNUr6erTjAcWZHb2fy9ew6MeIQWk8aLhcJCKTK25ZqDW+vjxc3IEI0ZE3nCTUcMMC6&#10;OD3JTWb9RC84bmItGEIhMxqaGPtMylA16ExY+B6Jb59+cCayHGppBzMx3HVSJUkqnWmJPzSmx/sG&#10;q91m7zSQUtvv5/H9Qz5NDwyK5WH3VWp9fjbf3YKIOMe/MBzrc3UouFPp92SD6Fgny5THRA1XyxTE&#10;MaFW1wpE+evIIpf/NxQ/AAAA//8DAFBLAQItABQABgAIAAAAIQC2gziS/gAAAOEBAAATAAAAAAAA&#10;AAAAAAAAAAAAAABbQ29udGVudF9UeXBlc10ueG1sUEsBAi0AFAAGAAgAAAAhADj9If/WAAAAlAEA&#10;AAsAAAAAAAAAAAAAAAAALwEAAF9yZWxzLy5yZWxzUEsBAi0AFAAGAAgAAAAhAIRb2pbQAQAAhgMA&#10;AA4AAAAAAAAAAAAAAAAALgIAAGRycy9lMm9Eb2MueG1sUEsBAi0AFAAGAAgAAAAhAH70K8veAAAA&#10;CwEAAA8AAAAAAAAAAAAAAAAAKgQAAGRycy9kb3ducmV2LnhtbFBLBQYAAAAABAAEAPMAAAA1BQAA&#10;AAA=&#10;" strokecolor="#00b050" strokeweight="3pt">
                <v:stroke dashstyle="3 1"/>
                <o:lock v:ext="edit" shapetype="f"/>
              </v:line>
            </w:pict>
          </mc:Fallback>
        </mc:AlternateContent>
      </w:r>
      <w:r>
        <w:rPr>
          <w:noProof/>
          <w:lang w:eastAsia="fr-FR"/>
        </w:rPr>
        <mc:AlternateContent>
          <mc:Choice Requires="wps">
            <w:drawing>
              <wp:anchor distT="4294967295" distB="4294967295" distL="114300" distR="114300" simplePos="0" relativeHeight="251675648" behindDoc="0" locked="0" layoutInCell="1" allowOverlap="1">
                <wp:simplePos x="0" y="0"/>
                <wp:positionH relativeFrom="column">
                  <wp:posOffset>6704965</wp:posOffset>
                </wp:positionH>
                <wp:positionV relativeFrom="paragraph">
                  <wp:posOffset>125094</wp:posOffset>
                </wp:positionV>
                <wp:extent cx="1385570" cy="0"/>
                <wp:effectExtent l="0" t="19050" r="24130" b="19050"/>
                <wp:wrapNone/>
                <wp:docPr id="132" name="Connecteur droit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5570" cy="0"/>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8C258AB" id="Connecteur droit 132"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7.95pt,9.85pt" to="63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bK0AEAAIgDAAAOAAAAZHJzL2Uyb0RvYy54bWysU01v2zAMvQ/YfxB0X+wkyBYYcQosQXcp&#10;tgDddmdkyRamL4hq7Pz7UUqatttt2EUgReqRfHza3E3WsJOMqL1r+XxWcyad8J12fct/fL//sOYM&#10;E7gOjHey5WeJ/G77/t1mDI1c+MGbTkZGIA6bMbR8SCk0VYVikBZw5oN0FFQ+Wkjkxr7qIoyEbk21&#10;qOuP1ehjF6IXEpFu95cg3xZ8paRI35RCmZhpOfWWyhnLecxntd1A00cIgxbXNuAfurCgHRW9Qe0h&#10;AXuK+i8oq0X06FWaCW8rr5QWssxA08zrP6Z5HCDIMguRg+FGE/4/WPH1dIhMd7S75YIzB5aWtPPO&#10;EXPyKbIuep1YjhFTY8CGHuzcIeZZxeQew4MXv5Bi1ZtgdjBc0iYVLVNGh59UpJBEY7Op7OB824Gc&#10;EhN0OV+uV6tPtCrxHKugyRC5YoiYvkhvWTZabrTL9EADpwdMuYmXlHzt/L02pqzYODa2fLme1xka&#10;SGnKQCLTBpodXc8ZmJ4kLFIskOiN7vLzDISxP+5MZCfIMqo/16uiHCr3Ji13tQccLnl4xuxk4ijR&#10;uAwkiySvzb6QlK2j786H+Mwkrbs8u0oz6+m1T/brD7T9DQAA//8DAFBLAwQUAAYACAAAACEAvbe2&#10;Vt8AAAALAQAADwAAAGRycy9kb3ducmV2LnhtbEyPQU/DMAyF75P4D5GRuLF0FWNbaTpNE3DiwoBJ&#10;3NLGtGWNUzVZ2/Hr8cSB3fzsp+fvpevRNqLHzteOFMymEQikwpmaSgXvb0+3SxA+aDK6cYQKTuhh&#10;nV1NUp0YN9Ar9rtQCg4hn2gFVQhtIqUvKrTaT12LxLcv11kdWHalNJ0eONw2Mo6ie2l1Tfyh0i1u&#10;KywOu6NVQHG8/3npPz7l8/DIQSE/Hb5zpW6ux80DiIBj+DfDGZ/RIWOm3B3JeNGwjubzFXt5Wi1A&#10;nB3x4m4GIv/byCyVlx2yXwAAAP//AwBQSwECLQAUAAYACAAAACEAtoM4kv4AAADhAQAAEwAAAAAA&#10;AAAAAAAAAAAAAAAAW0NvbnRlbnRfVHlwZXNdLnhtbFBLAQItABQABgAIAAAAIQA4/SH/1gAAAJQB&#10;AAALAAAAAAAAAAAAAAAAAC8BAABfcmVscy8ucmVsc1BLAQItABQABgAIAAAAIQBTpbbK0AEAAIgD&#10;AAAOAAAAAAAAAAAAAAAAAC4CAABkcnMvZTJvRG9jLnhtbFBLAQItABQABgAIAAAAIQC9t7ZW3wAA&#10;AAsBAAAPAAAAAAAAAAAAAAAAACoEAABkcnMvZG93bnJldi54bWxQSwUGAAAAAAQABADzAAAANgUA&#10;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674624" behindDoc="0" locked="0" layoutInCell="1" allowOverlap="1">
                <wp:simplePos x="0" y="0"/>
                <wp:positionH relativeFrom="column">
                  <wp:posOffset>5220970</wp:posOffset>
                </wp:positionH>
                <wp:positionV relativeFrom="paragraph">
                  <wp:posOffset>170815</wp:posOffset>
                </wp:positionV>
                <wp:extent cx="1206500" cy="326390"/>
                <wp:effectExtent l="19050" t="19050" r="31750" b="35560"/>
                <wp:wrapNone/>
                <wp:docPr id="134" name="Connecteur droit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6500" cy="326390"/>
                        </a:xfrm>
                        <a:prstGeom prst="line">
                          <a:avLst/>
                        </a:prstGeom>
                        <a:noFill/>
                        <a:ln w="38100" cap="flat" cmpd="sng" algn="ctr">
                          <a:solidFill>
                            <a:srgbClr val="00B05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4F01A6A" id="Connecteur droit 13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1pt,13.45pt" to="506.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9M1AEAAI0DAAAOAAAAZHJzL2Uyb0RvYy54bWysU01vEzEQvSPxHyzfyW4SGpVVNpVIVC4V&#10;RCpwd7z2roW/NONmN/+esZOmLdwQF8v2jN+8eW+8vpucZUcFaIJv+XxWc6a8DJ3xfct/fL//cMsZ&#10;JuE7YYNXLT8p5Heb9+/WY2zUIgzBdgoYgXhsxtjyIaXYVBXKQTmBsxCVp6AO4ESiI/RVB2IkdGer&#10;RV2vqjFAFyFIhUi3u3OQbwq+1kqmb1qjSsy2nLilskJZD3mtNmvR9CDiYOSFhvgHFk4YT0WvUDuR&#10;BHsC8xeUMxICBp1mMrgqaG2kKj1QN/P6j24eBxFV6YXEwXiVCf8frPx63AMzHXm3/MiZF45M2gbv&#10;STn1BKyDYBLLMVJqjNjQg63fQ+5VTv4xPgT5CylWvQnmA8Zz2qTBMW1N/ElFikjUNpuKB6erB2pK&#10;TNLlfFGvbmqySlJsuVgtPxWTKtFknFw2AqYvKjiWNy23xmeNRCOOD5gyk5eUfO3DvbG2+Gw9Gwn0&#10;dl7wBY2btiJRKRdJAPQ9Z8L2NMcyQYHEYE2Xn2cghP6wtcCOIs9S/bm+eWb2Ji2z2gkcznl4wnzI&#10;6hEv6zOQKnN5IfuiVN4dQnfaw7Oc5Hl5dpnPPFSvz7R//Ys2vwEAAP//AwBQSwMEFAAGAAgAAAAh&#10;AJyCcq/dAAAACgEAAA8AAABkcnMvZG93bnJldi54bWxMj8FOwzAMhu9IvENkJG4sXZBGKXUnhIAT&#10;FzZA4pY2pi1rnKrJ2o6nJz3B0favz9+fb2fbiZEG3zpGWK8SEMSVMy3XCG/7p6sUhA+aje4cE8KJ&#10;PGyL87NcZ8ZN/ErjLtQiQthnGqEJoc+k9FVDVvuV64nj7csNVoc4DrU0g54i3HZSJclGWt1y/NDo&#10;nh4aqg67o0VgpT5+Xsb3T/k8PUZQKE+H7xLx8mK+vwMRaA5/YVj0ozoU0al0RzZedAipUipGEdTm&#10;FsQSSNbLpkS4Sa9BFrn8X6H4BQAA//8DAFBLAQItABQABgAIAAAAIQC2gziS/gAAAOEBAAATAAAA&#10;AAAAAAAAAAAAAAAAAABbQ29udGVudF9UeXBlc10ueG1sUEsBAi0AFAAGAAgAAAAhADj9If/WAAAA&#10;lAEAAAsAAAAAAAAAAAAAAAAALwEAAF9yZWxzLy5yZWxzUEsBAi0AFAAGAAgAAAAhAFSk30zUAQAA&#10;jQMAAA4AAAAAAAAAAAAAAAAALgIAAGRycy9lMm9Eb2MueG1sUEsBAi0AFAAGAAgAAAAhAJyCcq/d&#10;AAAACgEAAA8AAAAAAAAAAAAAAAAALgQAAGRycy9kb3ducmV2LnhtbFBLBQYAAAAABAAEAPMAAAA4&#10;BQAAAAA=&#10;" strokecolor="#00b050" strokeweight="3pt">
                <v:stroke dashstyle="3 1"/>
                <o:lock v:ext="edit" shapetype="f"/>
              </v:line>
            </w:pict>
          </mc:Fallback>
        </mc:AlternateContent>
      </w:r>
      <w:r>
        <w:rPr>
          <w:noProof/>
          <w:lang w:eastAsia="fr-FR"/>
        </w:rPr>
        <mc:AlternateContent>
          <mc:Choice Requires="wps">
            <w:drawing>
              <wp:anchor distT="0" distB="0" distL="114300" distR="114300" simplePos="0" relativeHeight="251672576" behindDoc="0" locked="0" layoutInCell="1" allowOverlap="1">
                <wp:simplePos x="0" y="0"/>
                <wp:positionH relativeFrom="column">
                  <wp:posOffset>8133715</wp:posOffset>
                </wp:positionH>
                <wp:positionV relativeFrom="paragraph">
                  <wp:posOffset>4445</wp:posOffset>
                </wp:positionV>
                <wp:extent cx="265430" cy="286385"/>
                <wp:effectExtent l="19050" t="19050" r="20320" b="18415"/>
                <wp:wrapNone/>
                <wp:docPr id="135" name="Ellips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00B05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B84DB" id="Ellipse 135" o:spid="_x0000_s1026" style="position:absolute;margin-left:640.45pt;margin-top:.35pt;width:20.9pt;height:2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utaAIAANAEAAAOAAAAZHJzL2Uyb0RvYy54bWysVMlu2zAQvRfoPxC8N5K31BUiB27SFAWM&#10;JEBS5DymSIsot5K0ZffrO6TkOEl7KnohOJynWd680cXlXiuy4z5Ia2o6Oisp4YbZRppNTb8/3nyY&#10;UxIimAaUNbymBx7o5eL9u4vOVXxsW6sa7gkGMaHqXE3bGF1VFIG1XEM4s44bdArrNUQ0/aZoPHQY&#10;XatiXJbnRWd947xlPAR8ve6ddJHjC8FZvBMi8EhUTbG2mE+fz3U6i8UFVBsPrpVsKAP+oQoN0mDS&#10;51DXEIFsvfwjlJbM22BFPGNWF1YIyXjuAbsZlW+6eWjB8dwLkhPcM03h/4Vlt7t7T2SDs5vMKDGg&#10;cUhflJIucJKekKDOhQpxD+7epxaDW1n2I6CjeOVJRhgwe+F1wmKDZJ/ZPjyzzfeRMHwcn8+mE5wJ&#10;Q9d4fj6Z52QFVMePnQ/xK7eapEtNeV9Vphl2qxBTBVAdUSmdsTdSqTxTZUhX08l8VKYUgNISCiJe&#10;tcNmg9lQAmqDmmXR55DBKtmkz3OPfrO+Up7sIOmm/FzOslQw3StYyn0Noe1x4RCSkShDoDIpEM8a&#10;HIo9MZRua9sckHtve1EGx24kxltBiPfgUYVYOG5WvMNDKIvd2OFGSWv9r7+9JzyKA72UdKhq7PTn&#10;FjynRH0zKJtPo+k0rUE2prOPYzT8S8/6pcds9ZVFAka4w47la8JHdbwKb/UTLuAyZUUXGIa5e04H&#10;4yr224YrzPhymWEofQdxZR4cS8ETT4nJx/0TeDdMO6JMbu1xA6B6M/Ee2898uY1WyCyHE6+DOnFt&#10;8jSGFU97+dLOqNOPaPEbAAD//wMAUEsDBBQABgAIAAAAIQAJ76/Z3wAAAAkBAAAPAAAAZHJzL2Rv&#10;d25yZXYueG1sTI/BTsMwEETvSPyDtUjcqNMUaAhxKlQEHDjRVtCjay9JIF5HsdOEv2d7gtuOZjT7&#10;plhNrhVH7EPjScF8loBAMt42VCnYbZ+uMhAharK69YQKfjDAqjw/K3Ru/UhveNzESnAJhVwrqGPs&#10;cimDqdHpMPMdEnufvnc6suwraXs9crlrZZokt9LphvhDrTtc12i+N4NTMD6+u+3iq1u/Dma3/DD7&#10;l/n+mZS6vJge7kFEnOJfGE74jA4lMx38QDaIlnWaJXecVbAEcfIXacrXQcH1TQayLOT/BeUvAAAA&#10;//8DAFBLAQItABQABgAIAAAAIQC2gziS/gAAAOEBAAATAAAAAAAAAAAAAAAAAAAAAABbQ29udGVu&#10;dF9UeXBlc10ueG1sUEsBAi0AFAAGAAgAAAAhADj9If/WAAAAlAEAAAsAAAAAAAAAAAAAAAAALwEA&#10;AF9yZWxzLy5yZWxzUEsBAi0AFAAGAAgAAAAhAIYSu61oAgAA0AQAAA4AAAAAAAAAAAAAAAAALgIA&#10;AGRycy9lMm9Eb2MueG1sUEsBAi0AFAAGAAgAAAAhAAnvr9nfAAAACQEAAA8AAAAAAAAAAAAAAAAA&#10;wgQAAGRycy9kb3ducmV2LnhtbFBLBQYAAAAABAAEAPMAAADOBQAAAAA=&#10;" filled="f" strokecolor="#00b050" strokeweight="3pt">
                <v:stroke dashstyle="3 1"/>
                <v:path arrowok="t"/>
              </v:oval>
            </w:pict>
          </mc:Fallback>
        </mc:AlternateContent>
      </w:r>
      <w:r>
        <w:rPr>
          <w:noProof/>
          <w:lang w:eastAsia="fr-FR"/>
        </w:rPr>
        <mc:AlternateContent>
          <mc:Choice Requires="wps">
            <w:drawing>
              <wp:anchor distT="0" distB="0" distL="114300" distR="114300" simplePos="0" relativeHeight="251719680" behindDoc="0" locked="0" layoutInCell="1" allowOverlap="1">
                <wp:simplePos x="0" y="0"/>
                <wp:positionH relativeFrom="column">
                  <wp:posOffset>6305550</wp:posOffset>
                </wp:positionH>
                <wp:positionV relativeFrom="paragraph">
                  <wp:posOffset>1118870</wp:posOffset>
                </wp:positionV>
                <wp:extent cx="265430" cy="286385"/>
                <wp:effectExtent l="19050" t="19050" r="20320" b="18415"/>
                <wp:wrapNone/>
                <wp:docPr id="248" name="Ellips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27378" id="Ellipse 248" o:spid="_x0000_s1026" style="position:absolute;margin-left:496.5pt;margin-top:88.1pt;width:20.9pt;height:2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rbZQIAAM4EAAAOAAAAZHJzL2Uyb0RvYy54bWysVE1v2zAMvQ/YfxB0X52kaZcadYqgXYYB&#10;QRugHXpmZCk2JomapMTpfv0o2enXdhqWg0CKz/x4eszl1cFotpc+tGgrPj4ZcSatwLq124p/f1h+&#10;mnEWItgaNFpZ8ScZ+NX844fLzpVygg3qWnpGSWwoO1fxJkZXFkUQjTQQTtBJS0GF3kAk12+L2kNH&#10;2Y0uJqPRedGhr51HIUOg25s+yOc5v1JSxDulgoxMV5x6i/n0+dyks5hfQrn14JpWDG3AP3RhoLVU&#10;9DnVDURgO9/+kcq0wmNAFU8EmgKVaoXMM9A049G7ae4bcDLPQuQE90xT+H9pxe1+7VlbV3wypaey&#10;YOiRvmjduiBZuiKCOhdKwt27tU8jBrdC8SNQoHgTSU4YMAflTcLSgOyQ2X56ZlseIhN0OTk/m57S&#10;mwgKTWbnp7OzVKyA8vix8yF+lWhYMiou+64yzbBfhdijj6hUzuKy1ZruodSWdRU/nY1HqQSQtJSG&#10;SKZxNGywW85Ab0mzIvqcMqBu6/R5ntFvN9fasz2QbpbLEf2G5t7AUu0bCE2Py6EBpm1KI7MCh1Zf&#10;+EnWBusnYt5jL8ngxLKlbCsIcQ2eNEht017FOzqURpoFB4uzBv2vv90nPEmDopx1pGma8+cOvORM&#10;f7MkmovxdJqWIDvTs88TcvzryOZ1xO7MNdL4Y9pgJ7KZ8FEfTeXRPNL6LVJVCoEVVLtndHCuY79r&#10;tMBCLhYZRsJ3EFf23omUPPGUeHw4PIJ3w1tHEsktHvUP5bv37rHpS4uLXUTVZjG88Dpok5YmK2pY&#10;8LSVr/2Mevkbmv8GAAD//wMAUEsDBBQABgAIAAAAIQDdOt9U4wAAAAwBAAAPAAAAZHJzL2Rvd25y&#10;ZXYueG1sTI9dS8NAEEXfBf/DMoJvdtMk9CPNpkilICIFqyB92yRjEszOhuw2if56p0/2cbiXO+ek&#10;28m0YsDeNZYUzGcBCKTClg1VCj7e9w8rEM5rKnVrCRX8oINtdnuT6qS0I73hcPSV4BFyiVZQe98l&#10;UrqiRqPdzHZInH3Z3mjPZ1/Jstcjj5tWhkGwkEY3xB9q3eGuxuL7eDYK4mH5/LLPn3afv4cVnvTB&#10;juNrrNT93fS4AeFx8v9luOAzOmTMlNszlU60CtbriF08B8tFCOLSCKKYbXIFYTiPQGapvJbI/gAA&#10;AP//AwBQSwECLQAUAAYACAAAACEAtoM4kv4AAADhAQAAEwAAAAAAAAAAAAAAAAAAAAAAW0NvbnRl&#10;bnRfVHlwZXNdLnhtbFBLAQItABQABgAIAAAAIQA4/SH/1gAAAJQBAAALAAAAAAAAAAAAAAAAAC8B&#10;AABfcmVscy8ucmVsc1BLAQItABQABgAIAAAAIQAaVhrbZQIAAM4EAAAOAAAAAAAAAAAAAAAAAC4C&#10;AABkcnMvZTJvRG9jLnhtbFBLAQItABQABgAIAAAAIQDdOt9U4wAAAAwBAAAPAAAAAAAAAAAAAAAA&#10;AL8EAABkcnMvZG93bnJldi54bWxQSwUGAAAAAAQABADzAAAAzwUAAAAA&#10;" filled="f" strokecolor="red" strokeweight="3pt">
                <v:path arrowok="t"/>
              </v:oval>
            </w:pict>
          </mc:Fallback>
        </mc:AlternateContent>
      </w:r>
      <w:r>
        <w:rPr>
          <w:noProof/>
          <w:lang w:eastAsia="fr-FR"/>
        </w:rPr>
        <mc:AlternateContent>
          <mc:Choice Requires="wps">
            <w:drawing>
              <wp:anchor distT="0" distB="0" distL="114300" distR="114300" simplePos="0" relativeHeight="251720704" behindDoc="0" locked="0" layoutInCell="1" allowOverlap="1">
                <wp:simplePos x="0" y="0"/>
                <wp:positionH relativeFrom="column">
                  <wp:posOffset>5887720</wp:posOffset>
                </wp:positionH>
                <wp:positionV relativeFrom="paragraph">
                  <wp:posOffset>954405</wp:posOffset>
                </wp:positionV>
                <wp:extent cx="422275" cy="207645"/>
                <wp:effectExtent l="19050" t="19050" r="34925" b="20955"/>
                <wp:wrapNone/>
                <wp:docPr id="249" name="Connecteur droit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 cy="207645"/>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EA3EB6" id="Connecteur droit 24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6pt,75.15pt" to="496.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m1zAEAAIADAAAOAAAAZHJzL2Uyb0RvYy54bWysU8tu2zAQvBfoPxC815JV5yVYzsGGewla&#10;A0k/YE1RElG+wGUs+e+7pB9p2lsRHQhyd3a4M1wtHyej2UEGVM42fD4rOZNWuFbZvuE/X7Zf7jnD&#10;CLYF7axs+FEif1x9/rQcfS0rNzjdysCIxGI9+oYPMfq6KFAM0gDOnJeWkp0LBiIdQ1+0AUZiN7qo&#10;yvK2GF1ofXBCIlJ0c0ryVebvOinij65DGZluOPUW8xryuk9rsVpC3QfwgxLnNuA/ujCgLF16pdpA&#10;BPYa1D9URong0HVxJpwpXNcpIbMGUjMv/1LzPICXWQuZg/5qE34crfh+2AWm2oZXiwfOLBh6pLWz&#10;lpyTr4G1wanIUo6cGj3WVLC2u5C0isk++ycnfiHlinfJdEB/gk1dMAlOYtmUnT9enZdTZIKCi6qq&#10;7m44E5SqyrvbxU26r4D6UuwDxm/SGZY2DdfKJmOghsMTxhP0Aklh67ZKa4pDrS0bG/71fl7S+wug&#10;Ges0RNoaT6rR9pyB7ml4RQyZEp1WbSpP1Rj6/VoHdgAaoO22pO/c2TtYunsDOJxwOXWGaZtoZB7F&#10;c6tv5qTd3rXHXbg4SM+cdZ9HMs3Rn+fs89uPs/oNAAD//wMAUEsDBBQABgAIAAAAIQC8yi264wAA&#10;AAsBAAAPAAAAZHJzL2Rvd25yZXYueG1sTI/BTsMwDIbvSLxDZCQuiCW0gq2l6TQhIQY7MAoS4pY1&#10;oa3WOCVJt/L2mBMc7f/T78/FcrI9OxgfOocSrmYCmMHa6Q4bCW+v95cLYCEq1Kp3aCR8mwDL8vSk&#10;ULl2R3wxhyo2jEow5EpCG+OQcx7q1lgVZm4wSNmn81ZFGn3DtVdHKrc9T4S44VZ1SBdaNZi71tT7&#10;arQS7LNd8Y/Nw1j57ePT+9dmvd1frKU8P5tWt8CimeIfDL/6pA4lOe3ciDqwXkKWzBNCKbgWKTAi&#10;siydA9vRZpEK4GXB//9Q/gAAAP//AwBQSwECLQAUAAYACAAAACEAtoM4kv4AAADhAQAAEwAAAAAA&#10;AAAAAAAAAAAAAAAAW0NvbnRlbnRfVHlwZXNdLnhtbFBLAQItABQABgAIAAAAIQA4/SH/1gAAAJQB&#10;AAALAAAAAAAAAAAAAAAAAC8BAABfcmVscy8ucmVsc1BLAQItABQABgAIAAAAIQCtRrm1zAEAAIAD&#10;AAAOAAAAAAAAAAAAAAAAAC4CAABkcnMvZTJvRG9jLnhtbFBLAQItABQABgAIAAAAIQC8yi264wAA&#10;AAsBAAAPAAAAAAAAAAAAAAAAACYEAABkcnMvZG93bnJldi54bWxQSwUGAAAAAAQABADzAAAANgUA&#10;AAAA&#10;" strokecolor="red" strokeweight="3pt">
                <o:lock v:ext="edit" shapetype="f"/>
              </v:line>
            </w:pict>
          </mc:Fallback>
        </mc:AlternateContent>
      </w:r>
      <w:r>
        <w:rPr>
          <w:noProof/>
          <w:lang w:eastAsia="fr-FR"/>
        </w:rPr>
        <mc:AlternateContent>
          <mc:Choice Requires="wps">
            <w:drawing>
              <wp:anchor distT="0" distB="0" distL="114300" distR="114300" simplePos="0" relativeHeight="251730944" behindDoc="0" locked="0" layoutInCell="1" allowOverlap="1">
                <wp:simplePos x="0" y="0"/>
                <wp:positionH relativeFrom="column">
                  <wp:posOffset>4782820</wp:posOffset>
                </wp:positionH>
                <wp:positionV relativeFrom="paragraph">
                  <wp:posOffset>953135</wp:posOffset>
                </wp:positionV>
                <wp:extent cx="819785" cy="243205"/>
                <wp:effectExtent l="19050" t="19050" r="37465" b="23495"/>
                <wp:wrapNone/>
                <wp:docPr id="46" name="Connecteur droi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785" cy="243205"/>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219FAA" id="Connecteur droit 46"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6pt,75.05pt" to="441.15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No1AEAAIgDAAAOAAAAZHJzL2Uyb0RvYy54bWysU02P0zAQvSPxHyzfadLuByVquodW5bKC&#10;Sgvcp46dWPhLHm/T/nvGbrbLwg2Rg2XPjN/Me35ZPZysYUcZUXvX8vms5kw64Tvt+pZ//7b7sOQM&#10;E7gOjHey5WeJ/GH9/t1qDI1c+MGbTkZGIA6bMbR8SCk0VYVikBZw5oN0lFQ+Wkh0jH3VRRgJ3Zpq&#10;Udf31ehjF6IXEpGi20uSrwu+UlKkr0qhTMy0nGZLZY1lPeS1Wq+g6SOEQYtpDPiHKSxoR02vUFtI&#10;wJ6j/gvKahE9epVmwtvKK6WFLByIzbz+g83TAEEWLiQOhqtM+P9gxZfjPjLdtfz2njMHlt5o450j&#10;4eRzZF30OjFKkU5jwIbKN24fM1Nxck/h0YufSLnqTTIfMFzKTipapowOP8geRSIizU7lBc7XF5Cn&#10;xAQFl/NPH5d3nAlKLW5vFvVd7lxBk2Fy1xAxfZbesrxpudEuCwQNHB8xXUpfSnLY+Z02huLQGMfG&#10;lt8s5zX5QAB5TRlItLWB2KPrOQPTk4lFigUSvdFdvp5vY+wPGxPZEchIu11N3zTZm7Lcews4XOpK&#10;aiozLsPIYslp1FeZ8u7gu/M+vmhJz114T9bMfvr9XBR//YHWvwAAAP//AwBQSwMEFAAGAAgAAAAh&#10;AF//M97hAAAACwEAAA8AAABkcnMvZG93bnJldi54bWxMj8FOwzAMhu9IvENkJG4sXcsglKYTAiFx&#10;4MLGpB2z1jRljVOadOt4eswJjvb/6ffnYjm5ThxwCK0nDfNZAgKp8nVLjYb39fOVAhGiodp0nlDD&#10;CQMsy/OzwuS1P9IbHlaxEVxCITcabIx9LmWoLDoTZr5H4uzDD85EHodG1oM5crnrZJokN9KZlviC&#10;NT0+Wqz2q9Fp2GwtfqV3T692v/7OPuPLKE/TqPXlxfRwDyLiFP9g+NVndSjZaedHqoPoNNwuspRR&#10;DhbJHAQTSqUZiB1vlLoGWRby/w/lDwAAAP//AwBQSwECLQAUAAYACAAAACEAtoM4kv4AAADhAQAA&#10;EwAAAAAAAAAAAAAAAAAAAAAAW0NvbnRlbnRfVHlwZXNdLnhtbFBLAQItABQABgAIAAAAIQA4/SH/&#10;1gAAAJQBAAALAAAAAAAAAAAAAAAAAC8BAABfcmVscy8ucmVsc1BLAQItABQABgAIAAAAIQB8PxNo&#10;1AEAAIgDAAAOAAAAAAAAAAAAAAAAAC4CAABkcnMvZTJvRG9jLnhtbFBLAQItABQABgAIAAAAIQBf&#10;/zPe4QAAAAsBAAAPAAAAAAAAAAAAAAAAAC4EAABkcnMvZG93bnJldi54bWxQSwUGAAAAAAQABADz&#10;AAAAPAUAAAAA&#10;" strokecolor="red" strokeweight="3pt">
                <o:lock v:ext="edit" shapetype="f"/>
              </v:line>
            </w:pict>
          </mc:Fallback>
        </mc:AlternateContent>
      </w:r>
      <w:r>
        <w:rPr>
          <w:noProof/>
          <w:lang w:eastAsia="fr-FR"/>
        </w:rPr>
        <mc:AlternateContent>
          <mc:Choice Requires="wps">
            <w:drawing>
              <wp:anchor distT="0" distB="0" distL="114300" distR="114300" simplePos="0" relativeHeight="251731968" behindDoc="0" locked="0" layoutInCell="1" allowOverlap="1">
                <wp:simplePos x="0" y="0"/>
                <wp:positionH relativeFrom="column">
                  <wp:posOffset>4519930</wp:posOffset>
                </wp:positionH>
                <wp:positionV relativeFrom="paragraph">
                  <wp:posOffset>1110615</wp:posOffset>
                </wp:positionV>
                <wp:extent cx="265430" cy="286385"/>
                <wp:effectExtent l="19050" t="19050" r="20320" b="18415"/>
                <wp:wrapNone/>
                <wp:docPr id="47" name="Ellips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EB400" id="Ellipse 47" o:spid="_x0000_s1026" style="position:absolute;margin-left:355.9pt;margin-top:87.45pt;width:20.9pt;height:2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NCZAIAAMwEAAAOAAAAZHJzL2Uyb0RvYy54bWysVE1v2zAMvQ/YfxB0X52kaZsZdYqgXYYB&#10;QRugHXpmZCk2JomapMTpfv0o2enXdhqWg0CKz/x4eszl1cFotpc+tGgrPj4ZcSatwLq124p/f1h+&#10;mnEWItgaNFpZ8ScZ+NX844fLzpVygg3qWnpGSWwoO1fxJkZXFkUQjTQQTtBJS0GF3kAk12+L2kNH&#10;2Y0uJqPRedGhr51HIUOg25s+yOc5v1JSxDulgoxMV5x6i/n0+dyks5hfQrn14JpWDG3AP3RhoLVU&#10;9DnVDURgO9/+kcq0wmNAFU8EmgKVaoXMM9A049G7ae4bcDLPQuQE90xT+H9pxe1+7VlbV3x6wZkF&#10;Q2/0RevWBcnohujpXCgJde/WPg0Y3ArFj0CB4k0kOWHAHJQ3CUvjsUPm+umZa3mITNDl5Pxsekov&#10;Iig0mZ2fzs5SsQLK48fOh/hVomHJqLjsm8okw34VYo8+olI5i8tWa7qHUlvWVfx0Nh6lEkDCUhoi&#10;mcbRqMFuOQO9JcWK6HPKgLqt0+d5Rr/dXGvP9kCqWS5H9BuaewNLtW8gND0uhwaYtimNzPobWn3h&#10;J1kbrJ+Id4+9IIMTy5ayrSDENXhSILVNWxXv6FAaaRYcLM4a9L/+dp/wJAyKctaRomnOnzvwkjP9&#10;zZJkPo+n07QC2ZmeXUzI8a8jm9cRuzPXSOOPaX+dyGbCR300lUfzSMu3SFUpBFZQ7Z7RwbmO/abR&#10;+gq5WGQYyd5BXNl7J1LyxFPi8eHwCN4Nbx1JJLd4VD+U7967x6YvLS52EVWbxfDC66BNWpmsqGG9&#10;006+9jPq5U9o/hsAAP//AwBQSwMEFAAGAAgAAAAhAC2jsjPhAAAACwEAAA8AAABkcnMvZG93bnJl&#10;di54bWxMj0FLw0AUhO+C/2F5gje7SY1NjdkUqRRESsEqiLdN9pkEs29DdptEf73Pkx6HGWa+yTez&#10;7cSIg28dKYgXEQikypmWagWvL7urNQgfNBndOUIFX+hhU5yf5TozbqJnHI+hFlxCPtMKmhD6TEpf&#10;NWi1X7geib0PN1gdWA61NIOeuNx2chlFK2l1S7zQ6B63DVafx5NVkIzp49OufNi+fR/W+K4Pbpr2&#10;iVKXF/P9HYiAc/gLwy8+o0PBTKU7kfGiU5DGMaMHNtLkFgQn0pvrFYhSwZKXQRa5/P+h+AEAAP//&#10;AwBQSwECLQAUAAYACAAAACEAtoM4kv4AAADhAQAAEwAAAAAAAAAAAAAAAAAAAAAAW0NvbnRlbnRf&#10;VHlwZXNdLnhtbFBLAQItABQABgAIAAAAIQA4/SH/1gAAAJQBAAALAAAAAAAAAAAAAAAAAC8BAABf&#10;cmVscy8ucmVsc1BLAQItABQABgAIAAAAIQDrYMNCZAIAAMwEAAAOAAAAAAAAAAAAAAAAAC4CAABk&#10;cnMvZTJvRG9jLnhtbFBLAQItABQABgAIAAAAIQAto7Iz4QAAAAsBAAAPAAAAAAAAAAAAAAAAAL4E&#10;AABkcnMvZG93bnJldi54bWxQSwUGAAAAAAQABADzAAAAzAUAAAAA&#10;" filled="f" strokecolor="red" strokeweight="3pt">
                <v:path arrowok="t"/>
              </v:oval>
            </w:pict>
          </mc:Fallback>
        </mc:AlternateContent>
      </w:r>
      <w:r>
        <w:rPr>
          <w:noProof/>
          <w:lang w:eastAsia="fr-FR"/>
        </w:rPr>
        <mc:AlternateContent>
          <mc:Choice Requires="wps">
            <w:drawing>
              <wp:anchor distT="0" distB="0" distL="114300" distR="114300" simplePos="0" relativeHeight="251715584" behindDoc="0" locked="0" layoutInCell="1" allowOverlap="1">
                <wp:simplePos x="0" y="0"/>
                <wp:positionH relativeFrom="column">
                  <wp:posOffset>4648835</wp:posOffset>
                </wp:positionH>
                <wp:positionV relativeFrom="paragraph">
                  <wp:posOffset>3954145</wp:posOffset>
                </wp:positionV>
                <wp:extent cx="221615" cy="215265"/>
                <wp:effectExtent l="19050" t="19050" r="26035" b="32385"/>
                <wp:wrapNone/>
                <wp:docPr id="240" name="Connecteur droit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615" cy="215265"/>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384C68" id="Connecteur droit 240"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05pt,311.35pt" to="383.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Rv1AEAAIoDAAAOAAAAZHJzL2Uyb0RvYy54bWysU8lu2zAQvRfoPxC811paG4FgOQcbbg9B&#10;GyDtB4wpUiLKDUPGsv++Q9pxmvZWVAeCs/DNvDej9f3JGnaUGLV3PW8WNWfSCT9oN/b8x/f9hzvO&#10;YgI3gPFO9vwsI7/fvH+3nkMnWz95M0hkBOJiN4eeTymFrqqimKSFuPBBOgoqjxYSmThWA8JM6NZU&#10;bV2vqtnjENALGSN5d5cg3xR8paRI35SKMjHTc+otlRPLechntVlDNyKESYtrG/APXVjQjoreoHaQ&#10;gD2j/gvKaoE+epUWwtvKK6WFLByITVP/weZpgiALFxInhptM8f/Biq/HR2R66Hn7ifRxYGlIW+8c&#10;KSefkQ3odWI5RkrNIXb0YOseMXMVJ/cUHrz4GSlWvQlmI4ZL2kmhZcro8IUWpIhEtNmpzOB8m4E8&#10;JSbI2bbNqllyJijUNst2tcyVK+gyTK4aMKbP0luWLz032mWJoIPjQ0yX1JeU7HZ+r40hP3TGsbnn&#10;H++ampgKoG1TBhJdbSD+0Y2cgRlpjUXCAhm90UN+nl9HHA9bg+wItEr7fU3ftbM3abn2DuJ0ySuh&#10;a5pxGUaWpby2+ipTvh38cH7EFy1p4IX3dTnzRv1uF8Vff6HNLwAAAP//AwBQSwMEFAAGAAgAAAAh&#10;AJK/qn7hAAAACwEAAA8AAABkcnMvZG93bnJldi54bWxMj8FOwzAMhu9IvENkJG4sXSbSUZpOCITE&#10;gQsbSDtmjWnKmqQ06dbx9HgnONr+9Pv7y9XkOnbAIbbBK5jPMmDo62Ba3yh43zzfLIHFpL3RXfCo&#10;4IQRVtXlRakLE47+DQ/r1DAK8bHQCmxKfcF5rC06HWehR0+3zzA4nWgcGm4GfaRw13GRZZI73Xr6&#10;YHWPjxbr/Xp0Cj62Fr/F3dOr3W9+Fl/pZeSnaVTq+mp6uAeWcEp/MJz1SR0qctqF0ZvIOgX5QswJ&#10;VSCFyIERkcuc2u1ocysl8Krk/ztUvwAAAP//AwBQSwECLQAUAAYACAAAACEAtoM4kv4AAADhAQAA&#10;EwAAAAAAAAAAAAAAAAAAAAAAW0NvbnRlbnRfVHlwZXNdLnhtbFBLAQItABQABgAIAAAAIQA4/SH/&#10;1gAAAJQBAAALAAAAAAAAAAAAAAAAAC8BAABfcmVscy8ucmVsc1BLAQItABQABgAIAAAAIQAhHWRv&#10;1AEAAIoDAAAOAAAAAAAAAAAAAAAAAC4CAABkcnMvZTJvRG9jLnhtbFBLAQItABQABgAIAAAAIQCS&#10;v6p+4QAAAAsBAAAPAAAAAAAAAAAAAAAAAC4EAABkcnMvZG93bnJldi54bWxQSwUGAAAAAAQABADz&#10;AAAAPAUAAAAA&#10;" strokecolor="red" strokeweight="3pt">
                <o:lock v:ext="edit" shapetype="f"/>
              </v:line>
            </w:pict>
          </mc:Fallback>
        </mc:AlternateContent>
      </w:r>
      <w:r>
        <w:rPr>
          <w:noProof/>
          <w:lang w:eastAsia="fr-FR"/>
        </w:rPr>
        <mc:AlternateContent>
          <mc:Choice Requires="wps">
            <w:drawing>
              <wp:anchor distT="0" distB="0" distL="114300" distR="114300" simplePos="0" relativeHeight="251727872" behindDoc="0" locked="0" layoutInCell="1" allowOverlap="1">
                <wp:simplePos x="0" y="0"/>
                <wp:positionH relativeFrom="column">
                  <wp:posOffset>2379345</wp:posOffset>
                </wp:positionH>
                <wp:positionV relativeFrom="paragraph">
                  <wp:posOffset>4841240</wp:posOffset>
                </wp:positionV>
                <wp:extent cx="1635125" cy="276225"/>
                <wp:effectExtent l="0" t="0" r="22225" b="28575"/>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125" cy="276225"/>
                        </a:xfrm>
                        <a:prstGeom prst="rect">
                          <a:avLst/>
                        </a:prstGeom>
                        <a:solidFill>
                          <a:sysClr val="window" lastClr="FFFFFF"/>
                        </a:solidFill>
                        <a:ln w="6350">
                          <a:solidFill>
                            <a:prstClr val="black"/>
                          </a:solidFill>
                        </a:ln>
                        <a:effectLst/>
                      </wps:spPr>
                      <wps:txbx>
                        <w:txbxContent>
                          <w:p w:rsidR="00A57D14" w:rsidRPr="00EB7B15" w:rsidRDefault="00A57D14" w:rsidP="00A57D14">
                            <w:pPr>
                              <w:rPr>
                                <w:sz w:val="18"/>
                                <w:szCs w:val="18"/>
                              </w:rPr>
                            </w:pPr>
                            <w:r>
                              <w:rPr>
                                <w:sz w:val="18"/>
                                <w:szCs w:val="18"/>
                              </w:rPr>
                              <w:t>SS AMBALAVATO ANTSIRABE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6" o:spid="_x0000_s1051" type="#_x0000_t202" style="position:absolute;margin-left:187.35pt;margin-top:381.2pt;width:128.7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jGagIAAOgEAAAOAAAAZHJzL2Uyb0RvYy54bWysVE1vGjEQvVfqf7B8bxZoIC3KEtFEVJVQ&#10;EolUkXozXm9YxetxbcMu/fV99i6EJj1V5WBmPOP5ePNmL6/aWrOdcr4ik/Ph2YAzZSQVlXnK+feH&#10;xYdPnPkgTCE0GZXzvfL8avb+3WVjp2pEG9KFcgxBjJ82NuebEOw0y7zcqFr4M7LKwFiSq0WA6p6y&#10;wokG0WudjQaDSdaQK6wjqbzH7U1n5LMUvyyVDHdl6VVgOueoLaTTpXMdz2x2KaZPTthNJfsyxD9U&#10;UYvKIOkx1I0Igm1d9SZUXUlHnspwJqnOqCwrqVIP6GY4eNXNaiOsSr0AHG+PMPn/F1be7u4dq4qc&#10;jyecGVFjRj8wKVYoFlQbFMM9QGqsn8J3ZeEd2i/UYtipYW+XJJ89XLITn+6Bh3cEpS1dHf/RLsND&#10;zGF/xB45mIzRJh/Hw9GYMwnb6GIyghyDvry2zoevimoWhZw7zDZVIHZLHzrXg0tM5klXxaLSOil7&#10;f60d2wnQAOwpqOFMCx9wmfNF+vXZ/nimDWtyjsoGXa+nIWOuY8y1FvL5bQRUr03MrxIV+zojTh00&#10;UQrtuk0D6BqOV2sq9sDZUUdXb+WiQrYlCr4XDvwEgti5cIej1IQSqZc425D79bf76A/awMpZA77n&#10;3P/cCqeAwzcDQn0enp/HBUnK+fhiBMWdWtanFrOtrwlYDrHdViYx+gd9EEtH9SNWcx6zwiSMRO6c&#10;h4N4HbotxGpLNZ8nJ6yEFWFpVlYe6BVRfmgfhbP92CMpb+mwGWL6avqdb4Tc0HwbqKwSNV5Q7XmK&#10;dUrk6lc/7uupnrxePlCz3wAAAP//AwBQSwMEFAAGAAgAAAAhAGq7fuDjAAAACwEAAA8AAABkcnMv&#10;ZG93bnJldi54bWxMj0FPg0AQhe8m/ofNNPFml0ILLTI0tYnRnkxbE+NtYadAYHcJu6X4711Pepy8&#10;L+99k20n1bGRBtsYjbCYB8BIl0Y2ukL4OL88roFZJ7QUndGE8E0Wtvn9XSZSaW76SOPJVcyXaJsK&#10;hNq5PuXcljUpYeemJ+2zixmUcP4cKi4HcfPlquNhEMRciUb7hVr0tK+pbE9XhbB7PxRvtowuo2z3&#10;9Pr53LebrxXiw2zaPQFzNLk/GH71vTrk3qkwVy0t6xCiZJl4FCGJwyUwT8RRGAIrENbBagM8z/j/&#10;H/IfAAAA//8DAFBLAQItABQABgAIAAAAIQC2gziS/gAAAOEBAAATAAAAAAAAAAAAAAAAAAAAAABb&#10;Q29udGVudF9UeXBlc10ueG1sUEsBAi0AFAAGAAgAAAAhADj9If/WAAAAlAEAAAsAAAAAAAAAAAAA&#10;AAAALwEAAF9yZWxzLy5yZWxzUEsBAi0AFAAGAAgAAAAhAJ7RuMZqAgAA6AQAAA4AAAAAAAAAAAAA&#10;AAAALgIAAGRycy9lMm9Eb2MueG1sUEsBAi0AFAAGAAgAAAAhAGq7fuDjAAAACwEAAA8AAAAAAAAA&#10;AAAAAAAAxAQAAGRycy9kb3ducmV2LnhtbFBLBQYAAAAABAAEAPMAAADUBQAAAAA=&#10;" fillcolor="window" strokeweight=".5pt">
                <v:path arrowok="t"/>
                <v:textbox>
                  <w:txbxContent>
                    <w:p w:rsidR="00A57D14" w:rsidRPr="00EB7B15" w:rsidRDefault="00A57D14" w:rsidP="00A57D14">
                      <w:pPr>
                        <w:rPr>
                          <w:sz w:val="18"/>
                          <w:szCs w:val="18"/>
                        </w:rPr>
                      </w:pPr>
                      <w:r>
                        <w:rPr>
                          <w:sz w:val="18"/>
                          <w:szCs w:val="18"/>
                        </w:rPr>
                        <w:t>SS AMBALAVATO ANTSIRABE</w:t>
                      </w:r>
                    </w:p>
                  </w:txbxContent>
                </v:textbox>
              </v:shape>
            </w:pict>
          </mc:Fallback>
        </mc:AlternateContent>
      </w:r>
      <w:r>
        <w:rPr>
          <w:noProof/>
          <w:lang w:eastAsia="fr-FR"/>
        </w:rPr>
        <mc:AlternateContent>
          <mc:Choice Requires="wps">
            <w:drawing>
              <wp:anchor distT="0" distB="0" distL="114300" distR="114300" simplePos="0" relativeHeight="251723776" behindDoc="0" locked="0" layoutInCell="1" allowOverlap="1">
                <wp:simplePos x="0" y="0"/>
                <wp:positionH relativeFrom="column">
                  <wp:posOffset>4375785</wp:posOffset>
                </wp:positionH>
                <wp:positionV relativeFrom="paragraph">
                  <wp:posOffset>168275</wp:posOffset>
                </wp:positionV>
                <wp:extent cx="265430" cy="286385"/>
                <wp:effectExtent l="19050" t="19050" r="20320" b="18415"/>
                <wp:wrapNone/>
                <wp:docPr id="252" name="Ellips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DF7EF" id="Ellipse 252" o:spid="_x0000_s1026" style="position:absolute;margin-left:344.55pt;margin-top:13.25pt;width:20.9pt;height:2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PZQIAAM4EAAAOAAAAZHJzL2Uyb0RvYy54bWysVE1v2zAMvQ/YfxB0X504SZcacYqgXYYB&#10;QVugHXpmZCk2JouapMTpfv0o2enXdhqWg0CKz/x4eszi8thqdpDON2hKPj4bcSaNwKoxu5J/f1h/&#10;mnPmA5gKNBpZ8ifp+eXy44dFZwuZY426ko5REuOLzpa8DsEWWeZFLVvwZ2iloaBC10Ig1+2yykFH&#10;2Vud5aPRedahq6xDIb2n2+s+yJcpv1JShFulvAxMl5x6C+l06dzGM1suoNg5sHUjhjbgH7pooTFU&#10;9DnVNQRge9f8kapthEOPKpwJbDNUqhEyzUDTjEfvprmvwco0C5Hj7TNN/v+lFTeHO8eaquT5LOfM&#10;QEuP9EXrxnrJ4hUR1FlfEO7e3rk4orcbFD88BbI3kej4AXNUro1YGpAdE9tPz2zLY2CCLvPz2XRC&#10;byIolM/PJ/NZLJZBcfrYOh++SmxZNEou+64SzXDY+NCjT6hYzuC60ZruodCGdSWfzMejWAJIWkpD&#10;ILO1NKw3O85A70izIriU0qNuqvh5mtHttlfasQOQbtbrEf2G5t7AYu1r8HWPS6EBpk1MI5MCh1Zf&#10;+InWFqsnYt5hL0lvxbqhbBvw4Q4caZDapr0Kt3QojTQLDhZnNbpff7uPeJIGRTnrSNM05889OMmZ&#10;/mZINBfj6TQuQXKms885Oe51ZPs6YvbtFdL4Y9pgK5IZ8UGfTOWwfaT1W8WqFAIjqHbP6OBchX7X&#10;aIGFXK0SjIRvIWzMvRUxeeQp8vhwfARnh7cOJJIbPOkfinfv3WPjlwZX+4CqSWJ44XXQJi1NUtSw&#10;4HErX/sJ9fI3tPwNAAD//wMAUEsDBBQABgAIAAAAIQAeJKrN4QAAAAkBAAAPAAAAZHJzL2Rvd25y&#10;ZXYueG1sTI/BSsNAEIbvgu+wjODNblJrmsZsilQKIlKwCuJtkx2TYHY2ZLdJ9OkdT3qbYT7++f58&#10;O9tOjDj41pGCeBGBQKqcaalW8Pqyv0pB+KDJ6M4RKvhCD9vi/CzXmXETPeN4DLXgEPKZVtCE0GdS&#10;+qpBq/3C9Uh8+3CD1YHXoZZm0BOH204uoyiRVrfEHxrd467B6vN4sgpW4/rhcV/e796+Dym+64Ob&#10;pqeVUpcX890tiIBz+IPhV5/VoWCn0p3IeNEpSNJNzKiCZXIDgoH1dbQBUfIQJyCLXP5vUPwAAAD/&#10;/wMAUEsBAi0AFAAGAAgAAAAhALaDOJL+AAAA4QEAABMAAAAAAAAAAAAAAAAAAAAAAFtDb250ZW50&#10;X1R5cGVzXS54bWxQSwECLQAUAAYACAAAACEAOP0h/9YAAACUAQAACwAAAAAAAAAAAAAAAAAvAQAA&#10;X3JlbHMvLnJlbHNQSwECLQAUAAYACAAAACEAPzj+j2UCAADOBAAADgAAAAAAAAAAAAAAAAAuAgAA&#10;ZHJzL2Uyb0RvYy54bWxQSwECLQAUAAYACAAAACEAHiSqzeEAAAAJAQAADwAAAAAAAAAAAAAAAAC/&#10;BAAAZHJzL2Rvd25yZXYueG1sUEsFBgAAAAAEAAQA8wAAAM0FAAAAAA==&#10;" filled="f" strokecolor="red" strokeweight="3pt">
                <v:path arrowok="t"/>
              </v:oval>
            </w:pict>
          </mc:Fallback>
        </mc:AlternateContent>
      </w:r>
      <w:r>
        <w:rPr>
          <w:noProof/>
          <w:lang w:eastAsia="fr-FR"/>
        </w:rPr>
        <mc:AlternateContent>
          <mc:Choice Requires="wps">
            <w:drawing>
              <wp:anchor distT="0" distB="0" distL="114300" distR="114300" simplePos="0" relativeHeight="251718656" behindDoc="0" locked="0" layoutInCell="1" allowOverlap="1">
                <wp:simplePos x="0" y="0"/>
                <wp:positionH relativeFrom="column">
                  <wp:posOffset>5587365</wp:posOffset>
                </wp:positionH>
                <wp:positionV relativeFrom="paragraph">
                  <wp:posOffset>1107440</wp:posOffset>
                </wp:positionV>
                <wp:extent cx="155575" cy="688975"/>
                <wp:effectExtent l="19050" t="19050" r="34925" b="34925"/>
                <wp:wrapNone/>
                <wp:docPr id="247" name="Connecteur droit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5575" cy="688975"/>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E480EE" id="Connecteur droit 247"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95pt,87.2pt" to="452.2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E21QEAAIoDAAAOAAAAZHJzL2Uyb0RvYy54bWysU8tu2zAQvBfoPxC815LdOnEEyznYcHsI&#10;WgNpP2BNkRJRvrBkLPvvu6QdJ2lvRXQgyN3lcGd2tLw/WsMOEqP2ruXTSc2ZdMJ32vUt//Vz+2nB&#10;WUzgOjDeyZafZOT3q48flmNo5MwP3nQSGYG42Iyh5UNKoamqKAZpIU58kI6SyqOFREfsqw5hJHRr&#10;qlld31Sjxy6gFzJGim7OSb4q+EpJkX4oFWVipuXUWyorlnWf12q1hKZHCIMWlzbgP7qwoB09eoXa&#10;QAL2hPofKKsF+uhVmghvK6+UFrJwIDbT+i82jwMEWbiQODFcZYrvByu+H3bIdNfy2ZdbzhxYGtLa&#10;O0fKySdkHXqdWM6RUmOIDV1Yux1mruLoHsODF78j5ao3yXyI4Vx2VGiZMjp8I4MUkYg2O5YZnK4z&#10;kMfEBAWn8/n8ds6ZoNTNYnFH+4wOTYbJrwaM6av0luVNy412WSJo4PAQ07n0uSSHnd9qYygOjXFs&#10;bPnnxbQmJwggtykDibY2EP/oes7A9GRjkbBARm90l6/n2xH7/dogOwBZabut6bt09qYsv72BOJzr&#10;SupSZlyGkcWUl1ZfZMq7ve9OO3zWkgZeeF/MmR31+lwUf/mFVn8AAAD//wMAUEsDBBQABgAIAAAA&#10;IQAvVE8r4AAAAAsBAAAPAAAAZHJzL2Rvd25yZXYueG1sTI/BTsMwDIbvSLxDZCRuLKVMrOmaTgiE&#10;xIELG0g7Zq1pyhqnNOnW8fR4J7jZ+j/9/lysJteJAw6h9aThdpaAQKp83VKj4X3zfJOBCNFQbTpP&#10;qOGEAVbl5UVh8tof6Q0P69gILqGQGw02xj6XMlQWnQkz3yNx9ukHZyKvQyPrwRy53HUyTZJ76UxL&#10;fMGaHh8tVvv16DR8bC1+p+rp1e43P3df8WWUp2nU+vpqeliCiDjFPxjO+qwOJTvt/Eh1EJ2GbKEU&#10;oxws5nMQTKjkPOw0pFmqQJaF/P9D+QsAAP//AwBQSwECLQAUAAYACAAAACEAtoM4kv4AAADhAQAA&#10;EwAAAAAAAAAAAAAAAAAAAAAAW0NvbnRlbnRfVHlwZXNdLnhtbFBLAQItABQABgAIAAAAIQA4/SH/&#10;1gAAAJQBAAALAAAAAAAAAAAAAAAAAC8BAABfcmVscy8ucmVsc1BLAQItABQABgAIAAAAIQCZUtE2&#10;1QEAAIoDAAAOAAAAAAAAAAAAAAAAAC4CAABkcnMvZTJvRG9jLnhtbFBLAQItABQABgAIAAAAIQAv&#10;VE8r4AAAAAsBAAAPAAAAAAAAAAAAAAAAAC8EAABkcnMvZG93bnJldi54bWxQSwUGAAAAAAQABADz&#10;AAAAPAUAAAAA&#10;" strokecolor="red" strokeweight="3pt">
                <o:lock v:ext="edit" shapetype="f"/>
              </v:line>
            </w:pict>
          </mc:Fallback>
        </mc:AlternateContent>
      </w:r>
      <w:r>
        <w:rPr>
          <w:noProof/>
          <w:lang w:eastAsia="fr-FR"/>
        </w:rPr>
        <mc:AlternateContent>
          <mc:Choice Requires="wps">
            <w:drawing>
              <wp:anchor distT="0" distB="0" distL="114300" distR="114300" simplePos="0" relativeHeight="251711488" behindDoc="0" locked="0" layoutInCell="1" allowOverlap="1">
                <wp:simplePos x="0" y="0"/>
                <wp:positionH relativeFrom="column">
                  <wp:posOffset>4778375</wp:posOffset>
                </wp:positionH>
                <wp:positionV relativeFrom="paragraph">
                  <wp:posOffset>3669665</wp:posOffset>
                </wp:positionV>
                <wp:extent cx="265430" cy="286385"/>
                <wp:effectExtent l="19050" t="19050" r="20320" b="18415"/>
                <wp:wrapNone/>
                <wp:docPr id="233" name="Ellips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8B6BE" id="Ellipse 233" o:spid="_x0000_s1026" style="position:absolute;margin-left:376.25pt;margin-top:288.95pt;width:20.9pt;height:2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b2ZQIAAM4EAAAOAAAAZHJzL2Uyb0RvYy54bWysVMlu2zAQvRfoPxC8N/KW1BEiB0ZSFwWM&#10;JEBS5DymSEsoyWFJ2nL69R1Scrb2VNQHYobzNMvjG19cHoxme+lDi7bi45MRZ9IKrFu7rfj3h9Wn&#10;OWchgq1Bo5UVf5KBXy4+frjoXCkn2KCupWeUxIaycxVvYnRlUQTRSAPhBJ20FFToDURy/baoPXSU&#10;3ehiMhqdFR362nkUMgS6ve6DfJHzKyVFvFUqyMh0xam3mE+fz006i8UFlFsPrmnF0Ab8QxcGWktF&#10;n1NdQwS28+0fqUwrPAZU8USgKVCpVsg8A00zHr2b5r4BJ/MsRE5wzzSF/5dW3OzvPGvrik+mU84s&#10;GHqkL1q3LkiWroigzoWScPfuzqcRg1uj+BEoULyJJCcMmIPyJmFpQHbIbD89sy0PkQm6nJydzqb0&#10;JoJCk/nZdH6aihVQHj92PsSvEg1LRsVl31WmGfbrEHv0EZXKWVy1WtM9lNqyruLT+XiUSgBJS2mI&#10;ZBpHwwa75Qz0ljQros8pA+q2Tp/nGf12c6U92wPpZrUa0W9o7g0s1b6G0PS4HBpg2qY0MitwaPWF&#10;n2RtsH4i5j32kgxOrFrKtoYQ78CTBqlt2qt4S4fSSLPgYHHWoP/1t/uEJ2lQlLOONE1z/tyBl5zp&#10;b5ZEcz6ezdISZGd2+nlCjn8d2byO2J25Qhp/TBvsRDYTPuqjqTyaR1q/ZapKIbCCaveMDs5V7HeN&#10;FljI5TLDSPgO4treO5GSJ54Sjw+HR/BueOtIIrnBo/6hfPfePTZ9aXG5i6jaLIYXXgdt0tJkRQ0L&#10;nrbytZ9RL39Di98AAAD//wMAUEsDBBQABgAIAAAAIQDxIV4/4wAAAAsBAAAPAAAAZHJzL2Rvd25y&#10;ZXYueG1sTI9RS8MwFIXfBf9DuIJvLrVrl602HTIZiIyBUxDfbptrW2yS0mRt9dcbn/Txcj7O+W6+&#10;nXXHRhpca42E20UEjExlVWtqCa8v+5s1MOfRKOysIQlf5GBbXF7kmCk7mWcaT75mocS4DCU03vcZ&#10;565qSKNb2J5MyD7soNGHc6i5GnAK5brjcRStuMbWhIUGe9o1VH2ezlpCMorHp335sHv7Pq7pHY92&#10;mg6JlNdX8/0dME+z/4PhVz+oQxGcSns2yrFOgkjjNKASUiE2wAIhNskSWClhFS8j4EXO//9Q/AAA&#10;AP//AwBQSwECLQAUAAYACAAAACEAtoM4kv4AAADhAQAAEwAAAAAAAAAAAAAAAAAAAAAAW0NvbnRl&#10;bnRfVHlwZXNdLnhtbFBLAQItABQABgAIAAAAIQA4/SH/1gAAAJQBAAALAAAAAAAAAAAAAAAAAC8B&#10;AABfcmVscy8ucmVsc1BLAQItABQABgAIAAAAIQDPVHb2ZQIAAM4EAAAOAAAAAAAAAAAAAAAAAC4C&#10;AABkcnMvZTJvRG9jLnhtbFBLAQItABQABgAIAAAAIQDxIV4/4wAAAAsBAAAPAAAAAAAAAAAAAAAA&#10;AL8EAABkcnMvZG93bnJldi54bWxQSwUGAAAAAAQABADzAAAAzwUAAAAA&#10;" filled="f" strokecolor="red" strokeweight="3pt">
                <v:path arrowok="t"/>
              </v:oval>
            </w:pict>
          </mc:Fallback>
        </mc:AlternateContent>
      </w: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4128770</wp:posOffset>
                </wp:positionH>
                <wp:positionV relativeFrom="paragraph">
                  <wp:posOffset>1673860</wp:posOffset>
                </wp:positionV>
                <wp:extent cx="265430" cy="286385"/>
                <wp:effectExtent l="19050" t="19050" r="20320" b="18415"/>
                <wp:wrapNone/>
                <wp:docPr id="167" name="Ellips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8638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BE3E1" id="Ellipse 167" o:spid="_x0000_s1026" style="position:absolute;margin-left:325.1pt;margin-top:131.8pt;width:20.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OyZQIAAM4EAAAOAAAAZHJzL2Uyb0RvYy54bWysVE1v2zAMvQ/YfxB0X52kaZoZdYqgXYYB&#10;QVugHXpmZCkWJouapMTpfv0o2enXdhqWg0CKz/x4eszF5aE1bC990GgrPj4ZcSatwFrbbcW/P6w+&#10;zTkLEWwNBq2s+JMM/HLx8cNF50o5wQZNLT2jJDaUnat4E6MriyKIRrYQTtBJS0GFvoVIrt8WtYeO&#10;sremmIxGs6JDXzuPQoZAt9d9kC9yfqWkiLdKBRmZqTj1FvPp87lJZ7G4gHLrwTVaDG3AP3TRgrZU&#10;9DnVNURgO6//SNVq4TGgiicC2wKV0kLmGWia8ejdNPcNOJlnIXKCe6Yp/L+04mZ/55mu6e1m55xZ&#10;aOmRvhijXZAsXRFBnQsl4e7dnU8jBrdG8SNQoHgTSU4YMAfl24SlAdkhs/30zLY8RCbocjI7m57S&#10;mwgKTeaz0/lZKlZAefzY+RC/SmxZMiou+64yzbBfh9ijj6hUzuJKG0P3UBrLuoqfzsejVAJIWspA&#10;JLN1NGywW87AbEmzIvqcMqDRdfo8z+i3myvj2R5IN6vViH5Dc29gqfY1hKbH5dAAMzalkVmBQ6sv&#10;/CRrg/UTMe+xl2RwYqUp2xpCvANPGqS2aa/iLR3KIM2Cg8VZg/7X3+4TnqRBUc460jTN+XMHXnJm&#10;vlkSzefxdJqWIDvTs/MJOf51ZPM6YnftFdL4Y9pgJ7KZ8NEcTeWxfaT1W6aqFAIrqHbP6OBcxX7X&#10;aIGFXC4zjITvIK7tvRMpeeIp8fhweATvhreOJJIbPOofynfv3WPTlxaXu4hKZzG88Dpok5YmK2pY&#10;8LSVr/2MevkbWvwGAAD//wMAUEsDBBQABgAIAAAAIQBlxDCL4gAAAAsBAAAPAAAAZHJzL2Rvd25y&#10;ZXYueG1sTI9RS8MwFIXfBf9DuIJvLrGbWa1Nh0wGImPgFMS32+baFpukNFlb/fXGJ3283I9zvpNv&#10;ZtOxkQbfOqvgeiGAka2cbm2t4PVld5UC8wGtxs5ZUvBFHjbF+VmOmXaTfabxGGoWQ6zPUEETQp9x&#10;7quGDPqF68nG34cbDIZ4DjXXA04x3HQ8EUJyg62NDQ32tG2o+jyejILVuH582pUP27fvQ0rveHDT&#10;tF8pdXkx398BCzSHPxh+9aM6FNGpdCerPesUyBuRRFRBIpcSWCTkbRLXlQqWIl0DL3L+f0PxAwAA&#10;//8DAFBLAQItABQABgAIAAAAIQC2gziS/gAAAOEBAAATAAAAAAAAAAAAAAAAAAAAAABbQ29udGVu&#10;dF9UeXBlc10ueG1sUEsBAi0AFAAGAAgAAAAhADj9If/WAAAAlAEAAAsAAAAAAAAAAAAAAAAALwEA&#10;AF9yZWxzLy5yZWxzUEsBAi0AFAAGAAgAAAAhAOOx47JlAgAAzgQAAA4AAAAAAAAAAAAAAAAALgIA&#10;AGRycy9lMm9Eb2MueG1sUEsBAi0AFAAGAAgAAAAhAGXEMIviAAAACwEAAA8AAAAAAAAAAAAAAAAA&#10;vwQAAGRycy9kb3ducmV2LnhtbFBLBQYAAAAABAAEAPMAAADOBQAAAAA=&#10;" filled="f" strokecolor="red" strokeweight="3pt">
                <v:path arrowok="t"/>
              </v:oval>
            </w:pict>
          </mc:Fallback>
        </mc:AlternateContent>
      </w:r>
      <w:bookmarkEnd w:id="6"/>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sectPr w:rsidR="001309AC" w:rsidRPr="001309AC" w:rsidSect="001309AC">
          <w:pgSz w:w="16838" w:h="11906" w:orient="landscape"/>
          <w:pgMar w:top="142" w:right="993" w:bottom="1417" w:left="567" w:header="708" w:footer="0" w:gutter="0"/>
          <w:cols w:space="708"/>
          <w:docGrid w:linePitch="360"/>
        </w:sectPr>
      </w:pPr>
    </w:p>
    <w:p w:rsidR="001309AC" w:rsidRPr="001309AC" w:rsidRDefault="001309AC" w:rsidP="001309AC">
      <w:pPr>
        <w:spacing w:after="0" w:line="240" w:lineRule="auto"/>
        <w:jc w:val="center"/>
        <w:rPr>
          <w:rFonts w:ascii="Times New Roman" w:hAnsi="Times New Roman" w:cs="Times New Roman"/>
          <w:b/>
          <w:bCs/>
          <w:color w:val="000000" w:themeColor="text1"/>
          <w:kern w:val="20"/>
          <w:sz w:val="28"/>
          <w:szCs w:val="28"/>
        </w:rPr>
      </w:pPr>
      <w:r w:rsidRPr="001309AC">
        <w:rPr>
          <w:rFonts w:ascii="Times New Roman" w:hAnsi="Times New Roman" w:cs="Times New Roman"/>
          <w:b/>
          <w:bCs/>
          <w:color w:val="000000" w:themeColor="text1"/>
          <w:kern w:val="20"/>
          <w:sz w:val="28"/>
          <w:szCs w:val="28"/>
        </w:rPr>
        <w:lastRenderedPageBreak/>
        <w:t xml:space="preserve">GRILLE D’EVALUATION DES MANIFESTATIONS D’INTÉRÊT </w:t>
      </w:r>
    </w:p>
    <w:p w:rsidR="001309AC" w:rsidRPr="001309AC" w:rsidRDefault="001309AC" w:rsidP="001309AC">
      <w:pPr>
        <w:spacing w:after="0" w:line="240" w:lineRule="auto"/>
        <w:rPr>
          <w:rFonts w:ascii="Times New Roman" w:hAnsi="Times New Roman" w:cs="Times New Roman"/>
          <w:color w:val="000000" w:themeColor="text1"/>
        </w:rPr>
      </w:pPr>
    </w:p>
    <w:p w:rsidR="001309AC" w:rsidRPr="001309AC" w:rsidRDefault="001309AC" w:rsidP="001309AC">
      <w:pPr>
        <w:spacing w:after="0" w:line="240" w:lineRule="auto"/>
        <w:jc w:val="center"/>
        <w:rPr>
          <w:rFonts w:ascii="Times New Roman" w:hAnsi="Times New Roman" w:cs="Times New Roman"/>
          <w:b/>
          <w:bCs/>
          <w:color w:val="000000" w:themeColor="text1"/>
          <w:szCs w:val="24"/>
        </w:rPr>
      </w:pPr>
    </w:p>
    <w:p w:rsidR="001309AC" w:rsidRPr="001309AC" w:rsidRDefault="001309AC" w:rsidP="001309AC">
      <w:pPr>
        <w:spacing w:after="0" w:line="240" w:lineRule="auto"/>
        <w:ind w:firstLine="708"/>
        <w:jc w:val="both"/>
        <w:rPr>
          <w:rFonts w:ascii="Times New Roman" w:hAnsi="Times New Roman" w:cs="Times New Roman"/>
          <w:color w:val="000000" w:themeColor="text1"/>
        </w:rPr>
      </w:pPr>
      <w:bookmarkStart w:id="7" w:name="_Hlk88733523"/>
      <w:r w:rsidRPr="001309AC">
        <w:rPr>
          <w:rFonts w:ascii="Times New Roman" w:hAnsi="Times New Roman" w:cs="Times New Roman"/>
          <w:color w:val="000000" w:themeColor="text1"/>
        </w:rPr>
        <w:t xml:space="preserve">Les propositions reçues et acceptables sont examinées sur la base des critères suivants, ressortant des candidatures selon le modèle « Formulaire de candidature AMI », de ses Annexes 1 et 2 et des pièces jointes (1 à 7). L’absence d’un document entraine la disqualification de l’offre. </w:t>
      </w:r>
      <w:bookmarkEnd w:id="7"/>
      <w:r>
        <w:rPr>
          <w:rFonts w:ascii="Times New Roman" w:hAnsi="Times New Roman" w:cs="Times New Roman"/>
          <w:color w:val="000000" w:themeColor="text1"/>
        </w:rPr>
        <w:t xml:space="preserve"> </w:t>
      </w:r>
    </w:p>
    <w:p w:rsidR="001309AC" w:rsidRPr="001309AC" w:rsidRDefault="001309AC" w:rsidP="001309AC">
      <w:pPr>
        <w:spacing w:after="0" w:line="240" w:lineRule="auto"/>
        <w:jc w:val="both"/>
        <w:rPr>
          <w:rFonts w:ascii="Times New Roman" w:hAnsi="Times New Roman" w:cs="Times New Roman"/>
          <w:color w:val="000000" w:themeColor="text1"/>
        </w:rPr>
      </w:pPr>
    </w:p>
    <w:p w:rsidR="001309AC" w:rsidRPr="001309AC" w:rsidRDefault="001309AC" w:rsidP="001309AC">
      <w:pPr>
        <w:spacing w:after="0" w:line="240" w:lineRule="auto"/>
        <w:ind w:firstLine="708"/>
        <w:jc w:val="both"/>
        <w:rPr>
          <w:rFonts w:ascii="Times New Roman" w:hAnsi="Times New Roman" w:cs="Times New Roman"/>
          <w:color w:val="000000" w:themeColor="text1"/>
        </w:rPr>
      </w:pPr>
      <w:r w:rsidRPr="001309AC">
        <w:rPr>
          <w:rFonts w:ascii="Times New Roman" w:hAnsi="Times New Roman" w:cs="Times New Roman"/>
          <w:color w:val="000000" w:themeColor="text1"/>
        </w:rPr>
        <w:t>En résumé, la grille d’évaluation est illustrée comme suit :</w:t>
      </w:r>
    </w:p>
    <w:p w:rsidR="001309AC" w:rsidRPr="001309AC" w:rsidRDefault="001309AC" w:rsidP="001309AC">
      <w:pPr>
        <w:spacing w:after="0" w:line="240" w:lineRule="auto"/>
        <w:jc w:val="both"/>
        <w:rPr>
          <w:rFonts w:ascii="Times New Roman" w:hAnsi="Times New Roman" w:cs="Times New Roman"/>
          <w:color w:val="000000" w:themeColor="text1"/>
        </w:rPr>
      </w:pPr>
    </w:p>
    <w:tbl>
      <w:tblPr>
        <w:tblStyle w:val="Grilledutableau"/>
        <w:tblW w:w="5000" w:type="pct"/>
        <w:tblLook w:val="04A0" w:firstRow="1" w:lastRow="0" w:firstColumn="1" w:lastColumn="0" w:noHBand="0" w:noVBand="1"/>
      </w:tblPr>
      <w:tblGrid>
        <w:gridCol w:w="4064"/>
        <w:gridCol w:w="5365"/>
      </w:tblGrid>
      <w:tr w:rsidR="001309AC" w:rsidRPr="001309AC" w:rsidTr="001309AC">
        <w:trPr>
          <w:trHeight w:val="609"/>
        </w:trPr>
        <w:tc>
          <w:tcPr>
            <w:tcW w:w="2155" w:type="pct"/>
            <w:vAlign w:val="center"/>
          </w:tcPr>
          <w:p w:rsidR="001309AC" w:rsidRPr="001309AC" w:rsidRDefault="001309AC" w:rsidP="001309AC">
            <w:pPr>
              <w:jc w:val="both"/>
              <w:rPr>
                <w:rFonts w:ascii="Times New Roman" w:hAnsi="Times New Roman" w:cs="Times New Roman"/>
                <w:color w:val="000000" w:themeColor="text1"/>
              </w:rPr>
            </w:pPr>
          </w:p>
        </w:tc>
        <w:tc>
          <w:tcPr>
            <w:tcW w:w="2845" w:type="pct"/>
            <w:vAlign w:val="center"/>
          </w:tcPr>
          <w:p w:rsidR="001309AC" w:rsidRPr="001309AC" w:rsidRDefault="001309AC" w:rsidP="001309AC">
            <w:pPr>
              <w:jc w:val="center"/>
              <w:rPr>
                <w:rFonts w:ascii="Times New Roman" w:hAnsi="Times New Roman" w:cs="Times New Roman"/>
                <w:b/>
                <w:bCs/>
                <w:color w:val="000000" w:themeColor="text1"/>
              </w:rPr>
            </w:pPr>
            <w:r w:rsidRPr="001309AC">
              <w:rPr>
                <w:rFonts w:ascii="Times New Roman" w:hAnsi="Times New Roman" w:cs="Times New Roman"/>
                <w:b/>
                <w:bCs/>
                <w:color w:val="000000" w:themeColor="text1"/>
              </w:rPr>
              <w:t>Nombre total de points pouvant être accordé par candidat</w:t>
            </w:r>
          </w:p>
        </w:tc>
      </w:tr>
      <w:tr w:rsidR="001309AC" w:rsidRPr="001309AC" w:rsidTr="001309AC">
        <w:trPr>
          <w:trHeight w:val="397"/>
        </w:trPr>
        <w:tc>
          <w:tcPr>
            <w:tcW w:w="2155" w:type="pct"/>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Expériences passées</w:t>
            </w:r>
          </w:p>
        </w:tc>
        <w:tc>
          <w:tcPr>
            <w:tcW w:w="2845" w:type="pct"/>
            <w:vAlign w:val="center"/>
          </w:tcPr>
          <w:p w:rsidR="001309AC" w:rsidRPr="001309AC" w:rsidRDefault="001309AC" w:rsidP="001309AC">
            <w:pPr>
              <w:jc w:val="center"/>
              <w:rPr>
                <w:rFonts w:ascii="Times New Roman" w:hAnsi="Times New Roman" w:cs="Times New Roman"/>
                <w:color w:val="000000" w:themeColor="text1"/>
              </w:rPr>
            </w:pPr>
            <w:r w:rsidRPr="001309AC">
              <w:rPr>
                <w:rFonts w:ascii="Times New Roman" w:hAnsi="Times New Roman" w:cs="Times New Roman"/>
                <w:color w:val="000000" w:themeColor="text1"/>
              </w:rPr>
              <w:t>500</w:t>
            </w:r>
          </w:p>
        </w:tc>
      </w:tr>
      <w:tr w:rsidR="001309AC" w:rsidRPr="001309AC" w:rsidTr="001309AC">
        <w:trPr>
          <w:trHeight w:val="397"/>
        </w:trPr>
        <w:tc>
          <w:tcPr>
            <w:tcW w:w="2155" w:type="pct"/>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Personnel clé</w:t>
            </w:r>
          </w:p>
        </w:tc>
        <w:tc>
          <w:tcPr>
            <w:tcW w:w="2845" w:type="pct"/>
            <w:vAlign w:val="center"/>
          </w:tcPr>
          <w:p w:rsidR="001309AC" w:rsidRPr="001309AC" w:rsidRDefault="001309AC" w:rsidP="001309AC">
            <w:pPr>
              <w:jc w:val="center"/>
              <w:rPr>
                <w:rFonts w:ascii="Times New Roman" w:hAnsi="Times New Roman" w:cs="Times New Roman"/>
                <w:color w:val="000000" w:themeColor="text1"/>
              </w:rPr>
            </w:pPr>
            <w:r w:rsidRPr="001309AC">
              <w:rPr>
                <w:rFonts w:ascii="Times New Roman" w:hAnsi="Times New Roman" w:cs="Times New Roman"/>
                <w:color w:val="000000" w:themeColor="text1"/>
              </w:rPr>
              <w:t>100</w:t>
            </w:r>
          </w:p>
        </w:tc>
      </w:tr>
      <w:tr w:rsidR="001309AC" w:rsidRPr="001309AC" w:rsidTr="001309AC">
        <w:trPr>
          <w:trHeight w:val="397"/>
        </w:trPr>
        <w:tc>
          <w:tcPr>
            <w:tcW w:w="2155" w:type="pct"/>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 xml:space="preserve">États financiers </w:t>
            </w:r>
          </w:p>
        </w:tc>
        <w:tc>
          <w:tcPr>
            <w:tcW w:w="2845" w:type="pct"/>
            <w:vAlign w:val="center"/>
          </w:tcPr>
          <w:p w:rsidR="001309AC" w:rsidRPr="001309AC" w:rsidRDefault="001309AC" w:rsidP="001309AC">
            <w:pPr>
              <w:jc w:val="center"/>
              <w:rPr>
                <w:rFonts w:ascii="Times New Roman" w:hAnsi="Times New Roman" w:cs="Times New Roman"/>
                <w:color w:val="000000" w:themeColor="text1"/>
              </w:rPr>
            </w:pPr>
            <w:r w:rsidRPr="001309AC">
              <w:rPr>
                <w:rFonts w:ascii="Times New Roman" w:hAnsi="Times New Roman" w:cs="Times New Roman"/>
                <w:color w:val="000000" w:themeColor="text1"/>
              </w:rPr>
              <w:t>400</w:t>
            </w:r>
          </w:p>
        </w:tc>
      </w:tr>
      <w:tr w:rsidR="001309AC" w:rsidRPr="001309AC" w:rsidTr="001309AC">
        <w:trPr>
          <w:trHeight w:val="397"/>
        </w:trPr>
        <w:tc>
          <w:tcPr>
            <w:tcW w:w="2155" w:type="pct"/>
            <w:vAlign w:val="center"/>
          </w:tcPr>
          <w:p w:rsidR="001309AC" w:rsidRPr="001309AC" w:rsidRDefault="001309AC" w:rsidP="001309AC">
            <w:pPr>
              <w:rPr>
                <w:rFonts w:ascii="Times New Roman" w:hAnsi="Times New Roman" w:cs="Times New Roman"/>
                <w:b/>
                <w:color w:val="000000" w:themeColor="text1"/>
              </w:rPr>
            </w:pPr>
            <w:r w:rsidRPr="001309AC">
              <w:rPr>
                <w:rFonts w:ascii="Times New Roman" w:hAnsi="Times New Roman" w:cs="Times New Roman"/>
                <w:b/>
                <w:color w:val="000000" w:themeColor="text1"/>
              </w:rPr>
              <w:t>TOTAL</w:t>
            </w:r>
          </w:p>
        </w:tc>
        <w:tc>
          <w:tcPr>
            <w:tcW w:w="2845" w:type="pct"/>
            <w:vAlign w:val="center"/>
          </w:tcPr>
          <w:p w:rsidR="001309AC" w:rsidRPr="001309AC" w:rsidRDefault="001309AC" w:rsidP="001309AC">
            <w:pPr>
              <w:jc w:val="center"/>
              <w:rPr>
                <w:rFonts w:ascii="Times New Roman" w:hAnsi="Times New Roman" w:cs="Times New Roman"/>
                <w:b/>
                <w:color w:val="000000" w:themeColor="text1"/>
              </w:rPr>
            </w:pPr>
            <w:r w:rsidRPr="001309AC">
              <w:rPr>
                <w:rFonts w:ascii="Times New Roman" w:hAnsi="Times New Roman" w:cs="Times New Roman"/>
                <w:b/>
                <w:color w:val="000000" w:themeColor="text1"/>
              </w:rPr>
              <w:t>1000</w:t>
            </w:r>
          </w:p>
        </w:tc>
      </w:tr>
    </w:tbl>
    <w:p w:rsidR="001309AC" w:rsidRPr="001309AC" w:rsidRDefault="001309AC" w:rsidP="001309AC">
      <w:pPr>
        <w:spacing w:after="0" w:line="240" w:lineRule="auto"/>
        <w:jc w:val="both"/>
        <w:rPr>
          <w:rFonts w:ascii="Times New Roman" w:hAnsi="Times New Roman" w:cs="Times New Roman"/>
          <w:color w:val="000000" w:themeColor="text1"/>
        </w:rPr>
      </w:pPr>
    </w:p>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br w:type="page"/>
      </w:r>
    </w:p>
    <w:p w:rsidR="001309AC" w:rsidRPr="001309AC" w:rsidRDefault="001309AC" w:rsidP="001309AC">
      <w:pPr>
        <w:pStyle w:val="Titre1"/>
        <w:keepNext/>
        <w:keepLines/>
        <w:numPr>
          <w:ilvl w:val="0"/>
          <w:numId w:val="15"/>
        </w:numPr>
        <w:spacing w:before="240" w:beforeAutospacing="0" w:after="0" w:afterAutospacing="0" w:line="259" w:lineRule="auto"/>
        <w:rPr>
          <w:b w:val="0"/>
          <w:bCs w:val="0"/>
          <w:color w:val="000000" w:themeColor="text1"/>
          <w:sz w:val="24"/>
          <w:szCs w:val="24"/>
        </w:rPr>
      </w:pPr>
      <w:r w:rsidRPr="001309AC">
        <w:rPr>
          <w:color w:val="000000" w:themeColor="text1"/>
          <w:sz w:val="24"/>
          <w:szCs w:val="24"/>
        </w:rPr>
        <w:lastRenderedPageBreak/>
        <w:t>Expériences passées</w:t>
      </w:r>
    </w:p>
    <w:p w:rsidR="001309AC" w:rsidRPr="001309AC" w:rsidRDefault="001309AC" w:rsidP="001309AC">
      <w:pPr>
        <w:contextualSpacing/>
        <w:jc w:val="both"/>
        <w:rPr>
          <w:rFonts w:ascii="Times New Roman" w:hAnsi="Times New Roman" w:cs="Times New Roman"/>
          <w:color w:val="000000" w:themeColor="text1"/>
        </w:rPr>
      </w:pPr>
    </w:p>
    <w:p w:rsidR="001309AC" w:rsidRPr="00C823A8" w:rsidRDefault="00293728" w:rsidP="00C823A8">
      <w:pPr>
        <w:ind w:firstLine="708"/>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Lister dans le formulaire de soumission les </w:t>
      </w:r>
      <w:r w:rsidR="001309AC" w:rsidRPr="00C823A8">
        <w:rPr>
          <w:rFonts w:ascii="Times New Roman" w:hAnsi="Times New Roman" w:cs="Times New Roman"/>
          <w:color w:val="000000" w:themeColor="text1"/>
        </w:rPr>
        <w:t>projet</w:t>
      </w:r>
      <w:r>
        <w:rPr>
          <w:rFonts w:ascii="Times New Roman" w:hAnsi="Times New Roman" w:cs="Times New Roman"/>
          <w:color w:val="000000" w:themeColor="text1"/>
        </w:rPr>
        <w:t>s de centrales de production d’énergie électrique</w:t>
      </w:r>
      <w:r w:rsidR="001309AC" w:rsidRPr="00C823A8">
        <w:rPr>
          <w:rFonts w:ascii="Times New Roman" w:hAnsi="Times New Roman" w:cs="Times New Roman"/>
          <w:color w:val="000000" w:themeColor="text1"/>
        </w:rPr>
        <w:t xml:space="preserve"> aménagé pendant les</w:t>
      </w:r>
      <w:r>
        <w:rPr>
          <w:rFonts w:ascii="Times New Roman" w:hAnsi="Times New Roman" w:cs="Times New Roman"/>
          <w:color w:val="000000" w:themeColor="text1"/>
        </w:rPr>
        <w:t xml:space="preserve"> quinze (15)</w:t>
      </w:r>
      <w:r w:rsidR="001309AC" w:rsidRPr="00C823A8">
        <w:rPr>
          <w:rFonts w:ascii="Times New Roman" w:hAnsi="Times New Roman" w:cs="Times New Roman"/>
          <w:color w:val="000000" w:themeColor="text1"/>
        </w:rPr>
        <w:t xml:space="preserve"> dernières années</w:t>
      </w:r>
      <w:r w:rsidR="001309AC" w:rsidRPr="00C823A8">
        <w:rPr>
          <w:rStyle w:val="Appelnotedebasdep"/>
          <w:rFonts w:ascii="Times New Roman" w:hAnsi="Times New Roman" w:cs="Times New Roman"/>
          <w:color w:val="000000" w:themeColor="text1"/>
        </w:rPr>
        <w:footnoteReference w:id="8"/>
      </w:r>
      <w:r>
        <w:rPr>
          <w:rFonts w:ascii="Times New Roman" w:hAnsi="Times New Roman" w:cs="Times New Roman"/>
          <w:color w:val="000000" w:themeColor="text1"/>
        </w:rPr>
        <w:t>.</w:t>
      </w:r>
      <w:r w:rsidR="001309AC" w:rsidRPr="00C823A8">
        <w:rPr>
          <w:rFonts w:ascii="Times New Roman" w:hAnsi="Times New Roman" w:cs="Times New Roman"/>
          <w:color w:val="000000" w:themeColor="text1"/>
        </w:rPr>
        <w:t xml:space="preserve"> </w:t>
      </w:r>
    </w:p>
    <w:p w:rsidR="001309AC" w:rsidRPr="001309AC" w:rsidRDefault="001309AC" w:rsidP="001309AC">
      <w:pPr>
        <w:contextualSpacing/>
        <w:jc w:val="both"/>
        <w:rPr>
          <w:rFonts w:ascii="Times New Roman" w:hAnsi="Times New Roman" w:cs="Times New Roman"/>
          <w:b/>
          <w:color w:val="000000" w:themeColor="text1"/>
          <w:u w:val="single"/>
        </w:rPr>
      </w:pPr>
    </w:p>
    <w:tbl>
      <w:tblPr>
        <w:tblW w:w="9206" w:type="dxa"/>
        <w:tblInd w:w="75" w:type="dxa"/>
        <w:tblCellMar>
          <w:left w:w="70" w:type="dxa"/>
          <w:right w:w="70" w:type="dxa"/>
        </w:tblCellMar>
        <w:tblLook w:val="04A0" w:firstRow="1" w:lastRow="0" w:firstColumn="1" w:lastColumn="0" w:noHBand="0" w:noVBand="1"/>
      </w:tblPr>
      <w:tblGrid>
        <w:gridCol w:w="1838"/>
        <w:gridCol w:w="2268"/>
        <w:gridCol w:w="3900"/>
        <w:gridCol w:w="1200"/>
      </w:tblGrid>
      <w:tr w:rsidR="001309AC" w:rsidRPr="001309AC" w:rsidTr="001309AC">
        <w:trPr>
          <w:trHeight w:val="300"/>
          <w:tblHeader/>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Type de projet</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Critères d’évaluation</w:t>
            </w:r>
          </w:p>
        </w:tc>
        <w:tc>
          <w:tcPr>
            <w:tcW w:w="3900"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Sous-critères</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 xml:space="preserve">Points </w:t>
            </w:r>
          </w:p>
        </w:tc>
      </w:tr>
      <w:tr w:rsidR="001309AC" w:rsidRPr="001309AC" w:rsidTr="001309AC">
        <w:trPr>
          <w:trHeight w:val="1650"/>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1309AC" w:rsidRPr="001309AC" w:rsidRDefault="001309AC" w:rsidP="00322BE3">
            <w:pPr>
              <w:spacing w:after="0" w:line="240" w:lineRule="auto"/>
              <w:jc w:val="center"/>
              <w:rPr>
                <w:rFonts w:ascii="Times New Roman" w:hAnsi="Times New Roman" w:cs="Times New Roman"/>
                <w:b/>
                <w:bCs/>
              </w:rPr>
            </w:pPr>
            <w:bookmarkStart w:id="8" w:name="RANGE!A3"/>
            <w:r w:rsidRPr="001309AC">
              <w:rPr>
                <w:rFonts w:ascii="Times New Roman" w:hAnsi="Times New Roman" w:cs="Times New Roman"/>
                <w:b/>
                <w:bCs/>
              </w:rPr>
              <w:t xml:space="preserve">Projet de </w:t>
            </w:r>
            <w:bookmarkEnd w:id="8"/>
            <w:r w:rsidR="00322BE3">
              <w:rPr>
                <w:rFonts w:ascii="Times New Roman" w:hAnsi="Times New Roman" w:cs="Times New Roman"/>
                <w:b/>
                <w:bCs/>
              </w:rPr>
              <w:t>centrale de production d’énergie électrique</w:t>
            </w:r>
            <w:r w:rsidRPr="001309AC">
              <w:rPr>
                <w:rStyle w:val="Appelnotedebasdep"/>
                <w:rFonts w:ascii="Times New Roman" w:eastAsia="Times New Roman" w:hAnsi="Times New Roman" w:cs="Times New Roman"/>
                <w:b/>
                <w:bCs/>
                <w:i/>
                <w:iCs/>
                <w:lang w:eastAsia="fr-FR"/>
              </w:rPr>
              <w:footnoteReference w:id="9"/>
            </w: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Énergies renouvelables</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Proportion des ENR par rapport à la capacité installée :</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Supérieure ou égale à 6</w:t>
            </w:r>
            <w:r w:rsidR="001309AC" w:rsidRPr="001309AC">
              <w:rPr>
                <w:rFonts w:ascii="Times New Roman" w:hAnsi="Times New Roman" w:cs="Times New Roman"/>
                <w:i/>
                <w:iCs/>
              </w:rPr>
              <w:t>0%</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 xml:space="preserve">Supérieure à </w:t>
            </w:r>
            <w:r w:rsidR="00322BE3">
              <w:rPr>
                <w:rFonts w:ascii="Times New Roman" w:hAnsi="Times New Roman" w:cs="Times New Roman"/>
                <w:i/>
                <w:iCs/>
              </w:rPr>
              <w:t>0% et inférieure à 6</w:t>
            </w:r>
            <w:r w:rsidRPr="001309AC">
              <w:rPr>
                <w:rFonts w:ascii="Times New Roman" w:hAnsi="Times New Roman" w:cs="Times New Roman"/>
                <w:i/>
                <w:iCs/>
              </w:rPr>
              <w:t>0%</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Égale à 0%</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p>
          <w:p w:rsidR="001309AC" w:rsidRPr="001309AC" w:rsidRDefault="00322BE3" w:rsidP="001309AC">
            <w:pPr>
              <w:spacing w:after="0" w:line="240" w:lineRule="auto"/>
              <w:jc w:val="center"/>
              <w:rPr>
                <w:rFonts w:ascii="Times New Roman" w:hAnsi="Times New Roman" w:cs="Times New Roman"/>
              </w:rPr>
            </w:pPr>
            <w:r>
              <w:rPr>
                <w:rFonts w:ascii="Times New Roman" w:hAnsi="Times New Roman" w:cs="Times New Roman"/>
              </w:rPr>
              <w:t>2</w:t>
            </w:r>
            <w:r w:rsidR="001309AC"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2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322BE3" w:rsidP="001309AC">
            <w:pPr>
              <w:spacing w:after="0" w:line="240" w:lineRule="auto"/>
              <w:rPr>
                <w:rFonts w:ascii="Times New Roman" w:hAnsi="Times New Roman" w:cs="Times New Roman"/>
              </w:rPr>
            </w:pPr>
            <w:r>
              <w:rPr>
                <w:rFonts w:ascii="Times New Roman" w:hAnsi="Times New Roman" w:cs="Times New Roman"/>
              </w:rPr>
              <w:t>Étude et ingénierie de</w:t>
            </w:r>
            <w:r w:rsidR="001309AC" w:rsidRPr="001309AC">
              <w:rPr>
                <w:rFonts w:ascii="Times New Roman" w:hAnsi="Times New Roman" w:cs="Times New Roman"/>
              </w:rPr>
              <w:t xml:space="preserve"> centrale</w:t>
            </w:r>
            <w:r>
              <w:rPr>
                <w:rFonts w:ascii="Times New Roman" w:hAnsi="Times New Roman" w:cs="Times New Roman"/>
              </w:rPr>
              <w:t>s</w:t>
            </w:r>
            <w:r w:rsidR="001309AC" w:rsidRPr="001309AC">
              <w:rPr>
                <w:rFonts w:ascii="Times New Roman" w:hAnsi="Times New Roman" w:cs="Times New Roman"/>
              </w:rPr>
              <w:t xml:space="preserve"> électrique</w:t>
            </w:r>
            <w:r>
              <w:rPr>
                <w:rFonts w:ascii="Times New Roman" w:hAnsi="Times New Roman" w:cs="Times New Roman"/>
              </w:rPr>
              <w:t>s</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Taille du projet :</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Supérieure ou égale à 20 MW</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5 MW –  20 M</w:t>
            </w:r>
            <w:r w:rsidR="001309AC" w:rsidRPr="001309AC">
              <w:rPr>
                <w:rFonts w:ascii="Times New Roman" w:hAnsi="Times New Roman" w:cs="Times New Roman"/>
                <w:i/>
                <w:iCs/>
              </w:rPr>
              <w:t>W</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Inférieure à 5 MW</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7</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4</w:t>
            </w:r>
          </w:p>
        </w:tc>
      </w:tr>
      <w:tr w:rsidR="001309AC" w:rsidRPr="001309AC" w:rsidTr="001309AC">
        <w:trPr>
          <w:trHeight w:val="15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Étude et ingé</w:t>
            </w:r>
            <w:r w:rsidR="00322BE3">
              <w:rPr>
                <w:rFonts w:ascii="Times New Roman" w:hAnsi="Times New Roman" w:cs="Times New Roman"/>
              </w:rPr>
              <w:t>nierie de réseau d’évacuation d’énergie</w:t>
            </w:r>
            <w:r w:rsidRPr="001309AC">
              <w:rPr>
                <w:rFonts w:ascii="Times New Roman" w:hAnsi="Times New Roman" w:cs="Times New Roman"/>
              </w:rPr>
              <w:t xml:space="preserve"> </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Caractéristiques du réseau :</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R</w:t>
            </w:r>
            <w:r w:rsidR="00322BE3">
              <w:rPr>
                <w:rFonts w:ascii="Times New Roman" w:hAnsi="Times New Roman" w:cs="Times New Roman"/>
                <w:i/>
                <w:iCs/>
              </w:rPr>
              <w:t>éseau HTA et MT</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 xml:space="preserve">Réseau </w:t>
            </w:r>
            <w:r w:rsidR="00322BE3">
              <w:rPr>
                <w:rFonts w:ascii="Times New Roman" w:hAnsi="Times New Roman" w:cs="Times New Roman"/>
                <w:i/>
                <w:iCs/>
              </w:rPr>
              <w:t>MT</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 xml:space="preserve">Aucun réseau </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6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322BE3">
            <w:pPr>
              <w:spacing w:after="0" w:line="240" w:lineRule="auto"/>
              <w:rPr>
                <w:rFonts w:ascii="Times New Roman" w:hAnsi="Times New Roman" w:cs="Times New Roman"/>
              </w:rPr>
            </w:pPr>
            <w:r w:rsidRPr="001309AC">
              <w:rPr>
                <w:rFonts w:ascii="Times New Roman" w:hAnsi="Times New Roman" w:cs="Times New Roman"/>
              </w:rPr>
              <w:t xml:space="preserve">Fourniture d'équipements de production </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Oui</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Non</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5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Construction et aménagement d'une centrale électrique</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Taille du projet :</w:t>
            </w:r>
          </w:p>
          <w:p w:rsidR="00322BE3" w:rsidRPr="001309AC" w:rsidRDefault="00322BE3" w:rsidP="00322BE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Supérieure ou égale à 20 MW</w:t>
            </w:r>
          </w:p>
          <w:p w:rsidR="00322BE3" w:rsidRPr="001309AC" w:rsidRDefault="00322BE3" w:rsidP="00322BE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5 MW –  20 M</w:t>
            </w:r>
            <w:r w:rsidRPr="001309AC">
              <w:rPr>
                <w:rFonts w:ascii="Times New Roman" w:hAnsi="Times New Roman" w:cs="Times New Roman"/>
                <w:i/>
                <w:iCs/>
              </w:rPr>
              <w:t>W</w:t>
            </w:r>
          </w:p>
          <w:p w:rsidR="00322BE3" w:rsidRDefault="00322BE3" w:rsidP="00322BE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Inférieure à 5 MW</w:t>
            </w:r>
            <w:r w:rsidRPr="001309AC">
              <w:rPr>
                <w:rFonts w:ascii="Times New Roman" w:hAnsi="Times New Roman" w:cs="Times New Roman"/>
                <w:i/>
                <w:iCs/>
              </w:rPr>
              <w:t xml:space="preserve"> </w:t>
            </w:r>
          </w:p>
          <w:p w:rsidR="001309AC" w:rsidRPr="001309AC" w:rsidRDefault="001309AC" w:rsidP="00322BE3">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Aucune construction et aménagement</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7</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4</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5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322BE3" w:rsidP="00322BE3">
            <w:pPr>
              <w:spacing w:after="0" w:line="240" w:lineRule="auto"/>
              <w:rPr>
                <w:rFonts w:ascii="Times New Roman" w:hAnsi="Times New Roman" w:cs="Times New Roman"/>
              </w:rPr>
            </w:pPr>
            <w:r>
              <w:rPr>
                <w:rFonts w:ascii="Times New Roman" w:hAnsi="Times New Roman" w:cs="Times New Roman"/>
              </w:rPr>
              <w:t xml:space="preserve">Gestion, exploitation et maintenance de centrale électrique </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Durée d'exploitation :</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Supérieure ou égale à 20</w:t>
            </w:r>
            <w:r w:rsidR="001309AC" w:rsidRPr="001309AC">
              <w:rPr>
                <w:rFonts w:ascii="Times New Roman" w:hAnsi="Times New Roman" w:cs="Times New Roman"/>
                <w:i/>
                <w:iCs/>
              </w:rPr>
              <w:t xml:space="preserve"> ans</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5 et 20</w:t>
            </w:r>
            <w:r w:rsidR="001309AC" w:rsidRPr="001309AC">
              <w:rPr>
                <w:rFonts w:ascii="Times New Roman" w:hAnsi="Times New Roman" w:cs="Times New Roman"/>
                <w:i/>
                <w:iCs/>
              </w:rPr>
              <w:t xml:space="preserve"> ans</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Inférieure à 5</w:t>
            </w:r>
            <w:r w:rsidR="001309AC" w:rsidRPr="001309AC">
              <w:rPr>
                <w:rFonts w:ascii="Times New Roman" w:hAnsi="Times New Roman" w:cs="Times New Roman"/>
                <w:i/>
                <w:iCs/>
              </w:rPr>
              <w:t xml:space="preserve"> an</w:t>
            </w:r>
            <w:r>
              <w:rPr>
                <w:rFonts w:ascii="Times New Roman" w:hAnsi="Times New Roman" w:cs="Times New Roman"/>
                <w:i/>
                <w:iCs/>
              </w:rPr>
              <w:t>s</w:t>
            </w:r>
          </w:p>
          <w:p w:rsidR="001309AC" w:rsidRPr="001309AC" w:rsidRDefault="00322BE3"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 xml:space="preserve">Aucune gestion, </w:t>
            </w:r>
            <w:r w:rsidR="001309AC" w:rsidRPr="001309AC">
              <w:rPr>
                <w:rFonts w:ascii="Times New Roman" w:hAnsi="Times New Roman" w:cs="Times New Roman"/>
                <w:i/>
                <w:iCs/>
              </w:rPr>
              <w:t>exploitation</w:t>
            </w:r>
            <w:r>
              <w:rPr>
                <w:rFonts w:ascii="Times New Roman" w:hAnsi="Times New Roman" w:cs="Times New Roman"/>
                <w:i/>
                <w:iCs/>
              </w:rPr>
              <w:t xml:space="preserve"> et mantenance</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2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Collaboration avec les PTF</w:t>
            </w:r>
            <w:r w:rsidR="00322BE3">
              <w:rPr>
                <w:rFonts w:ascii="Times New Roman" w:hAnsi="Times New Roman" w:cs="Times New Roman"/>
              </w:rPr>
              <w:t xml:space="preserve"> et les bailleurs</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Types de soutiens apportés dans la réalisation du projet :</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Appui financier et technique</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Aucune collaboration</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800"/>
        </w:trPr>
        <w:tc>
          <w:tcPr>
            <w:tcW w:w="1838" w:type="dxa"/>
            <w:vMerge/>
            <w:tcBorders>
              <w:top w:val="nil"/>
              <w:left w:val="single" w:sz="4" w:space="0" w:color="auto"/>
              <w:bottom w:val="single" w:sz="4" w:space="0" w:color="000000"/>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Financement du projet</w:t>
            </w:r>
          </w:p>
        </w:tc>
        <w:tc>
          <w:tcPr>
            <w:tcW w:w="39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Apport en fonds propres par rapport à l'investissement réel du projet :</w:t>
            </w:r>
          </w:p>
          <w:p w:rsidR="001309AC" w:rsidRPr="001309AC" w:rsidRDefault="00293728"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 ou égale à 4</w:t>
            </w:r>
            <w:r w:rsidR="001309AC" w:rsidRPr="001309AC">
              <w:rPr>
                <w:rFonts w:ascii="Times New Roman" w:hAnsi="Times New Roman" w:cs="Times New Roman"/>
                <w:i/>
                <w:iCs/>
              </w:rPr>
              <w:t>0</w:t>
            </w:r>
            <w:r w:rsidR="00322BE3">
              <w:rPr>
                <w:rFonts w:ascii="Times New Roman" w:hAnsi="Times New Roman" w:cs="Times New Roman"/>
                <w:i/>
                <w:iCs/>
              </w:rPr>
              <w:t xml:space="preserve"> </w:t>
            </w:r>
            <w:r w:rsidR="001309AC" w:rsidRPr="001309AC">
              <w:rPr>
                <w:rFonts w:ascii="Times New Roman" w:hAnsi="Times New Roman" w:cs="Times New Roman"/>
                <w:i/>
                <w:iCs/>
              </w:rPr>
              <w:t>%</w:t>
            </w:r>
          </w:p>
          <w:p w:rsidR="001309AC" w:rsidRPr="001309AC" w:rsidRDefault="00293728"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10% et 4</w:t>
            </w:r>
            <w:r w:rsidR="001309AC" w:rsidRPr="001309AC">
              <w:rPr>
                <w:rFonts w:ascii="Times New Roman" w:hAnsi="Times New Roman" w:cs="Times New Roman"/>
                <w:i/>
                <w:iCs/>
              </w:rPr>
              <w:t>0%</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I</w:t>
            </w:r>
            <w:r w:rsidR="00322BE3">
              <w:rPr>
                <w:rFonts w:ascii="Times New Roman" w:hAnsi="Times New Roman" w:cs="Times New Roman"/>
                <w:i/>
                <w:iCs/>
              </w:rPr>
              <w:t>nférieur à 10</w:t>
            </w:r>
            <w:r w:rsidRPr="001309AC">
              <w:rPr>
                <w:rFonts w:ascii="Times New Roman" w:hAnsi="Times New Roman" w:cs="Times New Roman"/>
                <w:i/>
                <w:iCs/>
              </w:rPr>
              <w:t>%</w:t>
            </w:r>
          </w:p>
        </w:tc>
        <w:tc>
          <w:tcPr>
            <w:tcW w:w="120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p>
          <w:p w:rsidR="001309AC" w:rsidRPr="001309AC" w:rsidRDefault="00293728" w:rsidP="001309AC">
            <w:pPr>
              <w:spacing w:after="0" w:line="240" w:lineRule="auto"/>
              <w:jc w:val="center"/>
              <w:rPr>
                <w:rFonts w:ascii="Times New Roman" w:hAnsi="Times New Roman" w:cs="Times New Roman"/>
              </w:rPr>
            </w:pPr>
            <w:r>
              <w:rPr>
                <w:rFonts w:ascii="Times New Roman" w:hAnsi="Times New Roman" w:cs="Times New Roman"/>
              </w:rPr>
              <w:t>2</w:t>
            </w:r>
            <w:r w:rsidR="001309AC" w:rsidRPr="001309AC">
              <w:rPr>
                <w:rFonts w:ascii="Times New Roman" w:hAnsi="Times New Roman" w:cs="Times New Roman"/>
              </w:rPr>
              <w:t>0</w:t>
            </w:r>
          </w:p>
          <w:p w:rsidR="001309AC" w:rsidRPr="001309AC" w:rsidRDefault="00293728" w:rsidP="001309AC">
            <w:pPr>
              <w:spacing w:after="0" w:line="240" w:lineRule="auto"/>
              <w:jc w:val="center"/>
              <w:rPr>
                <w:rFonts w:ascii="Times New Roman" w:hAnsi="Times New Roman" w:cs="Times New Roman"/>
              </w:rPr>
            </w:pPr>
            <w:r>
              <w:rPr>
                <w:rFonts w:ascii="Times New Roman" w:hAnsi="Times New Roman" w:cs="Times New Roman"/>
              </w:rPr>
              <w:t>8</w:t>
            </w:r>
          </w:p>
          <w:p w:rsidR="001309AC" w:rsidRPr="001309AC" w:rsidRDefault="00293728" w:rsidP="00322BE3">
            <w:pPr>
              <w:spacing w:after="0" w:line="240" w:lineRule="auto"/>
              <w:jc w:val="center"/>
              <w:rPr>
                <w:rFonts w:ascii="Times New Roman" w:hAnsi="Times New Roman" w:cs="Times New Roman"/>
              </w:rPr>
            </w:pPr>
            <w:r>
              <w:rPr>
                <w:rFonts w:ascii="Times New Roman" w:hAnsi="Times New Roman" w:cs="Times New Roman"/>
              </w:rPr>
              <w:t>3</w:t>
            </w:r>
          </w:p>
        </w:tc>
      </w:tr>
    </w:tbl>
    <w:p w:rsidR="001309AC" w:rsidRDefault="001309AC" w:rsidP="001309AC">
      <w:pPr>
        <w:contextualSpacing/>
        <w:jc w:val="both"/>
        <w:rPr>
          <w:rFonts w:ascii="Times New Roman" w:hAnsi="Times New Roman" w:cs="Times New Roman"/>
          <w:b/>
          <w:color w:val="000000" w:themeColor="text1"/>
          <w:u w:val="single"/>
        </w:rPr>
      </w:pPr>
    </w:p>
    <w:p w:rsidR="00293728" w:rsidRDefault="00293728" w:rsidP="001309AC">
      <w:pPr>
        <w:contextualSpacing/>
        <w:jc w:val="both"/>
        <w:rPr>
          <w:rFonts w:ascii="Times New Roman" w:hAnsi="Times New Roman" w:cs="Times New Roman"/>
          <w:b/>
          <w:color w:val="000000" w:themeColor="text1"/>
          <w:u w:val="single"/>
        </w:rPr>
      </w:pPr>
    </w:p>
    <w:p w:rsidR="00293728" w:rsidRDefault="00293728" w:rsidP="001309AC">
      <w:pPr>
        <w:contextualSpacing/>
        <w:jc w:val="both"/>
        <w:rPr>
          <w:rFonts w:ascii="Times New Roman" w:hAnsi="Times New Roman" w:cs="Times New Roman"/>
          <w:b/>
          <w:color w:val="000000" w:themeColor="text1"/>
          <w:u w:val="single"/>
        </w:rPr>
      </w:pPr>
    </w:p>
    <w:p w:rsidR="00293728" w:rsidRPr="001309AC" w:rsidRDefault="00293728" w:rsidP="001309AC">
      <w:pPr>
        <w:contextualSpacing/>
        <w:jc w:val="both"/>
        <w:rPr>
          <w:rFonts w:ascii="Times New Roman" w:hAnsi="Times New Roman" w:cs="Times New Roman"/>
          <w:b/>
          <w:color w:val="000000" w:themeColor="text1"/>
          <w:u w:val="single"/>
        </w:rPr>
      </w:pPr>
    </w:p>
    <w:p w:rsidR="001309AC" w:rsidRDefault="001309AC" w:rsidP="001309AC">
      <w:pPr>
        <w:spacing w:after="0" w:line="240" w:lineRule="auto"/>
        <w:jc w:val="center"/>
        <w:rPr>
          <w:rFonts w:ascii="Times New Roman" w:eastAsia="Times New Roman" w:hAnsi="Times New Roman" w:cs="Times New Roman"/>
          <w:i/>
          <w:iCs/>
          <w:color w:val="000000" w:themeColor="text1"/>
          <w:lang w:eastAsia="fr-FR"/>
        </w:rPr>
      </w:pPr>
    </w:p>
    <w:p w:rsidR="00293728" w:rsidRDefault="00293728" w:rsidP="001309AC">
      <w:pPr>
        <w:spacing w:after="0" w:line="240" w:lineRule="auto"/>
        <w:jc w:val="center"/>
        <w:rPr>
          <w:rFonts w:ascii="Times New Roman" w:eastAsia="Times New Roman" w:hAnsi="Times New Roman" w:cs="Times New Roman"/>
          <w:i/>
          <w:iCs/>
          <w:color w:val="000000" w:themeColor="text1"/>
          <w:lang w:eastAsia="fr-FR"/>
        </w:rPr>
      </w:pPr>
    </w:p>
    <w:p w:rsidR="006F3F81" w:rsidRPr="001309AC" w:rsidRDefault="006F3F81" w:rsidP="001309AC">
      <w:pPr>
        <w:spacing w:after="0" w:line="240" w:lineRule="auto"/>
        <w:jc w:val="center"/>
        <w:rPr>
          <w:rFonts w:ascii="Times New Roman" w:eastAsia="Times New Roman" w:hAnsi="Times New Roman" w:cs="Times New Roman"/>
          <w:i/>
          <w:iCs/>
          <w:color w:val="000000" w:themeColor="text1"/>
          <w:lang w:eastAsia="fr-FR"/>
        </w:rPr>
      </w:pPr>
    </w:p>
    <w:p w:rsidR="001309AC" w:rsidRPr="001309AC" w:rsidRDefault="001309AC" w:rsidP="001309AC">
      <w:pPr>
        <w:pStyle w:val="Titre1"/>
        <w:keepNext/>
        <w:keepLines/>
        <w:numPr>
          <w:ilvl w:val="0"/>
          <w:numId w:val="15"/>
        </w:numPr>
        <w:spacing w:before="240" w:beforeAutospacing="0" w:after="0" w:afterAutospacing="0" w:line="259" w:lineRule="auto"/>
        <w:rPr>
          <w:b w:val="0"/>
          <w:bCs w:val="0"/>
          <w:color w:val="000000" w:themeColor="text1"/>
          <w:sz w:val="24"/>
          <w:szCs w:val="24"/>
        </w:rPr>
      </w:pPr>
      <w:r w:rsidRPr="001309AC">
        <w:rPr>
          <w:color w:val="000000" w:themeColor="text1"/>
          <w:sz w:val="24"/>
          <w:szCs w:val="24"/>
        </w:rPr>
        <w:t>Personnel clé </w:t>
      </w:r>
    </w:p>
    <w:p w:rsidR="001309AC" w:rsidRPr="001309AC" w:rsidRDefault="001309AC" w:rsidP="001309AC">
      <w:pPr>
        <w:rPr>
          <w:rFonts w:ascii="Times New Roman" w:hAnsi="Times New Roman" w:cs="Times New Roman"/>
          <w:color w:val="000000" w:themeColor="text1"/>
        </w:rPr>
      </w:pPr>
    </w:p>
    <w:p w:rsidR="001309AC" w:rsidRPr="001309AC" w:rsidRDefault="001309AC" w:rsidP="00293728">
      <w:pPr>
        <w:ind w:firstLine="708"/>
        <w:contextualSpacing/>
        <w:jc w:val="both"/>
        <w:rPr>
          <w:rFonts w:ascii="Times New Roman" w:hAnsi="Times New Roman" w:cs="Times New Roman"/>
          <w:color w:val="000000" w:themeColor="text1"/>
        </w:rPr>
      </w:pPr>
      <w:r w:rsidRPr="001309AC">
        <w:rPr>
          <w:rFonts w:ascii="Times New Roman" w:hAnsi="Times New Roman" w:cs="Times New Roman"/>
          <w:color w:val="000000" w:themeColor="text1"/>
        </w:rPr>
        <w:t>Pour chaque catégorie personnel clé proposé, on calcule les points à attribuer selon la qualification et expérience de chaque expert, tel que présenté dans le CV de deux</w:t>
      </w:r>
      <w:r w:rsidR="00EC56F9">
        <w:rPr>
          <w:rFonts w:ascii="Times New Roman" w:hAnsi="Times New Roman" w:cs="Times New Roman"/>
          <w:color w:val="000000" w:themeColor="text1"/>
        </w:rPr>
        <w:t xml:space="preserve"> (02)</w:t>
      </w:r>
      <w:r w:rsidRPr="001309AC">
        <w:rPr>
          <w:rFonts w:ascii="Times New Roman" w:hAnsi="Times New Roman" w:cs="Times New Roman"/>
          <w:color w:val="000000" w:themeColor="text1"/>
        </w:rPr>
        <w:t xml:space="preserve"> pages. </w:t>
      </w:r>
    </w:p>
    <w:p w:rsidR="001309AC" w:rsidRDefault="001309AC" w:rsidP="001309AC">
      <w:pPr>
        <w:jc w:val="both"/>
        <w:rPr>
          <w:rFonts w:ascii="Times New Roman" w:hAnsi="Times New Roman" w:cs="Times New Roman"/>
          <w:bCs/>
          <w:color w:val="000000" w:themeColor="text1"/>
          <w:szCs w:val="20"/>
        </w:rPr>
      </w:pPr>
    </w:p>
    <w:p w:rsidR="006F3F81" w:rsidRDefault="006F3F81" w:rsidP="001309AC">
      <w:pPr>
        <w:jc w:val="both"/>
        <w:rPr>
          <w:rFonts w:ascii="Times New Roman" w:hAnsi="Times New Roman" w:cs="Times New Roman"/>
          <w:bCs/>
          <w:color w:val="000000" w:themeColor="text1"/>
          <w:szCs w:val="20"/>
        </w:rPr>
      </w:pPr>
    </w:p>
    <w:p w:rsidR="006F3F81" w:rsidRPr="001309AC" w:rsidRDefault="006F3F81" w:rsidP="001309AC">
      <w:pPr>
        <w:jc w:val="both"/>
        <w:rPr>
          <w:rFonts w:ascii="Times New Roman" w:hAnsi="Times New Roman" w:cs="Times New Roman"/>
          <w:bCs/>
          <w:color w:val="000000" w:themeColor="text1"/>
          <w:szCs w:val="20"/>
        </w:rPr>
      </w:pPr>
    </w:p>
    <w:tbl>
      <w:tblPr>
        <w:tblW w:w="9353" w:type="dxa"/>
        <w:tblInd w:w="75" w:type="dxa"/>
        <w:tblCellMar>
          <w:left w:w="70" w:type="dxa"/>
          <w:right w:w="70" w:type="dxa"/>
        </w:tblCellMar>
        <w:tblLook w:val="04A0" w:firstRow="1" w:lastRow="0" w:firstColumn="1" w:lastColumn="0" w:noHBand="0" w:noVBand="1"/>
      </w:tblPr>
      <w:tblGrid>
        <w:gridCol w:w="1720"/>
        <w:gridCol w:w="3095"/>
        <w:gridCol w:w="3118"/>
        <w:gridCol w:w="1420"/>
      </w:tblGrid>
      <w:tr w:rsidR="001309AC" w:rsidRPr="001309AC" w:rsidTr="001309AC">
        <w:trPr>
          <w:trHeight w:val="506"/>
          <w:tblHeader/>
        </w:trPr>
        <w:tc>
          <w:tcPr>
            <w:tcW w:w="17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Personnel clé</w:t>
            </w:r>
          </w:p>
        </w:tc>
        <w:tc>
          <w:tcPr>
            <w:tcW w:w="3095"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Critères d’évaluation</w:t>
            </w:r>
          </w:p>
        </w:tc>
        <w:tc>
          <w:tcPr>
            <w:tcW w:w="3118"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Sous-critères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1309AC" w:rsidRPr="001309AC" w:rsidRDefault="001309AC" w:rsidP="001309AC">
            <w:pPr>
              <w:spacing w:after="0" w:line="240" w:lineRule="auto"/>
              <w:jc w:val="center"/>
              <w:rPr>
                <w:rFonts w:ascii="Times New Roman" w:hAnsi="Times New Roman" w:cs="Times New Roman"/>
                <w:b/>
                <w:bCs/>
              </w:rPr>
            </w:pPr>
            <w:r w:rsidRPr="001309AC">
              <w:rPr>
                <w:rFonts w:ascii="Times New Roman" w:hAnsi="Times New Roman" w:cs="Times New Roman"/>
                <w:b/>
                <w:bCs/>
              </w:rPr>
              <w:t>Points max</w:t>
            </w:r>
          </w:p>
        </w:tc>
      </w:tr>
      <w:tr w:rsidR="0038303A" w:rsidRPr="001309AC" w:rsidTr="001309AC">
        <w:trPr>
          <w:trHeight w:val="150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38303A" w:rsidRPr="001309AC" w:rsidRDefault="0038303A" w:rsidP="0038303A">
            <w:pPr>
              <w:spacing w:after="0" w:line="240" w:lineRule="auto"/>
              <w:rPr>
                <w:rFonts w:ascii="Times New Roman" w:hAnsi="Times New Roman" w:cs="Times New Roman"/>
                <w:b/>
                <w:bCs/>
              </w:rPr>
            </w:pPr>
            <w:r w:rsidRPr="001309AC">
              <w:rPr>
                <w:rFonts w:ascii="Times New Roman" w:hAnsi="Times New Roman" w:cs="Times New Roman"/>
                <w:b/>
                <w:bCs/>
              </w:rPr>
              <w:t>Chef de projet</w:t>
            </w:r>
            <w:r w:rsidRPr="001309AC">
              <w:rPr>
                <w:rStyle w:val="Appelnotedebasdep"/>
                <w:rFonts w:ascii="Times New Roman" w:eastAsia="Times New Roman" w:hAnsi="Times New Roman" w:cs="Times New Roman"/>
                <w:b/>
                <w:bCs/>
                <w:i/>
                <w:iCs/>
                <w:lang w:eastAsia="fr-FR"/>
              </w:rPr>
              <w:footnoteReference w:id="10"/>
            </w:r>
          </w:p>
        </w:tc>
        <w:tc>
          <w:tcPr>
            <w:tcW w:w="3095" w:type="dxa"/>
            <w:tcBorders>
              <w:top w:val="nil"/>
              <w:left w:val="nil"/>
              <w:bottom w:val="single" w:sz="4" w:space="0" w:color="auto"/>
              <w:right w:val="single" w:sz="4" w:space="0" w:color="auto"/>
            </w:tcBorders>
            <w:shd w:val="clear" w:color="auto" w:fill="auto"/>
            <w:vAlign w:val="center"/>
            <w:hideMark/>
          </w:tcPr>
          <w:p w:rsidR="0038303A" w:rsidRPr="0038303A" w:rsidRDefault="0038303A" w:rsidP="0038303A">
            <w:pPr>
              <w:spacing w:after="0" w:line="240" w:lineRule="auto"/>
              <w:rPr>
                <w:rFonts w:ascii="Times New Roman" w:hAnsi="Times New Roman" w:cs="Times New Roman"/>
              </w:rPr>
            </w:pPr>
            <w:r w:rsidRPr="0038303A">
              <w:rPr>
                <w:rFonts w:ascii="Times New Roman" w:hAnsi="Times New Roman" w:cs="Times New Roman"/>
              </w:rPr>
              <w:t>Expérience générale dans le secteur de l’énergie</w:t>
            </w:r>
          </w:p>
        </w:tc>
        <w:tc>
          <w:tcPr>
            <w:tcW w:w="3118" w:type="dxa"/>
            <w:tcBorders>
              <w:top w:val="nil"/>
              <w:left w:val="nil"/>
              <w:bottom w:val="single" w:sz="4" w:space="0" w:color="auto"/>
              <w:right w:val="single" w:sz="4" w:space="0" w:color="auto"/>
            </w:tcBorders>
            <w:shd w:val="clear" w:color="auto" w:fill="auto"/>
            <w:vAlign w:val="center"/>
            <w:hideMark/>
          </w:tcPr>
          <w:p w:rsidR="0038303A" w:rsidRPr="0038303A" w:rsidRDefault="0038303A" w:rsidP="0038303A">
            <w:pPr>
              <w:spacing w:after="0" w:line="240" w:lineRule="auto"/>
              <w:rPr>
                <w:rFonts w:ascii="Times New Roman" w:hAnsi="Times New Roman" w:cs="Times New Roman"/>
                <w:i/>
                <w:iCs/>
              </w:rPr>
            </w:pPr>
            <w:r w:rsidRPr="0038303A">
              <w:rPr>
                <w:rFonts w:ascii="Times New Roman" w:hAnsi="Times New Roman" w:cs="Times New Roman"/>
                <w:i/>
                <w:iCs/>
              </w:rPr>
              <w:t>Nombre d'années d'expérience :</w:t>
            </w:r>
          </w:p>
          <w:p w:rsidR="0038303A" w:rsidRPr="0038303A" w:rsidRDefault="0038303A" w:rsidP="0038303A">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Supérieur ou égale à 20 ans </w:t>
            </w:r>
          </w:p>
          <w:p w:rsidR="0038303A" w:rsidRPr="0038303A" w:rsidRDefault="0038303A" w:rsidP="0038303A">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 xml:space="preserve">Entre 5 et 20 ans </w:t>
            </w:r>
          </w:p>
          <w:p w:rsidR="0038303A" w:rsidRPr="0038303A" w:rsidRDefault="0038303A" w:rsidP="0038303A">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Inférieur à 5 ans</w:t>
            </w:r>
          </w:p>
        </w:tc>
        <w:tc>
          <w:tcPr>
            <w:tcW w:w="1420" w:type="dxa"/>
            <w:tcBorders>
              <w:top w:val="nil"/>
              <w:left w:val="nil"/>
              <w:bottom w:val="single" w:sz="4" w:space="0" w:color="auto"/>
              <w:right w:val="single" w:sz="4" w:space="0" w:color="auto"/>
            </w:tcBorders>
            <w:shd w:val="clear" w:color="auto" w:fill="auto"/>
            <w:vAlign w:val="center"/>
            <w:hideMark/>
          </w:tcPr>
          <w:p w:rsidR="0038303A" w:rsidRPr="0038303A" w:rsidRDefault="0038303A" w:rsidP="0038303A">
            <w:pPr>
              <w:spacing w:after="0" w:line="240" w:lineRule="auto"/>
              <w:jc w:val="center"/>
              <w:rPr>
                <w:rFonts w:ascii="Times New Roman" w:hAnsi="Times New Roman" w:cs="Times New Roman"/>
              </w:rPr>
            </w:pPr>
          </w:p>
          <w:p w:rsidR="0038303A" w:rsidRPr="0038303A" w:rsidRDefault="0038303A" w:rsidP="0038303A">
            <w:pPr>
              <w:spacing w:after="0" w:line="240" w:lineRule="auto"/>
              <w:jc w:val="center"/>
              <w:rPr>
                <w:rFonts w:ascii="Times New Roman" w:hAnsi="Times New Roman" w:cs="Times New Roman"/>
              </w:rPr>
            </w:pPr>
            <w:r w:rsidRPr="0038303A">
              <w:rPr>
                <w:rFonts w:ascii="Times New Roman" w:hAnsi="Times New Roman" w:cs="Times New Roman"/>
              </w:rPr>
              <w:t>10</w:t>
            </w:r>
          </w:p>
          <w:p w:rsidR="0038303A" w:rsidRPr="0038303A" w:rsidRDefault="0038303A" w:rsidP="0038303A">
            <w:pPr>
              <w:spacing w:after="0" w:line="240" w:lineRule="auto"/>
              <w:jc w:val="center"/>
              <w:rPr>
                <w:rFonts w:ascii="Times New Roman" w:hAnsi="Times New Roman" w:cs="Times New Roman"/>
              </w:rPr>
            </w:pPr>
          </w:p>
          <w:p w:rsidR="0038303A" w:rsidRPr="0038303A" w:rsidRDefault="0038303A" w:rsidP="0038303A">
            <w:pPr>
              <w:spacing w:after="0" w:line="240" w:lineRule="auto"/>
              <w:jc w:val="center"/>
              <w:rPr>
                <w:rFonts w:ascii="Times New Roman" w:hAnsi="Times New Roman" w:cs="Times New Roman"/>
              </w:rPr>
            </w:pPr>
            <w:r w:rsidRPr="0038303A">
              <w:rPr>
                <w:rFonts w:ascii="Times New Roman" w:hAnsi="Times New Roman" w:cs="Times New Roman"/>
              </w:rPr>
              <w:t>5</w:t>
            </w:r>
          </w:p>
          <w:p w:rsidR="0038303A" w:rsidRPr="0038303A" w:rsidRDefault="0038303A" w:rsidP="0038303A">
            <w:pPr>
              <w:spacing w:after="0" w:line="240" w:lineRule="auto"/>
              <w:jc w:val="center"/>
              <w:rPr>
                <w:rFonts w:ascii="Times New Roman" w:hAnsi="Times New Roman" w:cs="Times New Roman"/>
              </w:rPr>
            </w:pPr>
            <w:r w:rsidRPr="0038303A">
              <w:rPr>
                <w:rFonts w:ascii="Times New Roman" w:hAnsi="Times New Roman" w:cs="Times New Roman"/>
              </w:rPr>
              <w:t>0</w:t>
            </w:r>
          </w:p>
        </w:tc>
      </w:tr>
      <w:tr w:rsidR="001309AC" w:rsidRPr="001309AC" w:rsidTr="001309AC">
        <w:trPr>
          <w:trHeight w:val="1500"/>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1309AC" w:rsidRPr="0038303A" w:rsidRDefault="00EC56F9" w:rsidP="001309AC">
            <w:pPr>
              <w:spacing w:after="0" w:line="240" w:lineRule="auto"/>
              <w:rPr>
                <w:rFonts w:ascii="Times New Roman" w:hAnsi="Times New Roman" w:cs="Times New Roman"/>
              </w:rPr>
            </w:pPr>
            <w:r w:rsidRPr="0038303A">
              <w:rPr>
                <w:rFonts w:ascii="Times New Roman" w:hAnsi="Times New Roman" w:cs="Times New Roman"/>
              </w:rPr>
              <w:t>Expérience spécifique dans le secteur de l’Electricité et de la Production d’électricité par énergies renouvelables en particulier </w:t>
            </w:r>
          </w:p>
        </w:tc>
        <w:tc>
          <w:tcPr>
            <w:tcW w:w="3118"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rPr>
                <w:rFonts w:ascii="Times New Roman" w:hAnsi="Times New Roman" w:cs="Times New Roman"/>
                <w:i/>
                <w:iCs/>
              </w:rPr>
            </w:pPr>
            <w:r w:rsidRPr="0038303A">
              <w:rPr>
                <w:rFonts w:ascii="Times New Roman" w:hAnsi="Times New Roman" w:cs="Times New Roman"/>
                <w:i/>
                <w:iCs/>
              </w:rPr>
              <w:t>Nombre d'années d'expérience :</w:t>
            </w:r>
          </w:p>
          <w:p w:rsidR="001309AC" w:rsidRPr="0038303A" w:rsidRDefault="00EC56F9"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Supérieur ou égale à 20</w:t>
            </w:r>
            <w:r w:rsidR="001309AC" w:rsidRPr="0038303A">
              <w:rPr>
                <w:rFonts w:ascii="Times New Roman" w:hAnsi="Times New Roman" w:cs="Times New Roman"/>
                <w:i/>
                <w:iCs/>
              </w:rPr>
              <w:t xml:space="preserve"> ans </w:t>
            </w:r>
          </w:p>
          <w:p w:rsidR="001309AC" w:rsidRPr="0038303A" w:rsidRDefault="00EC56F9"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Entre 5 et 2</w:t>
            </w:r>
            <w:r w:rsidR="001309AC" w:rsidRPr="0038303A">
              <w:rPr>
                <w:rFonts w:ascii="Times New Roman" w:hAnsi="Times New Roman" w:cs="Times New Roman"/>
                <w:i/>
                <w:iCs/>
              </w:rPr>
              <w:t xml:space="preserve">0 ans </w:t>
            </w:r>
          </w:p>
          <w:p w:rsidR="001309AC" w:rsidRPr="0038303A" w:rsidRDefault="001309AC"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I</w:t>
            </w:r>
            <w:r w:rsidR="00EC56F9" w:rsidRPr="0038303A">
              <w:rPr>
                <w:rFonts w:ascii="Times New Roman" w:hAnsi="Times New Roman" w:cs="Times New Roman"/>
                <w:i/>
                <w:iCs/>
              </w:rPr>
              <w:t>nférieur à 5</w:t>
            </w:r>
            <w:r w:rsidRPr="0038303A">
              <w:rPr>
                <w:rFonts w:ascii="Times New Roman" w:hAnsi="Times New Roman" w:cs="Times New Roman"/>
                <w:i/>
                <w:iCs/>
              </w:rPr>
              <w:t xml:space="preserve"> ans</w:t>
            </w:r>
          </w:p>
        </w:tc>
        <w:tc>
          <w:tcPr>
            <w:tcW w:w="1420"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jc w:val="center"/>
              <w:rPr>
                <w:rFonts w:ascii="Times New Roman" w:hAnsi="Times New Roman" w:cs="Times New Roman"/>
              </w:rPr>
            </w:pPr>
          </w:p>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10</w:t>
            </w:r>
          </w:p>
          <w:p w:rsidR="001309AC" w:rsidRPr="0038303A" w:rsidRDefault="001309AC" w:rsidP="001309AC">
            <w:pPr>
              <w:spacing w:after="0" w:line="240" w:lineRule="auto"/>
              <w:jc w:val="center"/>
              <w:rPr>
                <w:rFonts w:ascii="Times New Roman" w:hAnsi="Times New Roman" w:cs="Times New Roman"/>
              </w:rPr>
            </w:pPr>
          </w:p>
          <w:p w:rsidR="001309AC" w:rsidRPr="0038303A" w:rsidRDefault="00EC56F9" w:rsidP="00EC56F9">
            <w:pPr>
              <w:spacing w:after="0" w:line="240" w:lineRule="auto"/>
              <w:jc w:val="center"/>
              <w:rPr>
                <w:rFonts w:ascii="Times New Roman" w:hAnsi="Times New Roman" w:cs="Times New Roman"/>
              </w:rPr>
            </w:pPr>
            <w:r w:rsidRPr="0038303A">
              <w:rPr>
                <w:rFonts w:ascii="Times New Roman" w:hAnsi="Times New Roman" w:cs="Times New Roman"/>
              </w:rPr>
              <w:t>5</w:t>
            </w:r>
          </w:p>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0</w:t>
            </w:r>
          </w:p>
        </w:tc>
      </w:tr>
      <w:tr w:rsidR="001309AC" w:rsidRPr="001309AC" w:rsidTr="001309AC">
        <w:trPr>
          <w:trHeight w:val="1352"/>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rPr>
                <w:rFonts w:ascii="Times New Roman" w:hAnsi="Times New Roman" w:cs="Times New Roman"/>
              </w:rPr>
            </w:pPr>
            <w:r w:rsidRPr="0038303A">
              <w:rPr>
                <w:rFonts w:ascii="Times New Roman" w:hAnsi="Times New Roman" w:cs="Times New Roman"/>
              </w:rPr>
              <w:t>Expérience professionnelle de gestion de projet</w:t>
            </w:r>
          </w:p>
        </w:tc>
        <w:tc>
          <w:tcPr>
            <w:tcW w:w="3118"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rPr>
                <w:rFonts w:ascii="Times New Roman" w:hAnsi="Times New Roman" w:cs="Times New Roman"/>
                <w:i/>
                <w:iCs/>
              </w:rPr>
            </w:pPr>
            <w:r w:rsidRPr="0038303A">
              <w:rPr>
                <w:rFonts w:ascii="Times New Roman" w:hAnsi="Times New Roman" w:cs="Times New Roman"/>
                <w:i/>
                <w:iCs/>
              </w:rPr>
              <w:t>Nombre de projets réalisés en tant que chef de projet :</w:t>
            </w:r>
          </w:p>
          <w:p w:rsidR="001309AC" w:rsidRPr="0038303A" w:rsidRDefault="0038303A"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10</w:t>
            </w:r>
            <w:r w:rsidR="001309AC" w:rsidRPr="0038303A">
              <w:rPr>
                <w:rFonts w:ascii="Times New Roman" w:hAnsi="Times New Roman" w:cs="Times New Roman"/>
                <w:i/>
                <w:iCs/>
              </w:rPr>
              <w:t xml:space="preserve"> projets et plus</w:t>
            </w:r>
          </w:p>
          <w:p w:rsidR="001309AC" w:rsidRPr="0038303A" w:rsidRDefault="0038303A"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Entre 3 projets et 10</w:t>
            </w:r>
            <w:r w:rsidR="001309AC" w:rsidRPr="0038303A">
              <w:rPr>
                <w:rFonts w:ascii="Times New Roman" w:hAnsi="Times New Roman" w:cs="Times New Roman"/>
                <w:i/>
                <w:iCs/>
              </w:rPr>
              <w:t xml:space="preserve"> projets </w:t>
            </w:r>
          </w:p>
          <w:p w:rsidR="001309AC" w:rsidRPr="0038303A" w:rsidRDefault="0038303A"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Moins de 3</w:t>
            </w:r>
            <w:r w:rsidR="001309AC" w:rsidRPr="0038303A">
              <w:rPr>
                <w:rFonts w:ascii="Times New Roman" w:hAnsi="Times New Roman" w:cs="Times New Roman"/>
                <w:i/>
                <w:iCs/>
              </w:rPr>
              <w:t xml:space="preserve"> projets</w:t>
            </w:r>
          </w:p>
        </w:tc>
        <w:tc>
          <w:tcPr>
            <w:tcW w:w="1420"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jc w:val="center"/>
              <w:rPr>
                <w:rFonts w:ascii="Times New Roman" w:hAnsi="Times New Roman" w:cs="Times New Roman"/>
              </w:rPr>
            </w:pPr>
          </w:p>
          <w:p w:rsidR="001309AC" w:rsidRPr="0038303A" w:rsidRDefault="001309AC" w:rsidP="001309AC">
            <w:pPr>
              <w:spacing w:after="0" w:line="240" w:lineRule="auto"/>
              <w:jc w:val="center"/>
              <w:rPr>
                <w:rFonts w:ascii="Times New Roman" w:hAnsi="Times New Roman" w:cs="Times New Roman"/>
              </w:rPr>
            </w:pPr>
          </w:p>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8</w:t>
            </w:r>
          </w:p>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4</w:t>
            </w:r>
          </w:p>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0</w:t>
            </w:r>
          </w:p>
        </w:tc>
      </w:tr>
      <w:tr w:rsidR="001309AC" w:rsidRPr="001309AC" w:rsidTr="001309AC">
        <w:trPr>
          <w:trHeight w:val="1050"/>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1309AC" w:rsidRPr="0038303A" w:rsidRDefault="00EC56F9" w:rsidP="001309AC">
            <w:pPr>
              <w:spacing w:after="0" w:line="240" w:lineRule="auto"/>
              <w:rPr>
                <w:rFonts w:ascii="Times New Roman" w:hAnsi="Times New Roman" w:cs="Times New Roman"/>
              </w:rPr>
            </w:pPr>
            <w:r w:rsidRPr="0038303A">
              <w:rPr>
                <w:rFonts w:ascii="Times New Roman" w:hAnsi="Times New Roman" w:cs="Times New Roman"/>
              </w:rPr>
              <w:t>Qualification</w:t>
            </w:r>
            <w:r w:rsidR="001309AC" w:rsidRPr="0038303A">
              <w:rPr>
                <w:rFonts w:ascii="Times New Roman" w:hAnsi="Times New Roman" w:cs="Times New Roman"/>
              </w:rPr>
              <w:t xml:space="preserve"> : </w:t>
            </w:r>
            <w:r w:rsidRPr="0038303A">
              <w:rPr>
                <w:rFonts w:ascii="Times New Roman" w:hAnsi="Times New Roman" w:cs="Times New Roman"/>
              </w:rPr>
              <w:t>Diplôme universitaire niveau Master en économie, sciences environnementales, sciences, ingénierie ou domaine équivalent </w:t>
            </w:r>
          </w:p>
        </w:tc>
        <w:tc>
          <w:tcPr>
            <w:tcW w:w="3118" w:type="dxa"/>
            <w:tcBorders>
              <w:top w:val="nil"/>
              <w:left w:val="nil"/>
              <w:bottom w:val="single" w:sz="4" w:space="0" w:color="auto"/>
              <w:right w:val="single" w:sz="4" w:space="0" w:color="auto"/>
            </w:tcBorders>
            <w:shd w:val="clear" w:color="auto" w:fill="auto"/>
            <w:vAlign w:val="center"/>
            <w:hideMark/>
          </w:tcPr>
          <w:p w:rsidR="001309AC" w:rsidRPr="0038303A" w:rsidRDefault="00EC56F9"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Bac +5 et plus</w:t>
            </w:r>
          </w:p>
          <w:p w:rsidR="001309AC" w:rsidRPr="0038303A" w:rsidRDefault="00EC56F9" w:rsidP="001309AC">
            <w:pPr>
              <w:pStyle w:val="Paragraphedeliste"/>
              <w:numPr>
                <w:ilvl w:val="0"/>
                <w:numId w:val="16"/>
              </w:numPr>
              <w:spacing w:after="0" w:line="240" w:lineRule="auto"/>
              <w:ind w:left="560"/>
              <w:rPr>
                <w:rFonts w:ascii="Times New Roman" w:hAnsi="Times New Roman" w:cs="Times New Roman"/>
                <w:i/>
                <w:iCs/>
              </w:rPr>
            </w:pPr>
            <w:r w:rsidRPr="0038303A">
              <w:rPr>
                <w:rFonts w:ascii="Times New Roman" w:hAnsi="Times New Roman" w:cs="Times New Roman"/>
                <w:i/>
                <w:iCs/>
              </w:rPr>
              <w:t>&lt; Bac + 5</w:t>
            </w:r>
          </w:p>
          <w:p w:rsidR="001309AC" w:rsidRPr="0038303A" w:rsidRDefault="001309AC" w:rsidP="00EC56F9">
            <w:pPr>
              <w:pStyle w:val="Paragraphedeliste"/>
              <w:spacing w:after="0" w:line="240" w:lineRule="auto"/>
              <w:ind w:left="560"/>
              <w:rPr>
                <w:rFonts w:ascii="Times New Roman" w:hAnsi="Times New Roman" w:cs="Times New Roman"/>
                <w:i/>
                <w:iCs/>
              </w:rPr>
            </w:pPr>
            <w:r w:rsidRPr="0038303A">
              <w:rPr>
                <w:rFonts w:ascii="Times New Roman" w:hAnsi="Times New Roman" w:cs="Times New Roman"/>
                <w:i/>
                <w:iCs/>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1309AC" w:rsidRPr="0038303A" w:rsidRDefault="001309AC" w:rsidP="001309AC">
            <w:pPr>
              <w:spacing w:after="0" w:line="240" w:lineRule="auto"/>
              <w:jc w:val="center"/>
              <w:rPr>
                <w:rFonts w:ascii="Times New Roman" w:hAnsi="Times New Roman" w:cs="Times New Roman"/>
              </w:rPr>
            </w:pPr>
            <w:r w:rsidRPr="0038303A">
              <w:rPr>
                <w:rFonts w:ascii="Times New Roman" w:hAnsi="Times New Roman" w:cs="Times New Roman"/>
              </w:rPr>
              <w:t>6</w:t>
            </w:r>
          </w:p>
          <w:p w:rsidR="001309AC" w:rsidRPr="0038303A" w:rsidRDefault="00EC56F9" w:rsidP="001309AC">
            <w:pPr>
              <w:spacing w:after="0" w:line="240" w:lineRule="auto"/>
              <w:jc w:val="center"/>
              <w:rPr>
                <w:rFonts w:ascii="Times New Roman" w:hAnsi="Times New Roman" w:cs="Times New Roman"/>
              </w:rPr>
            </w:pPr>
            <w:r w:rsidRPr="0038303A">
              <w:rPr>
                <w:rFonts w:ascii="Times New Roman" w:hAnsi="Times New Roman" w:cs="Times New Roman"/>
              </w:rPr>
              <w:t>0</w:t>
            </w:r>
          </w:p>
          <w:p w:rsidR="001309AC" w:rsidRPr="0038303A" w:rsidRDefault="001309AC" w:rsidP="001309AC">
            <w:pPr>
              <w:spacing w:after="0" w:line="240" w:lineRule="auto"/>
              <w:jc w:val="center"/>
              <w:rPr>
                <w:rFonts w:ascii="Times New Roman" w:hAnsi="Times New Roman" w:cs="Times New Roman"/>
              </w:rPr>
            </w:pPr>
          </w:p>
        </w:tc>
      </w:tr>
      <w:tr w:rsidR="001309AC" w:rsidRPr="001309AC" w:rsidTr="001309AC">
        <w:trPr>
          <w:trHeight w:val="1800"/>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rPr>
            </w:pPr>
            <w:r w:rsidRPr="001309AC">
              <w:rPr>
                <w:rFonts w:ascii="Times New Roman" w:hAnsi="Times New Roman" w:cs="Times New Roman"/>
              </w:rPr>
              <w:t>Expérience dans la mobilisation de financement</w:t>
            </w:r>
          </w:p>
        </w:tc>
        <w:tc>
          <w:tcPr>
            <w:tcW w:w="3118"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i/>
                <w:iCs/>
              </w:rPr>
            </w:pPr>
            <w:r w:rsidRPr="001309AC">
              <w:rPr>
                <w:rFonts w:ascii="Times New Roman" w:hAnsi="Times New Roman" w:cs="Times New Roman"/>
                <w:i/>
                <w:iCs/>
              </w:rPr>
              <w:t>Nombre de projets réalisés avec financement trouvé</w:t>
            </w:r>
            <w:r w:rsidR="0038303A">
              <w:rPr>
                <w:rFonts w:ascii="Times New Roman" w:hAnsi="Times New Roman" w:cs="Times New Roman"/>
                <w:i/>
                <w:iCs/>
              </w:rPr>
              <w:t xml:space="preserve"> et bouclé</w:t>
            </w:r>
            <w:r w:rsidRPr="001309AC">
              <w:rPr>
                <w:rFonts w:ascii="Times New Roman" w:hAnsi="Times New Roman" w:cs="Times New Roman"/>
                <w:i/>
                <w:iCs/>
              </w:rPr>
              <w:t> :</w:t>
            </w:r>
          </w:p>
          <w:p w:rsidR="001309AC" w:rsidRPr="001309AC" w:rsidRDefault="0038303A"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10</w:t>
            </w:r>
            <w:r w:rsidR="001309AC" w:rsidRPr="001309AC">
              <w:rPr>
                <w:rFonts w:ascii="Times New Roman" w:hAnsi="Times New Roman" w:cs="Times New Roman"/>
                <w:i/>
                <w:iCs/>
              </w:rPr>
              <w:t xml:space="preserve"> projets et plus</w:t>
            </w:r>
          </w:p>
          <w:p w:rsidR="001309AC" w:rsidRPr="001309AC" w:rsidRDefault="0038303A" w:rsidP="001309AC">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 xml:space="preserve">&lt; à </w:t>
            </w:r>
            <w:r w:rsidR="001309AC" w:rsidRPr="001309AC">
              <w:rPr>
                <w:rFonts w:ascii="Times New Roman" w:hAnsi="Times New Roman" w:cs="Times New Roman"/>
                <w:i/>
                <w:iCs/>
              </w:rPr>
              <w:t>1</w:t>
            </w:r>
            <w:r>
              <w:rPr>
                <w:rFonts w:ascii="Times New Roman" w:hAnsi="Times New Roman" w:cs="Times New Roman"/>
                <w:i/>
                <w:iCs/>
              </w:rPr>
              <w:t>0</w:t>
            </w:r>
            <w:r w:rsidR="001309AC" w:rsidRPr="001309AC">
              <w:rPr>
                <w:rFonts w:ascii="Times New Roman" w:hAnsi="Times New Roman" w:cs="Times New Roman"/>
                <w:i/>
                <w:iCs/>
              </w:rPr>
              <w:t xml:space="preserve"> projet</w:t>
            </w:r>
            <w:r>
              <w:rPr>
                <w:rFonts w:ascii="Times New Roman" w:hAnsi="Times New Roman" w:cs="Times New Roman"/>
                <w:i/>
                <w:iCs/>
              </w:rPr>
              <w:t>s</w:t>
            </w:r>
          </w:p>
          <w:p w:rsidR="001309AC" w:rsidRPr="001309AC" w:rsidRDefault="001309AC" w:rsidP="001309AC">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Aucune expérience dans la mobilisation de financement</w:t>
            </w:r>
          </w:p>
        </w:tc>
        <w:tc>
          <w:tcPr>
            <w:tcW w:w="142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4</w:t>
            </w:r>
          </w:p>
          <w:p w:rsidR="001309AC" w:rsidRPr="001309AC" w:rsidRDefault="0038303A" w:rsidP="001309AC">
            <w:pPr>
              <w:spacing w:after="0" w:line="240" w:lineRule="auto"/>
              <w:jc w:val="center"/>
              <w:rPr>
                <w:rFonts w:ascii="Times New Roman" w:hAnsi="Times New Roman" w:cs="Times New Roman"/>
              </w:rPr>
            </w:pPr>
            <w:r>
              <w:rPr>
                <w:rFonts w:ascii="Times New Roman" w:hAnsi="Times New Roman" w:cs="Times New Roman"/>
              </w:rPr>
              <w:t>1</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6F3F81" w:rsidRPr="001309AC" w:rsidTr="001309AC">
        <w:trPr>
          <w:trHeight w:val="1200"/>
        </w:trPr>
        <w:tc>
          <w:tcPr>
            <w:tcW w:w="1720" w:type="dxa"/>
            <w:vMerge/>
            <w:tcBorders>
              <w:top w:val="nil"/>
              <w:left w:val="single" w:sz="4" w:space="0" w:color="auto"/>
              <w:bottom w:val="single" w:sz="4" w:space="0" w:color="auto"/>
              <w:right w:val="single" w:sz="4" w:space="0" w:color="auto"/>
            </w:tcBorders>
            <w:vAlign w:val="center"/>
            <w:hideMark/>
          </w:tcPr>
          <w:p w:rsidR="006F3F81" w:rsidRPr="001309AC" w:rsidRDefault="006F3F81" w:rsidP="006F3F81">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6F3F81" w:rsidRPr="001309AC" w:rsidRDefault="006F3F81" w:rsidP="006F3F81">
            <w:pPr>
              <w:spacing w:after="0" w:line="240" w:lineRule="auto"/>
              <w:rPr>
                <w:rFonts w:ascii="Times New Roman" w:hAnsi="Times New Roman" w:cs="Times New Roman"/>
              </w:rPr>
            </w:pPr>
            <w:r w:rsidRPr="001309AC">
              <w:rPr>
                <w:rFonts w:ascii="Times New Roman" w:hAnsi="Times New Roman" w:cs="Times New Roman"/>
              </w:rPr>
              <w:t xml:space="preserve">Expérience régionale  </w:t>
            </w:r>
          </w:p>
        </w:tc>
        <w:tc>
          <w:tcPr>
            <w:tcW w:w="3118" w:type="dxa"/>
            <w:tcBorders>
              <w:top w:val="nil"/>
              <w:left w:val="nil"/>
              <w:bottom w:val="single" w:sz="4" w:space="0" w:color="auto"/>
              <w:right w:val="single" w:sz="4" w:space="0" w:color="auto"/>
            </w:tcBorders>
            <w:shd w:val="clear" w:color="auto" w:fill="auto"/>
            <w:vAlign w:val="center"/>
            <w:hideMark/>
          </w:tcPr>
          <w:p w:rsidR="006F3F81" w:rsidRPr="001309AC" w:rsidRDefault="006F3F81" w:rsidP="006F3F81">
            <w:pPr>
              <w:spacing w:after="0" w:line="240" w:lineRule="auto"/>
              <w:rPr>
                <w:rFonts w:ascii="Times New Roman" w:hAnsi="Times New Roman" w:cs="Times New Roman"/>
                <w:i/>
                <w:iCs/>
              </w:rPr>
            </w:pPr>
            <w:r w:rsidRPr="001309AC">
              <w:rPr>
                <w:rFonts w:ascii="Times New Roman" w:hAnsi="Times New Roman" w:cs="Times New Roman"/>
                <w:i/>
                <w:iCs/>
              </w:rPr>
              <w:t xml:space="preserve">Expérience régionale : </w:t>
            </w:r>
          </w:p>
          <w:p w:rsidR="006F3F81" w:rsidRPr="001309AC" w:rsidRDefault="006F3F81" w:rsidP="006F3F81">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 moins un projet à Madagascar</w:t>
            </w:r>
          </w:p>
          <w:p w:rsidR="006F3F81" w:rsidRPr="001309AC" w:rsidRDefault="006F3F81" w:rsidP="006F3F81">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 moins un projet en Afrique Sub-Saharienne</w:t>
            </w:r>
          </w:p>
          <w:p w:rsidR="006F3F81" w:rsidRPr="001309AC" w:rsidRDefault="006F3F81" w:rsidP="006F3F81">
            <w:pPr>
              <w:pStyle w:val="Paragraphedeliste"/>
              <w:numPr>
                <w:ilvl w:val="0"/>
                <w:numId w:val="16"/>
              </w:numPr>
              <w:spacing w:after="0" w:line="240" w:lineRule="auto"/>
              <w:ind w:left="560"/>
              <w:rPr>
                <w:rFonts w:ascii="Times New Roman" w:hAnsi="Times New Roman" w:cs="Times New Roman"/>
                <w:i/>
                <w:iCs/>
              </w:rPr>
            </w:pPr>
            <w:r w:rsidRPr="001309AC">
              <w:rPr>
                <w:rFonts w:ascii="Times New Roman" w:hAnsi="Times New Roman" w:cs="Times New Roman"/>
                <w:i/>
                <w:iCs/>
              </w:rPr>
              <w:t>Aucun projet en Afrique Sub-Saharienne/Madagascar</w:t>
            </w:r>
          </w:p>
        </w:tc>
        <w:tc>
          <w:tcPr>
            <w:tcW w:w="1420" w:type="dxa"/>
            <w:tcBorders>
              <w:top w:val="nil"/>
              <w:left w:val="nil"/>
              <w:bottom w:val="single" w:sz="4" w:space="0" w:color="auto"/>
              <w:right w:val="single" w:sz="4" w:space="0" w:color="auto"/>
            </w:tcBorders>
            <w:shd w:val="clear" w:color="auto" w:fill="auto"/>
            <w:vAlign w:val="center"/>
            <w:hideMark/>
          </w:tcPr>
          <w:p w:rsidR="006F3F81" w:rsidRPr="001309AC" w:rsidRDefault="006F3F81" w:rsidP="006F3F81">
            <w:pPr>
              <w:spacing w:after="0" w:line="240" w:lineRule="auto"/>
              <w:jc w:val="center"/>
              <w:rPr>
                <w:rFonts w:ascii="Times New Roman" w:hAnsi="Times New Roman" w:cs="Times New Roman"/>
              </w:rPr>
            </w:pPr>
            <w:r w:rsidRPr="001309AC">
              <w:rPr>
                <w:rFonts w:ascii="Times New Roman" w:hAnsi="Times New Roman" w:cs="Times New Roman"/>
              </w:rPr>
              <w:t>2</w:t>
            </w:r>
          </w:p>
          <w:p w:rsidR="006F3F81" w:rsidRPr="001309AC" w:rsidRDefault="006F3F81" w:rsidP="006F3F81">
            <w:pPr>
              <w:spacing w:after="0" w:line="240" w:lineRule="auto"/>
              <w:jc w:val="center"/>
              <w:rPr>
                <w:rFonts w:ascii="Times New Roman" w:hAnsi="Times New Roman" w:cs="Times New Roman"/>
              </w:rPr>
            </w:pPr>
          </w:p>
          <w:p w:rsidR="006F3F81" w:rsidRPr="001309AC" w:rsidRDefault="006F3F81" w:rsidP="006F3F81">
            <w:pPr>
              <w:spacing w:after="0" w:line="240" w:lineRule="auto"/>
              <w:jc w:val="center"/>
              <w:rPr>
                <w:rFonts w:ascii="Times New Roman" w:hAnsi="Times New Roman" w:cs="Times New Roman"/>
              </w:rPr>
            </w:pPr>
            <w:r w:rsidRPr="001309AC">
              <w:rPr>
                <w:rFonts w:ascii="Times New Roman" w:hAnsi="Times New Roman" w:cs="Times New Roman"/>
              </w:rPr>
              <w:t>1</w:t>
            </w:r>
          </w:p>
          <w:p w:rsidR="006F3F81" w:rsidRPr="001309AC" w:rsidRDefault="006F3F81" w:rsidP="006F3F81">
            <w:pPr>
              <w:spacing w:after="0" w:line="240" w:lineRule="auto"/>
              <w:jc w:val="center"/>
              <w:rPr>
                <w:rFonts w:ascii="Times New Roman" w:hAnsi="Times New Roman" w:cs="Times New Roman"/>
              </w:rPr>
            </w:pPr>
          </w:p>
          <w:p w:rsidR="006F3F81" w:rsidRPr="001309AC" w:rsidRDefault="006F3F81" w:rsidP="006F3F81">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1309AC" w:rsidRPr="001309AC" w:rsidTr="001309AC">
        <w:trPr>
          <w:trHeight w:val="120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b/>
                <w:bCs/>
              </w:rPr>
            </w:pPr>
            <w:bookmarkStart w:id="9" w:name="RANGE!A10"/>
            <w:r w:rsidRPr="001309AC">
              <w:rPr>
                <w:rFonts w:ascii="Times New Roman" w:hAnsi="Times New Roman" w:cs="Times New Roman"/>
                <w:b/>
                <w:bCs/>
              </w:rPr>
              <w:lastRenderedPageBreak/>
              <w:t>Expert technique</w:t>
            </w:r>
            <w:bookmarkEnd w:id="9"/>
            <w:r w:rsidRPr="001309AC">
              <w:rPr>
                <w:rStyle w:val="Appelnotedebasdep"/>
                <w:rFonts w:ascii="Times New Roman" w:eastAsia="Times New Roman" w:hAnsi="Times New Roman" w:cs="Times New Roman"/>
                <w:b/>
                <w:bCs/>
                <w:i/>
                <w:iCs/>
                <w:lang w:eastAsia="fr-FR"/>
              </w:rPr>
              <w:footnoteReference w:id="11"/>
            </w:r>
          </w:p>
        </w:tc>
        <w:tc>
          <w:tcPr>
            <w:tcW w:w="3095"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C52EF3">
            <w:pPr>
              <w:spacing w:after="0" w:line="240" w:lineRule="auto"/>
              <w:rPr>
                <w:rFonts w:ascii="Times New Roman" w:hAnsi="Times New Roman" w:cs="Times New Roman"/>
              </w:rPr>
            </w:pPr>
            <w:r w:rsidRPr="00C52EF3">
              <w:rPr>
                <w:rFonts w:ascii="Times New Roman" w:hAnsi="Times New Roman" w:cs="Times New Roman"/>
              </w:rPr>
              <w:t xml:space="preserve">Expérience </w:t>
            </w:r>
            <w:r w:rsidR="00253E6A" w:rsidRPr="00C52EF3">
              <w:rPr>
                <w:rFonts w:ascii="Times New Roman" w:hAnsi="Times New Roman" w:cs="Times New Roman"/>
              </w:rPr>
              <w:t xml:space="preserve">dans </w:t>
            </w:r>
            <w:r w:rsidR="00C52EF3" w:rsidRPr="00C52EF3">
              <w:rPr>
                <w:rFonts w:ascii="Times New Roman" w:hAnsi="Times New Roman" w:cs="Times New Roman"/>
              </w:rPr>
              <w:t>réalisation</w:t>
            </w:r>
            <w:r w:rsidR="00253E6A" w:rsidRPr="00C52EF3">
              <w:rPr>
                <w:rFonts w:ascii="Times New Roman" w:hAnsi="Times New Roman" w:cs="Times New Roman"/>
              </w:rPr>
              <w:t xml:space="preserve"> de projets de centrale électrique renouvelable</w:t>
            </w:r>
          </w:p>
        </w:tc>
        <w:tc>
          <w:tcPr>
            <w:tcW w:w="3118"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rPr>
                <w:rFonts w:ascii="Times New Roman" w:hAnsi="Times New Roman" w:cs="Times New Roman"/>
                <w:i/>
                <w:iCs/>
              </w:rPr>
            </w:pPr>
            <w:r w:rsidRPr="00C52EF3">
              <w:rPr>
                <w:rFonts w:ascii="Times New Roman" w:hAnsi="Times New Roman" w:cs="Times New Roman"/>
                <w:i/>
                <w:iCs/>
              </w:rPr>
              <w:t>N</w:t>
            </w:r>
            <w:r w:rsidR="00253E6A" w:rsidRPr="00C52EF3">
              <w:rPr>
                <w:rFonts w:ascii="Times New Roman" w:hAnsi="Times New Roman" w:cs="Times New Roman"/>
                <w:i/>
                <w:iCs/>
              </w:rPr>
              <w:t>ombre de projet conduit et réalisé avec bonne fin</w:t>
            </w:r>
            <w:r w:rsidRPr="00C52EF3">
              <w:rPr>
                <w:rFonts w:ascii="Times New Roman" w:hAnsi="Times New Roman" w:cs="Times New Roman"/>
                <w:i/>
                <w:iCs/>
              </w:rPr>
              <w:t> :</w:t>
            </w:r>
          </w:p>
          <w:p w:rsidR="001309AC" w:rsidRPr="00C52EF3" w:rsidRDefault="001309AC"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 xml:space="preserve">Supérieur ou égale à </w:t>
            </w:r>
            <w:r w:rsidR="00253E6A" w:rsidRPr="00C52EF3">
              <w:rPr>
                <w:rFonts w:ascii="Times New Roman" w:hAnsi="Times New Roman" w:cs="Times New Roman"/>
                <w:i/>
                <w:iCs/>
              </w:rPr>
              <w:t>10</w:t>
            </w:r>
            <w:r w:rsidRPr="00C52EF3">
              <w:rPr>
                <w:rFonts w:ascii="Times New Roman" w:hAnsi="Times New Roman" w:cs="Times New Roman"/>
                <w:i/>
                <w:iCs/>
              </w:rPr>
              <w:t xml:space="preserve"> </w:t>
            </w:r>
          </w:p>
          <w:p w:rsidR="001309AC" w:rsidRPr="00C52EF3" w:rsidRDefault="00253E6A"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Entre 2 et 10</w:t>
            </w:r>
          </w:p>
          <w:p w:rsidR="001309AC" w:rsidRPr="00C52EF3" w:rsidRDefault="001309AC"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 xml:space="preserve">Inférieur à 2 </w:t>
            </w:r>
          </w:p>
        </w:tc>
        <w:tc>
          <w:tcPr>
            <w:tcW w:w="1420"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jc w:val="center"/>
              <w:rPr>
                <w:rFonts w:ascii="Times New Roman" w:hAnsi="Times New Roman" w:cs="Times New Roman"/>
              </w:rPr>
            </w:pPr>
          </w:p>
          <w:p w:rsidR="00253E6A" w:rsidRPr="00C52EF3" w:rsidRDefault="00253E6A" w:rsidP="001309AC">
            <w:pPr>
              <w:spacing w:after="0" w:line="240" w:lineRule="auto"/>
              <w:jc w:val="center"/>
              <w:rPr>
                <w:rFonts w:ascii="Times New Roman" w:hAnsi="Times New Roman" w:cs="Times New Roman"/>
              </w:rPr>
            </w:pP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10</w:t>
            </w: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5</w:t>
            </w: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0</w:t>
            </w:r>
          </w:p>
        </w:tc>
      </w:tr>
      <w:tr w:rsidR="001309AC" w:rsidRPr="001309AC" w:rsidTr="001309AC">
        <w:trPr>
          <w:trHeight w:val="1200"/>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6F3F81" w:rsidRPr="00C52EF3" w:rsidRDefault="006F3F81" w:rsidP="006F3F81">
            <w:pPr>
              <w:spacing w:after="0"/>
              <w:jc w:val="both"/>
              <w:rPr>
                <w:rFonts w:ascii="Times New Roman" w:hAnsi="Times New Roman" w:cs="Times New Roman"/>
              </w:rPr>
            </w:pPr>
            <w:r w:rsidRPr="00C52EF3">
              <w:rPr>
                <w:rFonts w:ascii="Times New Roman" w:hAnsi="Times New Roman" w:cs="Times New Roman"/>
              </w:rPr>
              <w:t>Expérience technique dans le développement de projet d’électrification par système renouvelable ;</w:t>
            </w:r>
          </w:p>
          <w:p w:rsidR="001309AC" w:rsidRPr="00C52EF3" w:rsidRDefault="001309AC" w:rsidP="001309AC">
            <w:pPr>
              <w:spacing w:after="0" w:line="240" w:lineRule="auto"/>
              <w:rPr>
                <w:rFonts w:ascii="Times New Roman" w:hAnsi="Times New Roman" w:cs="Times New Roman"/>
              </w:rPr>
            </w:pPr>
          </w:p>
        </w:tc>
        <w:tc>
          <w:tcPr>
            <w:tcW w:w="3118" w:type="dxa"/>
            <w:tcBorders>
              <w:top w:val="nil"/>
              <w:left w:val="nil"/>
              <w:bottom w:val="single" w:sz="4" w:space="0" w:color="auto"/>
              <w:right w:val="single" w:sz="4" w:space="0" w:color="auto"/>
            </w:tcBorders>
            <w:shd w:val="clear" w:color="auto" w:fill="auto"/>
            <w:vAlign w:val="center"/>
            <w:hideMark/>
          </w:tcPr>
          <w:p w:rsidR="006F3F81" w:rsidRPr="00C52EF3" w:rsidRDefault="006F3F81" w:rsidP="006F3F81">
            <w:pPr>
              <w:spacing w:after="0" w:line="240" w:lineRule="auto"/>
              <w:rPr>
                <w:rFonts w:ascii="Times New Roman" w:hAnsi="Times New Roman" w:cs="Times New Roman"/>
                <w:i/>
                <w:iCs/>
              </w:rPr>
            </w:pPr>
            <w:r w:rsidRPr="00C52EF3">
              <w:rPr>
                <w:rFonts w:ascii="Times New Roman" w:hAnsi="Times New Roman" w:cs="Times New Roman"/>
                <w:i/>
                <w:iCs/>
              </w:rPr>
              <w:t>Nombre d'années d'expérience :</w:t>
            </w:r>
          </w:p>
          <w:p w:rsidR="006F3F81" w:rsidRPr="00C52EF3" w:rsidRDefault="00C52EF3" w:rsidP="006F3F81">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 ou égale à 15</w:t>
            </w:r>
            <w:r w:rsidR="006F3F81" w:rsidRPr="00C52EF3">
              <w:rPr>
                <w:rFonts w:ascii="Times New Roman" w:hAnsi="Times New Roman" w:cs="Times New Roman"/>
                <w:i/>
                <w:iCs/>
              </w:rPr>
              <w:t xml:space="preserve"> ans </w:t>
            </w:r>
          </w:p>
          <w:p w:rsidR="006F3F81" w:rsidRPr="00C52EF3" w:rsidRDefault="00C52EF3" w:rsidP="006F3F81">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5 et 15</w:t>
            </w:r>
            <w:r w:rsidR="006F3F81" w:rsidRPr="00C52EF3">
              <w:rPr>
                <w:rFonts w:ascii="Times New Roman" w:hAnsi="Times New Roman" w:cs="Times New Roman"/>
                <w:i/>
                <w:iCs/>
              </w:rPr>
              <w:t xml:space="preserve"> ans </w:t>
            </w:r>
          </w:p>
          <w:p w:rsidR="001309AC" w:rsidRPr="00C52EF3" w:rsidRDefault="006F3F81" w:rsidP="006F3F81">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Inférieur à 5 ans</w:t>
            </w:r>
          </w:p>
        </w:tc>
        <w:tc>
          <w:tcPr>
            <w:tcW w:w="1420"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jc w:val="center"/>
              <w:rPr>
                <w:rFonts w:ascii="Times New Roman" w:hAnsi="Times New Roman" w:cs="Times New Roman"/>
              </w:rPr>
            </w:pP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12</w:t>
            </w: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6</w:t>
            </w: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0</w:t>
            </w:r>
          </w:p>
        </w:tc>
      </w:tr>
      <w:tr w:rsidR="006F3F81" w:rsidRPr="001309AC" w:rsidTr="001309AC">
        <w:trPr>
          <w:trHeight w:val="945"/>
        </w:trPr>
        <w:tc>
          <w:tcPr>
            <w:tcW w:w="1720" w:type="dxa"/>
            <w:vMerge/>
            <w:tcBorders>
              <w:top w:val="nil"/>
              <w:left w:val="single" w:sz="4" w:space="0" w:color="auto"/>
              <w:bottom w:val="single" w:sz="4" w:space="0" w:color="auto"/>
              <w:right w:val="single" w:sz="4" w:space="0" w:color="auto"/>
            </w:tcBorders>
            <w:vAlign w:val="center"/>
            <w:hideMark/>
          </w:tcPr>
          <w:p w:rsidR="006F3F81" w:rsidRPr="001309AC" w:rsidRDefault="006F3F81" w:rsidP="006F3F81">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6F3F81" w:rsidRPr="00C52EF3" w:rsidRDefault="006F3F81" w:rsidP="006F3F81">
            <w:pPr>
              <w:spacing w:after="0"/>
              <w:jc w:val="both"/>
              <w:rPr>
                <w:rFonts w:ascii="Times New Roman" w:hAnsi="Times New Roman" w:cs="Times New Roman"/>
              </w:rPr>
            </w:pPr>
            <w:r w:rsidRPr="00C52EF3">
              <w:rPr>
                <w:rFonts w:ascii="Times New Roman" w:hAnsi="Times New Roman" w:cs="Times New Roman"/>
              </w:rPr>
              <w:t>Qualifications : Diplôme universitaire niveau Master en ingénierie électrique, énergie renouvelable ou domaine équivalent </w:t>
            </w:r>
          </w:p>
        </w:tc>
        <w:tc>
          <w:tcPr>
            <w:tcW w:w="3118" w:type="dxa"/>
            <w:tcBorders>
              <w:top w:val="nil"/>
              <w:left w:val="nil"/>
              <w:bottom w:val="single" w:sz="4" w:space="0" w:color="auto"/>
              <w:right w:val="single" w:sz="4" w:space="0" w:color="auto"/>
            </w:tcBorders>
            <w:shd w:val="clear" w:color="auto" w:fill="auto"/>
            <w:vAlign w:val="center"/>
            <w:hideMark/>
          </w:tcPr>
          <w:p w:rsidR="006F3F81" w:rsidRPr="00C52EF3" w:rsidRDefault="006F3F81" w:rsidP="006F3F81">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Bac +5 et plus</w:t>
            </w:r>
          </w:p>
          <w:p w:rsidR="006F3F81" w:rsidRPr="00C52EF3" w:rsidRDefault="006F3F81" w:rsidP="006F3F81">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&lt; Bac + 5</w:t>
            </w:r>
          </w:p>
          <w:p w:rsidR="006F3F81" w:rsidRPr="00C52EF3" w:rsidRDefault="006F3F81" w:rsidP="006F3F81">
            <w:pPr>
              <w:pStyle w:val="Paragraphedeliste"/>
              <w:spacing w:after="0" w:line="240" w:lineRule="auto"/>
              <w:ind w:left="560"/>
              <w:rPr>
                <w:rFonts w:ascii="Times New Roman" w:hAnsi="Times New Roman" w:cs="Times New Roman"/>
                <w:i/>
                <w:iCs/>
              </w:rPr>
            </w:pPr>
            <w:r w:rsidRPr="00C52EF3">
              <w:rPr>
                <w:rFonts w:ascii="Times New Roman" w:hAnsi="Times New Roman" w:cs="Times New Roman"/>
                <w:i/>
                <w:iCs/>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6F3F81" w:rsidRPr="00C52EF3" w:rsidRDefault="006F3F81" w:rsidP="006F3F81">
            <w:pPr>
              <w:spacing w:after="0" w:line="240" w:lineRule="auto"/>
              <w:jc w:val="center"/>
              <w:rPr>
                <w:rFonts w:ascii="Times New Roman" w:hAnsi="Times New Roman" w:cs="Times New Roman"/>
              </w:rPr>
            </w:pPr>
            <w:r w:rsidRPr="00C52EF3">
              <w:rPr>
                <w:rFonts w:ascii="Times New Roman" w:hAnsi="Times New Roman" w:cs="Times New Roman"/>
              </w:rPr>
              <w:t>6</w:t>
            </w:r>
          </w:p>
          <w:p w:rsidR="006F3F81" w:rsidRPr="00C52EF3" w:rsidRDefault="006F3F81" w:rsidP="006F3F81">
            <w:pPr>
              <w:spacing w:after="0" w:line="240" w:lineRule="auto"/>
              <w:jc w:val="center"/>
              <w:rPr>
                <w:rFonts w:ascii="Times New Roman" w:hAnsi="Times New Roman" w:cs="Times New Roman"/>
              </w:rPr>
            </w:pPr>
            <w:r w:rsidRPr="00C52EF3">
              <w:rPr>
                <w:rFonts w:ascii="Times New Roman" w:hAnsi="Times New Roman" w:cs="Times New Roman"/>
              </w:rPr>
              <w:t>0</w:t>
            </w:r>
          </w:p>
          <w:p w:rsidR="006F3F81" w:rsidRPr="00C52EF3" w:rsidRDefault="006F3F81" w:rsidP="006F3F81">
            <w:pPr>
              <w:spacing w:after="0" w:line="240" w:lineRule="auto"/>
              <w:jc w:val="center"/>
              <w:rPr>
                <w:rFonts w:ascii="Times New Roman" w:hAnsi="Times New Roman" w:cs="Times New Roman"/>
              </w:rPr>
            </w:pPr>
          </w:p>
        </w:tc>
      </w:tr>
      <w:tr w:rsidR="001309AC" w:rsidRPr="001309AC" w:rsidTr="001309AC">
        <w:trPr>
          <w:trHeight w:val="1800"/>
        </w:trPr>
        <w:tc>
          <w:tcPr>
            <w:tcW w:w="1720" w:type="dxa"/>
            <w:vMerge/>
            <w:tcBorders>
              <w:top w:val="nil"/>
              <w:left w:val="single" w:sz="4" w:space="0" w:color="auto"/>
              <w:bottom w:val="single" w:sz="4" w:space="0" w:color="auto"/>
              <w:right w:val="single" w:sz="4" w:space="0" w:color="auto"/>
            </w:tcBorders>
            <w:vAlign w:val="center"/>
            <w:hideMark/>
          </w:tcPr>
          <w:p w:rsidR="001309AC" w:rsidRPr="001309AC" w:rsidRDefault="001309AC" w:rsidP="001309AC">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rPr>
                <w:rFonts w:ascii="Times New Roman" w:hAnsi="Times New Roman" w:cs="Times New Roman"/>
              </w:rPr>
            </w:pPr>
            <w:r w:rsidRPr="00C52EF3">
              <w:rPr>
                <w:rFonts w:ascii="Times New Roman" w:hAnsi="Times New Roman" w:cs="Times New Roman"/>
              </w:rPr>
              <w:t xml:space="preserve">Expérience régionale </w:t>
            </w:r>
          </w:p>
        </w:tc>
        <w:tc>
          <w:tcPr>
            <w:tcW w:w="3118"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rPr>
                <w:rFonts w:ascii="Times New Roman" w:hAnsi="Times New Roman" w:cs="Times New Roman"/>
                <w:i/>
                <w:iCs/>
              </w:rPr>
            </w:pPr>
            <w:r w:rsidRPr="00C52EF3">
              <w:rPr>
                <w:rFonts w:ascii="Times New Roman" w:hAnsi="Times New Roman" w:cs="Times New Roman"/>
                <w:i/>
                <w:iCs/>
              </w:rPr>
              <w:t xml:space="preserve">Expérience régionale : </w:t>
            </w:r>
          </w:p>
          <w:p w:rsidR="001309AC" w:rsidRPr="00C52EF3" w:rsidRDefault="001309AC"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 moins un projet à Madagascar</w:t>
            </w:r>
          </w:p>
          <w:p w:rsidR="001309AC" w:rsidRPr="00C52EF3" w:rsidRDefault="001309AC"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 moins un projet en Afrique Sub-Saharienne</w:t>
            </w:r>
          </w:p>
          <w:p w:rsidR="001309AC" w:rsidRPr="00C52EF3" w:rsidRDefault="001309AC" w:rsidP="001309AC">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Aucun projet en Afrique Sub-Saharienne/Madagascar</w:t>
            </w:r>
          </w:p>
        </w:tc>
        <w:tc>
          <w:tcPr>
            <w:tcW w:w="1420" w:type="dxa"/>
            <w:tcBorders>
              <w:top w:val="nil"/>
              <w:left w:val="nil"/>
              <w:bottom w:val="single" w:sz="4" w:space="0" w:color="auto"/>
              <w:right w:val="single" w:sz="4" w:space="0" w:color="auto"/>
            </w:tcBorders>
            <w:shd w:val="clear" w:color="auto" w:fill="auto"/>
            <w:vAlign w:val="center"/>
            <w:hideMark/>
          </w:tcPr>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2</w:t>
            </w:r>
          </w:p>
          <w:p w:rsidR="001309AC" w:rsidRPr="00C52EF3" w:rsidRDefault="001309AC" w:rsidP="001309AC">
            <w:pPr>
              <w:spacing w:after="0" w:line="240" w:lineRule="auto"/>
              <w:jc w:val="center"/>
              <w:rPr>
                <w:rFonts w:ascii="Times New Roman" w:hAnsi="Times New Roman" w:cs="Times New Roman"/>
              </w:rPr>
            </w:pP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1</w:t>
            </w:r>
          </w:p>
          <w:p w:rsidR="001309AC" w:rsidRPr="00C52EF3" w:rsidRDefault="001309AC" w:rsidP="001309AC">
            <w:pPr>
              <w:spacing w:after="0" w:line="240" w:lineRule="auto"/>
              <w:jc w:val="center"/>
              <w:rPr>
                <w:rFonts w:ascii="Times New Roman" w:hAnsi="Times New Roman" w:cs="Times New Roman"/>
              </w:rPr>
            </w:pPr>
          </w:p>
          <w:p w:rsidR="001309AC" w:rsidRPr="00C52EF3" w:rsidRDefault="001309AC" w:rsidP="001309AC">
            <w:pPr>
              <w:spacing w:after="0" w:line="240" w:lineRule="auto"/>
              <w:jc w:val="center"/>
              <w:rPr>
                <w:rFonts w:ascii="Times New Roman" w:hAnsi="Times New Roman" w:cs="Times New Roman"/>
              </w:rPr>
            </w:pPr>
            <w:r w:rsidRPr="00C52EF3">
              <w:rPr>
                <w:rFonts w:ascii="Times New Roman" w:hAnsi="Times New Roman" w:cs="Times New Roman"/>
              </w:rPr>
              <w:t>0</w:t>
            </w:r>
          </w:p>
        </w:tc>
      </w:tr>
      <w:tr w:rsidR="001309AC" w:rsidRPr="001309AC" w:rsidTr="001309AC">
        <w:trPr>
          <w:trHeight w:val="120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rPr>
                <w:rFonts w:ascii="Times New Roman" w:hAnsi="Times New Roman" w:cs="Times New Roman"/>
                <w:b/>
                <w:bCs/>
              </w:rPr>
            </w:pPr>
            <w:bookmarkStart w:id="10" w:name="RANGE!A15"/>
            <w:r w:rsidRPr="001309AC">
              <w:rPr>
                <w:rFonts w:ascii="Times New Roman" w:hAnsi="Times New Roman" w:cs="Times New Roman"/>
                <w:b/>
                <w:bCs/>
              </w:rPr>
              <w:t>Expert financier</w:t>
            </w:r>
            <w:bookmarkEnd w:id="10"/>
            <w:r w:rsidRPr="001309AC">
              <w:rPr>
                <w:rStyle w:val="Appelnotedebasdep"/>
                <w:rFonts w:ascii="Times New Roman" w:eastAsia="Times New Roman" w:hAnsi="Times New Roman" w:cs="Times New Roman"/>
                <w:b/>
                <w:bCs/>
                <w:i/>
                <w:iCs/>
                <w:lang w:eastAsia="fr-FR"/>
              </w:rPr>
              <w:footnoteReference w:id="12"/>
            </w:r>
          </w:p>
        </w:tc>
        <w:tc>
          <w:tcPr>
            <w:tcW w:w="3095" w:type="dxa"/>
            <w:tcBorders>
              <w:top w:val="nil"/>
              <w:left w:val="nil"/>
              <w:bottom w:val="single" w:sz="4" w:space="0" w:color="auto"/>
              <w:right w:val="single" w:sz="4" w:space="0" w:color="auto"/>
            </w:tcBorders>
            <w:shd w:val="clear" w:color="auto" w:fill="auto"/>
            <w:vAlign w:val="center"/>
            <w:hideMark/>
          </w:tcPr>
          <w:p w:rsidR="001309AC" w:rsidRPr="001309AC" w:rsidRDefault="00C52EF3" w:rsidP="001309AC">
            <w:pPr>
              <w:spacing w:after="0" w:line="240" w:lineRule="auto"/>
              <w:rPr>
                <w:rFonts w:ascii="Times New Roman" w:hAnsi="Times New Roman" w:cs="Times New Roman"/>
              </w:rPr>
            </w:pPr>
            <w:r w:rsidRPr="001309AC">
              <w:rPr>
                <w:rFonts w:ascii="Times New Roman" w:hAnsi="Times New Roman" w:cs="Times New Roman"/>
              </w:rPr>
              <w:t>Expérience générale dans le domaine de l’énergie et de la production d’électricité par système renouvelable </w:t>
            </w:r>
          </w:p>
        </w:tc>
        <w:tc>
          <w:tcPr>
            <w:tcW w:w="3118"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rPr>
                <w:rFonts w:ascii="Times New Roman" w:hAnsi="Times New Roman" w:cs="Times New Roman"/>
                <w:i/>
                <w:iCs/>
              </w:rPr>
            </w:pPr>
            <w:r w:rsidRPr="00C52EF3">
              <w:rPr>
                <w:rFonts w:ascii="Times New Roman" w:hAnsi="Times New Roman" w:cs="Times New Roman"/>
                <w:i/>
                <w:iCs/>
              </w:rPr>
              <w:t>Nombre d'années d'expérience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 ou égale à 10</w:t>
            </w:r>
            <w:r w:rsidRPr="00C52EF3">
              <w:rPr>
                <w:rFonts w:ascii="Times New Roman" w:hAnsi="Times New Roman" w:cs="Times New Roman"/>
                <w:i/>
                <w:iCs/>
              </w:rPr>
              <w:t xml:space="preserve"> ans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3 et 10</w:t>
            </w:r>
            <w:r w:rsidRPr="00C52EF3">
              <w:rPr>
                <w:rFonts w:ascii="Times New Roman" w:hAnsi="Times New Roman" w:cs="Times New Roman"/>
                <w:i/>
                <w:iCs/>
              </w:rPr>
              <w:t xml:space="preserve"> ans </w:t>
            </w:r>
          </w:p>
          <w:p w:rsidR="001309AC" w:rsidRPr="001309AC"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I</w:t>
            </w:r>
            <w:r>
              <w:rPr>
                <w:rFonts w:ascii="Times New Roman" w:hAnsi="Times New Roman" w:cs="Times New Roman"/>
                <w:i/>
                <w:iCs/>
              </w:rPr>
              <w:t>nférieur à 3</w:t>
            </w:r>
            <w:r w:rsidRPr="00C52EF3">
              <w:rPr>
                <w:rFonts w:ascii="Times New Roman" w:hAnsi="Times New Roman" w:cs="Times New Roman"/>
                <w:i/>
                <w:iCs/>
              </w:rPr>
              <w:t xml:space="preserve"> ans</w:t>
            </w:r>
          </w:p>
        </w:tc>
        <w:tc>
          <w:tcPr>
            <w:tcW w:w="1420" w:type="dxa"/>
            <w:tcBorders>
              <w:top w:val="nil"/>
              <w:left w:val="nil"/>
              <w:bottom w:val="single" w:sz="4" w:space="0" w:color="auto"/>
              <w:right w:val="single" w:sz="4" w:space="0" w:color="auto"/>
            </w:tcBorders>
            <w:shd w:val="clear" w:color="auto" w:fill="auto"/>
            <w:vAlign w:val="center"/>
            <w:hideMark/>
          </w:tcPr>
          <w:p w:rsidR="001309AC" w:rsidRPr="001309AC" w:rsidRDefault="001309AC" w:rsidP="001309AC">
            <w:pPr>
              <w:spacing w:after="0" w:line="240" w:lineRule="auto"/>
              <w:jc w:val="center"/>
              <w:rPr>
                <w:rFonts w:ascii="Times New Roman" w:hAnsi="Times New Roman" w:cs="Times New Roman"/>
              </w:rPr>
            </w:pP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10</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5</w:t>
            </w:r>
          </w:p>
          <w:p w:rsidR="001309AC" w:rsidRPr="001309AC" w:rsidRDefault="001309AC" w:rsidP="001309AC">
            <w:pPr>
              <w:spacing w:after="0" w:line="240" w:lineRule="auto"/>
              <w:jc w:val="center"/>
              <w:rPr>
                <w:rFonts w:ascii="Times New Roman" w:hAnsi="Times New Roman" w:cs="Times New Roman"/>
              </w:rPr>
            </w:pPr>
            <w:r w:rsidRPr="001309AC">
              <w:rPr>
                <w:rFonts w:ascii="Times New Roman" w:hAnsi="Times New Roman" w:cs="Times New Roman"/>
              </w:rPr>
              <w:t>0</w:t>
            </w:r>
          </w:p>
        </w:tc>
      </w:tr>
      <w:tr w:rsidR="00C52EF3" w:rsidRPr="001309AC" w:rsidTr="001309AC">
        <w:trPr>
          <w:trHeight w:val="1200"/>
        </w:trPr>
        <w:tc>
          <w:tcPr>
            <w:tcW w:w="1720" w:type="dxa"/>
            <w:vMerge/>
            <w:tcBorders>
              <w:top w:val="nil"/>
              <w:left w:val="single" w:sz="4" w:space="0" w:color="auto"/>
              <w:bottom w:val="single" w:sz="4" w:space="0" w:color="auto"/>
              <w:right w:val="single" w:sz="4" w:space="0" w:color="auto"/>
            </w:tcBorders>
            <w:vAlign w:val="center"/>
            <w:hideMark/>
          </w:tcPr>
          <w:p w:rsidR="00C52EF3" w:rsidRPr="001309AC" w:rsidRDefault="00C52EF3" w:rsidP="00C52EF3">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C52EF3" w:rsidRPr="001309AC" w:rsidRDefault="00C52EF3" w:rsidP="00C52EF3">
            <w:pPr>
              <w:spacing w:after="0" w:line="240" w:lineRule="auto"/>
              <w:rPr>
                <w:rFonts w:ascii="Times New Roman" w:hAnsi="Times New Roman" w:cs="Times New Roman"/>
              </w:rPr>
            </w:pPr>
            <w:r w:rsidRPr="001309AC">
              <w:rPr>
                <w:rFonts w:ascii="Times New Roman" w:hAnsi="Times New Roman" w:cs="Times New Roman"/>
              </w:rPr>
              <w:t>Expérience dans la modélisation financière et recherche de financement</w:t>
            </w:r>
          </w:p>
        </w:tc>
        <w:tc>
          <w:tcPr>
            <w:tcW w:w="3118"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rPr>
                <w:rFonts w:ascii="Times New Roman" w:hAnsi="Times New Roman" w:cs="Times New Roman"/>
                <w:i/>
                <w:iCs/>
              </w:rPr>
            </w:pPr>
            <w:r w:rsidRPr="00C52EF3">
              <w:rPr>
                <w:rFonts w:ascii="Times New Roman" w:hAnsi="Times New Roman" w:cs="Times New Roman"/>
                <w:i/>
                <w:iCs/>
              </w:rPr>
              <w:t>Nombre d'années d'expérience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Supérieur ou égale à 15</w:t>
            </w:r>
            <w:r w:rsidRPr="00C52EF3">
              <w:rPr>
                <w:rFonts w:ascii="Times New Roman" w:hAnsi="Times New Roman" w:cs="Times New Roman"/>
                <w:i/>
                <w:iCs/>
              </w:rPr>
              <w:t xml:space="preserve"> ans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Pr>
                <w:rFonts w:ascii="Times New Roman" w:hAnsi="Times New Roman" w:cs="Times New Roman"/>
                <w:i/>
                <w:iCs/>
              </w:rPr>
              <w:t>Entre 5 et 15</w:t>
            </w:r>
            <w:r w:rsidRPr="00C52EF3">
              <w:rPr>
                <w:rFonts w:ascii="Times New Roman" w:hAnsi="Times New Roman" w:cs="Times New Roman"/>
                <w:i/>
                <w:iCs/>
              </w:rPr>
              <w:t xml:space="preserve"> ans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Inférieur à 5 ans</w:t>
            </w:r>
          </w:p>
        </w:tc>
        <w:tc>
          <w:tcPr>
            <w:tcW w:w="1420"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jc w:val="center"/>
              <w:rPr>
                <w:rFonts w:ascii="Times New Roman" w:hAnsi="Times New Roman" w:cs="Times New Roman"/>
              </w:rPr>
            </w:pP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12</w:t>
            </w: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6</w:t>
            </w: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0</w:t>
            </w:r>
          </w:p>
        </w:tc>
      </w:tr>
      <w:tr w:rsidR="00C52EF3" w:rsidRPr="001309AC" w:rsidTr="001309AC">
        <w:trPr>
          <w:trHeight w:val="900"/>
        </w:trPr>
        <w:tc>
          <w:tcPr>
            <w:tcW w:w="1720" w:type="dxa"/>
            <w:vMerge/>
            <w:tcBorders>
              <w:top w:val="nil"/>
              <w:left w:val="single" w:sz="4" w:space="0" w:color="auto"/>
              <w:bottom w:val="single" w:sz="4" w:space="0" w:color="auto"/>
              <w:right w:val="single" w:sz="4" w:space="0" w:color="auto"/>
            </w:tcBorders>
            <w:vAlign w:val="center"/>
            <w:hideMark/>
          </w:tcPr>
          <w:p w:rsidR="00C52EF3" w:rsidRPr="001309AC" w:rsidRDefault="00C52EF3" w:rsidP="00C52EF3">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C52EF3" w:rsidRPr="001309AC" w:rsidRDefault="00C52EF3" w:rsidP="00C52EF3">
            <w:pPr>
              <w:spacing w:after="0" w:line="240" w:lineRule="auto"/>
              <w:rPr>
                <w:rFonts w:ascii="Times New Roman" w:hAnsi="Times New Roman" w:cs="Times New Roman"/>
              </w:rPr>
            </w:pPr>
            <w:r w:rsidRPr="001309AC">
              <w:rPr>
                <w:rFonts w:ascii="Times New Roman" w:hAnsi="Times New Roman" w:cs="Times New Roman"/>
              </w:rPr>
              <w:t>Qualifications : Diplôme universitaire niveau Master en économie, finance ou domaine équivalent</w:t>
            </w:r>
          </w:p>
        </w:tc>
        <w:tc>
          <w:tcPr>
            <w:tcW w:w="3118"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Bac +5 et plus</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&lt; Bac + 5</w:t>
            </w:r>
          </w:p>
          <w:p w:rsidR="00C52EF3" w:rsidRPr="00C52EF3" w:rsidRDefault="00C52EF3" w:rsidP="00C52EF3">
            <w:pPr>
              <w:pStyle w:val="Paragraphedeliste"/>
              <w:spacing w:after="0" w:line="240" w:lineRule="auto"/>
              <w:ind w:left="560"/>
              <w:rPr>
                <w:rFonts w:ascii="Times New Roman" w:hAnsi="Times New Roman" w:cs="Times New Roman"/>
                <w:i/>
                <w:iCs/>
              </w:rPr>
            </w:pPr>
            <w:r w:rsidRPr="00C52EF3">
              <w:rPr>
                <w:rFonts w:ascii="Times New Roman" w:hAnsi="Times New Roman" w:cs="Times New Roman"/>
                <w:i/>
                <w:iCs/>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6</w:t>
            </w: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0</w:t>
            </w:r>
          </w:p>
          <w:p w:rsidR="00C52EF3" w:rsidRPr="00C52EF3" w:rsidRDefault="00C52EF3" w:rsidP="00C52EF3">
            <w:pPr>
              <w:spacing w:after="0" w:line="240" w:lineRule="auto"/>
              <w:jc w:val="center"/>
              <w:rPr>
                <w:rFonts w:ascii="Times New Roman" w:hAnsi="Times New Roman" w:cs="Times New Roman"/>
              </w:rPr>
            </w:pPr>
          </w:p>
        </w:tc>
      </w:tr>
      <w:tr w:rsidR="00C52EF3" w:rsidRPr="001309AC" w:rsidTr="001309AC">
        <w:trPr>
          <w:trHeight w:val="1200"/>
        </w:trPr>
        <w:tc>
          <w:tcPr>
            <w:tcW w:w="1720" w:type="dxa"/>
            <w:vMerge/>
            <w:tcBorders>
              <w:top w:val="nil"/>
              <w:left w:val="single" w:sz="4" w:space="0" w:color="auto"/>
              <w:bottom w:val="single" w:sz="4" w:space="0" w:color="auto"/>
              <w:right w:val="single" w:sz="4" w:space="0" w:color="auto"/>
            </w:tcBorders>
            <w:vAlign w:val="center"/>
            <w:hideMark/>
          </w:tcPr>
          <w:p w:rsidR="00C52EF3" w:rsidRPr="001309AC" w:rsidRDefault="00C52EF3" w:rsidP="00C52EF3">
            <w:pPr>
              <w:spacing w:after="0" w:line="240" w:lineRule="auto"/>
              <w:rPr>
                <w:rFonts w:ascii="Times New Roman" w:hAnsi="Times New Roman" w:cs="Times New Roman"/>
                <w:u w:val="single"/>
              </w:rPr>
            </w:pPr>
          </w:p>
        </w:tc>
        <w:tc>
          <w:tcPr>
            <w:tcW w:w="3095" w:type="dxa"/>
            <w:tcBorders>
              <w:top w:val="nil"/>
              <w:left w:val="nil"/>
              <w:bottom w:val="single" w:sz="4" w:space="0" w:color="auto"/>
              <w:right w:val="single" w:sz="4" w:space="0" w:color="auto"/>
            </w:tcBorders>
            <w:shd w:val="clear" w:color="auto" w:fill="auto"/>
            <w:vAlign w:val="center"/>
            <w:hideMark/>
          </w:tcPr>
          <w:p w:rsidR="00C52EF3" w:rsidRPr="001309AC" w:rsidRDefault="00C52EF3" w:rsidP="00C52EF3">
            <w:pPr>
              <w:spacing w:after="0" w:line="240" w:lineRule="auto"/>
              <w:rPr>
                <w:rFonts w:ascii="Times New Roman" w:hAnsi="Times New Roman" w:cs="Times New Roman"/>
              </w:rPr>
            </w:pPr>
            <w:r w:rsidRPr="001309AC">
              <w:rPr>
                <w:rFonts w:ascii="Times New Roman" w:hAnsi="Times New Roman" w:cs="Times New Roman"/>
              </w:rPr>
              <w:t xml:space="preserve">Expérience régionale </w:t>
            </w:r>
          </w:p>
        </w:tc>
        <w:tc>
          <w:tcPr>
            <w:tcW w:w="3118"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rPr>
                <w:rFonts w:ascii="Times New Roman" w:hAnsi="Times New Roman" w:cs="Times New Roman"/>
                <w:i/>
                <w:iCs/>
              </w:rPr>
            </w:pPr>
            <w:r w:rsidRPr="00C52EF3">
              <w:rPr>
                <w:rFonts w:ascii="Times New Roman" w:hAnsi="Times New Roman" w:cs="Times New Roman"/>
                <w:i/>
                <w:iCs/>
              </w:rPr>
              <w:t xml:space="preserve">Expérience régionale : </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 moins un projet à Madagascar</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 moins un projet en Afrique Sub-Saharienne</w:t>
            </w:r>
          </w:p>
          <w:p w:rsidR="00C52EF3" w:rsidRPr="00C52EF3" w:rsidRDefault="00C52EF3" w:rsidP="00C52EF3">
            <w:pPr>
              <w:pStyle w:val="Paragraphedeliste"/>
              <w:numPr>
                <w:ilvl w:val="0"/>
                <w:numId w:val="16"/>
              </w:numPr>
              <w:spacing w:after="0" w:line="240" w:lineRule="auto"/>
              <w:ind w:left="560"/>
              <w:rPr>
                <w:rFonts w:ascii="Times New Roman" w:hAnsi="Times New Roman" w:cs="Times New Roman"/>
                <w:i/>
                <w:iCs/>
              </w:rPr>
            </w:pPr>
            <w:r w:rsidRPr="00C52EF3">
              <w:rPr>
                <w:rFonts w:ascii="Times New Roman" w:hAnsi="Times New Roman" w:cs="Times New Roman"/>
                <w:i/>
                <w:iCs/>
              </w:rPr>
              <w:t>Aucun projet en Afrique Sub-Saharienne/Madagascar</w:t>
            </w:r>
          </w:p>
        </w:tc>
        <w:tc>
          <w:tcPr>
            <w:tcW w:w="1420" w:type="dxa"/>
            <w:tcBorders>
              <w:top w:val="nil"/>
              <w:left w:val="nil"/>
              <w:bottom w:val="single" w:sz="4" w:space="0" w:color="auto"/>
              <w:right w:val="single" w:sz="4" w:space="0" w:color="auto"/>
            </w:tcBorders>
            <w:shd w:val="clear" w:color="auto" w:fill="auto"/>
            <w:vAlign w:val="center"/>
            <w:hideMark/>
          </w:tcPr>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2</w:t>
            </w:r>
          </w:p>
          <w:p w:rsidR="00C52EF3" w:rsidRPr="00C52EF3" w:rsidRDefault="00C52EF3" w:rsidP="00C52EF3">
            <w:pPr>
              <w:spacing w:after="0" w:line="240" w:lineRule="auto"/>
              <w:jc w:val="center"/>
              <w:rPr>
                <w:rFonts w:ascii="Times New Roman" w:hAnsi="Times New Roman" w:cs="Times New Roman"/>
              </w:rPr>
            </w:pP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1</w:t>
            </w:r>
          </w:p>
          <w:p w:rsidR="00C52EF3" w:rsidRPr="00C52EF3" w:rsidRDefault="00C52EF3" w:rsidP="00C52EF3">
            <w:pPr>
              <w:spacing w:after="0" w:line="240" w:lineRule="auto"/>
              <w:jc w:val="center"/>
              <w:rPr>
                <w:rFonts w:ascii="Times New Roman" w:hAnsi="Times New Roman" w:cs="Times New Roman"/>
              </w:rPr>
            </w:pPr>
          </w:p>
          <w:p w:rsidR="00C52EF3" w:rsidRPr="00C52EF3" w:rsidRDefault="00C52EF3" w:rsidP="00C52EF3">
            <w:pPr>
              <w:spacing w:after="0" w:line="240" w:lineRule="auto"/>
              <w:jc w:val="center"/>
              <w:rPr>
                <w:rFonts w:ascii="Times New Roman" w:hAnsi="Times New Roman" w:cs="Times New Roman"/>
              </w:rPr>
            </w:pPr>
            <w:r w:rsidRPr="00C52EF3">
              <w:rPr>
                <w:rFonts w:ascii="Times New Roman" w:hAnsi="Times New Roman" w:cs="Times New Roman"/>
              </w:rPr>
              <w:t>0</w:t>
            </w:r>
          </w:p>
        </w:tc>
      </w:tr>
    </w:tbl>
    <w:p w:rsidR="001309AC" w:rsidRPr="001309AC" w:rsidRDefault="001309AC" w:rsidP="001309AC">
      <w:pPr>
        <w:jc w:val="both"/>
        <w:rPr>
          <w:rFonts w:ascii="Times New Roman" w:hAnsi="Times New Roman" w:cs="Times New Roman"/>
          <w:bCs/>
          <w:color w:val="000000" w:themeColor="text1"/>
          <w:szCs w:val="20"/>
        </w:rPr>
      </w:pPr>
    </w:p>
    <w:p w:rsidR="001309AC" w:rsidRPr="001309AC" w:rsidRDefault="001309AC" w:rsidP="001309AC">
      <w:pPr>
        <w:pStyle w:val="Titre1"/>
        <w:rPr>
          <w:b w:val="0"/>
          <w:bCs w:val="0"/>
          <w:color w:val="000000" w:themeColor="text1"/>
          <w:sz w:val="24"/>
          <w:szCs w:val="24"/>
        </w:rPr>
      </w:pPr>
    </w:p>
    <w:p w:rsidR="001309AC" w:rsidRPr="001309AC" w:rsidRDefault="001309AC" w:rsidP="001309AC">
      <w:pPr>
        <w:rPr>
          <w:rFonts w:ascii="Times New Roman" w:eastAsiaTheme="majorEastAsia" w:hAnsi="Times New Roman" w:cs="Times New Roman"/>
          <w:b/>
          <w:bCs/>
          <w:color w:val="000000" w:themeColor="text1"/>
          <w:sz w:val="24"/>
          <w:szCs w:val="24"/>
        </w:rPr>
      </w:pPr>
      <w:r w:rsidRPr="001309AC">
        <w:rPr>
          <w:rFonts w:ascii="Times New Roman" w:hAnsi="Times New Roman" w:cs="Times New Roman"/>
          <w:b/>
          <w:bCs/>
          <w:color w:val="000000" w:themeColor="text1"/>
          <w:sz w:val="24"/>
          <w:szCs w:val="24"/>
        </w:rPr>
        <w:br w:type="page"/>
      </w:r>
    </w:p>
    <w:p w:rsidR="001309AC" w:rsidRPr="001309AC" w:rsidRDefault="001309AC" w:rsidP="001309AC">
      <w:pPr>
        <w:pStyle w:val="Titre1"/>
        <w:keepNext/>
        <w:keepLines/>
        <w:numPr>
          <w:ilvl w:val="0"/>
          <w:numId w:val="15"/>
        </w:numPr>
        <w:spacing w:before="240" w:beforeAutospacing="0" w:after="0" w:afterAutospacing="0" w:line="259" w:lineRule="auto"/>
        <w:rPr>
          <w:b w:val="0"/>
          <w:bCs w:val="0"/>
          <w:color w:val="000000" w:themeColor="text1"/>
          <w:sz w:val="24"/>
          <w:szCs w:val="24"/>
        </w:rPr>
      </w:pPr>
      <w:r w:rsidRPr="001309AC">
        <w:rPr>
          <w:color w:val="000000" w:themeColor="text1"/>
          <w:sz w:val="24"/>
          <w:szCs w:val="24"/>
        </w:rPr>
        <w:lastRenderedPageBreak/>
        <w:t>États Financiers</w:t>
      </w:r>
      <w:r w:rsidR="00C52EF3">
        <w:rPr>
          <w:color w:val="000000" w:themeColor="text1"/>
          <w:sz w:val="24"/>
          <w:szCs w:val="24"/>
        </w:rPr>
        <w:t xml:space="preserve"> [</w:t>
      </w:r>
      <w:r w:rsidR="00C52EF3">
        <w:rPr>
          <w:color w:val="000000" w:themeColor="text1"/>
          <w:sz w:val="24"/>
          <w:szCs w:val="24"/>
          <w:highlight w:val="yellow"/>
        </w:rPr>
        <w:t>Critères à</w:t>
      </w:r>
      <w:r w:rsidR="00C52EF3" w:rsidRPr="00C52EF3">
        <w:rPr>
          <w:color w:val="000000" w:themeColor="text1"/>
          <w:sz w:val="24"/>
          <w:szCs w:val="24"/>
          <w:highlight w:val="yellow"/>
        </w:rPr>
        <w:t xml:space="preserve"> vérifier par DFLP</w:t>
      </w:r>
      <w:r w:rsidR="00C52EF3">
        <w:rPr>
          <w:color w:val="000000" w:themeColor="text1"/>
          <w:sz w:val="24"/>
          <w:szCs w:val="24"/>
        </w:rPr>
        <w:t>]</w:t>
      </w:r>
    </w:p>
    <w:p w:rsidR="001309AC" w:rsidRPr="001309AC" w:rsidRDefault="001309AC" w:rsidP="001309AC">
      <w:pPr>
        <w:jc w:val="both"/>
        <w:rPr>
          <w:rFonts w:ascii="Times New Roman" w:hAnsi="Times New Roman" w:cs="Times New Roman"/>
          <w:color w:val="000000" w:themeColor="text1"/>
        </w:rPr>
      </w:pPr>
    </w:p>
    <w:tbl>
      <w:tblPr>
        <w:tblW w:w="5000" w:type="pct"/>
        <w:tblCellMar>
          <w:left w:w="70" w:type="dxa"/>
          <w:right w:w="70" w:type="dxa"/>
        </w:tblCellMar>
        <w:tblLook w:val="04A0" w:firstRow="1" w:lastRow="0" w:firstColumn="1" w:lastColumn="0" w:noHBand="0" w:noVBand="1"/>
      </w:tblPr>
      <w:tblGrid>
        <w:gridCol w:w="3947"/>
        <w:gridCol w:w="3936"/>
        <w:gridCol w:w="1470"/>
      </w:tblGrid>
      <w:tr w:rsidR="001309AC" w:rsidRPr="001309AC" w:rsidTr="00C52EF3">
        <w:trPr>
          <w:trHeight w:val="288"/>
        </w:trPr>
        <w:tc>
          <w:tcPr>
            <w:tcW w:w="211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09AC" w:rsidRPr="001309AC" w:rsidRDefault="001309AC" w:rsidP="001309AC">
            <w:pPr>
              <w:spacing w:after="0" w:line="240" w:lineRule="auto"/>
              <w:rPr>
                <w:rFonts w:ascii="Times New Roman" w:eastAsia="Times New Roman" w:hAnsi="Times New Roman" w:cs="Times New Roman"/>
                <w:b/>
                <w:bCs/>
                <w:color w:val="000000"/>
                <w:lang w:eastAsia="fr-FR"/>
              </w:rPr>
            </w:pPr>
            <w:r w:rsidRPr="001309AC">
              <w:rPr>
                <w:rFonts w:ascii="Times New Roman" w:eastAsia="Times New Roman" w:hAnsi="Times New Roman" w:cs="Times New Roman"/>
                <w:b/>
                <w:bCs/>
                <w:color w:val="000000"/>
                <w:lang w:eastAsia="fr-FR"/>
              </w:rPr>
              <w:t>Critères d’évaluation</w:t>
            </w:r>
          </w:p>
        </w:tc>
        <w:tc>
          <w:tcPr>
            <w:tcW w:w="2104" w:type="pct"/>
            <w:tcBorders>
              <w:top w:val="single" w:sz="4" w:space="0" w:color="auto"/>
              <w:left w:val="nil"/>
              <w:bottom w:val="single" w:sz="4" w:space="0" w:color="auto"/>
              <w:right w:val="single" w:sz="4" w:space="0" w:color="auto"/>
            </w:tcBorders>
            <w:shd w:val="clear" w:color="000000" w:fill="D9D9D9"/>
            <w:noWrap/>
            <w:vAlign w:val="center"/>
            <w:hideMark/>
          </w:tcPr>
          <w:p w:rsidR="001309AC" w:rsidRPr="001309AC" w:rsidRDefault="001309AC" w:rsidP="001309AC">
            <w:pPr>
              <w:spacing w:after="0" w:line="240" w:lineRule="auto"/>
              <w:rPr>
                <w:rFonts w:ascii="Times New Roman" w:eastAsia="Times New Roman" w:hAnsi="Times New Roman" w:cs="Times New Roman"/>
                <w:b/>
                <w:bCs/>
                <w:color w:val="000000"/>
                <w:lang w:eastAsia="fr-FR"/>
              </w:rPr>
            </w:pPr>
            <w:r w:rsidRPr="001309AC">
              <w:rPr>
                <w:rFonts w:ascii="Times New Roman" w:eastAsia="Times New Roman" w:hAnsi="Times New Roman" w:cs="Times New Roman"/>
                <w:b/>
                <w:bCs/>
                <w:color w:val="000000"/>
                <w:lang w:eastAsia="fr-FR"/>
              </w:rPr>
              <w:t> Sous-critères</w:t>
            </w:r>
          </w:p>
        </w:tc>
        <w:tc>
          <w:tcPr>
            <w:tcW w:w="786" w:type="pct"/>
            <w:tcBorders>
              <w:top w:val="single" w:sz="4" w:space="0" w:color="auto"/>
              <w:left w:val="nil"/>
              <w:bottom w:val="single" w:sz="4" w:space="0" w:color="auto"/>
              <w:right w:val="single" w:sz="4" w:space="0" w:color="auto"/>
            </w:tcBorders>
            <w:shd w:val="clear" w:color="000000" w:fill="D9D9D9"/>
            <w:noWrap/>
            <w:vAlign w:val="center"/>
            <w:hideMark/>
          </w:tcPr>
          <w:p w:rsidR="001309AC" w:rsidRPr="001309AC" w:rsidRDefault="001309AC" w:rsidP="001309AC">
            <w:pPr>
              <w:spacing w:after="0" w:line="240" w:lineRule="auto"/>
              <w:jc w:val="center"/>
              <w:rPr>
                <w:rFonts w:ascii="Times New Roman" w:eastAsia="Times New Roman" w:hAnsi="Times New Roman" w:cs="Times New Roman"/>
                <w:b/>
                <w:bCs/>
                <w:color w:val="000000"/>
                <w:lang w:eastAsia="fr-FR"/>
              </w:rPr>
            </w:pPr>
            <w:r w:rsidRPr="001309AC">
              <w:rPr>
                <w:rFonts w:ascii="Times New Roman" w:eastAsia="Times New Roman" w:hAnsi="Times New Roman" w:cs="Times New Roman"/>
                <w:b/>
                <w:bCs/>
                <w:color w:val="000000"/>
                <w:lang w:eastAsia="fr-FR"/>
              </w:rPr>
              <w:t>Points</w:t>
            </w:r>
          </w:p>
        </w:tc>
      </w:tr>
      <w:tr w:rsidR="001309AC" w:rsidRPr="001309AC" w:rsidTr="00C52EF3">
        <w:trPr>
          <w:trHeight w:val="300"/>
        </w:trPr>
        <w:tc>
          <w:tcPr>
            <w:tcW w:w="2110" w:type="pct"/>
            <w:vMerge w:val="restart"/>
            <w:tcBorders>
              <w:top w:val="nil"/>
              <w:left w:val="single" w:sz="4" w:space="0" w:color="auto"/>
              <w:right w:val="single" w:sz="4" w:space="0" w:color="auto"/>
            </w:tcBorders>
            <w:shd w:val="clear" w:color="auto" w:fill="auto"/>
            <w:noWrap/>
            <w:vAlign w:val="center"/>
          </w:tcPr>
          <w:p w:rsidR="001309AC" w:rsidRPr="001309AC" w:rsidRDefault="003556A5" w:rsidP="00A57D14">
            <w:pPr>
              <w:spacing w:after="0"/>
              <w:rPr>
                <w:rFonts w:ascii="Times New Roman" w:eastAsia="Times New Roman" w:hAnsi="Times New Roman" w:cs="Times New Roman"/>
                <w:color w:val="000000"/>
                <w:lang w:eastAsia="fr-FR"/>
              </w:rPr>
            </w:pPr>
            <w:hyperlink r:id="rId18" w:anchor="Feuil1!_ftn1" w:history="1">
              <w:r w:rsidR="00A57D14">
                <w:rPr>
                  <w:rFonts w:ascii="Times New Roman" w:hAnsi="Times New Roman" w:cs="Times New Roman"/>
                  <w:color w:val="000000" w:themeColor="text1"/>
                </w:rPr>
                <w:t>Chiffre d’affaires [USD</w:t>
              </w:r>
              <w:r w:rsidR="001309AC" w:rsidRPr="001309AC">
                <w:rPr>
                  <w:rFonts w:ascii="Times New Roman" w:hAnsi="Times New Roman" w:cs="Times New Roman"/>
                  <w:color w:val="000000" w:themeColor="text1"/>
                </w:rPr>
                <w:t xml:space="preserve">] : </w:t>
              </w:r>
            </w:hyperlink>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A57D14">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00A57D14">
              <w:rPr>
                <w:rFonts w:ascii="Times New Roman" w:eastAsia="Times New Roman" w:hAnsi="Times New Roman" w:cs="Times New Roman"/>
                <w:color w:val="000000"/>
                <w:lang w:eastAsia="fr-FR"/>
              </w:rPr>
              <w:t>Supérieur ou égale à 1 000 000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A57D14">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50</w:t>
            </w:r>
          </w:p>
        </w:tc>
      </w:tr>
      <w:tr w:rsidR="001309AC" w:rsidRPr="001309AC" w:rsidTr="00C52EF3">
        <w:trPr>
          <w:trHeight w:val="461"/>
        </w:trPr>
        <w:tc>
          <w:tcPr>
            <w:tcW w:w="2110" w:type="pct"/>
            <w:vMerge/>
            <w:tcBorders>
              <w:left w:val="single" w:sz="4" w:space="0" w:color="auto"/>
              <w:bottom w:val="single" w:sz="4" w:space="0" w:color="auto"/>
              <w:right w:val="single" w:sz="4" w:space="0" w:color="auto"/>
            </w:tcBorders>
            <w:shd w:val="clear" w:color="auto" w:fill="auto"/>
            <w:noWrap/>
            <w:vAlign w:val="center"/>
          </w:tcPr>
          <w:p w:rsidR="001309AC" w:rsidRPr="001309AC" w:rsidRDefault="001309AC" w:rsidP="00A57D14">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A57D14">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00A57D14">
              <w:rPr>
                <w:rFonts w:ascii="Times New Roman" w:eastAsia="Times New Roman" w:hAnsi="Times New Roman" w:cs="Times New Roman"/>
                <w:color w:val="000000"/>
                <w:lang w:eastAsia="fr-FR"/>
              </w:rPr>
              <w:t>Inférieur à 1 000 000</w:t>
            </w:r>
          </w:p>
        </w:tc>
        <w:tc>
          <w:tcPr>
            <w:tcW w:w="786" w:type="pct"/>
            <w:tcBorders>
              <w:top w:val="nil"/>
              <w:left w:val="nil"/>
              <w:bottom w:val="single" w:sz="4" w:space="0" w:color="auto"/>
              <w:right w:val="single" w:sz="4" w:space="0" w:color="auto"/>
            </w:tcBorders>
            <w:shd w:val="clear" w:color="auto" w:fill="auto"/>
            <w:noWrap/>
            <w:vAlign w:val="center"/>
            <w:hideMark/>
          </w:tcPr>
          <w:p w:rsidR="001309AC" w:rsidRPr="001309AC" w:rsidRDefault="00A57D14" w:rsidP="00A57D14">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w:t>
            </w:r>
            <w:r w:rsidR="001309AC" w:rsidRPr="001309AC">
              <w:rPr>
                <w:rFonts w:ascii="Times New Roman" w:eastAsia="Times New Roman" w:hAnsi="Times New Roman" w:cs="Times New Roman"/>
                <w:color w:val="000000"/>
                <w:lang w:eastAsia="fr-FR"/>
              </w:rPr>
              <w:t>0</w:t>
            </w:r>
          </w:p>
        </w:tc>
      </w:tr>
      <w:tr w:rsidR="001309AC" w:rsidRPr="001309AC" w:rsidTr="00C52EF3">
        <w:trPr>
          <w:trHeight w:val="288"/>
        </w:trPr>
        <w:tc>
          <w:tcPr>
            <w:tcW w:w="2110" w:type="pct"/>
            <w:vMerge w:val="restart"/>
            <w:tcBorders>
              <w:top w:val="nil"/>
              <w:left w:val="single" w:sz="4" w:space="0" w:color="auto"/>
              <w:right w:val="single" w:sz="4" w:space="0" w:color="auto"/>
            </w:tcBorders>
            <w:shd w:val="clear" w:color="auto" w:fill="auto"/>
            <w:noWrap/>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 xml:space="preserve">Taux de rentabilité net [%] : </w:t>
            </w:r>
          </w:p>
          <w:p w:rsidR="001309AC" w:rsidRPr="001309AC" w:rsidRDefault="003556A5" w:rsidP="001309AC">
            <w:pPr>
              <w:spacing w:after="0" w:line="240" w:lineRule="auto"/>
              <w:rPr>
                <w:rFonts w:ascii="Times New Roman" w:eastAsia="Times New Roman" w:hAnsi="Times New Roman" w:cs="Times New Roman"/>
                <w:color w:val="000000"/>
                <w:lang w:eastAsia="fr-FR"/>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Résultat net</m:t>
                    </m:r>
                  </m:num>
                  <m:den>
                    <m:r>
                      <w:rPr>
                        <w:rFonts w:ascii="Cambria Math" w:hAnsi="Cambria Math" w:cs="Times New Roman"/>
                        <w:color w:val="000000" w:themeColor="text1"/>
                      </w:rPr>
                      <m:t>Chiffre d'affaires</m:t>
                    </m:r>
                  </m:den>
                </m:f>
              </m:oMath>
            </m:oMathPara>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Supérieur ou égale à 10%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50</w:t>
            </w:r>
          </w:p>
        </w:tc>
      </w:tr>
      <w:tr w:rsidR="001309AC" w:rsidRPr="001309AC" w:rsidTr="00C52EF3">
        <w:trPr>
          <w:trHeight w:val="300"/>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6% - 10%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30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2% - 6%</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20</w:t>
            </w:r>
          </w:p>
        </w:tc>
      </w:tr>
      <w:tr w:rsidR="001309AC" w:rsidRPr="001309AC" w:rsidTr="00C52EF3">
        <w:trPr>
          <w:trHeight w:val="538"/>
        </w:trPr>
        <w:tc>
          <w:tcPr>
            <w:tcW w:w="2110" w:type="pct"/>
            <w:vMerge/>
            <w:tcBorders>
              <w:left w:val="single" w:sz="4" w:space="0" w:color="auto"/>
              <w:bottom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Inférieur à 2%</w:t>
            </w:r>
          </w:p>
        </w:tc>
        <w:tc>
          <w:tcPr>
            <w:tcW w:w="786"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w:t>
            </w:r>
          </w:p>
        </w:tc>
      </w:tr>
      <w:tr w:rsidR="001309AC" w:rsidRPr="001309AC" w:rsidTr="00C52EF3">
        <w:trPr>
          <w:trHeight w:val="300"/>
        </w:trPr>
        <w:tc>
          <w:tcPr>
            <w:tcW w:w="2110" w:type="pct"/>
            <w:vMerge w:val="restart"/>
            <w:tcBorders>
              <w:top w:val="nil"/>
              <w:left w:val="single" w:sz="4" w:space="0" w:color="auto"/>
              <w:right w:val="single" w:sz="4" w:space="0" w:color="auto"/>
            </w:tcBorders>
            <w:shd w:val="clear" w:color="auto" w:fill="auto"/>
            <w:noWrap/>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Rentabilité (ROE) [%] :</w:t>
            </w:r>
          </w:p>
          <w:p w:rsidR="001309AC" w:rsidRPr="001309AC" w:rsidRDefault="003556A5" w:rsidP="001309AC">
            <w:pPr>
              <w:spacing w:after="0" w:line="240" w:lineRule="auto"/>
              <w:rPr>
                <w:rFonts w:ascii="Times New Roman" w:eastAsia="Times New Roman" w:hAnsi="Times New Roman" w:cs="Times New Roman"/>
                <w:color w:val="000000"/>
                <w:lang w:eastAsia="fr-FR"/>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Résultat net</m:t>
                    </m:r>
                  </m:num>
                  <m:den>
                    <m:r>
                      <w:rPr>
                        <w:rFonts w:ascii="Cambria Math" w:hAnsi="Cambria Math" w:cs="Times New Roman"/>
                        <w:color w:val="000000" w:themeColor="text1"/>
                      </w:rPr>
                      <m:t>Capitaux propres</m:t>
                    </m:r>
                  </m:den>
                </m:f>
              </m:oMath>
            </m:oMathPara>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Supérieur ou égale à 10%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6% - 10%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60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2% - 6%</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30</w:t>
            </w:r>
          </w:p>
        </w:tc>
      </w:tr>
      <w:tr w:rsidR="001309AC" w:rsidRPr="001309AC" w:rsidTr="00C52EF3">
        <w:trPr>
          <w:trHeight w:val="387"/>
        </w:trPr>
        <w:tc>
          <w:tcPr>
            <w:tcW w:w="2110" w:type="pct"/>
            <w:vMerge/>
            <w:tcBorders>
              <w:left w:val="single" w:sz="4" w:space="0" w:color="auto"/>
              <w:bottom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Inférieur à 2%</w:t>
            </w:r>
          </w:p>
        </w:tc>
        <w:tc>
          <w:tcPr>
            <w:tcW w:w="786"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w:t>
            </w:r>
          </w:p>
        </w:tc>
      </w:tr>
      <w:tr w:rsidR="001309AC" w:rsidRPr="001309AC" w:rsidTr="00C52EF3">
        <w:trPr>
          <w:trHeight w:val="288"/>
        </w:trPr>
        <w:tc>
          <w:tcPr>
            <w:tcW w:w="2110" w:type="pct"/>
            <w:vMerge w:val="restart"/>
            <w:tcBorders>
              <w:top w:val="nil"/>
              <w:left w:val="single" w:sz="4" w:space="0" w:color="auto"/>
              <w:right w:val="single" w:sz="4" w:space="0" w:color="auto"/>
            </w:tcBorders>
            <w:shd w:val="clear" w:color="auto" w:fill="auto"/>
            <w:noWrap/>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Liquidité générale</w:t>
            </w:r>
            <w:r w:rsidRPr="001309AC">
              <w:rPr>
                <w:rStyle w:val="Appelnotedebasdep"/>
                <w:rFonts w:ascii="Times New Roman" w:hAnsi="Times New Roman" w:cs="Times New Roman"/>
                <w:color w:val="000000" w:themeColor="text1"/>
              </w:rPr>
              <w:footnoteReference w:id="13"/>
            </w:r>
            <w:r w:rsidRPr="001309AC">
              <w:rPr>
                <w:rStyle w:val="Appelnotedebasdep"/>
                <w:rFonts w:ascii="Times New Roman" w:hAnsi="Times New Roman" w:cs="Times New Roman"/>
                <w:color w:val="000000" w:themeColor="text1"/>
              </w:rPr>
              <w:t> </w:t>
            </w:r>
            <w:r w:rsidRPr="001309AC">
              <w:rPr>
                <w:rStyle w:val="Appelnotedebasdep"/>
                <w:rFonts w:ascii="Times New Roman" w:hAnsi="Times New Roman" w:cs="Times New Roman"/>
                <w:color w:val="000000" w:themeColor="text1"/>
                <w:vertAlign w:val="baseline"/>
              </w:rPr>
              <w:t>:</w:t>
            </w:r>
          </w:p>
          <w:p w:rsidR="001309AC" w:rsidRPr="001309AC" w:rsidRDefault="003556A5" w:rsidP="001309AC">
            <w:pPr>
              <w:spacing w:after="0" w:line="240" w:lineRule="auto"/>
              <w:rPr>
                <w:rFonts w:ascii="Times New Roman" w:eastAsia="Times New Roman" w:hAnsi="Times New Roman" w:cs="Times New Roman"/>
                <w:color w:val="000000"/>
                <w:lang w:eastAsia="fr-FR"/>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Actif court terme</m:t>
                    </m:r>
                  </m:num>
                  <m:den>
                    <m:r>
                      <w:rPr>
                        <w:rFonts w:ascii="Cambria Math" w:hAnsi="Cambria Math" w:cs="Times New Roman"/>
                        <w:color w:val="000000" w:themeColor="text1"/>
                      </w:rPr>
                      <m:t>Passif court terme</m:t>
                    </m:r>
                  </m:den>
                </m:f>
              </m:oMath>
            </m:oMathPara>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Supérieur à 1</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0,5 – 1</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60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0,5 – 0,1</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30</w:t>
            </w:r>
          </w:p>
        </w:tc>
      </w:tr>
      <w:tr w:rsidR="001309AC" w:rsidRPr="001309AC" w:rsidTr="00C52EF3">
        <w:trPr>
          <w:trHeight w:val="406"/>
        </w:trPr>
        <w:tc>
          <w:tcPr>
            <w:tcW w:w="2110" w:type="pct"/>
            <w:vMerge/>
            <w:tcBorders>
              <w:left w:val="single" w:sz="4" w:space="0" w:color="auto"/>
              <w:bottom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Inférieur à 0,1</w:t>
            </w:r>
          </w:p>
        </w:tc>
        <w:tc>
          <w:tcPr>
            <w:tcW w:w="786"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w:t>
            </w:r>
          </w:p>
        </w:tc>
      </w:tr>
      <w:tr w:rsidR="001309AC" w:rsidRPr="001309AC" w:rsidTr="00C52EF3">
        <w:trPr>
          <w:trHeight w:val="288"/>
        </w:trPr>
        <w:tc>
          <w:tcPr>
            <w:tcW w:w="2110" w:type="pct"/>
            <w:vMerge w:val="restart"/>
            <w:tcBorders>
              <w:top w:val="nil"/>
              <w:left w:val="single" w:sz="4" w:space="0" w:color="auto"/>
              <w:right w:val="single" w:sz="4" w:space="0" w:color="auto"/>
            </w:tcBorders>
            <w:shd w:val="clear" w:color="auto" w:fill="auto"/>
            <w:noWrap/>
            <w:vAlign w:val="center"/>
          </w:tcPr>
          <w:p w:rsidR="001309AC" w:rsidRPr="001309AC" w:rsidRDefault="001309AC" w:rsidP="001309AC">
            <w:pPr>
              <w:rPr>
                <w:rFonts w:ascii="Times New Roman" w:hAnsi="Times New Roman" w:cs="Times New Roman"/>
                <w:color w:val="000000" w:themeColor="text1"/>
              </w:rPr>
            </w:pPr>
            <w:r w:rsidRPr="001309AC">
              <w:rPr>
                <w:rFonts w:ascii="Times New Roman" w:hAnsi="Times New Roman" w:cs="Times New Roman"/>
                <w:color w:val="000000" w:themeColor="text1"/>
              </w:rPr>
              <w:t>Autonomie financière [%] :</w:t>
            </w:r>
          </w:p>
          <w:p w:rsidR="001309AC" w:rsidRPr="001309AC" w:rsidRDefault="003556A5" w:rsidP="001309AC">
            <w:pPr>
              <w:spacing w:after="0" w:line="240" w:lineRule="auto"/>
              <w:rPr>
                <w:rFonts w:ascii="Times New Roman" w:eastAsia="Times New Roman" w:hAnsi="Times New Roman" w:cs="Times New Roman"/>
                <w:color w:val="000000"/>
                <w:lang w:eastAsia="fr-FR"/>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Capitaux propres</m:t>
                    </m:r>
                  </m:num>
                  <m:den>
                    <m:r>
                      <w:rPr>
                        <w:rFonts w:ascii="Cambria Math" w:hAnsi="Cambria Math" w:cs="Times New Roman"/>
                        <w:color w:val="000000" w:themeColor="text1"/>
                      </w:rPr>
                      <m:t>Total du bilan</m:t>
                    </m:r>
                  </m:den>
                </m:f>
              </m:oMath>
            </m:oMathPara>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Supérieur à 30%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20% - 30%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60</w:t>
            </w:r>
          </w:p>
        </w:tc>
      </w:tr>
      <w:tr w:rsidR="001309AC" w:rsidRPr="001309AC" w:rsidTr="00C52EF3">
        <w:trPr>
          <w:trHeight w:val="288"/>
        </w:trPr>
        <w:tc>
          <w:tcPr>
            <w:tcW w:w="2110" w:type="pct"/>
            <w:vMerge/>
            <w:tcBorders>
              <w:left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5% - 20%</w:t>
            </w:r>
          </w:p>
        </w:tc>
        <w:tc>
          <w:tcPr>
            <w:tcW w:w="786" w:type="pct"/>
            <w:tcBorders>
              <w:top w:val="nil"/>
              <w:left w:val="nil"/>
              <w:bottom w:val="nil"/>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30</w:t>
            </w:r>
          </w:p>
        </w:tc>
      </w:tr>
      <w:tr w:rsidR="001309AC" w:rsidRPr="001309AC" w:rsidTr="00C52EF3">
        <w:trPr>
          <w:trHeight w:val="552"/>
        </w:trPr>
        <w:tc>
          <w:tcPr>
            <w:tcW w:w="2110" w:type="pct"/>
            <w:vMerge/>
            <w:tcBorders>
              <w:left w:val="single" w:sz="4" w:space="0" w:color="auto"/>
              <w:bottom w:val="single" w:sz="4" w:space="0" w:color="auto"/>
              <w:right w:val="single" w:sz="4" w:space="0" w:color="auto"/>
            </w:tcBorders>
            <w:shd w:val="clear" w:color="auto" w:fill="auto"/>
            <w:noWrap/>
            <w:vAlign w:val="center"/>
          </w:tcPr>
          <w:p w:rsidR="001309AC" w:rsidRPr="001309AC" w:rsidRDefault="001309AC" w:rsidP="001309AC">
            <w:pPr>
              <w:spacing w:after="0" w:line="240" w:lineRule="auto"/>
              <w:rPr>
                <w:rFonts w:ascii="Times New Roman" w:eastAsia="Times New Roman" w:hAnsi="Times New Roman" w:cs="Times New Roman"/>
                <w:color w:val="000000"/>
                <w:lang w:eastAsia="fr-FR"/>
              </w:rPr>
            </w:pPr>
          </w:p>
        </w:tc>
        <w:tc>
          <w:tcPr>
            <w:tcW w:w="2104"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w:t>
            </w:r>
            <w:r w:rsidRPr="001309AC">
              <w:rPr>
                <w:rFonts w:ascii="Times New Roman" w:eastAsia="Times New Roman" w:hAnsi="Times New Roman" w:cs="Times New Roman"/>
                <w:color w:val="000000"/>
                <w:sz w:val="14"/>
                <w:szCs w:val="14"/>
                <w:lang w:eastAsia="fr-FR"/>
              </w:rPr>
              <w:t xml:space="preserve">      </w:t>
            </w:r>
            <w:r w:rsidRPr="001309AC">
              <w:rPr>
                <w:rFonts w:ascii="Times New Roman" w:eastAsia="Times New Roman" w:hAnsi="Times New Roman" w:cs="Times New Roman"/>
                <w:color w:val="000000"/>
                <w:lang w:eastAsia="fr-FR"/>
              </w:rPr>
              <w:t>Inférieur à 5%</w:t>
            </w:r>
          </w:p>
        </w:tc>
        <w:tc>
          <w:tcPr>
            <w:tcW w:w="786" w:type="pct"/>
            <w:tcBorders>
              <w:top w:val="nil"/>
              <w:left w:val="nil"/>
              <w:bottom w:val="single" w:sz="4" w:space="0" w:color="auto"/>
              <w:right w:val="single" w:sz="4" w:space="0" w:color="auto"/>
            </w:tcBorders>
            <w:shd w:val="clear" w:color="auto" w:fill="auto"/>
            <w:noWrap/>
            <w:vAlign w:val="center"/>
            <w:hideMark/>
          </w:tcPr>
          <w:p w:rsidR="001309AC" w:rsidRPr="001309AC" w:rsidRDefault="001309AC" w:rsidP="001309AC">
            <w:pPr>
              <w:spacing w:after="0" w:line="240" w:lineRule="auto"/>
              <w:jc w:val="center"/>
              <w:rPr>
                <w:rFonts w:ascii="Times New Roman" w:eastAsia="Times New Roman" w:hAnsi="Times New Roman" w:cs="Times New Roman"/>
                <w:color w:val="000000"/>
                <w:lang w:eastAsia="fr-FR"/>
              </w:rPr>
            </w:pPr>
            <w:r w:rsidRPr="001309AC">
              <w:rPr>
                <w:rFonts w:ascii="Times New Roman" w:eastAsia="Times New Roman" w:hAnsi="Times New Roman" w:cs="Times New Roman"/>
                <w:color w:val="000000"/>
                <w:lang w:eastAsia="fr-FR"/>
              </w:rPr>
              <w:t>10</w:t>
            </w:r>
          </w:p>
        </w:tc>
      </w:tr>
    </w:tbl>
    <w:p w:rsidR="001309AC" w:rsidRPr="001309AC" w:rsidRDefault="001309AC" w:rsidP="001309AC">
      <w:pPr>
        <w:jc w:val="both"/>
        <w:rPr>
          <w:rFonts w:ascii="Times New Roman" w:hAnsi="Times New Roman" w:cs="Times New Roman"/>
          <w:color w:val="000000" w:themeColor="text1"/>
        </w:rPr>
      </w:pPr>
    </w:p>
    <w:p w:rsidR="001309AC" w:rsidRPr="001309AC" w:rsidRDefault="001309AC" w:rsidP="001309AC">
      <w:pPr>
        <w:pStyle w:val="Titre1"/>
        <w:keepNext/>
        <w:keepLines/>
        <w:numPr>
          <w:ilvl w:val="0"/>
          <w:numId w:val="15"/>
        </w:numPr>
        <w:spacing w:before="240" w:beforeAutospacing="0" w:after="0" w:afterAutospacing="0" w:line="259" w:lineRule="auto"/>
        <w:rPr>
          <w:b w:val="0"/>
          <w:bCs w:val="0"/>
          <w:color w:val="000000" w:themeColor="text1"/>
          <w:sz w:val="22"/>
        </w:rPr>
      </w:pPr>
      <w:r w:rsidRPr="001309AC">
        <w:rPr>
          <w:color w:val="000000" w:themeColor="text1"/>
          <w:sz w:val="24"/>
          <w:szCs w:val="24"/>
        </w:rPr>
        <w:t>Résultats de l’évaluation</w:t>
      </w:r>
    </w:p>
    <w:p w:rsidR="001309AC" w:rsidRPr="001309AC" w:rsidRDefault="001309AC" w:rsidP="001309AC">
      <w:pPr>
        <w:contextualSpacing/>
        <w:rPr>
          <w:rFonts w:ascii="Times New Roman" w:hAnsi="Times New Roman" w:cs="Times New Roman"/>
          <w:b/>
          <w:bCs/>
          <w:color w:val="000000" w:themeColor="text1"/>
        </w:rPr>
      </w:pPr>
    </w:p>
    <w:tbl>
      <w:tblPr>
        <w:tblStyle w:val="Grilledetableauclair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7"/>
        <w:gridCol w:w="1392"/>
      </w:tblGrid>
      <w:tr w:rsidR="001309AC" w:rsidRPr="001309AC" w:rsidTr="001309AC">
        <w:trPr>
          <w:trHeight w:val="386"/>
        </w:trPr>
        <w:tc>
          <w:tcPr>
            <w:tcW w:w="8217" w:type="dxa"/>
            <w:shd w:val="clear" w:color="auto" w:fill="404040" w:themeFill="text1" w:themeFillTint="BF"/>
            <w:vAlign w:val="center"/>
          </w:tcPr>
          <w:p w:rsidR="001309AC" w:rsidRPr="001309AC" w:rsidRDefault="001309AC" w:rsidP="001309AC">
            <w:pPr>
              <w:contextualSpacing/>
              <w:jc w:val="center"/>
              <w:rPr>
                <w:rFonts w:ascii="Times New Roman" w:hAnsi="Times New Roman" w:cs="Times New Roman"/>
                <w:b/>
                <w:bCs/>
                <w:color w:val="000000" w:themeColor="text1"/>
                <w:lang w:val="fr-FR"/>
              </w:rPr>
            </w:pPr>
            <w:r w:rsidRPr="001309AC">
              <w:rPr>
                <w:rFonts w:ascii="Times New Roman" w:hAnsi="Times New Roman" w:cs="Times New Roman"/>
                <w:b/>
                <w:bCs/>
                <w:color w:val="000000" w:themeColor="text1"/>
                <w:lang w:val="fr-FR"/>
              </w:rPr>
              <w:t>Critères</w:t>
            </w:r>
          </w:p>
        </w:tc>
        <w:tc>
          <w:tcPr>
            <w:tcW w:w="1411" w:type="dxa"/>
            <w:shd w:val="clear" w:color="auto" w:fill="404040" w:themeFill="text1" w:themeFillTint="BF"/>
            <w:vAlign w:val="center"/>
          </w:tcPr>
          <w:p w:rsidR="001309AC" w:rsidRPr="001309AC" w:rsidRDefault="001309AC" w:rsidP="001309AC">
            <w:pPr>
              <w:contextualSpacing/>
              <w:jc w:val="center"/>
              <w:rPr>
                <w:rFonts w:ascii="Times New Roman" w:hAnsi="Times New Roman" w:cs="Times New Roman"/>
                <w:b/>
                <w:bCs/>
                <w:color w:val="000000" w:themeColor="text1"/>
                <w:lang w:val="fr-FR"/>
              </w:rPr>
            </w:pPr>
            <w:r w:rsidRPr="001309AC">
              <w:rPr>
                <w:rFonts w:ascii="Times New Roman" w:hAnsi="Times New Roman" w:cs="Times New Roman"/>
                <w:b/>
                <w:bCs/>
                <w:color w:val="000000" w:themeColor="text1"/>
                <w:lang w:val="fr-FR"/>
              </w:rPr>
              <w:t>Points</w:t>
            </w:r>
          </w:p>
        </w:tc>
      </w:tr>
      <w:tr w:rsidR="001309AC" w:rsidRPr="001309AC" w:rsidTr="001309AC">
        <w:trPr>
          <w:trHeight w:val="420"/>
        </w:trPr>
        <w:tc>
          <w:tcPr>
            <w:tcW w:w="8217" w:type="dxa"/>
            <w:vAlign w:val="center"/>
          </w:tcPr>
          <w:p w:rsidR="001309AC" w:rsidRPr="001309AC" w:rsidRDefault="001309AC" w:rsidP="001309AC">
            <w:pPr>
              <w:pStyle w:val="Paragraphedeliste"/>
              <w:numPr>
                <w:ilvl w:val="0"/>
                <w:numId w:val="14"/>
              </w:numPr>
              <w:rPr>
                <w:rFonts w:ascii="Times New Roman" w:hAnsi="Times New Roman" w:cs="Times New Roman"/>
                <w:i/>
                <w:iCs/>
                <w:color w:val="000000" w:themeColor="text1"/>
                <w:lang w:val="fr-FR"/>
              </w:rPr>
            </w:pPr>
            <w:r w:rsidRPr="001309AC">
              <w:rPr>
                <w:rFonts w:ascii="Times New Roman" w:hAnsi="Times New Roman" w:cs="Times New Roman"/>
                <w:i/>
                <w:iCs/>
                <w:color w:val="000000" w:themeColor="text1"/>
                <w:lang w:val="fr-FR"/>
              </w:rPr>
              <w:t>Expériences passées</w:t>
            </w:r>
          </w:p>
        </w:tc>
        <w:tc>
          <w:tcPr>
            <w:tcW w:w="1411" w:type="dxa"/>
            <w:vAlign w:val="center"/>
          </w:tcPr>
          <w:p w:rsidR="001309AC" w:rsidRPr="001309AC" w:rsidRDefault="001309AC" w:rsidP="001309AC">
            <w:pPr>
              <w:contextualSpacing/>
              <w:jc w:val="center"/>
              <w:rPr>
                <w:rFonts w:ascii="Times New Roman" w:hAnsi="Times New Roman" w:cs="Times New Roman"/>
                <w:color w:val="000000" w:themeColor="text1"/>
                <w:lang w:val="fr-FR"/>
              </w:rPr>
            </w:pPr>
            <w:r w:rsidRPr="001309AC">
              <w:rPr>
                <w:rFonts w:ascii="Times New Roman" w:hAnsi="Times New Roman" w:cs="Times New Roman"/>
                <w:color w:val="000000" w:themeColor="text1"/>
                <w:lang w:val="fr-FR"/>
              </w:rPr>
              <w:t>… / 500</w:t>
            </w:r>
          </w:p>
        </w:tc>
      </w:tr>
      <w:tr w:rsidR="001309AC" w:rsidRPr="001309AC" w:rsidTr="001309AC">
        <w:trPr>
          <w:trHeight w:val="413"/>
        </w:trPr>
        <w:tc>
          <w:tcPr>
            <w:tcW w:w="8217" w:type="dxa"/>
            <w:vAlign w:val="center"/>
          </w:tcPr>
          <w:p w:rsidR="001309AC" w:rsidRPr="001309AC" w:rsidRDefault="001309AC" w:rsidP="001309AC">
            <w:pPr>
              <w:pStyle w:val="Paragraphedeliste"/>
              <w:numPr>
                <w:ilvl w:val="0"/>
                <w:numId w:val="14"/>
              </w:numPr>
              <w:rPr>
                <w:rFonts w:ascii="Times New Roman" w:hAnsi="Times New Roman" w:cs="Times New Roman"/>
                <w:i/>
                <w:iCs/>
                <w:color w:val="000000" w:themeColor="text1"/>
                <w:lang w:val="fr-FR"/>
              </w:rPr>
            </w:pPr>
            <w:r w:rsidRPr="001309AC">
              <w:rPr>
                <w:rFonts w:ascii="Times New Roman" w:hAnsi="Times New Roman" w:cs="Times New Roman"/>
                <w:i/>
                <w:iCs/>
                <w:color w:val="000000" w:themeColor="text1"/>
                <w:lang w:val="fr-FR"/>
              </w:rPr>
              <w:t>Personnel clé</w:t>
            </w:r>
          </w:p>
        </w:tc>
        <w:tc>
          <w:tcPr>
            <w:tcW w:w="1411" w:type="dxa"/>
            <w:vAlign w:val="center"/>
          </w:tcPr>
          <w:p w:rsidR="001309AC" w:rsidRPr="001309AC" w:rsidRDefault="001309AC" w:rsidP="001309AC">
            <w:pPr>
              <w:contextualSpacing/>
              <w:jc w:val="center"/>
              <w:rPr>
                <w:rFonts w:ascii="Times New Roman" w:hAnsi="Times New Roman" w:cs="Times New Roman"/>
                <w:color w:val="000000" w:themeColor="text1"/>
                <w:lang w:val="fr-FR"/>
              </w:rPr>
            </w:pPr>
            <w:r w:rsidRPr="001309AC">
              <w:rPr>
                <w:rFonts w:ascii="Times New Roman" w:hAnsi="Times New Roman" w:cs="Times New Roman"/>
                <w:color w:val="000000" w:themeColor="text1"/>
                <w:lang w:val="fr-FR"/>
              </w:rPr>
              <w:t>… / 100</w:t>
            </w:r>
          </w:p>
        </w:tc>
      </w:tr>
      <w:tr w:rsidR="001309AC" w:rsidRPr="001309AC" w:rsidTr="001309AC">
        <w:trPr>
          <w:trHeight w:val="413"/>
        </w:trPr>
        <w:tc>
          <w:tcPr>
            <w:tcW w:w="8217" w:type="dxa"/>
            <w:vAlign w:val="center"/>
          </w:tcPr>
          <w:p w:rsidR="001309AC" w:rsidRPr="001309AC" w:rsidDel="00771920" w:rsidRDefault="001309AC" w:rsidP="001309AC">
            <w:pPr>
              <w:pStyle w:val="Paragraphedeliste"/>
              <w:numPr>
                <w:ilvl w:val="0"/>
                <w:numId w:val="14"/>
              </w:numPr>
              <w:rPr>
                <w:rFonts w:ascii="Times New Roman" w:hAnsi="Times New Roman" w:cs="Times New Roman"/>
                <w:i/>
                <w:iCs/>
                <w:color w:val="000000" w:themeColor="text1"/>
                <w:lang w:val="fr-FR"/>
              </w:rPr>
            </w:pPr>
            <w:r w:rsidRPr="001309AC">
              <w:rPr>
                <w:rFonts w:ascii="Times New Roman" w:hAnsi="Times New Roman" w:cs="Times New Roman"/>
                <w:i/>
                <w:iCs/>
                <w:color w:val="000000" w:themeColor="text1"/>
                <w:lang w:val="fr-FR"/>
              </w:rPr>
              <w:t>États financiers</w:t>
            </w:r>
          </w:p>
        </w:tc>
        <w:tc>
          <w:tcPr>
            <w:tcW w:w="1411" w:type="dxa"/>
            <w:vAlign w:val="center"/>
          </w:tcPr>
          <w:p w:rsidR="001309AC" w:rsidRPr="001309AC" w:rsidRDefault="001309AC" w:rsidP="001309AC">
            <w:pPr>
              <w:contextualSpacing/>
              <w:jc w:val="center"/>
              <w:rPr>
                <w:rFonts w:ascii="Times New Roman" w:hAnsi="Times New Roman" w:cs="Times New Roman"/>
                <w:color w:val="000000" w:themeColor="text1"/>
                <w:lang w:val="fr-FR"/>
              </w:rPr>
            </w:pPr>
            <w:r w:rsidRPr="001309AC">
              <w:rPr>
                <w:rFonts w:ascii="Times New Roman" w:hAnsi="Times New Roman" w:cs="Times New Roman"/>
                <w:color w:val="000000" w:themeColor="text1"/>
                <w:lang w:val="fr-FR"/>
              </w:rPr>
              <w:t>… / 400</w:t>
            </w:r>
          </w:p>
        </w:tc>
      </w:tr>
      <w:tr w:rsidR="001309AC" w:rsidRPr="001309AC" w:rsidTr="001309AC">
        <w:trPr>
          <w:trHeight w:val="418"/>
        </w:trPr>
        <w:tc>
          <w:tcPr>
            <w:tcW w:w="8217" w:type="dxa"/>
            <w:shd w:val="clear" w:color="auto" w:fill="auto"/>
            <w:vAlign w:val="center"/>
          </w:tcPr>
          <w:p w:rsidR="001309AC" w:rsidRPr="001309AC" w:rsidRDefault="001309AC" w:rsidP="001309AC">
            <w:pPr>
              <w:contextualSpacing/>
              <w:jc w:val="right"/>
              <w:rPr>
                <w:rFonts w:ascii="Times New Roman" w:hAnsi="Times New Roman" w:cs="Times New Roman"/>
                <w:b/>
                <w:bCs/>
                <w:color w:val="000000" w:themeColor="text1"/>
                <w:lang w:val="fr-FR"/>
              </w:rPr>
            </w:pPr>
            <w:r w:rsidRPr="001309AC">
              <w:rPr>
                <w:rFonts w:ascii="Times New Roman" w:hAnsi="Times New Roman" w:cs="Times New Roman"/>
                <w:b/>
                <w:bCs/>
                <w:color w:val="000000" w:themeColor="text1"/>
                <w:lang w:val="fr-FR"/>
              </w:rPr>
              <w:t>Total</w:t>
            </w:r>
          </w:p>
        </w:tc>
        <w:tc>
          <w:tcPr>
            <w:tcW w:w="1411" w:type="dxa"/>
            <w:shd w:val="clear" w:color="auto" w:fill="auto"/>
            <w:vAlign w:val="center"/>
          </w:tcPr>
          <w:p w:rsidR="001309AC" w:rsidRPr="001309AC" w:rsidRDefault="001309AC" w:rsidP="001309AC">
            <w:pPr>
              <w:contextualSpacing/>
              <w:jc w:val="center"/>
              <w:rPr>
                <w:rFonts w:ascii="Times New Roman" w:hAnsi="Times New Roman" w:cs="Times New Roman"/>
                <w:b/>
                <w:bCs/>
                <w:color w:val="000000" w:themeColor="text1"/>
                <w:lang w:val="fr-FR"/>
              </w:rPr>
            </w:pPr>
            <w:r w:rsidRPr="001309AC">
              <w:rPr>
                <w:rFonts w:ascii="Times New Roman" w:hAnsi="Times New Roman" w:cs="Times New Roman"/>
                <w:b/>
                <w:bCs/>
                <w:color w:val="000000" w:themeColor="text1"/>
                <w:lang w:val="fr-FR"/>
              </w:rPr>
              <w:t>… / 1000</w:t>
            </w:r>
          </w:p>
        </w:tc>
      </w:tr>
    </w:tbl>
    <w:p w:rsidR="001309AC" w:rsidRPr="001309AC" w:rsidRDefault="001309AC" w:rsidP="001309AC">
      <w:pPr>
        <w:pStyle w:val="Paragraphedeliste"/>
        <w:spacing w:after="200" w:line="276" w:lineRule="auto"/>
        <w:ind w:left="770"/>
        <w:jc w:val="both"/>
        <w:rPr>
          <w:rFonts w:ascii="Times New Roman" w:hAnsi="Times New Roman" w:cs="Times New Roman"/>
          <w:b/>
          <w:color w:val="000000" w:themeColor="text1"/>
          <w:u w:val="single"/>
        </w:rPr>
      </w:pPr>
    </w:p>
    <w:p w:rsidR="00C52EF3" w:rsidRDefault="00C52EF3" w:rsidP="001309AC">
      <w:pPr>
        <w:pStyle w:val="Paragraphedeliste"/>
        <w:spacing w:after="200" w:line="276" w:lineRule="auto"/>
        <w:ind w:left="0"/>
        <w:jc w:val="both"/>
        <w:rPr>
          <w:rFonts w:ascii="Times New Roman" w:hAnsi="Times New Roman" w:cs="Times New Roman"/>
          <w:b/>
          <w:color w:val="000000" w:themeColor="text1"/>
        </w:rPr>
      </w:pPr>
      <w:bookmarkStart w:id="11" w:name="_Hlk88733497"/>
    </w:p>
    <w:p w:rsidR="001309AC" w:rsidRPr="00C52EF3" w:rsidRDefault="001309AC" w:rsidP="00C52EF3">
      <w:pPr>
        <w:pStyle w:val="Paragraphedeliste"/>
        <w:pBdr>
          <w:top w:val="single" w:sz="4" w:space="1" w:color="auto"/>
          <w:left w:val="single" w:sz="4" w:space="4" w:color="auto"/>
          <w:bottom w:val="single" w:sz="4" w:space="1" w:color="auto"/>
          <w:right w:val="single" w:sz="4" w:space="4" w:color="auto"/>
        </w:pBdr>
        <w:spacing w:after="200" w:line="276" w:lineRule="auto"/>
        <w:ind w:left="0"/>
        <w:jc w:val="center"/>
        <w:rPr>
          <w:rFonts w:ascii="Times New Roman" w:hAnsi="Times New Roman" w:cs="Times New Roman"/>
          <w:b/>
          <w:color w:val="000000" w:themeColor="text1"/>
          <w:sz w:val="32"/>
          <w:szCs w:val="32"/>
        </w:rPr>
      </w:pPr>
      <w:r w:rsidRPr="00C52EF3">
        <w:rPr>
          <w:rFonts w:ascii="Times New Roman" w:hAnsi="Times New Roman" w:cs="Times New Roman"/>
          <w:b/>
          <w:color w:val="000000" w:themeColor="text1"/>
          <w:sz w:val="32"/>
          <w:szCs w:val="32"/>
        </w:rPr>
        <w:t>Score minimum de qualification pour la phase suivante (AP) :</w:t>
      </w:r>
      <w:r w:rsidRPr="00C52EF3">
        <w:rPr>
          <w:rFonts w:ascii="Times New Roman" w:hAnsi="Times New Roman" w:cs="Times New Roman"/>
          <w:bCs/>
          <w:color w:val="000000" w:themeColor="text1"/>
          <w:sz w:val="32"/>
          <w:szCs w:val="32"/>
        </w:rPr>
        <w:t xml:space="preserve"> </w:t>
      </w:r>
      <w:r w:rsidR="00C52EF3" w:rsidRPr="00C52EF3">
        <w:rPr>
          <w:rFonts w:ascii="Times New Roman" w:hAnsi="Times New Roman" w:cs="Times New Roman"/>
          <w:b/>
          <w:bCs/>
          <w:color w:val="000000" w:themeColor="text1"/>
          <w:sz w:val="32"/>
          <w:szCs w:val="32"/>
        </w:rPr>
        <w:t>85</w:t>
      </w:r>
      <w:r w:rsidRPr="00C52EF3">
        <w:rPr>
          <w:rFonts w:ascii="Times New Roman" w:hAnsi="Times New Roman" w:cs="Times New Roman"/>
          <w:b/>
          <w:bCs/>
          <w:color w:val="000000" w:themeColor="text1"/>
          <w:sz w:val="32"/>
          <w:szCs w:val="32"/>
        </w:rPr>
        <w:t>0/1000</w:t>
      </w:r>
      <w:bookmarkEnd w:id="11"/>
    </w:p>
    <w:p w:rsidR="001309AC" w:rsidRPr="001309AC" w:rsidRDefault="001309AC" w:rsidP="001309AC">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p w:rsidR="001309AC" w:rsidRPr="001309AC" w:rsidRDefault="001309AC" w:rsidP="00E9669B">
      <w:pPr>
        <w:spacing w:after="0" w:line="240" w:lineRule="auto"/>
        <w:ind w:left="993"/>
        <w:rPr>
          <w:rFonts w:ascii="Times New Roman" w:hAnsi="Times New Roman" w:cs="Times New Roman"/>
        </w:rPr>
      </w:pPr>
    </w:p>
    <w:sectPr w:rsidR="001309AC" w:rsidRPr="001309AC" w:rsidSect="001309AC">
      <w:pgSz w:w="11906" w:h="16838"/>
      <w:pgMar w:top="993" w:right="1417" w:bottom="567"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A5" w:rsidRDefault="003556A5" w:rsidP="0076132C">
      <w:pPr>
        <w:spacing w:after="0" w:line="240" w:lineRule="auto"/>
      </w:pPr>
      <w:r>
        <w:separator/>
      </w:r>
    </w:p>
  </w:endnote>
  <w:endnote w:type="continuationSeparator" w:id="0">
    <w:p w:rsidR="003556A5" w:rsidRDefault="003556A5" w:rsidP="0076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0B9" w:rsidRPr="00861ECF" w:rsidRDefault="00AE40B9">
    <w:pPr>
      <w:pStyle w:val="Pieddepage"/>
      <w:framePr w:wrap="around" w:vAnchor="text" w:hAnchor="margin" w:xAlign="center" w:y="1"/>
      <w:rPr>
        <w:rStyle w:val="Numrodepage"/>
      </w:rPr>
    </w:pPr>
    <w:r w:rsidRPr="00861ECF">
      <w:rPr>
        <w:rStyle w:val="Numrodepage"/>
      </w:rPr>
      <w:fldChar w:fldCharType="begin"/>
    </w:r>
    <w:r w:rsidRPr="00861ECF">
      <w:rPr>
        <w:rStyle w:val="Numrodepage"/>
      </w:rPr>
      <w:instrText xml:space="preserve">PAGE  </w:instrText>
    </w:r>
    <w:r w:rsidRPr="00861ECF">
      <w:rPr>
        <w:rStyle w:val="Numrodepage"/>
      </w:rPr>
      <w:fldChar w:fldCharType="separate"/>
    </w:r>
    <w:r w:rsidRPr="00861ECF">
      <w:rPr>
        <w:rStyle w:val="Numrodepage"/>
        <w:noProof/>
      </w:rPr>
      <w:t>1</w:t>
    </w:r>
    <w:r w:rsidRPr="00861ECF">
      <w:rPr>
        <w:rStyle w:val="Numrodepage"/>
      </w:rPr>
      <w:fldChar w:fldCharType="end"/>
    </w:r>
  </w:p>
  <w:p w:rsidR="00AE40B9" w:rsidRDefault="00AE40B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0B9" w:rsidRDefault="00AE40B9">
    <w:pPr>
      <w:pStyle w:val="Pieddepage"/>
      <w:jc w:val="center"/>
    </w:pPr>
  </w:p>
  <w:p w:rsidR="00AE40B9" w:rsidRDefault="00AE40B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0B9" w:rsidRPr="00B9089C" w:rsidRDefault="00AE40B9" w:rsidP="00B9089C">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0B9" w:rsidRPr="00B9089C" w:rsidRDefault="00AE40B9" w:rsidP="00B9089C">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0B9" w:rsidRPr="00B9089C" w:rsidRDefault="00AE40B9" w:rsidP="00B9089C">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0B9" w:rsidRPr="00B9089C" w:rsidRDefault="00AE40B9" w:rsidP="00B9089C">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0B9" w:rsidRPr="00B9089C" w:rsidRDefault="00AE40B9" w:rsidP="00B908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A5" w:rsidRDefault="003556A5" w:rsidP="0076132C">
      <w:pPr>
        <w:spacing w:after="0" w:line="240" w:lineRule="auto"/>
      </w:pPr>
      <w:r>
        <w:separator/>
      </w:r>
    </w:p>
  </w:footnote>
  <w:footnote w:type="continuationSeparator" w:id="0">
    <w:p w:rsidR="003556A5" w:rsidRDefault="003556A5" w:rsidP="0076132C">
      <w:pPr>
        <w:spacing w:after="0" w:line="240" w:lineRule="auto"/>
      </w:pPr>
      <w:r>
        <w:continuationSeparator/>
      </w:r>
    </w:p>
  </w:footnote>
  <w:footnote w:id="1">
    <w:p w:rsidR="00AE40B9" w:rsidRPr="006663BE" w:rsidRDefault="00AE40B9" w:rsidP="00B9089C">
      <w:pPr>
        <w:pStyle w:val="Notedebasdepage"/>
      </w:pPr>
      <w:r w:rsidRPr="00724AF3">
        <w:rPr>
          <w:rStyle w:val="Appelnotedebasdep"/>
          <w:sz w:val="22"/>
        </w:rPr>
        <w:footnoteRef/>
      </w:r>
      <w:r w:rsidRPr="00724AF3">
        <w:rPr>
          <w:sz w:val="22"/>
        </w:rPr>
        <w:t xml:space="preserve"> </w:t>
      </w:r>
      <w:r w:rsidRPr="008D1E2D">
        <w:rPr>
          <w:sz w:val="18"/>
          <w:szCs w:val="16"/>
        </w:rPr>
        <w:t>En cas de cons</w:t>
      </w:r>
      <w:r>
        <w:rPr>
          <w:sz w:val="18"/>
          <w:szCs w:val="16"/>
        </w:rPr>
        <w:t>ortium, pour chaque firme</w:t>
      </w:r>
    </w:p>
  </w:footnote>
  <w:footnote w:id="2">
    <w:p w:rsidR="00AE40B9" w:rsidRPr="00E85BB9" w:rsidRDefault="00AE40B9" w:rsidP="00B9089C">
      <w:pPr>
        <w:pStyle w:val="Notedebasdepage"/>
      </w:pPr>
      <w:r>
        <w:rPr>
          <w:rStyle w:val="Appelnotedebasdep"/>
        </w:rPr>
        <w:footnoteRef/>
      </w:r>
      <w:r>
        <w:t xml:space="preserve"> </w:t>
      </w:r>
      <w:r w:rsidRPr="00DD34D3">
        <w:rPr>
          <w:sz w:val="18"/>
          <w:szCs w:val="18"/>
        </w:rPr>
        <w:t>En cas de Consortium, pour chaque organisation</w:t>
      </w:r>
    </w:p>
  </w:footnote>
  <w:footnote w:id="3">
    <w:p w:rsidR="00AE40B9" w:rsidRPr="00D63363" w:rsidRDefault="00AE40B9" w:rsidP="00B9089C">
      <w:pPr>
        <w:pStyle w:val="Notedebasdepage"/>
      </w:pPr>
      <w:r>
        <w:rPr>
          <w:rStyle w:val="Appelnotedebasdep"/>
        </w:rPr>
        <w:footnoteRef/>
      </w:r>
      <w:r>
        <w:t xml:space="preserve"> </w:t>
      </w:r>
      <w:r w:rsidRPr="00DD34D3">
        <w:rPr>
          <w:sz w:val="18"/>
          <w:szCs w:val="18"/>
          <w:lang w:val="fr-BE"/>
        </w:rPr>
        <w:t>Si applicable</w:t>
      </w:r>
    </w:p>
  </w:footnote>
  <w:footnote w:id="4">
    <w:p w:rsidR="00AE40B9" w:rsidRPr="00271E73" w:rsidRDefault="00AE40B9" w:rsidP="00B9089C">
      <w:pPr>
        <w:pStyle w:val="Notedebasdepage"/>
      </w:pPr>
      <w:r>
        <w:rPr>
          <w:rStyle w:val="Appelnotedebasdep"/>
        </w:rPr>
        <w:footnoteRef/>
      </w:r>
      <w:r>
        <w:t xml:space="preserve"> </w:t>
      </w:r>
      <w:r w:rsidRPr="000A5897">
        <w:rPr>
          <w:sz w:val="18"/>
          <w:szCs w:val="18"/>
        </w:rPr>
        <w:t>Maximum 5 projets au total (même dans le cas d’une soumission d’un consortium) : si plus de 5 projets sont proposés dans le tableau, l’évaluation ne prendra en compte que les 5 premiers projets listés. Chaque projet présenté doit être justifié par une attestation de bonne fin par le client ou tout autre document équivalent</w:t>
      </w:r>
      <w:r>
        <w:rPr>
          <w:sz w:val="18"/>
          <w:szCs w:val="18"/>
        </w:rPr>
        <w:t>.</w:t>
      </w:r>
    </w:p>
  </w:footnote>
  <w:footnote w:id="5">
    <w:p w:rsidR="00AE40B9" w:rsidRPr="00DD34D3" w:rsidRDefault="00AE40B9" w:rsidP="00B9089C">
      <w:pPr>
        <w:pStyle w:val="Notedebasdepage"/>
        <w:rPr>
          <w:sz w:val="18"/>
          <w:szCs w:val="18"/>
          <w:lang w:val="de-DE"/>
        </w:rPr>
      </w:pPr>
      <w:r w:rsidRPr="005460C5">
        <w:rPr>
          <w:rStyle w:val="Appelnotedebasdep"/>
        </w:rPr>
        <w:footnoteRef/>
      </w:r>
      <w:r w:rsidRPr="005460C5">
        <w:t xml:space="preserve"> </w:t>
      </w:r>
      <w:r w:rsidRPr="000A5897">
        <w:rPr>
          <w:sz w:val="18"/>
          <w:szCs w:val="18"/>
        </w:rPr>
        <w:t>Seuls les projets avec une dur</w:t>
      </w:r>
      <w:r>
        <w:rPr>
          <w:sz w:val="18"/>
          <w:szCs w:val="18"/>
        </w:rPr>
        <w:t>ée d’exploitation supérieure à 3</w:t>
      </w:r>
      <w:r w:rsidRPr="000A5897">
        <w:rPr>
          <w:sz w:val="18"/>
          <w:szCs w:val="18"/>
        </w:rPr>
        <w:t xml:space="preserve"> an</w:t>
      </w:r>
      <w:r>
        <w:rPr>
          <w:sz w:val="18"/>
          <w:szCs w:val="18"/>
        </w:rPr>
        <w:t>s</w:t>
      </w:r>
      <w:r w:rsidRPr="000A5897">
        <w:rPr>
          <w:sz w:val="18"/>
          <w:szCs w:val="18"/>
        </w:rPr>
        <w:t xml:space="preserve"> seront considérés</w:t>
      </w:r>
      <w:r w:rsidRPr="00DD34D3">
        <w:rPr>
          <w:sz w:val="18"/>
          <w:szCs w:val="18"/>
          <w:lang w:val="de-DE"/>
        </w:rPr>
        <w:t>.</w:t>
      </w:r>
    </w:p>
  </w:footnote>
  <w:footnote w:id="6">
    <w:p w:rsidR="00AE40B9" w:rsidRPr="000A5897" w:rsidRDefault="00AE40B9" w:rsidP="00B9089C">
      <w:pPr>
        <w:pStyle w:val="Notedebasdepage"/>
        <w:rPr>
          <w:sz w:val="18"/>
          <w:szCs w:val="18"/>
        </w:rPr>
      </w:pPr>
      <w:r>
        <w:rPr>
          <w:rStyle w:val="Appelnotedebasdep"/>
        </w:rPr>
        <w:footnoteRef/>
      </w:r>
      <w:r>
        <w:t xml:space="preserve"> </w:t>
      </w:r>
      <w:r w:rsidRPr="000A5897">
        <w:rPr>
          <w:sz w:val="18"/>
          <w:szCs w:val="18"/>
        </w:rPr>
        <w:t>Se réfère aux mêmes projets que ceux décrit dans le tableau ci-dessus (Expérience et capacités techniques du soumissionnaire et des membres du consortium)</w:t>
      </w:r>
      <w:r>
        <w:rPr>
          <w:sz w:val="18"/>
          <w:szCs w:val="18"/>
        </w:rPr>
        <w:t>.</w:t>
      </w:r>
      <w:r w:rsidRPr="000A5897">
        <w:rPr>
          <w:sz w:val="18"/>
          <w:szCs w:val="18"/>
        </w:rPr>
        <w:t xml:space="preserve"> </w:t>
      </w:r>
    </w:p>
  </w:footnote>
  <w:footnote w:id="7">
    <w:p w:rsidR="00AE40B9" w:rsidRPr="00F13B55" w:rsidRDefault="00AE40B9" w:rsidP="00B9089C">
      <w:pPr>
        <w:pStyle w:val="Notedebasdepage"/>
        <w:rPr>
          <w:lang w:val="fr-CH"/>
        </w:rPr>
      </w:pPr>
      <w:r>
        <w:rPr>
          <w:rStyle w:val="Appelnotedebasdep"/>
        </w:rPr>
        <w:footnoteRef/>
      </w:r>
      <w:r>
        <w:t xml:space="preserve"> </w:t>
      </w:r>
      <w:r w:rsidRPr="000A5897">
        <w:rPr>
          <w:sz w:val="18"/>
          <w:szCs w:val="18"/>
          <w:lang w:val="fr-CH"/>
        </w:rPr>
        <w:t xml:space="preserve">Spécifier si les dettes et capitaux propres de chaque projet ont été levés par le soumissionnaire ou l’un des membres du consortium ou par un autre partenaire du projet listé. Si un autre partenaire, donnez ces coordonnées et spécifiez s’il s’agit d’une entreprise malgache ou étrangère. </w:t>
      </w:r>
    </w:p>
  </w:footnote>
  <w:footnote w:id="8">
    <w:p w:rsidR="00AE40B9" w:rsidRPr="00790AD7" w:rsidRDefault="00AE40B9" w:rsidP="001309AC">
      <w:pPr>
        <w:pStyle w:val="Notedebasdepage"/>
      </w:pPr>
      <w:r>
        <w:rPr>
          <w:rStyle w:val="Appelnotedebasdep"/>
        </w:rPr>
        <w:footnoteRef/>
      </w:r>
      <w:r>
        <w:t xml:space="preserve"> </w:t>
      </w:r>
      <w:r w:rsidRPr="00136285">
        <w:rPr>
          <w:sz w:val="18"/>
          <w:szCs w:val="18"/>
          <w:lang w:val="fr-BE"/>
        </w:rPr>
        <w:t xml:space="preserve">Jusqu’à un maximum de 5 projets. Si plus de 5 projets sont listés dans le formulaire, </w:t>
      </w:r>
      <w:r>
        <w:rPr>
          <w:sz w:val="18"/>
          <w:szCs w:val="18"/>
          <w:lang w:val="fr-BE"/>
        </w:rPr>
        <w:t>seuls les 5 premiers projets seront considérés.</w:t>
      </w:r>
    </w:p>
  </w:footnote>
  <w:footnote w:id="9">
    <w:p w:rsidR="00AE40B9" w:rsidRPr="00136285" w:rsidRDefault="00AE40B9" w:rsidP="001309AC">
      <w:pPr>
        <w:pStyle w:val="Notedebasdepage"/>
        <w:rPr>
          <w:lang w:val="de-DE"/>
        </w:rPr>
      </w:pPr>
      <w:r>
        <w:rPr>
          <w:rStyle w:val="Appelnotedebasdep"/>
        </w:rPr>
        <w:footnoteRef/>
      </w:r>
      <w:r>
        <w:t xml:space="preserve"> </w:t>
      </w:r>
      <w:r w:rsidRPr="00136285">
        <w:rPr>
          <w:color w:val="000000"/>
          <w:sz w:val="18"/>
          <w:szCs w:val="18"/>
        </w:rPr>
        <w:t>Après évaluation complète d’un projet (part</w:t>
      </w:r>
      <w:r>
        <w:rPr>
          <w:color w:val="000000"/>
          <w:sz w:val="18"/>
          <w:szCs w:val="18"/>
        </w:rPr>
        <w:t>ie technique et financière) : la note maximale</w:t>
      </w:r>
      <w:r w:rsidRPr="00136285">
        <w:rPr>
          <w:color w:val="000000"/>
          <w:sz w:val="18"/>
          <w:szCs w:val="18"/>
        </w:rPr>
        <w:t xml:space="preserve"> par projet </w:t>
      </w:r>
      <w:r>
        <w:rPr>
          <w:color w:val="000000"/>
          <w:sz w:val="18"/>
          <w:szCs w:val="18"/>
        </w:rPr>
        <w:t xml:space="preserve">est de </w:t>
      </w:r>
      <w:r w:rsidRPr="00136285">
        <w:rPr>
          <w:color w:val="000000"/>
          <w:sz w:val="18"/>
          <w:szCs w:val="18"/>
        </w:rPr>
        <w:t>100</w:t>
      </w:r>
      <w:r>
        <w:rPr>
          <w:color w:val="000000"/>
          <w:sz w:val="18"/>
          <w:szCs w:val="18"/>
        </w:rPr>
        <w:t>.</w:t>
      </w:r>
    </w:p>
  </w:footnote>
  <w:footnote w:id="10">
    <w:p w:rsidR="00AE40B9" w:rsidRPr="00F01D9D" w:rsidRDefault="00AE40B9" w:rsidP="001309AC">
      <w:pPr>
        <w:pStyle w:val="Notedebasdepage"/>
        <w:rPr>
          <w:lang w:val="de-DE"/>
        </w:rPr>
      </w:pPr>
      <w:r>
        <w:rPr>
          <w:rStyle w:val="Appelnotedebasdep"/>
        </w:rPr>
        <w:footnoteRef/>
      </w:r>
      <w:r>
        <w:t xml:space="preserve"> </w:t>
      </w:r>
      <w:r w:rsidRPr="00695247">
        <w:rPr>
          <w:color w:val="000000"/>
          <w:sz w:val="18"/>
          <w:szCs w:val="18"/>
        </w:rPr>
        <w:t>Après évaluation complète d</w:t>
      </w:r>
      <w:r>
        <w:rPr>
          <w:color w:val="000000"/>
          <w:sz w:val="18"/>
          <w:szCs w:val="18"/>
        </w:rPr>
        <w:t>u chef de projet du personnel clé,</w:t>
      </w:r>
      <w:r w:rsidRPr="00695247">
        <w:rPr>
          <w:color w:val="000000"/>
          <w:sz w:val="18"/>
          <w:szCs w:val="18"/>
        </w:rPr>
        <w:t xml:space="preserve"> </w:t>
      </w:r>
      <w:r>
        <w:rPr>
          <w:color w:val="000000"/>
          <w:sz w:val="18"/>
          <w:szCs w:val="18"/>
        </w:rPr>
        <w:t>la note maximale est de 40.</w:t>
      </w:r>
    </w:p>
  </w:footnote>
  <w:footnote w:id="11">
    <w:p w:rsidR="00AE40B9" w:rsidRPr="00F01D9D" w:rsidRDefault="00AE40B9" w:rsidP="001309AC">
      <w:pPr>
        <w:pStyle w:val="Notedebasdepage"/>
        <w:rPr>
          <w:lang w:val="de-DE"/>
        </w:rPr>
      </w:pPr>
      <w:r>
        <w:rPr>
          <w:rStyle w:val="Appelnotedebasdep"/>
        </w:rPr>
        <w:footnoteRef/>
      </w:r>
      <w:r>
        <w:t xml:space="preserve"> </w:t>
      </w:r>
      <w:r w:rsidRPr="00695247">
        <w:rPr>
          <w:color w:val="000000"/>
          <w:sz w:val="18"/>
          <w:szCs w:val="18"/>
        </w:rPr>
        <w:t xml:space="preserve">Après évaluation complète </w:t>
      </w:r>
      <w:r>
        <w:rPr>
          <w:color w:val="000000"/>
          <w:sz w:val="18"/>
          <w:szCs w:val="18"/>
        </w:rPr>
        <w:t>de l’expert technique du personnel clé,</w:t>
      </w:r>
      <w:r w:rsidRPr="00695247">
        <w:rPr>
          <w:color w:val="000000"/>
          <w:sz w:val="18"/>
          <w:szCs w:val="18"/>
        </w:rPr>
        <w:t xml:space="preserve"> </w:t>
      </w:r>
      <w:r>
        <w:rPr>
          <w:color w:val="000000"/>
          <w:sz w:val="18"/>
          <w:szCs w:val="18"/>
        </w:rPr>
        <w:t>la note maximale est de 30.</w:t>
      </w:r>
    </w:p>
  </w:footnote>
  <w:footnote w:id="12">
    <w:p w:rsidR="00AE40B9" w:rsidRPr="00F01D9D" w:rsidRDefault="00AE40B9" w:rsidP="001309AC">
      <w:pPr>
        <w:pStyle w:val="Notedebasdepage"/>
        <w:rPr>
          <w:lang w:val="de-DE"/>
        </w:rPr>
      </w:pPr>
      <w:r>
        <w:rPr>
          <w:rStyle w:val="Appelnotedebasdep"/>
        </w:rPr>
        <w:footnoteRef/>
      </w:r>
      <w:r>
        <w:t xml:space="preserve"> </w:t>
      </w:r>
      <w:r w:rsidRPr="00695247">
        <w:rPr>
          <w:color w:val="000000"/>
          <w:sz w:val="18"/>
          <w:szCs w:val="18"/>
        </w:rPr>
        <w:t xml:space="preserve">Après évaluation complète </w:t>
      </w:r>
      <w:r>
        <w:rPr>
          <w:color w:val="000000"/>
          <w:sz w:val="18"/>
          <w:szCs w:val="18"/>
        </w:rPr>
        <w:t>de l’expert financier du personnel clé,</w:t>
      </w:r>
      <w:r w:rsidRPr="00695247">
        <w:rPr>
          <w:color w:val="000000"/>
          <w:sz w:val="18"/>
          <w:szCs w:val="18"/>
        </w:rPr>
        <w:t xml:space="preserve"> </w:t>
      </w:r>
      <w:r>
        <w:rPr>
          <w:color w:val="000000"/>
          <w:sz w:val="18"/>
          <w:szCs w:val="18"/>
        </w:rPr>
        <w:t>la note maximale est de 30.</w:t>
      </w:r>
    </w:p>
  </w:footnote>
  <w:footnote w:id="13">
    <w:p w:rsidR="00AE40B9" w:rsidRPr="00136285" w:rsidRDefault="00AE40B9" w:rsidP="001309AC">
      <w:pPr>
        <w:pStyle w:val="Notedebasdepage"/>
        <w:rPr>
          <w:lang w:val="de-DE"/>
        </w:rPr>
      </w:pPr>
      <w:r>
        <w:rPr>
          <w:rStyle w:val="Appelnotedebasdep"/>
        </w:rPr>
        <w:footnoteRef/>
      </w:r>
      <w:r>
        <w:t xml:space="preserve"> </w:t>
      </w:r>
      <w:r w:rsidRPr="00136285">
        <w:rPr>
          <w:sz w:val="18"/>
          <w:szCs w:val="18"/>
        </w:rPr>
        <w:t>« Actifs court terme » désignent les « actifs courants » dans les états financiers ; tandis que les « passifs court terme » font référence aux « passifs courants ».</w:t>
      </w:r>
      <w:r w:rsidRPr="00136285">
        <w:rPr>
          <w:sz w:val="18"/>
          <w:szCs w:val="18"/>
          <w:lang w:val="de-D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8"/>
    <w:lvl w:ilvl="0">
      <w:start w:val="1"/>
      <w:numFmt w:val="bullet"/>
      <w:lvlText w:val=""/>
      <w:lvlJc w:val="left"/>
      <w:pPr>
        <w:tabs>
          <w:tab w:val="num" w:pos="1068"/>
        </w:tabs>
        <w:ind w:left="1428" w:hanging="360"/>
      </w:pPr>
      <w:rPr>
        <w:rFonts w:ascii="Symbol" w:hAnsi="Symbol"/>
      </w:rPr>
    </w:lvl>
    <w:lvl w:ilvl="1">
      <w:start w:val="1"/>
      <w:numFmt w:val="decimal"/>
      <w:lvlText w:val="%2."/>
      <w:lvlJc w:val="left"/>
      <w:pPr>
        <w:tabs>
          <w:tab w:val="num" w:pos="2148"/>
        </w:tabs>
        <w:ind w:left="214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228"/>
        </w:tabs>
        <w:ind w:left="3228" w:hanging="360"/>
      </w:pPr>
    </w:lvl>
    <w:lvl w:ilvl="5">
      <w:start w:val="1"/>
      <w:numFmt w:val="decimal"/>
      <w:lvlText w:val="%6."/>
      <w:lvlJc w:val="left"/>
      <w:pPr>
        <w:tabs>
          <w:tab w:val="num" w:pos="3588"/>
        </w:tabs>
        <w:ind w:left="3588" w:hanging="360"/>
      </w:pPr>
    </w:lvl>
    <w:lvl w:ilvl="6">
      <w:start w:val="1"/>
      <w:numFmt w:val="decimal"/>
      <w:lvlText w:val="%7."/>
      <w:lvlJc w:val="left"/>
      <w:pPr>
        <w:tabs>
          <w:tab w:val="num" w:pos="3948"/>
        </w:tabs>
        <w:ind w:left="3948" w:hanging="360"/>
      </w:pPr>
    </w:lvl>
    <w:lvl w:ilvl="7">
      <w:start w:val="1"/>
      <w:numFmt w:val="decimal"/>
      <w:lvlText w:val="%8."/>
      <w:lvlJc w:val="left"/>
      <w:pPr>
        <w:tabs>
          <w:tab w:val="num" w:pos="4308"/>
        </w:tabs>
        <w:ind w:left="4308" w:hanging="360"/>
      </w:pPr>
    </w:lvl>
    <w:lvl w:ilvl="8">
      <w:start w:val="1"/>
      <w:numFmt w:val="decimal"/>
      <w:lvlText w:val="%9."/>
      <w:lvlJc w:val="left"/>
      <w:pPr>
        <w:tabs>
          <w:tab w:val="num" w:pos="4668"/>
        </w:tabs>
        <w:ind w:left="4668" w:hanging="360"/>
      </w:pPr>
    </w:lvl>
  </w:abstractNum>
  <w:abstractNum w:abstractNumId="1">
    <w:nsid w:val="00CD62CE"/>
    <w:multiLevelType w:val="hybridMultilevel"/>
    <w:tmpl w:val="0FE08060"/>
    <w:lvl w:ilvl="0" w:tplc="1A28F4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215930"/>
    <w:multiLevelType w:val="hybridMultilevel"/>
    <w:tmpl w:val="B7026D2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5201C25"/>
    <w:multiLevelType w:val="hybridMultilevel"/>
    <w:tmpl w:val="971476A8"/>
    <w:lvl w:ilvl="0" w:tplc="4ECEB8F6">
      <w:start w:val="1"/>
      <w:numFmt w:val="decimal"/>
      <w:lvlText w:val="%1)"/>
      <w:lvlJc w:val="left"/>
      <w:pPr>
        <w:ind w:left="472" w:hanging="360"/>
      </w:pPr>
      <w:rPr>
        <w:rFonts w:hint="default"/>
        <w:b/>
        <w:bCs/>
        <w:spacing w:val="0"/>
        <w:w w:val="100"/>
        <w:sz w:val="24"/>
        <w:szCs w:val="24"/>
        <w:lang w:val="fr-FR" w:eastAsia="fr-FR" w:bidi="fr-FR"/>
      </w:rPr>
    </w:lvl>
    <w:lvl w:ilvl="1" w:tplc="040C0001">
      <w:start w:val="1"/>
      <w:numFmt w:val="bullet"/>
      <w:lvlText w:val=""/>
      <w:lvlJc w:val="left"/>
      <w:pPr>
        <w:ind w:left="1181" w:hanging="360"/>
      </w:pPr>
      <w:rPr>
        <w:rFonts w:ascii="Symbol" w:hAnsi="Symbol" w:hint="default"/>
        <w:w w:val="100"/>
        <w:sz w:val="24"/>
        <w:szCs w:val="24"/>
        <w:lang w:val="fr-FR" w:eastAsia="fr-FR" w:bidi="fr-FR"/>
      </w:rPr>
    </w:lvl>
    <w:lvl w:ilvl="2" w:tplc="E76EECBE">
      <w:numFmt w:val="bullet"/>
      <w:lvlText w:val="•"/>
      <w:lvlJc w:val="left"/>
      <w:pPr>
        <w:ind w:left="2189" w:hanging="360"/>
      </w:pPr>
      <w:rPr>
        <w:rFonts w:hint="default"/>
        <w:lang w:val="fr-FR" w:eastAsia="fr-FR" w:bidi="fr-FR"/>
      </w:rPr>
    </w:lvl>
    <w:lvl w:ilvl="3" w:tplc="F1724516">
      <w:numFmt w:val="bullet"/>
      <w:lvlText w:val="•"/>
      <w:lvlJc w:val="left"/>
      <w:pPr>
        <w:ind w:left="3199" w:hanging="360"/>
      </w:pPr>
      <w:rPr>
        <w:rFonts w:hint="default"/>
        <w:lang w:val="fr-FR" w:eastAsia="fr-FR" w:bidi="fr-FR"/>
      </w:rPr>
    </w:lvl>
    <w:lvl w:ilvl="4" w:tplc="D6DAF9F6">
      <w:numFmt w:val="bullet"/>
      <w:lvlText w:val="•"/>
      <w:lvlJc w:val="left"/>
      <w:pPr>
        <w:ind w:left="4208" w:hanging="360"/>
      </w:pPr>
      <w:rPr>
        <w:rFonts w:hint="default"/>
        <w:lang w:val="fr-FR" w:eastAsia="fr-FR" w:bidi="fr-FR"/>
      </w:rPr>
    </w:lvl>
    <w:lvl w:ilvl="5" w:tplc="0FF0DAF4">
      <w:numFmt w:val="bullet"/>
      <w:lvlText w:val="•"/>
      <w:lvlJc w:val="left"/>
      <w:pPr>
        <w:ind w:left="5218" w:hanging="360"/>
      </w:pPr>
      <w:rPr>
        <w:rFonts w:hint="default"/>
        <w:lang w:val="fr-FR" w:eastAsia="fr-FR" w:bidi="fr-FR"/>
      </w:rPr>
    </w:lvl>
    <w:lvl w:ilvl="6" w:tplc="481EF630">
      <w:numFmt w:val="bullet"/>
      <w:lvlText w:val="•"/>
      <w:lvlJc w:val="left"/>
      <w:pPr>
        <w:ind w:left="6228" w:hanging="360"/>
      </w:pPr>
      <w:rPr>
        <w:rFonts w:hint="default"/>
        <w:lang w:val="fr-FR" w:eastAsia="fr-FR" w:bidi="fr-FR"/>
      </w:rPr>
    </w:lvl>
    <w:lvl w:ilvl="7" w:tplc="3D2AE8B6">
      <w:numFmt w:val="bullet"/>
      <w:lvlText w:val="•"/>
      <w:lvlJc w:val="left"/>
      <w:pPr>
        <w:ind w:left="7237" w:hanging="360"/>
      </w:pPr>
      <w:rPr>
        <w:rFonts w:hint="default"/>
        <w:lang w:val="fr-FR" w:eastAsia="fr-FR" w:bidi="fr-FR"/>
      </w:rPr>
    </w:lvl>
    <w:lvl w:ilvl="8" w:tplc="55A06B3A">
      <w:numFmt w:val="bullet"/>
      <w:lvlText w:val="•"/>
      <w:lvlJc w:val="left"/>
      <w:pPr>
        <w:ind w:left="8247" w:hanging="360"/>
      </w:pPr>
      <w:rPr>
        <w:rFonts w:hint="default"/>
        <w:lang w:val="fr-FR" w:eastAsia="fr-FR" w:bidi="fr-FR"/>
      </w:rPr>
    </w:lvl>
  </w:abstractNum>
  <w:abstractNum w:abstractNumId="4">
    <w:nsid w:val="251B415F"/>
    <w:multiLevelType w:val="hybridMultilevel"/>
    <w:tmpl w:val="BFA6C9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29579A"/>
    <w:multiLevelType w:val="hybridMultilevel"/>
    <w:tmpl w:val="0BFC232C"/>
    <w:lvl w:ilvl="0" w:tplc="F118A6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096BF1"/>
    <w:multiLevelType w:val="hybridMultilevel"/>
    <w:tmpl w:val="456E187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nsid w:val="45231654"/>
    <w:multiLevelType w:val="hybridMultilevel"/>
    <w:tmpl w:val="9B1AD30A"/>
    <w:lvl w:ilvl="0" w:tplc="A196906A">
      <w:start w:val="7"/>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6A070A"/>
    <w:multiLevelType w:val="hybridMultilevel"/>
    <w:tmpl w:val="CE6CAE48"/>
    <w:lvl w:ilvl="0" w:tplc="6FFC7C3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8B2FE9"/>
    <w:multiLevelType w:val="hybridMultilevel"/>
    <w:tmpl w:val="623E71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6D83B4C"/>
    <w:multiLevelType w:val="hybridMultilevel"/>
    <w:tmpl w:val="94AAE6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C11351"/>
    <w:multiLevelType w:val="hybridMultilevel"/>
    <w:tmpl w:val="A9EC5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9390C87"/>
    <w:multiLevelType w:val="hybridMultilevel"/>
    <w:tmpl w:val="6082F32A"/>
    <w:lvl w:ilvl="0" w:tplc="0809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D3B36CC"/>
    <w:multiLevelType w:val="hybridMultilevel"/>
    <w:tmpl w:val="15ACEAFA"/>
    <w:lvl w:ilvl="0" w:tplc="5AE0C5C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08E4BAA"/>
    <w:multiLevelType w:val="hybridMultilevel"/>
    <w:tmpl w:val="EF3443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BBF11CC"/>
    <w:multiLevelType w:val="hybridMultilevel"/>
    <w:tmpl w:val="2610A7EA"/>
    <w:lvl w:ilvl="0" w:tplc="4F3E51D8">
      <w:start w:val="1"/>
      <w:numFmt w:val="decimal"/>
      <w:lvlText w:val="%1)"/>
      <w:lvlJc w:val="left"/>
      <w:pPr>
        <w:ind w:left="472" w:hanging="360"/>
      </w:pPr>
      <w:rPr>
        <w:rFonts w:hint="default"/>
        <w:b/>
        <w:bCs/>
        <w:spacing w:val="0"/>
        <w:w w:val="100"/>
        <w:sz w:val="20"/>
        <w:szCs w:val="20"/>
        <w:lang w:val="fr-FR" w:eastAsia="fr-FR" w:bidi="fr-FR"/>
      </w:rPr>
    </w:lvl>
    <w:lvl w:ilvl="1" w:tplc="4350B98C">
      <w:numFmt w:val="bullet"/>
      <w:lvlText w:val="-"/>
      <w:lvlJc w:val="left"/>
      <w:pPr>
        <w:ind w:left="1181" w:hanging="360"/>
      </w:pPr>
      <w:rPr>
        <w:rFonts w:ascii="Times New Roman" w:eastAsia="Times New Roman" w:hAnsi="Times New Roman" w:cs="Times New Roman" w:hint="default"/>
        <w:w w:val="100"/>
        <w:sz w:val="16"/>
        <w:szCs w:val="16"/>
        <w:lang w:val="fr-FR" w:eastAsia="fr-FR" w:bidi="fr-FR"/>
      </w:rPr>
    </w:lvl>
    <w:lvl w:ilvl="2" w:tplc="E76EECBE">
      <w:numFmt w:val="bullet"/>
      <w:lvlText w:val="•"/>
      <w:lvlJc w:val="left"/>
      <w:pPr>
        <w:ind w:left="2189" w:hanging="360"/>
      </w:pPr>
      <w:rPr>
        <w:rFonts w:hint="default"/>
        <w:lang w:val="fr-FR" w:eastAsia="fr-FR" w:bidi="fr-FR"/>
      </w:rPr>
    </w:lvl>
    <w:lvl w:ilvl="3" w:tplc="F1724516">
      <w:numFmt w:val="bullet"/>
      <w:lvlText w:val="•"/>
      <w:lvlJc w:val="left"/>
      <w:pPr>
        <w:ind w:left="3199" w:hanging="360"/>
      </w:pPr>
      <w:rPr>
        <w:rFonts w:hint="default"/>
        <w:lang w:val="fr-FR" w:eastAsia="fr-FR" w:bidi="fr-FR"/>
      </w:rPr>
    </w:lvl>
    <w:lvl w:ilvl="4" w:tplc="D6DAF9F6">
      <w:numFmt w:val="bullet"/>
      <w:lvlText w:val="•"/>
      <w:lvlJc w:val="left"/>
      <w:pPr>
        <w:ind w:left="4208" w:hanging="360"/>
      </w:pPr>
      <w:rPr>
        <w:rFonts w:hint="default"/>
        <w:lang w:val="fr-FR" w:eastAsia="fr-FR" w:bidi="fr-FR"/>
      </w:rPr>
    </w:lvl>
    <w:lvl w:ilvl="5" w:tplc="0FF0DAF4">
      <w:numFmt w:val="bullet"/>
      <w:lvlText w:val="•"/>
      <w:lvlJc w:val="left"/>
      <w:pPr>
        <w:ind w:left="5218" w:hanging="360"/>
      </w:pPr>
      <w:rPr>
        <w:rFonts w:hint="default"/>
        <w:lang w:val="fr-FR" w:eastAsia="fr-FR" w:bidi="fr-FR"/>
      </w:rPr>
    </w:lvl>
    <w:lvl w:ilvl="6" w:tplc="481EF630">
      <w:numFmt w:val="bullet"/>
      <w:lvlText w:val="•"/>
      <w:lvlJc w:val="left"/>
      <w:pPr>
        <w:ind w:left="6228" w:hanging="360"/>
      </w:pPr>
      <w:rPr>
        <w:rFonts w:hint="default"/>
        <w:lang w:val="fr-FR" w:eastAsia="fr-FR" w:bidi="fr-FR"/>
      </w:rPr>
    </w:lvl>
    <w:lvl w:ilvl="7" w:tplc="3D2AE8B6">
      <w:numFmt w:val="bullet"/>
      <w:lvlText w:val="•"/>
      <w:lvlJc w:val="left"/>
      <w:pPr>
        <w:ind w:left="7237" w:hanging="360"/>
      </w:pPr>
      <w:rPr>
        <w:rFonts w:hint="default"/>
        <w:lang w:val="fr-FR" w:eastAsia="fr-FR" w:bidi="fr-FR"/>
      </w:rPr>
    </w:lvl>
    <w:lvl w:ilvl="8" w:tplc="55A06B3A">
      <w:numFmt w:val="bullet"/>
      <w:lvlText w:val="•"/>
      <w:lvlJc w:val="left"/>
      <w:pPr>
        <w:ind w:left="8247" w:hanging="360"/>
      </w:pPr>
      <w:rPr>
        <w:rFonts w:hint="default"/>
        <w:lang w:val="fr-FR" w:eastAsia="fr-FR" w:bidi="fr-FR"/>
      </w:rPr>
    </w:lvl>
  </w:abstractNum>
  <w:num w:numId="1">
    <w:abstractNumId w:val="14"/>
  </w:num>
  <w:num w:numId="2">
    <w:abstractNumId w:val="11"/>
  </w:num>
  <w:num w:numId="3">
    <w:abstractNumId w:val="10"/>
  </w:num>
  <w:num w:numId="4">
    <w:abstractNumId w:val="9"/>
  </w:num>
  <w:num w:numId="5">
    <w:abstractNumId w:val="15"/>
  </w:num>
  <w:num w:numId="6">
    <w:abstractNumId w:val="13"/>
  </w:num>
  <w:num w:numId="7">
    <w:abstractNumId w:val="3"/>
  </w:num>
  <w:num w:numId="8">
    <w:abstractNumId w:val="2"/>
  </w:num>
  <w:num w:numId="9">
    <w:abstractNumId w:val="12"/>
  </w:num>
  <w:num w:numId="10">
    <w:abstractNumId w:val="0"/>
  </w:num>
  <w:num w:numId="11">
    <w:abstractNumId w:val="4"/>
  </w:num>
  <w:num w:numId="12">
    <w:abstractNumId w:val="6"/>
  </w:num>
  <w:num w:numId="13">
    <w:abstractNumId w:val="7"/>
  </w:num>
  <w:num w:numId="14">
    <w:abstractNumId w:val="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2C"/>
    <w:rsid w:val="000009E7"/>
    <w:rsid w:val="00016B30"/>
    <w:rsid w:val="000178EA"/>
    <w:rsid w:val="0002649B"/>
    <w:rsid w:val="00032831"/>
    <w:rsid w:val="0003411A"/>
    <w:rsid w:val="0005115C"/>
    <w:rsid w:val="0005131B"/>
    <w:rsid w:val="00056697"/>
    <w:rsid w:val="00065271"/>
    <w:rsid w:val="00097404"/>
    <w:rsid w:val="000D5091"/>
    <w:rsid w:val="000E5713"/>
    <w:rsid w:val="000F663F"/>
    <w:rsid w:val="0011099F"/>
    <w:rsid w:val="0011669C"/>
    <w:rsid w:val="001309AC"/>
    <w:rsid w:val="00130A76"/>
    <w:rsid w:val="00145CF4"/>
    <w:rsid w:val="00147AE9"/>
    <w:rsid w:val="00147E63"/>
    <w:rsid w:val="001726FB"/>
    <w:rsid w:val="00194936"/>
    <w:rsid w:val="001A1636"/>
    <w:rsid w:val="001A482F"/>
    <w:rsid w:val="001E2D09"/>
    <w:rsid w:val="001F74A3"/>
    <w:rsid w:val="002044AE"/>
    <w:rsid w:val="00210FCB"/>
    <w:rsid w:val="00247742"/>
    <w:rsid w:val="00253E6A"/>
    <w:rsid w:val="0025558E"/>
    <w:rsid w:val="00264574"/>
    <w:rsid w:val="002651AF"/>
    <w:rsid w:val="00266041"/>
    <w:rsid w:val="00276930"/>
    <w:rsid w:val="00276FB1"/>
    <w:rsid w:val="00293728"/>
    <w:rsid w:val="002A4B2C"/>
    <w:rsid w:val="002C4ECC"/>
    <w:rsid w:val="002F5BD3"/>
    <w:rsid w:val="00304DFA"/>
    <w:rsid w:val="00322BE3"/>
    <w:rsid w:val="003556A5"/>
    <w:rsid w:val="0038303A"/>
    <w:rsid w:val="00391452"/>
    <w:rsid w:val="0039533A"/>
    <w:rsid w:val="00395BDC"/>
    <w:rsid w:val="003C251B"/>
    <w:rsid w:val="003C4269"/>
    <w:rsid w:val="003D4CD0"/>
    <w:rsid w:val="004038AE"/>
    <w:rsid w:val="00406A3F"/>
    <w:rsid w:val="00425227"/>
    <w:rsid w:val="004405F2"/>
    <w:rsid w:val="00486D21"/>
    <w:rsid w:val="00493F1C"/>
    <w:rsid w:val="00496569"/>
    <w:rsid w:val="004A1D7C"/>
    <w:rsid w:val="004A5B9C"/>
    <w:rsid w:val="004B7300"/>
    <w:rsid w:val="004D7B2D"/>
    <w:rsid w:val="004F7FB6"/>
    <w:rsid w:val="00504182"/>
    <w:rsid w:val="0051576F"/>
    <w:rsid w:val="005248A3"/>
    <w:rsid w:val="00535CD0"/>
    <w:rsid w:val="00536321"/>
    <w:rsid w:val="00550DFE"/>
    <w:rsid w:val="00557984"/>
    <w:rsid w:val="00586B35"/>
    <w:rsid w:val="005A7A57"/>
    <w:rsid w:val="005B2542"/>
    <w:rsid w:val="005F5A1D"/>
    <w:rsid w:val="00603FFA"/>
    <w:rsid w:val="0061111E"/>
    <w:rsid w:val="0065076F"/>
    <w:rsid w:val="00687253"/>
    <w:rsid w:val="006B1C29"/>
    <w:rsid w:val="006C08B4"/>
    <w:rsid w:val="006C4F8E"/>
    <w:rsid w:val="006E4A08"/>
    <w:rsid w:val="006F3F81"/>
    <w:rsid w:val="00721CE1"/>
    <w:rsid w:val="00726B2C"/>
    <w:rsid w:val="00733AF8"/>
    <w:rsid w:val="00752254"/>
    <w:rsid w:val="0076132C"/>
    <w:rsid w:val="00776D2A"/>
    <w:rsid w:val="007821F3"/>
    <w:rsid w:val="007860F3"/>
    <w:rsid w:val="00790040"/>
    <w:rsid w:val="007A1AC8"/>
    <w:rsid w:val="007A3105"/>
    <w:rsid w:val="007D340E"/>
    <w:rsid w:val="007F7A39"/>
    <w:rsid w:val="007F7B4C"/>
    <w:rsid w:val="00846352"/>
    <w:rsid w:val="00854398"/>
    <w:rsid w:val="008676B1"/>
    <w:rsid w:val="00875396"/>
    <w:rsid w:val="00876AEA"/>
    <w:rsid w:val="008A13EE"/>
    <w:rsid w:val="008B0F22"/>
    <w:rsid w:val="008C2691"/>
    <w:rsid w:val="0090399E"/>
    <w:rsid w:val="00937643"/>
    <w:rsid w:val="00941F82"/>
    <w:rsid w:val="00960E5D"/>
    <w:rsid w:val="009763C7"/>
    <w:rsid w:val="00985142"/>
    <w:rsid w:val="00986FE3"/>
    <w:rsid w:val="009A05B3"/>
    <w:rsid w:val="009B5CC3"/>
    <w:rsid w:val="009C1BB7"/>
    <w:rsid w:val="009C6EED"/>
    <w:rsid w:val="009E1761"/>
    <w:rsid w:val="009E2C12"/>
    <w:rsid w:val="009F1566"/>
    <w:rsid w:val="00A27F21"/>
    <w:rsid w:val="00A338DE"/>
    <w:rsid w:val="00A46EDE"/>
    <w:rsid w:val="00A57D14"/>
    <w:rsid w:val="00AC0388"/>
    <w:rsid w:val="00AC6FF8"/>
    <w:rsid w:val="00AD007F"/>
    <w:rsid w:val="00AE40B9"/>
    <w:rsid w:val="00B02F1B"/>
    <w:rsid w:val="00B056D9"/>
    <w:rsid w:val="00B47C7A"/>
    <w:rsid w:val="00B65374"/>
    <w:rsid w:val="00B80EF0"/>
    <w:rsid w:val="00B82A83"/>
    <w:rsid w:val="00B835DD"/>
    <w:rsid w:val="00B86850"/>
    <w:rsid w:val="00B9089C"/>
    <w:rsid w:val="00BB4021"/>
    <w:rsid w:val="00BD16B3"/>
    <w:rsid w:val="00BD78E6"/>
    <w:rsid w:val="00BE1A12"/>
    <w:rsid w:val="00BE38E8"/>
    <w:rsid w:val="00BE7AAB"/>
    <w:rsid w:val="00BF1EF1"/>
    <w:rsid w:val="00C26047"/>
    <w:rsid w:val="00C26304"/>
    <w:rsid w:val="00C268FD"/>
    <w:rsid w:val="00C33208"/>
    <w:rsid w:val="00C451F1"/>
    <w:rsid w:val="00C522AA"/>
    <w:rsid w:val="00C52EF3"/>
    <w:rsid w:val="00C823A8"/>
    <w:rsid w:val="00CB39BA"/>
    <w:rsid w:val="00CB5EAC"/>
    <w:rsid w:val="00CB6BD8"/>
    <w:rsid w:val="00CD109A"/>
    <w:rsid w:val="00CE5FF4"/>
    <w:rsid w:val="00CF40CC"/>
    <w:rsid w:val="00D02434"/>
    <w:rsid w:val="00D27659"/>
    <w:rsid w:val="00D344E3"/>
    <w:rsid w:val="00D5370C"/>
    <w:rsid w:val="00D60B15"/>
    <w:rsid w:val="00D621E7"/>
    <w:rsid w:val="00DE1677"/>
    <w:rsid w:val="00DF6B51"/>
    <w:rsid w:val="00E10020"/>
    <w:rsid w:val="00E103AC"/>
    <w:rsid w:val="00E478FE"/>
    <w:rsid w:val="00E545EC"/>
    <w:rsid w:val="00E55665"/>
    <w:rsid w:val="00E9373F"/>
    <w:rsid w:val="00E9452D"/>
    <w:rsid w:val="00E9669B"/>
    <w:rsid w:val="00EB285B"/>
    <w:rsid w:val="00EC56F9"/>
    <w:rsid w:val="00ED1B5B"/>
    <w:rsid w:val="00ED56EE"/>
    <w:rsid w:val="00EE2501"/>
    <w:rsid w:val="00F00C4A"/>
    <w:rsid w:val="00F02479"/>
    <w:rsid w:val="00F059F2"/>
    <w:rsid w:val="00F174C1"/>
    <w:rsid w:val="00F272EB"/>
    <w:rsid w:val="00F3232B"/>
    <w:rsid w:val="00F43633"/>
    <w:rsid w:val="00F53FF6"/>
    <w:rsid w:val="00F55377"/>
    <w:rsid w:val="00F57EA3"/>
    <w:rsid w:val="00F75C6C"/>
    <w:rsid w:val="00F91FFE"/>
    <w:rsid w:val="00FC1492"/>
    <w:rsid w:val="00FC30FF"/>
    <w:rsid w:val="00FE227F"/>
    <w:rsid w:val="00FE78A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B94DD4-9287-4389-B1EC-749F7274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C12"/>
  </w:style>
  <w:style w:type="paragraph" w:styleId="Titre1">
    <w:name w:val="heading 1"/>
    <w:basedOn w:val="Normal"/>
    <w:link w:val="Titre1Car"/>
    <w:uiPriority w:val="9"/>
    <w:qFormat/>
    <w:rsid w:val="00395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132C"/>
    <w:pPr>
      <w:tabs>
        <w:tab w:val="center" w:pos="4536"/>
        <w:tab w:val="right" w:pos="9072"/>
      </w:tabs>
      <w:spacing w:after="0" w:line="240" w:lineRule="auto"/>
    </w:pPr>
  </w:style>
  <w:style w:type="character" w:customStyle="1" w:styleId="En-tteCar">
    <w:name w:val="En-tête Car"/>
    <w:basedOn w:val="Policepardfaut"/>
    <w:link w:val="En-tte"/>
    <w:uiPriority w:val="99"/>
    <w:rsid w:val="0076132C"/>
  </w:style>
  <w:style w:type="paragraph" w:styleId="Pieddepage">
    <w:name w:val="footer"/>
    <w:basedOn w:val="Normal"/>
    <w:link w:val="PieddepageCar"/>
    <w:uiPriority w:val="99"/>
    <w:unhideWhenUsed/>
    <w:rsid w:val="007613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132C"/>
  </w:style>
  <w:style w:type="character" w:styleId="Lienhypertexte">
    <w:name w:val="Hyperlink"/>
    <w:basedOn w:val="Policepardfaut"/>
    <w:uiPriority w:val="99"/>
    <w:unhideWhenUsed/>
    <w:rsid w:val="00F55377"/>
    <w:rPr>
      <w:color w:val="0563C1" w:themeColor="hyperlink"/>
      <w:u w:val="single"/>
    </w:rPr>
  </w:style>
  <w:style w:type="paragraph" w:styleId="Paragraphedeliste">
    <w:name w:val="List Paragraph"/>
    <w:aliases w:val="numération,Bullet points round,Table/Figure Heading,Paragraphe  revu,Bullets,References,List Paragraph2,List Paragraph (numbered (a)),Liste 1,Numbered List Paragraph,ReferencesCxSpLast,Medium Grid 1 - Accent 21,List Paragraph nowy,Te"/>
    <w:basedOn w:val="Normal"/>
    <w:link w:val="ParagraphedelisteCar"/>
    <w:uiPriority w:val="34"/>
    <w:qFormat/>
    <w:rsid w:val="008A13EE"/>
    <w:pPr>
      <w:ind w:left="720"/>
      <w:contextualSpacing/>
    </w:pPr>
  </w:style>
  <w:style w:type="table" w:styleId="Grilledutableau">
    <w:name w:val="Table Grid"/>
    <w:basedOn w:val="TableauNormal"/>
    <w:rsid w:val="00F32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511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15C"/>
    <w:rPr>
      <w:rFonts w:ascii="Tahoma" w:hAnsi="Tahoma" w:cs="Tahoma"/>
      <w:sz w:val="16"/>
      <w:szCs w:val="16"/>
    </w:rPr>
  </w:style>
  <w:style w:type="character" w:styleId="Textedelespacerserv">
    <w:name w:val="Placeholder Text"/>
    <w:basedOn w:val="Policepardfaut"/>
    <w:uiPriority w:val="99"/>
    <w:semiHidden/>
    <w:rsid w:val="003C251B"/>
    <w:rPr>
      <w:color w:val="808080"/>
    </w:rPr>
  </w:style>
  <w:style w:type="paragraph" w:styleId="NormalWeb">
    <w:name w:val="Normal (Web)"/>
    <w:basedOn w:val="Normal"/>
    <w:uiPriority w:val="99"/>
    <w:semiHidden/>
    <w:unhideWhenUsed/>
    <w:rsid w:val="009E17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95BDC"/>
    <w:rPr>
      <w:rFonts w:ascii="Times New Roman" w:eastAsia="Times New Roman" w:hAnsi="Times New Roman" w:cs="Times New Roman"/>
      <w:b/>
      <w:bCs/>
      <w:kern w:val="36"/>
      <w:sz w:val="48"/>
      <w:szCs w:val="48"/>
      <w:lang w:eastAsia="fr-FR"/>
    </w:rPr>
  </w:style>
  <w:style w:type="paragraph" w:styleId="Corpsdetexte">
    <w:name w:val="Body Text"/>
    <w:basedOn w:val="Normal"/>
    <w:link w:val="CorpsdetexteCar"/>
    <w:uiPriority w:val="1"/>
    <w:qFormat/>
    <w:rsid w:val="00960E5D"/>
    <w:pPr>
      <w:widowControl w:val="0"/>
      <w:autoSpaceDE w:val="0"/>
      <w:autoSpaceDN w:val="0"/>
      <w:spacing w:after="0" w:line="240" w:lineRule="auto"/>
    </w:pPr>
    <w:rPr>
      <w:rFonts w:ascii="Times New Roman" w:eastAsia="Times New Roman" w:hAnsi="Times New Roman" w:cs="Times New Roman"/>
      <w:sz w:val="16"/>
      <w:szCs w:val="16"/>
      <w:lang w:eastAsia="fr-FR" w:bidi="fr-FR"/>
    </w:rPr>
  </w:style>
  <w:style w:type="character" w:customStyle="1" w:styleId="CorpsdetexteCar">
    <w:name w:val="Corps de texte Car"/>
    <w:basedOn w:val="Policepardfaut"/>
    <w:link w:val="Corpsdetexte"/>
    <w:uiPriority w:val="1"/>
    <w:rsid w:val="00960E5D"/>
    <w:rPr>
      <w:rFonts w:ascii="Times New Roman" w:eastAsia="Times New Roman" w:hAnsi="Times New Roman" w:cs="Times New Roman"/>
      <w:sz w:val="16"/>
      <w:szCs w:val="16"/>
      <w:lang w:eastAsia="fr-FR" w:bidi="fr-FR"/>
    </w:rPr>
  </w:style>
  <w:style w:type="character" w:customStyle="1" w:styleId="ParagraphedelisteCar">
    <w:name w:val="Paragraphe de liste Car"/>
    <w:aliases w:val="numération Car,Bullet points round Car,Table/Figure Heading Car,Paragraphe  revu Car,Bullets Car,References Car,List Paragraph2 Car,List Paragraph (numbered (a)) Car,Liste 1 Car,Numbered List Paragraph Car,ReferencesCxSpLast Car"/>
    <w:link w:val="Paragraphedeliste"/>
    <w:uiPriority w:val="34"/>
    <w:qFormat/>
    <w:locked/>
    <w:rsid w:val="004D7B2D"/>
  </w:style>
  <w:style w:type="character" w:styleId="Marquedecommentaire">
    <w:name w:val="annotation reference"/>
    <w:basedOn w:val="Policepardfaut"/>
    <w:uiPriority w:val="99"/>
    <w:rsid w:val="00B9089C"/>
    <w:rPr>
      <w:sz w:val="16"/>
      <w:szCs w:val="16"/>
    </w:rPr>
  </w:style>
  <w:style w:type="paragraph" w:styleId="Commentaire">
    <w:name w:val="annotation text"/>
    <w:basedOn w:val="Normal"/>
    <w:link w:val="CommentaireCar"/>
    <w:uiPriority w:val="99"/>
    <w:rsid w:val="00B9089C"/>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B9089C"/>
    <w:rPr>
      <w:rFonts w:ascii="Times New Roman" w:eastAsia="Times New Roman" w:hAnsi="Times New Roman" w:cs="Times New Roman"/>
      <w:sz w:val="20"/>
      <w:szCs w:val="20"/>
      <w:lang w:eastAsia="fr-FR"/>
    </w:rPr>
  </w:style>
  <w:style w:type="character" w:styleId="Numrodepage">
    <w:name w:val="page number"/>
    <w:basedOn w:val="Policepardfaut"/>
    <w:rsid w:val="00B9089C"/>
  </w:style>
  <w:style w:type="paragraph" w:styleId="Notedebasdepage">
    <w:name w:val="footnote text"/>
    <w:basedOn w:val="Normal"/>
    <w:link w:val="NotedebasdepageCar"/>
    <w:uiPriority w:val="99"/>
    <w:semiHidden/>
    <w:unhideWhenUsed/>
    <w:rsid w:val="00B9089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9089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9089C"/>
    <w:rPr>
      <w:vertAlign w:val="superscript"/>
    </w:rPr>
  </w:style>
  <w:style w:type="paragraph" w:styleId="Corpsdetexte2">
    <w:name w:val="Body Text 2"/>
    <w:basedOn w:val="Normal"/>
    <w:link w:val="Corpsdetexte2Car"/>
    <w:uiPriority w:val="99"/>
    <w:semiHidden/>
    <w:unhideWhenUsed/>
    <w:rsid w:val="00F43633"/>
    <w:pPr>
      <w:spacing w:after="120" w:line="480" w:lineRule="auto"/>
    </w:pPr>
  </w:style>
  <w:style w:type="character" w:customStyle="1" w:styleId="Corpsdetexte2Car">
    <w:name w:val="Corps de texte 2 Car"/>
    <w:basedOn w:val="Policepardfaut"/>
    <w:link w:val="Corpsdetexte2"/>
    <w:uiPriority w:val="99"/>
    <w:semiHidden/>
    <w:rsid w:val="00F43633"/>
  </w:style>
  <w:style w:type="table" w:styleId="Grilledetableauclaire">
    <w:name w:val="Grid Table Light"/>
    <w:basedOn w:val="TableauNormal"/>
    <w:uiPriority w:val="40"/>
    <w:rsid w:val="001309AC"/>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453">
      <w:bodyDiv w:val="1"/>
      <w:marLeft w:val="0"/>
      <w:marRight w:val="0"/>
      <w:marTop w:val="0"/>
      <w:marBottom w:val="0"/>
      <w:divBdr>
        <w:top w:val="none" w:sz="0" w:space="0" w:color="auto"/>
        <w:left w:val="none" w:sz="0" w:space="0" w:color="auto"/>
        <w:bottom w:val="none" w:sz="0" w:space="0" w:color="auto"/>
        <w:right w:val="none" w:sz="0" w:space="0" w:color="auto"/>
      </w:divBdr>
    </w:div>
    <w:div w:id="252592186">
      <w:bodyDiv w:val="1"/>
      <w:marLeft w:val="0"/>
      <w:marRight w:val="0"/>
      <w:marTop w:val="0"/>
      <w:marBottom w:val="0"/>
      <w:divBdr>
        <w:top w:val="none" w:sz="0" w:space="0" w:color="auto"/>
        <w:left w:val="none" w:sz="0" w:space="0" w:color="auto"/>
        <w:bottom w:val="none" w:sz="0" w:space="0" w:color="auto"/>
        <w:right w:val="none" w:sz="0" w:space="0" w:color="auto"/>
      </w:divBdr>
    </w:div>
    <w:div w:id="1096050886">
      <w:bodyDiv w:val="1"/>
      <w:marLeft w:val="0"/>
      <w:marRight w:val="0"/>
      <w:marTop w:val="0"/>
      <w:marBottom w:val="0"/>
      <w:divBdr>
        <w:top w:val="none" w:sz="0" w:space="0" w:color="auto"/>
        <w:left w:val="none" w:sz="0" w:space="0" w:color="auto"/>
        <w:bottom w:val="none" w:sz="0" w:space="0" w:color="auto"/>
        <w:right w:val="none" w:sz="0" w:space="0" w:color="auto"/>
      </w:divBdr>
    </w:div>
    <w:div w:id="1505129355">
      <w:bodyDiv w:val="1"/>
      <w:marLeft w:val="0"/>
      <w:marRight w:val="0"/>
      <w:marTop w:val="0"/>
      <w:marBottom w:val="0"/>
      <w:divBdr>
        <w:top w:val="none" w:sz="0" w:space="0" w:color="auto"/>
        <w:left w:val="none" w:sz="0" w:space="0" w:color="auto"/>
        <w:bottom w:val="none" w:sz="0" w:space="0" w:color="auto"/>
        <w:right w:val="none" w:sz="0" w:space="0" w:color="auto"/>
      </w:divBdr>
    </w:div>
    <w:div w:id="1873030629">
      <w:bodyDiv w:val="1"/>
      <w:marLeft w:val="0"/>
      <w:marRight w:val="0"/>
      <w:marTop w:val="0"/>
      <w:marBottom w:val="0"/>
      <w:divBdr>
        <w:top w:val="none" w:sz="0" w:space="0" w:color="auto"/>
        <w:left w:val="none" w:sz="0" w:space="0" w:color="auto"/>
        <w:bottom w:val="none" w:sz="0" w:space="0" w:color="auto"/>
        <w:right w:val="none" w:sz="0" w:space="0" w:color="auto"/>
      </w:divBdr>
    </w:div>
    <w:div w:id="1972009339">
      <w:bodyDiv w:val="1"/>
      <w:marLeft w:val="0"/>
      <w:marRight w:val="0"/>
      <w:marTop w:val="0"/>
      <w:marBottom w:val="0"/>
      <w:divBdr>
        <w:top w:val="none" w:sz="0" w:space="0" w:color="auto"/>
        <w:left w:val="none" w:sz="0" w:space="0" w:color="auto"/>
        <w:bottom w:val="none" w:sz="0" w:space="0" w:color="auto"/>
        <w:right w:val="none" w:sz="0" w:space="0" w:color="auto"/>
      </w:divBdr>
    </w:div>
    <w:div w:id="20208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hyperlink" Target="file:///D:\System\Documents\Evaluation\AP3\AMI%20Relance\Grille%20&#233;valuation.xls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3547</Words>
  <Characters>19509</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ministEre de l’energie et des hydrocarbures                                                                                 Bâtiment lacroix 1er étage rue farafaty Ampandrianomby – antananarivo 101 – bp 896</dc:creator>
  <cp:lastModifiedBy>Compte Microsoft</cp:lastModifiedBy>
  <cp:revision>2</cp:revision>
  <cp:lastPrinted>2022-01-28T07:23:00Z</cp:lastPrinted>
  <dcterms:created xsi:type="dcterms:W3CDTF">2022-05-06T09:29:00Z</dcterms:created>
  <dcterms:modified xsi:type="dcterms:W3CDTF">2022-05-06T09:29:00Z</dcterms:modified>
</cp:coreProperties>
</file>